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c0d932b4974649" w:history="1">
              <w:r>
                <w:rPr>
                  <w:rStyle w:val="Hyperlink"/>
                </w:rPr>
                <w:t>2026-2032年全球与中国车用遮阳行业调研及市场前景报告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c0d932b4974649" w:history="1">
              <w:r>
                <w:rPr>
                  <w:rStyle w:val="Hyperlink"/>
                </w:rPr>
                <w:t>2026-2032年全球与中国车用遮阳行业调研及市场前景报告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c0d932b4974649" w:history="1">
                <w:r>
                  <w:rPr>
                    <w:rStyle w:val="Hyperlink"/>
                  </w:rPr>
                  <w:t>https://www.20087.com/0/21/CheYongZheYangShiChangQianJingYuCe.html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用遮阳是汽车后市场中用于阻隔紫外线、降低车内温度及保护内饰的实用型配件，主要涵盖前风挡遮阳伞、侧窗遮阳帘、天幕隔热膜及磁吸遮阳网等品类。随着新能源汽车全景天幕的普及与消费者对座舱舒适性的极致追求，车用遮阳正从传统的“防晒降温”向“智能光热管理”与“个性化美学”方向转型。在材料端，多层纳米陶瓷隔热膜与钛银涂层技术被广泛应用，实现了高透光与高隔热的完美平衡，避免了传统金属膜对ETC及手机信号的干扰。在产品设计上，折叠式遮阳伞、电动升降遮阳帘及磁吸式快拆产品凭借便捷的安装与收纳体验，成为线上电商与线下安装的爆款。同时，车用遮阳正融入IP联名与定制化图案，成为年轻车主表达个性与取悦自我的情绪消费载体。</w:t>
      </w:r>
      <w:r>
        <w:rPr>
          <w:rFonts w:hint="eastAsia"/>
        </w:rPr>
        <w:br/>
      </w:r>
      <w:r>
        <w:rPr>
          <w:rFonts w:hint="eastAsia"/>
        </w:rPr>
        <w:t>　　未来，车用遮阳将全面融入智能座舱生态，向电控化、场景化与绿色低碳方向演进。市场调研网认为，随着智能座舱多模态交互技术的成熟，车用遮阳将与车载空调、氛围灯及AR-HUD实现联动，根据外部光照强度与车内人员状态，自动调节透光率与反射角度，实现“千人千面”的动态光热管理。在硬件形态上，采用PDLC（聚合物分散液晶）与EC（电致变色）技术的智能调光玻璃及柔性遮阳膜，将逐步替代传统物理遮阳板，赋予座舱更高的科技感与空间通透性。此外，依托柔性制造与3D打印技术，车用遮阳将支持基于车型与用户偏好的C2M深度定制。在环保合规趋严的背景下，采用植物基材料与水性涂层的绿色遮阳产品将成为行业标配，推动汽车后市场向可持续、智能化的新生态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c0d932b4974649" w:history="1">
        <w:r>
          <w:rPr>
            <w:rStyle w:val="Hyperlink"/>
          </w:rPr>
          <w:t>2026-2032年全球与中国车用遮阳行业调研及市场前景报告</w:t>
        </w:r>
      </w:hyperlink>
      <w:r>
        <w:rPr>
          <w:rFonts w:hint="eastAsia"/>
        </w:rPr>
        <w:t>》，2025年车用遮阳行业市场规模达 亿元，预计2032年市场规模将达 亿元，期间年均复合增长率（CAGR）达 %。报告系统分析了全球及我国车用遮阳行业的市场规模、市场需求及价格动态，深入探讨了车用遮阳产业链结构与发展特点。报告对车用遮阳细分市场进行了详细剖析，基于科学数据预测了市场前景及未来发展趋势，同时聚焦车用遮阳重点企业，评估了品牌影响力、市场竞争力及行业集中度变化。通过专业分析与客观洞察，报告为投资者、产业链相关企业及政府决策部门提供了重要参考，是把握车用遮阳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按产品类型细分，全球车用遮阳市场规模2021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定制型</w:t>
      </w:r>
      <w:r>
        <w:rPr>
          <w:rFonts w:hint="eastAsia"/>
        </w:rPr>
        <w:br/>
      </w:r>
      <w:r>
        <w:rPr>
          <w:rFonts w:hint="eastAsia"/>
        </w:rPr>
        <w:t>　　　　1.3.3 通用型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按应用细分，全球车用遮阳市场规模2021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房车</w:t>
      </w:r>
      <w:r>
        <w:rPr>
          <w:rFonts w:hint="eastAsia"/>
        </w:rPr>
        <w:br/>
      </w:r>
      <w:r>
        <w:rPr>
          <w:rFonts w:hint="eastAsia"/>
        </w:rPr>
        <w:t>　　　　1.4.3 轿车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车用遮阳行业发展总体概况</w:t>
      </w:r>
      <w:r>
        <w:rPr>
          <w:rFonts w:hint="eastAsia"/>
        </w:rPr>
        <w:br/>
      </w:r>
      <w:r>
        <w:rPr>
          <w:rFonts w:hint="eastAsia"/>
        </w:rPr>
        <w:t>　　　　1.5.2 车用遮阳行业发展主要特点</w:t>
      </w:r>
      <w:r>
        <w:rPr>
          <w:rFonts w:hint="eastAsia"/>
        </w:rPr>
        <w:br/>
      </w:r>
      <w:r>
        <w:rPr>
          <w:rFonts w:hint="eastAsia"/>
        </w:rPr>
        <w:t>　　　　1.5.3 车用遮阳行业发展影响因素</w:t>
      </w:r>
      <w:r>
        <w:rPr>
          <w:rFonts w:hint="eastAsia"/>
        </w:rPr>
        <w:br/>
      </w:r>
      <w:r>
        <w:rPr>
          <w:rFonts w:hint="eastAsia"/>
        </w:rPr>
        <w:t>　　　　1.5.3 .1 车用遮阳有利因素</w:t>
      </w:r>
      <w:r>
        <w:rPr>
          <w:rFonts w:hint="eastAsia"/>
        </w:rPr>
        <w:br/>
      </w:r>
      <w:r>
        <w:rPr>
          <w:rFonts w:hint="eastAsia"/>
        </w:rPr>
        <w:t>　　　　1.5.3 .2 车用遮阳不利因素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全球市场，近三年车用遮阳主要企业占有率及排名（按销量）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车用遮阳主要企业在国际市场占有率（按销量，2023-2026）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2025年车用遮阳主要企业在国际市场排名（按销量）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全球市场主要企业车用遮阳销量（2023-2026）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全球市场，近三年车用遮阳主要企业占有率及排名（按收入）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车用遮阳主要企业在国际市场占有率（按收入，2023-2026）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2025年车用遮阳主要企业在国际市场排名（按收入）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全球市场主要企业车用遮阳销售收入（2023-2026）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全球市场主要企业车用遮阳销售价格（2023-2026）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中国市场，近三年车用遮阳主要企业占有率及排名（按销量）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车用遮阳主要企业在中国市场占有率（按销量，2023-2026）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2025年车用遮阳主要企业在中国市场排名（按销量）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中国市场主要企业车用遮阳销量（2023-2026）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中国市场，近三年车用遮阳主要企业占有率及排名（按收入）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车用遮阳主要企业在中国市场占有率（按收入，2023-2026）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2025年车用遮阳主要企业在中国市场排名（按收入）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中国市场主要企业车用遮阳销售收入（2023-2026）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全球主要厂商车用遮阳总部及产地分布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全球主要厂商成立时间及车用遮阳商业化日期</w:t>
      </w:r>
      <w:r>
        <w:rPr>
          <w:rFonts w:hint="eastAsia"/>
        </w:rPr>
        <w:br/>
      </w:r>
      <w:r>
        <w:rPr>
          <w:rFonts w:hint="eastAsia"/>
        </w:rPr>
        <w:t>　　2.8 全球主要厂商车用遮阳产品类型及应用</w:t>
      </w:r>
      <w:r>
        <w:rPr>
          <w:rFonts w:hint="eastAsia"/>
        </w:rPr>
        <w:br/>
      </w:r>
      <w:r>
        <w:rPr>
          <w:rFonts w:hint="eastAsia"/>
        </w:rPr>
        <w:t>　　2.9 车用遮阳行业集中度、竞争程度分析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车用遮阳行业集中度分析：2025年全球Top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全球车用遮阳第一梯队、第二梯队和第三梯队生产商（品牌）及市场份额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全球车用遮阳总体规模分析</w:t>
      </w:r>
      <w:r>
        <w:rPr>
          <w:rFonts w:hint="eastAsia"/>
        </w:rPr>
        <w:br/>
      </w:r>
      <w:r>
        <w:rPr>
          <w:rFonts w:hint="eastAsia"/>
        </w:rPr>
        <w:t>　　3.1 全球车用遮阳供需现状及预测（2021-2032）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全球车用遮阳产能、产量、产能利用率及发展趋势（2021-2032）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全球车用遮阳产量、需求量及发展趋势（2021-2032）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全球主要地区车用遮阳产量及发展趋势（2021-2032）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全球主要地区车用遮阳产量（2021-2026）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全球主要地区车用遮阳产量（2027-2032）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全球主要地区车用遮阳产量市场份额（2021-2032）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中国车用遮阳供需现状及预测（2021-2032）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中国车用遮阳产能、产量、产能利用率及发展趋势（2021-2032）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中国车用遮阳产量、市场需求量及发展趋势（2021-2032）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中国市场车用遮阳进出口（2021-2032）</w:t>
      </w:r>
      <w:r>
        <w:rPr>
          <w:rFonts w:hint="eastAsia"/>
        </w:rPr>
        <w:br/>
      </w:r>
      <w:r>
        <w:rPr>
          <w:rFonts w:hint="eastAsia"/>
        </w:rPr>
        <w:t>　　3.4 全球车用遮阳销量及销售额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全球市场车用遮阳销售额（2021-2032）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全球市场车用遮阳销量（2021-2032）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全球市场车用遮阳价格趋势（2021-2032）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全球车用遮阳主要地区分析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全球主要地区车用遮阳市场规模分析：2021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全球主要地区车用遮阳销售收入及市场份额（2021-2026）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全球主要地区车用遮阳销售收入预测（2027-2032）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全球主要地区车用遮阳销量分析：2021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全球主要地区车用遮阳销量及市场份额（2021-2026）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全球主要地区车用遮阳销量及市场份额预测（2027-2032）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北美市场车用遮阳销量、收入及增长率（2021-2032）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欧洲市场车用遮阳销量、收入及增长率（2021-2032）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中国市场车用遮阳销量、收入及增长率（2021-2032）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日本市场车用遮阳销量、收入及增长率（2021-2032）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东南亚市场车用遮阳销量、收入及增长率（2021-2032）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印度市场车用遮阳销量、收入及增长率（2021-2032）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南美市场车用遮阳销量、收入及增长率（2021-2032）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中东市场车用遮阳销量、收入及增长率（2021-2032）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车用遮阳销量、收入、价格及毛利率（2021-2026）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车用遮阳销量、收入、价格及毛利率（2021-2026）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车用遮阳销量、收入、价格及毛利率（2021-2026）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车用遮阳销量、收入、价格及毛利率（2021-2026）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车用遮阳销量、收入、价格及毛利率（2021-2026）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车用遮阳销量、收入、价格及毛利率（2021-2026）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车用遮阳销量、收入、价格及毛利率（2021-2026）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车用遮阳销量、收入、价格及毛利率（2021-2026）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车用遮阳销量、收入、价格及毛利率（2021-2026）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车用遮阳销量、收入、价格及毛利率（2021-2026）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车用遮阳销量、收入、价格及毛利率（2021-2026）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车用遮阳销量、收入、价格及毛利率（2021-2026）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车用遮阳销量、收入、价格及毛利率（2021-2026）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不同产品类型车用遮阳分析</w:t>
      </w:r>
      <w:r>
        <w:rPr>
          <w:rFonts w:hint="eastAsia"/>
        </w:rPr>
        <w:br/>
      </w:r>
      <w:r>
        <w:rPr>
          <w:rFonts w:hint="eastAsia"/>
        </w:rPr>
        <w:t>　　6.1 全球不同产品类型车用遮阳销量（2021-2032）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全球不同产品类型车用遮阳销量及市场份额（2021-2026）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全球不同产品类型车用遮阳销量预测（2027-2032）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全球不同产品类型车用遮阳收入（2021-2032）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全球不同产品类型车用遮阳收入及市场份额（2021-2026）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全球不同产品类型车用遮阳收入预测（2027-2032）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全球不同产品类型车用遮阳价格走势（2021-2032）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中国不同产品类型车用遮阳销量（2021-2032）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中国不同产品类型车用遮阳销量及市场份额（2021-2026）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中国不同产品类型车用遮阳销量预测（2027-2032）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中国不同产品类型车用遮阳收入（2021-2032）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中国不同产品类型车用遮阳收入及市场份额（2021-2026）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中国不同产品类型车用遮阳收入预测（2027-2032）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不同应用车用遮阳分析</w:t>
      </w:r>
      <w:r>
        <w:rPr>
          <w:rFonts w:hint="eastAsia"/>
        </w:rPr>
        <w:br/>
      </w:r>
      <w:r>
        <w:rPr>
          <w:rFonts w:hint="eastAsia"/>
        </w:rPr>
        <w:t>　　7.1 全球不同应用车用遮阳销量（2021-2032）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全球不同应用车用遮阳销量及市场份额（2021-2026）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全球不同应用车用遮阳销量预测（2027-2032）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全球不同应用车用遮阳收入（2021-2032）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全球不同应用车用遮阳收入及市场份额（2021-2026）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全球不同应用车用遮阳收入预测（2027-2032）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全球不同应用车用遮阳价格走势（2021-2032）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中国不同应用车用遮阳销量（2021-2032）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中国不同应用车用遮阳销量及市场份额（2021-2026）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中国不同应用车用遮阳销量预测（2027-2032）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中国不同应用车用遮阳收入（2021-2032）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中国不同应用车用遮阳收入及市场份额（2021-2026）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中国不同应用车用遮阳收入预测（2027-2032）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车用遮阳行业发展趋势</w:t>
      </w:r>
      <w:r>
        <w:rPr>
          <w:rFonts w:hint="eastAsia"/>
        </w:rPr>
        <w:br/>
      </w:r>
      <w:r>
        <w:rPr>
          <w:rFonts w:hint="eastAsia"/>
        </w:rPr>
        <w:t>　　8.2 车用遮阳行业主要驱动因素</w:t>
      </w:r>
      <w:r>
        <w:rPr>
          <w:rFonts w:hint="eastAsia"/>
        </w:rPr>
        <w:br/>
      </w:r>
      <w:r>
        <w:rPr>
          <w:rFonts w:hint="eastAsia"/>
        </w:rPr>
        <w:t>　　8.3 车用遮阳中国企业SWOT分析</w:t>
      </w:r>
      <w:r>
        <w:rPr>
          <w:rFonts w:hint="eastAsia"/>
        </w:rPr>
        <w:br/>
      </w:r>
      <w:r>
        <w:rPr>
          <w:rFonts w:hint="eastAsia"/>
        </w:rPr>
        <w:t>　　8.4 中国车用遮阳行业政策环境分析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车用遮阳行业产业链简介</w:t>
      </w:r>
      <w:r>
        <w:rPr>
          <w:rFonts w:hint="eastAsia"/>
        </w:rPr>
        <w:br/>
      </w:r>
      <w:r>
        <w:rPr>
          <w:rFonts w:hint="eastAsia"/>
        </w:rPr>
        <w:t>　　　　9.1.1 车用遮阳行业供应链分析</w:t>
      </w:r>
      <w:r>
        <w:rPr>
          <w:rFonts w:hint="eastAsia"/>
        </w:rPr>
        <w:br/>
      </w:r>
      <w:r>
        <w:rPr>
          <w:rFonts w:hint="eastAsia"/>
        </w:rPr>
        <w:t>　　　　9.1.2 车用遮阳主要原料及供应情况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车用遮阳行业采购模式</w:t>
      </w:r>
      <w:r>
        <w:rPr>
          <w:rFonts w:hint="eastAsia"/>
        </w:rPr>
        <w:br/>
      </w:r>
      <w:r>
        <w:rPr>
          <w:rFonts w:hint="eastAsia"/>
        </w:rPr>
        <w:t>　　9.3 车用遮阳行业生产模式</w:t>
      </w:r>
      <w:r>
        <w:rPr>
          <w:rFonts w:hint="eastAsia"/>
        </w:rPr>
        <w:br/>
      </w:r>
      <w:r>
        <w:rPr>
          <w:rFonts w:hint="eastAsia"/>
        </w:rPr>
        <w:t>　　9.4 车用遮阳行业销售模式及销售渠道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按产品类型细分，全球车用遮阳市场规模2021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按应用细分，全球车用遮阳市场规模（CAGR）2021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车用遮阳行业发展主要特点</w:t>
      </w:r>
      <w:r>
        <w:rPr>
          <w:rFonts w:hint="eastAsia"/>
        </w:rPr>
        <w:br/>
      </w:r>
      <w:r>
        <w:rPr>
          <w:rFonts w:hint="eastAsia"/>
        </w:rPr>
        <w:t>　　表 4： 车用遮阳行业发展有利因素分析</w:t>
      </w:r>
      <w:r>
        <w:rPr>
          <w:rFonts w:hint="eastAsia"/>
        </w:rPr>
        <w:br/>
      </w:r>
      <w:r>
        <w:rPr>
          <w:rFonts w:hint="eastAsia"/>
        </w:rPr>
        <w:t>　　表 5： 车用遮阳行业发展不利因素分析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进入车用遮阳行业壁垒</w:t>
      </w:r>
      <w:r>
        <w:rPr>
          <w:rFonts w:hint="eastAsia"/>
        </w:rPr>
        <w:br/>
      </w:r>
      <w:r>
        <w:rPr>
          <w:rFonts w:hint="eastAsia"/>
        </w:rPr>
        <w:t>　　表 7： 车用遮阳主要企业在国际市场占有率（按销量，2023-2026）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2025年车用遮阳主要企业在国际市场排名（按销量）&amp;（千个）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9： 全球市场主要企业车用遮阳销量（2023-2026）&amp;（千个）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10： 车用遮阳主要企业在国际市场占有率（按收入，2023-2026）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2025年车用遮阳主要企业在国际市场排名（按收入）&amp;（万元）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全球市场主要企业车用遮阳销售收入（2023-2026）&amp;（万元）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全球市场主要企业车用遮阳销售价格（2023-2026）&amp;（US$/Unit）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车用遮阳主要企业在中国市场占有率（按销量，2023-2026）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2025年车用遮阳主要企业在中国市场排名（按销量）&amp;（千个）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16： 中国市场主要企业车用遮阳销量（2023-2026）&amp;（千个）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17： 车用遮阳主要企业在中国市场占有率（按收入，2023-2026）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2025年车用遮阳主要企业在中国市场排名（按收入）&amp;（万元）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中国市场主要企业车用遮阳销售收入（2023-2026）&amp;（万元）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全球主要厂商车用遮阳总部及产地分布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全球主要厂商成立时间及车用遮阳商业化日期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全球主要厂商车用遮阳产品类型及应用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2025年全球车用遮阳主要厂商市场地位（第一梯队、第二梯队和第三梯队）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全球车用遮阳市场投资、并购等现状分析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全球主要地区车用遮阳产量增速（CAGR）：（2021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26： 全球主要地区车用遮阳产量（2021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全球主要地区车用遮阳产量（2021-2026）&amp;（千个）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全球主要地区车用遮阳产量（2027-2032）&amp;（千个）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全球主要地区车用遮阳产量市场份额（2021-2026）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全球主要地区车用遮阳产量市场份额（2027-2032）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中国市场车用遮阳产量、销量、进出口（2021-2026）&amp;（千个）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32： 中国市场车用遮阳产量、销量、进出口预测（2027-2032）&amp;（千个）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33： 全球主要地区车用遮阳销售收入增速：（2021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全球主要地区车用遮阳销售收入（2021-2026）&amp;（万元）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全球主要地区车用遮阳销售收入市场份额（2021-2026）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全球主要地区车用遮阳收入（2027-2032）&amp;（万元）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全球主要地区车用遮阳收入市场份额（2027-2032）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全球主要地区车用遮阳销量（千个）：2021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全球主要地区车用遮阳销量（2021-2026）&amp;（千个）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40： 全球主要地区车用遮阳销量市场份额（2021-2026）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全球主要地区车用遮阳销量（2027-2032）&amp;（千个）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全球主要地区车用遮阳销量份额（2027-2032）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车用遮阳销量（千个）、收入（万元）、价格（US$/Unit）及毛利率（2021-2026）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车用遮阳销量（千个）、收入（万元）、价格（US$/Unit）及毛利率（2021-2026）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车用遮阳销量（千个）、收入（万元）、价格（US$/Unit）及毛利率（2021-2026）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车用遮阳销量（千个）、收入（万元）、价格（US$/Unit）及毛利率（2021-2026）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车用遮阳销量（千个）、收入（万元）、价格（US$/Unit）及毛利率（2021-2026）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车用遮阳销量（千个）、收入（万元）、价格（US$/Unit）及毛利率（2021-2026）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车用遮阳销量（千个）、收入（万元）、价格（US$/Unit）及毛利率（2021-2026）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车用遮阳销量（千个）、收入（万元）、价格（US$/Unit）及毛利率（2021-2026）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车用遮阳销量（千个）、收入（万元）、价格（US$/Unit）及毛利率（2021-2026）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车用遮阳销量（千个）、收入（万元）、价格（US$/Unit）及毛利率（2021-2026）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车用遮阳销量（千个）、收入（万元）、价格（US$/Unit）及毛利率（2021-2026）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车用遮阳销量（千个）、收入（万元）、价格（US$/Unit）及毛利率（2021-2026）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车用遮阳生产基地、销售区域、竞争对手及市场地位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车用遮阳产品规格、参数及市场应用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车用遮阳销量（千个）、收入（万元）、价格（US$/Unit）及毛利率（2021-2026）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全球不同产品类型车用遮阳销量（2021-2026）&amp;（千个）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109： 全球不同产品类型车用遮阳销量市场份额（2021-2026）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全球不同产品类型车用遮阳销量预测（2027-2032）&amp;（千个）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全球市场不同产品类型车用遮阳销量市场份额预测（2027-2032）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全球不同产品类型车用遮阳收入（2021-2026）&amp;（万元）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全球不同产品类型车用遮阳收入市场份额（2021-2026）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全球不同产品类型车用遮阳收入预测（2027-2032）&amp;（万元）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全球不同产品类型车用遮阳收入市场份额预测（2027-2032）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中国不同产品类型车用遮阳销量（2021-2026）&amp;（千个）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117： 中国不同产品类型车用遮阳销量市场份额（2021-2026）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中国不同产品类型车用遮阳销量预测（2027-2032）&amp;（千个）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全球市场不同产品类型车用遮阳销量市场份额预测（2027-2032）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中国不同产品类型车用遮阳收入（2021-2026）&amp;（万元）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中国不同产品类型车用遮阳收入市场份额（2021-2026）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中国不同产品类型车用遮阳收入预测（2027-2032）&amp;（万元）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中国不同产品类型车用遮阳收入市场份额预测（2027-2032）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全球不同应用车用遮阳销量（2021-2026）&amp;（千个）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125： 全球不同应用车用遮阳销量市场份额（2021-2026）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全球不同应用车用遮阳销量预测（2027-2032）&amp;（千个）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127： 全球市场不同应用车用遮阳销量市场份额预测（2027-2032）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全球不同应用车用遮阳收入（2021-2026）&amp;（万元）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全球不同应用车用遮阳收入市场份额（2021-2026）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全球不同应用车用遮阳收入预测（2027-2032）&amp;（万元）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全球不同应用车用遮阳收入市场份额预测（2027-2032）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中国不同应用车用遮阳销量（2021-2026）&amp;（千个）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133： 中国不同应用车用遮阳销量市场份额（2021-2026）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中国不同应用车用遮阳销量预测（2027-2032）&amp;（千个）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135： 中国市场不同应用车用遮阳销量市场份额预测（2027-2032）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中国不同应用车用遮阳收入（2021-2026）&amp;（万元）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中国不同应用车用遮阳收入市场份额（2021-2026）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中国不同应用车用遮阳收入预测（2027-2032）&amp;（万元）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中国不同应用车用遮阳收入市场份额预测（2027-2032）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车用遮阳行业发展趋势</w:t>
      </w:r>
      <w:r>
        <w:rPr>
          <w:rFonts w:hint="eastAsia"/>
        </w:rPr>
        <w:br/>
      </w:r>
      <w:r>
        <w:rPr>
          <w:rFonts w:hint="eastAsia"/>
        </w:rPr>
        <w:t>　　表 141： 车用遮阳行业主要驱动因素</w:t>
      </w:r>
      <w:r>
        <w:rPr>
          <w:rFonts w:hint="eastAsia"/>
        </w:rPr>
        <w:br/>
      </w:r>
      <w:r>
        <w:rPr>
          <w:rFonts w:hint="eastAsia"/>
        </w:rPr>
        <w:t>　　表 142： 车用遮阳行业供应链分析</w:t>
      </w:r>
      <w:r>
        <w:rPr>
          <w:rFonts w:hint="eastAsia"/>
        </w:rPr>
        <w:br/>
      </w:r>
      <w:r>
        <w:rPr>
          <w:rFonts w:hint="eastAsia"/>
        </w:rPr>
        <w:t>　　表 143： 车用遮阳上游原料供应商</w:t>
      </w:r>
      <w:r>
        <w:rPr>
          <w:rFonts w:hint="eastAsia"/>
        </w:rPr>
        <w:br/>
      </w:r>
      <w:r>
        <w:rPr>
          <w:rFonts w:hint="eastAsia"/>
        </w:rPr>
        <w:t>　　表 144： 车用遮阳主要地区不同应用客户分析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车用遮阳典型经销商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车用遮阳产品图片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全球不同产品类型车用遮阳销售额2021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全球不同产品类型车用遮阳市场份额2025 &amp; 2032</w:t>
      </w:r>
      <w:r>
        <w:rPr>
          <w:rFonts w:hint="eastAsia"/>
        </w:rPr>
        <w:br/>
      </w:r>
      <w:r>
        <w:rPr>
          <w:rFonts w:hint="eastAsia"/>
        </w:rPr>
        <w:t>　　图 4： 定制型产品图片</w:t>
      </w:r>
      <w:r>
        <w:rPr>
          <w:rFonts w:hint="eastAsia"/>
        </w:rPr>
        <w:br/>
      </w:r>
      <w:r>
        <w:rPr>
          <w:rFonts w:hint="eastAsia"/>
        </w:rPr>
        <w:t>　　图 5： 通用型产品图片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全球不同应用车用遮阳市场份额2025 &amp; 2032</w:t>
      </w:r>
      <w:r>
        <w:rPr>
          <w:rFonts w:hint="eastAsia"/>
        </w:rPr>
        <w:br/>
      </w:r>
      <w:r>
        <w:rPr>
          <w:rFonts w:hint="eastAsia"/>
        </w:rPr>
        <w:t>　　图 8： 房车</w:t>
      </w:r>
      <w:r>
        <w:rPr>
          <w:rFonts w:hint="eastAsia"/>
        </w:rPr>
        <w:br/>
      </w:r>
      <w:r>
        <w:rPr>
          <w:rFonts w:hint="eastAsia"/>
        </w:rPr>
        <w:t>　　图 9： 轿车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2025年全球前五大生产商车用遮阳市场份额</w:t>
      </w:r>
      <w:r>
        <w:rPr>
          <w:rFonts w:hint="eastAsia"/>
        </w:rPr>
        <w:br/>
      </w:r>
      <w:r>
        <w:rPr>
          <w:rFonts w:hint="eastAsia"/>
        </w:rPr>
        <w:t>　　图 12： 2025年全球车用遮阳第一梯队、第二梯队和第三梯队厂商及市场份额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全球车用遮阳产能、产量、产能利用率及发展趋势（2021-2032）&amp;（千个）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14： 全球车用遮阳产量、需求量及发展趋势（2021-2032）&amp;（千个）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15： 全球主要地区车用遮阳产量市场份额（2021-2032）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中国车用遮阳产能、产量、产能利用率及发展趋势（2021-2032）&amp;（千个）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17： 中国车用遮阳产量、市场需求量及发展趋势（2021-2032）&amp;（千个）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18： 全球车用遮阳市场销售额及增长率：（2021-2032）&amp;（万元）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全球市场车用遮阳市场规模：2021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全球市场车用遮阳销量及增长率（2021-2032）&amp;（千个）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21： 全球市场车用遮阳价格趋势（2021-2032）&amp;（US$/Unit）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22： 全球主要地区车用遮阳销售收入（2021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全球主要地区车用遮阳销售收入市场份额（2021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北美市场车用遮阳销量及增长率（2021-2032）&amp;（千个）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25： 北美市场车用遮阳收入及增长率（2021-2032）&amp;（万元）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欧洲市场车用遮阳销量及增长率（2021-2032）&amp;（千个）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欧洲市场车用遮阳收入及增长率（2021-2032）&amp;（万元）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中国市场车用遮阳销量及增长率（2021-2032）&amp;（千个）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中国市场车用遮阳收入及增长率（2021-2032）&amp;（万元）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日本市场车用遮阳销量及增长率（2021-2032）&amp;（千个）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日本市场车用遮阳收入及增长率（2021-2032）&amp;（万元）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东南亚市场车用遮阳销量及增长率（2021-2032）&amp;（千个）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东南亚市场车用遮阳收入及增长率（2021-2032）&amp;（万元）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印度市场车用遮阳销量及增长率（2021-2032）&amp;（千个）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印度市场车用遮阳收入及增长率（2021-2032）&amp;（万元）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南美市场车用遮阳销量及增长率（2021-2032）&amp;（千个）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南美市场车用遮阳收入及增长率（2021-2032）&amp;（万元）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中东市场车用遮阳销量及增长率（2021-2032）&amp;（千个）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中东市场车用遮阳收入及增长率（2021-2032）&amp;（万元）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全球不同产品类型车用遮阳价格走势（2021-2032）&amp;（US$/Unit）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41： 全球不同应用车用遮阳价格走势（2021-2032）&amp;（US$/Unit）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车用遮阳中国企业SWOT分析</w:t>
      </w:r>
      <w:r>
        <w:rPr>
          <w:rFonts w:hint="eastAsia"/>
        </w:rPr>
        <w:br/>
      </w:r>
      <w:r>
        <w:rPr>
          <w:rFonts w:hint="eastAsia"/>
        </w:rPr>
        <w:t>　　图 43： 车用遮阳产业链</w:t>
      </w:r>
      <w:r>
        <w:rPr>
          <w:rFonts w:hint="eastAsia"/>
        </w:rPr>
        <w:br/>
      </w:r>
      <w:r>
        <w:rPr>
          <w:rFonts w:hint="eastAsia"/>
        </w:rPr>
        <w:t>　　图 44： 车用遮阳行业采购模式分析</w:t>
      </w:r>
      <w:r>
        <w:rPr>
          <w:rFonts w:hint="eastAsia"/>
        </w:rPr>
        <w:br/>
      </w:r>
      <w:r>
        <w:rPr>
          <w:rFonts w:hint="eastAsia"/>
        </w:rPr>
        <w:t>　　图 45： 车用遮阳行业生产模式</w:t>
      </w:r>
      <w:r>
        <w:rPr>
          <w:rFonts w:hint="eastAsia"/>
        </w:rPr>
        <w:br/>
      </w:r>
      <w:r>
        <w:rPr>
          <w:rFonts w:hint="eastAsia"/>
        </w:rPr>
        <w:t>　　图 46： 车用遮阳行业销售模式分析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c0d932b4974649" w:history="1">
        <w:r>
          <w:rPr>
            <w:rStyle w:val="Hyperlink"/>
          </w:rPr>
          <w:t>2026-2032年全球与中国车用遮阳行业调研及市场前景报告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c0d932b4974649" w:history="1">
        <w:r>
          <w:rPr>
            <w:rStyle w:val="Hyperlink"/>
          </w:rPr>
          <w:t>https://www.20087.com/0/21/CheYongZheYangShiChangQianJingYuCe.html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热点：车用遮阳挡怎么折叠、车用遮阳挡哪种比较好用、车用遮阳网、车用遮阳网怎么挂、车用遮阳布如何固定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250c339997474d" w:history="1">
      <w:r>
        <w:rPr>
          <w:rStyle w:val="Hyperlink"/>
        </w:rPr>
        <w:t>2026-2032年全球与中国车用遮阳行业调研及市场前景报告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1/CheYongZheYangShiChangQianJingYuCe.html" TargetMode="External" Id="Rd6c0d932b49746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1/CheYongZheYangShiChangQianJingYuCe.html" TargetMode="External" Id="R5f250c33999747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2026-08-24T01:44:05Z</dcterms:created>
  <dcterms:modified xsi:type="dcterms:W3CDTF">2026-08-24T02:44:05Z</dcterms:modified>
  <dc:subject>2026-2032年全球与中国车用遮阳行业调研及市场前景报告</dc:subject>
  <dc:title>2026-2032年全球与中国车用遮阳行业调研及市场前景报告</dc:title>
  <cp:keywords>2026-2032年全球与中国车用遮阳行业调研及市场前景报告</cp:keywords>
  <dc:description>2026-2032年全球与中国车用遮阳行业调研及市场前景报告</dc:description>
</cp:coreProperties>
</file>