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d1939221954db1" w:history="1">
              <w:r>
                <w:rPr>
                  <w:rStyle w:val="Hyperlink"/>
                </w:rPr>
                <w:t>全球与中国汽车智能车灯行业现状及前景趋势分析报告（2026-2032年）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d1939221954db1" w:history="1">
              <w:r>
                <w:rPr>
                  <w:rStyle w:val="Hyperlink"/>
                </w:rPr>
                <w:t>全球与中国汽车智能车灯行业现状及前景趋势分析报告（2026-2032年）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5872110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d1939221954db1" w:history="1">
                <w:r>
                  <w:rPr>
                    <w:rStyle w:val="Hyperlink"/>
                  </w:rPr>
                  <w:t>https://www.20087.com/0/11/QiCheZhiNengCheDengHangYeFaZhanQianJing.html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汽车智能车灯已从单一的照明工具演变为集照明、交互、娱乐于一体的智能安全部件。目前，汽车智能车灯主流技术路线涵盖矩阵式LED（Matrix LED）与数字微镜器件（DMD）投影技术，通过高精度自适应远光灯（ADB）系统，实现毫秒级的光线遮蔽与路径规划。具备百万级像素分辨率的智能车灯模组，能够结合导航信息与车辆行驶状态，在路面投射光毯以辅助驾驶，有效解决了夜间盲区与眩目痛点。随着L2级辅助驾驶的普及，车灯作为“辅助驾驶第一屏”的可视化载体，正深度融入整车电子电气架构，成为高端车型的核心配置。</w:t>
      </w:r>
      <w:r>
        <w:rPr>
          <w:rFonts w:hint="eastAsia"/>
        </w:rPr>
        <w:br/>
      </w:r>
      <w:r>
        <w:rPr>
          <w:rFonts w:hint="eastAsia"/>
        </w:rPr>
        <w:t>　　未来，汽车智能车灯将向“车路协同交互终端”与“情感化表达媒介”方向深度演进。市场调研网认为，基于Micro LED与激光投影技术的融合，车灯将具备更高分辨率与更远的投射距离，支持在路面投射动态斑马线、车道保持线甚至电影画面，实现车与行人、车与车的无声沟通。在功能层面，车灯将与红外夜视系统深度联动，主动识别并高亮标记潜在危险目标。此外，随着自动驾驶等级的提升，车灯将集成更多环境感知传感器，通过多模态融合算法构建统一的环境模型，赋予车辆“协同认知”能力，成为智能座舱与外部物理世界交互的关键窗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d1939221954db1" w:history="1">
        <w:r>
          <w:rPr>
            <w:rStyle w:val="Hyperlink"/>
          </w:rPr>
          <w:t>全球与中国汽车智能车灯行业现状及前景趋势分析报告（2026-2032年）</w:t>
        </w:r>
      </w:hyperlink>
      <w:r>
        <w:rPr>
          <w:rFonts w:hint="eastAsia"/>
        </w:rPr>
        <w:t>》，2025年汽车智能车灯行业市场规模达 亿元，预计2032年市场规模将达 亿元，期间年均复合增长率（CAGR）达 %。报告基于多年行业研究积累，结合汽车智能车灯市场发展现状，依托行业权威数据资源和长期市场监测数据库，对汽车智能车灯市场规模、技术现状及未来方向进行了全面分析。报告梳理了汽车智能车灯行业竞争格局，重点评估了主要企业的市场表现及品牌影响力，并通过SWOT分析揭示了汽车智能车灯行业机遇与潜在风险。同时，报告对汽车智能车灯市场前景和发展趋势进行了科学预测，为投资者提供了投资价值判断和策略建议，助力把握汽车智能车灯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按产品类型细分，全球汽车智能车灯市场规模2021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汽车照明灯</w:t>
      </w:r>
      <w:r>
        <w:rPr>
          <w:rFonts w:hint="eastAsia"/>
        </w:rPr>
        <w:br/>
      </w:r>
      <w:r>
        <w:rPr>
          <w:rFonts w:hint="eastAsia"/>
        </w:rPr>
        <w:t>　　　　1.3.3 汽车信号灯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按应用细分，全球汽车智能车灯市场规模2021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燃油车</w:t>
      </w:r>
      <w:r>
        <w:rPr>
          <w:rFonts w:hint="eastAsia"/>
        </w:rPr>
        <w:br/>
      </w:r>
      <w:r>
        <w:rPr>
          <w:rFonts w:hint="eastAsia"/>
        </w:rPr>
        <w:t>　　　　1.4.3 新能源车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汽车智能车灯行业发展总体概况</w:t>
      </w:r>
      <w:r>
        <w:rPr>
          <w:rFonts w:hint="eastAsia"/>
        </w:rPr>
        <w:br/>
      </w:r>
      <w:r>
        <w:rPr>
          <w:rFonts w:hint="eastAsia"/>
        </w:rPr>
        <w:t>　　　　1.5.2 汽车智能车灯行业发展主要特点</w:t>
      </w:r>
      <w:r>
        <w:rPr>
          <w:rFonts w:hint="eastAsia"/>
        </w:rPr>
        <w:br/>
      </w:r>
      <w:r>
        <w:rPr>
          <w:rFonts w:hint="eastAsia"/>
        </w:rPr>
        <w:t>　　　　1.5.3 汽车智能车灯行业发展影响因素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汽车智能车灯有利因素</w:t>
      </w:r>
      <w:r>
        <w:rPr>
          <w:rFonts w:hint="eastAsia"/>
        </w:rPr>
        <w:br/>
      </w:r>
      <w:r>
        <w:rPr>
          <w:rFonts w:hint="eastAsia"/>
        </w:rPr>
        <w:t>　　　　1.5.3 .2 汽车智能车灯不利因素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全球市场，近三年汽车智能车灯主要企业占有率及排名（按销量）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汽车智能车灯主要企业在国际市场占有率（按销量，2023-2026）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2025年汽车智能车灯主要企业在国际市场排名（按销量）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全球市场主要企业汽车智能车灯销量（2023-2026）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全球市场，近三年汽车智能车灯主要企业占有率及排名（按收入）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汽车智能车灯主要企业在国际市场占有率（按收入，2023-2026）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2025年汽车智能车灯主要企业在国际市场排名（按收入）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全球市场主要企业汽车智能车灯销售收入（2023-2026）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全球市场主要企业汽车智能车灯销售价格（2023-2026）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中国市场，近三年汽车智能车灯主要企业占有率及排名（按销量）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汽车智能车灯主要企业在中国市场占有率（按销量，2023-2026）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2025年汽车智能车灯主要企业在中国市场排名（按销量）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中国市场主要企业汽车智能车灯销量（2023-2026）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中国市场，近三年汽车智能车灯主要企业占有率及排名（按收入）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汽车智能车灯主要企业在中国市场占有率（按收入，2023-2026）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2025年汽车智能车灯主要企业在中国市场排名（按收入）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中国市场主要企业汽车智能车灯销售收入（2023-2026）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全球主要厂商汽车智能车灯总部及产地分布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全球主要厂商成立时间及汽车智能车灯商业化日期</w:t>
      </w:r>
      <w:r>
        <w:rPr>
          <w:rFonts w:hint="eastAsia"/>
        </w:rPr>
        <w:br/>
      </w:r>
      <w:r>
        <w:rPr>
          <w:rFonts w:hint="eastAsia"/>
        </w:rPr>
        <w:t>　　2.8 全球主要厂商汽车智能车灯产品类型及应用</w:t>
      </w:r>
      <w:r>
        <w:rPr>
          <w:rFonts w:hint="eastAsia"/>
        </w:rPr>
        <w:br/>
      </w:r>
      <w:r>
        <w:rPr>
          <w:rFonts w:hint="eastAsia"/>
        </w:rPr>
        <w:t>　　2.9 汽车智能车灯行业集中度、竞争程度分析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汽车智能车灯行业集中度分析：2025年全球Top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全球汽车智能车灯第一梯队、第二梯队和第三梯队生产商（品牌）及市场份额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全球汽车智能车灯总体规模分析</w:t>
      </w:r>
      <w:r>
        <w:rPr>
          <w:rFonts w:hint="eastAsia"/>
        </w:rPr>
        <w:br/>
      </w:r>
      <w:r>
        <w:rPr>
          <w:rFonts w:hint="eastAsia"/>
        </w:rPr>
        <w:t>　　3.1 全球汽车智能车灯供需现状及预测（2021-2032）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全球汽车智能车灯产能、产量、产能利用率及发展趋势（2021-2032）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全球汽车智能车灯产量、需求量及发展趋势（2021-2032）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全球主要地区汽车智能车灯产量及发展趋势（2021-2032）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全球主要地区汽车智能车灯产量（2021-2026）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全球主要地区汽车智能车灯产量（2027-2032）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全球主要地区汽车智能车灯产量市场份额（2021-2032）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中国汽车智能车灯供需现状及预测（2021-2032）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中国汽车智能车灯产能、产量、产能利用率及发展趋势（2021-2032）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中国汽车智能车灯产量、市场需求量及发展趋势（2021-2032）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中国市场汽车智能车灯进出口（2021-2032）</w:t>
      </w:r>
      <w:r>
        <w:rPr>
          <w:rFonts w:hint="eastAsia"/>
        </w:rPr>
        <w:br/>
      </w:r>
      <w:r>
        <w:rPr>
          <w:rFonts w:hint="eastAsia"/>
        </w:rPr>
        <w:t>　　3.4 全球汽车智能车灯销量及销售额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全球市场汽车智能车灯销售额（2021-2032）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全球市场汽车智能车灯销量（2021-2032）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全球市场汽车智能车灯价格趋势（2021-2032）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全球汽车智能车灯主要地区分析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全球主要地区汽车智能车灯市场规模分析：2021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全球主要地区汽车智能车灯销售收入及市场份额（2021-2026）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全球主要地区汽车智能车灯销售收入预测（2027-2032）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全球主要地区汽车智能车灯销量分析：2021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全球主要地区汽车智能车灯销量及市场份额（2021-2026）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全球主要地区汽车智能车灯销量及市场份额预测（2027-2032）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中东市场汽车智能车灯销量、收入及增长率（2021-2032）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汽车智能车灯销量、收入、价格及毛利率（2021-2026）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不同产品类型汽车智能车灯分析</w:t>
      </w:r>
      <w:r>
        <w:rPr>
          <w:rFonts w:hint="eastAsia"/>
        </w:rPr>
        <w:br/>
      </w:r>
      <w:r>
        <w:rPr>
          <w:rFonts w:hint="eastAsia"/>
        </w:rPr>
        <w:t>　　6.1 全球不同产品类型汽车智能车灯销量（2021-2032）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全球不同产品类型汽车智能车灯销量及市场份额（2021-2026）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全球不同产品类型汽车智能车灯销量预测（2027-2032）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全球不同产品类型汽车智能车灯收入（2021-2032）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全球不同产品类型汽车智能车灯收入及市场份额（2021-2026）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全球不同产品类型汽车智能车灯收入预测（2027-2032）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全球不同产品类型汽车智能车灯价格走势（2021-2032）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中国不同产品类型汽车智能车灯销量（2021-2032）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中国不同产品类型汽车智能车灯销量及市场份额（2021-2026）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中国不同产品类型汽车智能车灯销量预测（2027-2032）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中国不同产品类型汽车智能车灯收入（2021-2032）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中国不同产品类型汽车智能车灯收入及市场份额（2021-2026）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中国不同产品类型汽车智能车灯收入预测（2027-2032）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不同应用汽车智能车灯分析</w:t>
      </w:r>
      <w:r>
        <w:rPr>
          <w:rFonts w:hint="eastAsia"/>
        </w:rPr>
        <w:br/>
      </w:r>
      <w:r>
        <w:rPr>
          <w:rFonts w:hint="eastAsia"/>
        </w:rPr>
        <w:t>　　7.1 全球不同应用汽车智能车灯销量（2021-2032）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全球不同应用汽车智能车灯销量及市场份额（2021-2026）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全球不同应用汽车智能车灯销量预测（2027-2032）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全球不同应用汽车智能车灯收入（2021-2032）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全球不同应用汽车智能车灯收入及市场份额（2021-2026）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全球不同应用汽车智能车灯收入预测（2027-2032）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全球不同应用汽车智能车灯价格走势（2021-2032）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中国不同应用汽车智能车灯销量（2021-2032）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中国不同应用汽车智能车灯销量及市场份额（2021-2026）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中国不同应用汽车智能车灯销量预测（2027-2032）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中国不同应用汽车智能车灯收入（2021-2032）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中国不同应用汽车智能车灯收入及市场份额（2021-2026）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中国不同应用汽车智能车灯收入预测（2027-2032）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汽车智能车灯行业发展趋势</w:t>
      </w:r>
      <w:r>
        <w:rPr>
          <w:rFonts w:hint="eastAsia"/>
        </w:rPr>
        <w:br/>
      </w:r>
      <w:r>
        <w:rPr>
          <w:rFonts w:hint="eastAsia"/>
        </w:rPr>
        <w:t>　　8.2 汽车智能车灯行业主要驱动因素</w:t>
      </w:r>
      <w:r>
        <w:rPr>
          <w:rFonts w:hint="eastAsia"/>
        </w:rPr>
        <w:br/>
      </w:r>
      <w:r>
        <w:rPr>
          <w:rFonts w:hint="eastAsia"/>
        </w:rPr>
        <w:t>　　8.3 汽车智能车灯中国企业SWOT分析</w:t>
      </w:r>
      <w:r>
        <w:rPr>
          <w:rFonts w:hint="eastAsia"/>
        </w:rPr>
        <w:br/>
      </w:r>
      <w:r>
        <w:rPr>
          <w:rFonts w:hint="eastAsia"/>
        </w:rPr>
        <w:t>　　8.4 中国汽车智能车灯行业政策环境分析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汽车智能车灯行业产业链简介</w:t>
      </w:r>
      <w:r>
        <w:rPr>
          <w:rFonts w:hint="eastAsia"/>
        </w:rPr>
        <w:br/>
      </w:r>
      <w:r>
        <w:rPr>
          <w:rFonts w:hint="eastAsia"/>
        </w:rPr>
        <w:t>　　　　9.1.1 汽车智能车灯行业供应链分析</w:t>
      </w:r>
      <w:r>
        <w:rPr>
          <w:rFonts w:hint="eastAsia"/>
        </w:rPr>
        <w:br/>
      </w:r>
      <w:r>
        <w:rPr>
          <w:rFonts w:hint="eastAsia"/>
        </w:rPr>
        <w:t>　　　　9.1.2 汽车智能车灯主要原料及供应情况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汽车智能车灯行业采购模式</w:t>
      </w:r>
      <w:r>
        <w:rPr>
          <w:rFonts w:hint="eastAsia"/>
        </w:rPr>
        <w:br/>
      </w:r>
      <w:r>
        <w:rPr>
          <w:rFonts w:hint="eastAsia"/>
        </w:rPr>
        <w:t>　　9.3 汽车智能车灯行业生产模式</w:t>
      </w:r>
      <w:r>
        <w:rPr>
          <w:rFonts w:hint="eastAsia"/>
        </w:rPr>
        <w:br/>
      </w:r>
      <w:r>
        <w:rPr>
          <w:rFonts w:hint="eastAsia"/>
        </w:rPr>
        <w:t>　　9.4 汽车智能车灯行业销售模式及销售渠道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(中⋅智⋅林)附录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按产品类型细分，全球汽车智能车灯市场规模2021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按应用细分，全球汽车智能车灯市场规模（CAGR）2021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汽车智能车灯行业发展主要特点</w:t>
      </w:r>
      <w:r>
        <w:rPr>
          <w:rFonts w:hint="eastAsia"/>
        </w:rPr>
        <w:br/>
      </w:r>
      <w:r>
        <w:rPr>
          <w:rFonts w:hint="eastAsia"/>
        </w:rPr>
        <w:t>　　表 4： 汽车智能车灯行业发展有利因素分析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汽车智能车灯行业发展不利因素分析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进入汽车智能车灯行业壁垒</w:t>
      </w:r>
      <w:r>
        <w:rPr>
          <w:rFonts w:hint="eastAsia"/>
        </w:rPr>
        <w:br/>
      </w:r>
      <w:r>
        <w:rPr>
          <w:rFonts w:hint="eastAsia"/>
        </w:rPr>
        <w:t>　　表 7： 汽车智能车灯主要企业在国际市场占有率（按销量，2023-2026）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2025年汽车智能车灯主要企业在国际市场排名（按销量）&amp;（千套）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9： 全球市场主要企业汽车智能车灯销量（2023-2026）&amp;（千套）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10： 汽车智能车灯主要企业在国际市场占有率（按收入，2023-2026）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2025年汽车智能车灯主要企业在国际市场排名（按收入）&amp;（万元）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全球市场主要企业汽车智能车灯销售收入（2023-2026）&amp;（万元）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全球市场主要企业汽车智能车灯销售价格（2023-2026）&amp;（元/套）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14： 汽车智能车灯主要企业在中国市场占有率（按销量，2023-2026）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2025年汽车智能车灯主要企业在中国市场排名（按销量）&amp;（千套）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16： 中国市场主要企业汽车智能车灯销量（2023-2026）&amp;（千套）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17： 汽车智能车灯主要企业在中国市场占有率（按收入，2023-2026）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2025年汽车智能车灯主要企业在中国市场排名（按收入）&amp;（万元）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中国市场主要企业汽车智能车灯销售收入（2023-2026）&amp;（万元）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全球主要厂商汽车智能车灯总部及产地分布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全球主要厂商成立时间及汽车智能车灯商业化日期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全球主要厂商汽车智能车灯产品类型及应用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2025年全球汽车智能车灯主要厂商市场地位（第一梯队、第二梯队和第三梯队）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全球汽车智能车灯市场投资、并购等现状分析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全球主要地区汽车智能车灯产量增速（CAGR）：（2021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26： 全球主要地区汽车智能车灯产量（2021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27： 全球主要地区汽车智能车灯产量（2021-2026）&amp;（千套）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全球主要地区汽车智能车灯产量（2027-2032）&amp;（千套）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全球主要地区汽车智能车灯产量市场份额（2021-2026）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全球主要地区汽车智能车灯产量市场份额（2027-2032）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中国市场汽车智能车灯产量、销量、进出口（2021-2026）&amp;（千套）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32： 中国市场汽车智能车灯产量、销量、进出口预测（2027-2032）&amp;（千套）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33： 全球主要地区汽车智能车灯销售收入增速：（2021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全球主要地区汽车智能车灯销售收入（2021-2026）&amp;（万元）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全球主要地区汽车智能车灯销售收入市场份额（2021-2026）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全球主要地区汽车智能车灯收入（2027-2032）&amp;（万元）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全球主要地区汽车智能车灯收入市场份额（2027-2032）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全球主要地区汽车智能车灯销量（千套）：2021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全球主要地区汽车智能车灯销量（2021-2026）&amp;（千套）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40： 全球主要地区汽车智能车灯销量市场份额（2021-2026）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全球主要地区汽车智能车灯销量（2027-2032）&amp;（千套）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全球主要地区汽车智能车灯销量份额（2027-2032）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汽车智能车灯生产基地、销售区域、竞争对手及市场地位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汽车智能车灯产品规格、参数及市场应用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汽车智能车灯销量（千套）、收入（万元）、价格（元/套）及毛利率（2021-2026）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全球不同产品类型汽车智能车灯销量（2021-2026）&amp;（千套）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119： 全球不同产品类型汽车智能车灯销量市场份额（2021-2026）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全球不同产品类型汽车智能车灯销量预测（2027-2032）&amp;（千套）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全球市场不同产品类型汽车智能车灯销量市场份额预测（2027-2032）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全球不同产品类型汽车智能车灯收入（2021-2026）&amp;（万元）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全球不同产品类型汽车智能车灯收入市场份额（2021-2026）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全球不同产品类型汽车智能车灯收入预测（2027-2032）&amp;（万元）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全球不同产品类型汽车智能车灯收入市场份额预测（2027-2032）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中国不同产品类型汽车智能车灯销量（2021-2026）&amp;（千套）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127： 中国不同产品类型汽车智能车灯销量市场份额（2021-2026）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中国不同产品类型汽车智能车灯销量预测（2027-2032）&amp;（千套）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全球市场不同产品类型汽车智能车灯销量市场份额预测（2027-2032）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中国不同产品类型汽车智能车灯收入（2021-2026）&amp;（万元）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中国不同产品类型汽车智能车灯收入市场份额（2021-2026）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中国不同产品类型汽车智能车灯收入预测（2027-2032）&amp;（万元）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中国不同产品类型汽车智能车灯收入市场份额预测（2027-2032）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全球不同应用汽车智能车灯销量（2021-2026）&amp;（千套）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135： 全球不同应用汽车智能车灯销量市场份额（2021-2026）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全球不同应用汽车智能车灯销量预测（2027-2032）&amp;（千套）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137： 全球市场不同应用汽车智能车灯销量市场份额预测（2027-2032）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全球不同应用汽车智能车灯收入（2021-2026）&amp;（万元）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全球不同应用汽车智能车灯收入市场份额（2021-2026）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全球不同应用汽车智能车灯收入预测（2027-2032）&amp;（万元）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全球不同应用汽车智能车灯收入市场份额预测（2027-2032）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中国不同应用汽车智能车灯销量（2021-2026）&amp;（千套）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143： 中国不同应用汽车智能车灯销量市场份额（2021-2026）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中国不同应用汽车智能车灯销量预测（2027-2032）&amp;（千套）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145： 中国市场不同应用汽车智能车灯销量市场份额预测（2027-2032）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中国不同应用汽车智能车灯收入（2021-2026）&amp;（万元）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中国不同应用汽车智能车灯收入市场份额（2021-2026）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中国不同应用汽车智能车灯收入预测（2027-2032）&amp;（万元）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中国不同应用汽车智能车灯收入市场份额预测（2027-2032）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汽车智能车灯行业发展趋势</w:t>
      </w:r>
      <w:r>
        <w:rPr>
          <w:rFonts w:hint="eastAsia"/>
        </w:rPr>
        <w:br/>
      </w:r>
      <w:r>
        <w:rPr>
          <w:rFonts w:hint="eastAsia"/>
        </w:rPr>
        <w:t>　　表 151： 汽车智能车灯行业主要驱动因素</w:t>
      </w:r>
      <w:r>
        <w:rPr>
          <w:rFonts w:hint="eastAsia"/>
        </w:rPr>
        <w:br/>
      </w:r>
      <w:r>
        <w:rPr>
          <w:rFonts w:hint="eastAsia"/>
        </w:rPr>
        <w:t>　　表 152： 汽车智能车灯行业供应链分析</w:t>
      </w:r>
      <w:r>
        <w:rPr>
          <w:rFonts w:hint="eastAsia"/>
        </w:rPr>
        <w:br/>
      </w:r>
      <w:r>
        <w:rPr>
          <w:rFonts w:hint="eastAsia"/>
        </w:rPr>
        <w:t>　　表 153： 汽车智能车灯上游原料供应商</w:t>
      </w:r>
      <w:r>
        <w:rPr>
          <w:rFonts w:hint="eastAsia"/>
        </w:rPr>
        <w:br/>
      </w:r>
      <w:r>
        <w:rPr>
          <w:rFonts w:hint="eastAsia"/>
        </w:rPr>
        <w:t>　　表 154： 汽车智能车灯主要地区不同应用客户分析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汽车智能车灯典型经销商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汽车智能车灯产品图片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全球不同产品类型汽车智能车灯销售额2021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全球不同产品类型汽车智能车灯市场份额2025 &amp; 2032</w:t>
      </w:r>
      <w:r>
        <w:rPr>
          <w:rFonts w:hint="eastAsia"/>
        </w:rPr>
        <w:br/>
      </w:r>
      <w:r>
        <w:rPr>
          <w:rFonts w:hint="eastAsia"/>
        </w:rPr>
        <w:t>　　图 4： 汽车照明灯产品图片</w:t>
      </w:r>
      <w:r>
        <w:rPr>
          <w:rFonts w:hint="eastAsia"/>
        </w:rPr>
        <w:br/>
      </w:r>
      <w:r>
        <w:rPr>
          <w:rFonts w:hint="eastAsia"/>
        </w:rPr>
        <w:t>　　图 5： 汽车信号灯产品图片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全球不同应用汽车智能车灯市场份额2025 &amp; 2032</w:t>
      </w:r>
      <w:r>
        <w:rPr>
          <w:rFonts w:hint="eastAsia"/>
        </w:rPr>
        <w:br/>
      </w:r>
      <w:r>
        <w:rPr>
          <w:rFonts w:hint="eastAsia"/>
        </w:rPr>
        <w:t>　　图 9： 燃油车</w:t>
      </w:r>
      <w:r>
        <w:rPr>
          <w:rFonts w:hint="eastAsia"/>
        </w:rPr>
        <w:br/>
      </w:r>
      <w:r>
        <w:rPr>
          <w:rFonts w:hint="eastAsia"/>
        </w:rPr>
        <w:t>　　图 10： 新能源车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2025年全球前五大生产商汽车智能车灯市场份额</w:t>
      </w:r>
      <w:r>
        <w:rPr>
          <w:rFonts w:hint="eastAsia"/>
        </w:rPr>
        <w:br/>
      </w:r>
      <w:r>
        <w:rPr>
          <w:rFonts w:hint="eastAsia"/>
        </w:rPr>
        <w:t>　　图 12： 2025年全球汽车智能车灯第一梯队、第二梯队和第三梯队厂商及市场份额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全球汽车智能车灯产能、产量、产能利用率及发展趋势（2021-2032）&amp;（千套）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14： 全球汽车智能车灯产量、需求量及发展趋势（2021-2032）&amp;（千套）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15： 全球主要地区汽车智能车灯产量市场份额（2021-2032）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中国汽车智能车灯产能、产量、产能利用率及发展趋势（2021-2032）&amp;（千套）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17： 中国汽车智能车灯产量、市场需求量及发展趋势（2021-2032）&amp;（千套）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18： 全球汽车智能车灯市场销售额及增长率：（2021-2032）&amp;（万元）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全球市场汽车智能车灯市场规模：2021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21： 全球市场汽车智能车灯价格趋势（2021-2032）&amp;（元/套）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22： 全球主要地区汽车智能车灯销售收入（2021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全球主要地区汽车智能车灯销售收入市场份额（2021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25： 北美市场汽车智能车灯收入及增长率（2021-2032）&amp;（万元）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欧洲市场汽车智能车灯收入及增长率（2021-2032）&amp;（万元）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31： 日本市场汽车智能车灯收入及增长率（2021-2032）&amp;（万元）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东南亚市场汽车智能车灯收入及增长率（2021-2032）&amp;（万元）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35： 印度市场汽车智能车灯收入及增长率（2021-2032）&amp;（万元）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南美市场汽车智能车灯收入及增长率（2021-2032）&amp;（万元）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中东市场汽车智能车灯销量及增长率（2021-2032）&amp;（千套）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中东市场汽车智能车灯收入及增长率（2021-2032）&amp;（万元）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全球不同产品类型汽车智能车灯价格走势（2021-2032）&amp;（元/套）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41： 全球不同应用汽车智能车灯价格走势（2021-2032）&amp;（元/套）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42： 汽车智能车灯中国企业SWOT分析</w:t>
      </w:r>
      <w:r>
        <w:rPr>
          <w:rFonts w:hint="eastAsia"/>
        </w:rPr>
        <w:br/>
      </w:r>
      <w:r>
        <w:rPr>
          <w:rFonts w:hint="eastAsia"/>
        </w:rPr>
        <w:t>　　图 43： 汽车智能车灯产业链</w:t>
      </w:r>
      <w:r>
        <w:rPr>
          <w:rFonts w:hint="eastAsia"/>
        </w:rPr>
        <w:br/>
      </w:r>
      <w:r>
        <w:rPr>
          <w:rFonts w:hint="eastAsia"/>
        </w:rPr>
        <w:t>　　图 44： 汽车智能车灯行业采购模式分析</w:t>
      </w:r>
      <w:r>
        <w:rPr>
          <w:rFonts w:hint="eastAsia"/>
        </w:rPr>
        <w:br/>
      </w:r>
      <w:r>
        <w:rPr>
          <w:rFonts w:hint="eastAsia"/>
        </w:rPr>
        <w:t>　　图 45： 汽车智能车灯行业生产模式</w:t>
      </w:r>
      <w:r>
        <w:rPr>
          <w:rFonts w:hint="eastAsia"/>
        </w:rPr>
        <w:br/>
      </w:r>
      <w:r>
        <w:rPr>
          <w:rFonts w:hint="eastAsia"/>
        </w:rPr>
        <w:t>　　图 46： 汽车智能车灯行业销售模式分析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d1939221954db1" w:history="1">
        <w:r>
          <w:rPr>
            <w:rStyle w:val="Hyperlink"/>
          </w:rPr>
          <w:t>全球与中国汽车智能车灯行业现状及前景趋势分析报告（2026-2032年）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5872110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d1939221954db1" w:history="1">
        <w:r>
          <w:rPr>
            <w:rStyle w:val="Hyperlink"/>
          </w:rPr>
          <w:t>https://www.20087.com/0/11/QiCheZhiNengCheDengHangYeFaZhanQianJing.html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热点：汽车智能车灯市场概况、汽车智能车灯怎么开、智能车灯系统、车灯智能化、汽车智能灯光系统的功能介绍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2a8c2ab1804f93" w:history="1">
      <w:r>
        <w:rPr>
          <w:rStyle w:val="Hyperlink"/>
        </w:rPr>
        <w:t>全球与中国汽车智能车灯行业现状及前景趋势分析报告（2026-2032年）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QiCheZhiNengCheDengHangYeFaZhanQianJing.html" TargetMode="External" Id="Raad1939221954d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QiCheZhiNengCheDengHangYeFaZhanQianJing.html" TargetMode="External" Id="Red2a8c2ab1804f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2026-03-29T07:10:22Z</dcterms:created>
  <dcterms:modified xsi:type="dcterms:W3CDTF">2026-03-29T08:10:22Z</dcterms:modified>
  <dc:subject>全球与中国汽车智能车灯行业现状及前景趋势分析报告（2026-2032年）</dc:subject>
  <dc:title>全球与中国汽车智能车灯行业现状及前景趋势分析报告（2026-2032年）</dc:title>
  <cp:keywords>全球与中国汽车智能车灯行业现状及前景趋势分析报告（2026-2032年）</cp:keywords>
  <dc:description>全球与中国汽车智能车灯行业现状及前景趋势分析报告（2026-2032年）</dc:description>
</cp:coreProperties>
</file>