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086be19f34154" w:history="1">
              <w:r>
                <w:rPr>
                  <w:rStyle w:val="Hyperlink"/>
                </w:rPr>
                <w:t>2024-2030年中国汽车零部件及配件市场现状全面调研与发展趋势预测报告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086be19f34154" w:history="1">
              <w:r>
                <w:rPr>
                  <w:rStyle w:val="Hyperlink"/>
                </w:rPr>
                <w:t>2024-2030年中国汽车零部件及配件市场现状全面调研与发展趋势预测报告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086be19f34154" w:history="1">
                <w:r>
                  <w:rPr>
                    <w:rStyle w:val="Hyperlink"/>
                  </w:rPr>
                  <w:t>https://www.20087.com/0/71/QiCheLingBuJianJiPeiJianHangYeFaZhanQuShi.html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及配件是汽车产业的重要组成部分，近年来随着汽车行业的快速发展而呈现出蓬勃生机。随着新能源汽车和智能网联汽车技术的不断进步，汽车零部件行业也正在经历一场深刻的变革。目前，汽车零部件市场正朝着轻量化、智能化、环保化方向发展，新材料、新技术的应用使得零部件更加高效且耐用。同时，随着汽车保有量的不断增加，售后市场对零部件的需求也持续增长。</w:t>
      </w:r>
      <w:r>
        <w:rPr>
          <w:rFonts w:hint="eastAsia"/>
        </w:rPr>
        <w:br/>
      </w:r>
      <w:r>
        <w:rPr>
          <w:rFonts w:hint="eastAsia"/>
        </w:rPr>
        <w:t>　　未来，汽车零部件及配件市场的发展将更加注重技术创新和服务升级。市场调研网认为，一方面，随着电动汽车和自动驾驶技术的普及，零部件制造商将重点研发符合新能源汽车需求的高性能零部件，如电池管理系统、电驱动系统等。另一方面，随着数字化技术的应用，零部件将更加智能化，能够实现远程诊断和自我修复等功能。此外，随着消费者对汽车安全性和舒适性的要求提高，零部件制造商将致力于提高产品的安全性能和乘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086be19f34154" w:history="1">
        <w:r>
          <w:rPr>
            <w:rStyle w:val="Hyperlink"/>
          </w:rPr>
          <w:t>2024-2030年中国汽车零部件及配件市场现状全面调研与发展趋势预测报告</w:t>
        </w:r>
      </w:hyperlink>
      <w:r>
        <w:rPr>
          <w:rFonts w:hint="eastAsia"/>
        </w:rPr>
        <w:t>》，2024年汽车零部件及配件行业市场规模达 亿元，预计2030年市场规模将达 亿元，期间年均复合增长率（CAGR）达 %。报告系统分析了汽车零部件及配件行业的市场规模、供需动态及竞争格局，重点评估了主要汽车零部件及配件企业的经营表现，并对汽车零部件及配件行业未来发展趋势进行了科学预测。报告结合汽车零部件及配件技术现状与SWOT分析，揭示了市场机遇与潜在风险。市场调研网发布的《</w:t>
      </w:r>
      <w:hyperlink r:id="R606086be19f34154" w:history="1">
        <w:r>
          <w:rPr>
            <w:rStyle w:val="Hyperlink"/>
          </w:rPr>
          <w:t>2024-2030年中国汽车零部件及配件市场现状全面调研与发展趋势预测报告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汽车零部件及配件行业相关概述</w:t>
      </w:r>
      <w:r>
        <w:rPr>
          <w:rFonts w:hint="eastAsia"/>
        </w:rPr>
        <w:br/>
      </w:r>
      <w:r>
        <w:rPr>
          <w:rFonts w:hint="eastAsia"/>
        </w:rPr>
        <w:t>　　　　一、汽车零部件及配件行业定义及特点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1、汽车零部件及配件行业定义</w:t>
      </w:r>
      <w:r>
        <w:rPr>
          <w:rFonts w:hint="eastAsia"/>
        </w:rPr>
        <w:br/>
      </w:r>
      <w:r>
        <w:rPr>
          <w:rFonts w:hint="eastAsia"/>
        </w:rPr>
        <w:t>　　　　　　2、汽车零部件及配件行业特点</w:t>
      </w:r>
      <w:r>
        <w:rPr>
          <w:rFonts w:hint="eastAsia"/>
        </w:rPr>
        <w:br/>
      </w:r>
      <w:r>
        <w:rPr>
          <w:rFonts w:hint="eastAsia"/>
        </w:rPr>
        <w:t>　　　　二、汽车零部件及配件行业经营模式分析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1、汽车零部件及配件生产模式</w:t>
      </w:r>
      <w:r>
        <w:rPr>
          <w:rFonts w:hint="eastAsia"/>
        </w:rPr>
        <w:br/>
      </w:r>
      <w:r>
        <w:rPr>
          <w:rFonts w:hint="eastAsia"/>
        </w:rPr>
        <w:t>　　　　　　2、汽车零部件及配件采购模式</w:t>
      </w:r>
      <w:r>
        <w:rPr>
          <w:rFonts w:hint="eastAsia"/>
        </w:rPr>
        <w:br/>
      </w:r>
      <w:r>
        <w:rPr>
          <w:rFonts w:hint="eastAsia"/>
        </w:rPr>
        <w:t>　　　　　　3、汽车零部件及配件销售模式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2024年世界汽车零部件及配件行业市场运行形势分析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2024年全球汽车零部件及配件行业发展概况</w:t>
      </w:r>
      <w:r>
        <w:rPr>
          <w:rFonts w:hint="eastAsia"/>
        </w:rPr>
        <w:br/>
      </w:r>
      <w:r>
        <w:rPr>
          <w:rFonts w:hint="eastAsia"/>
        </w:rPr>
        <w:t>　　第二节 世界汽车零部件及配件行业发展走势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一、全球汽车零部件及配件行业市场分布情况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二、全球汽车零部件及配件行业发展趋势分析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全球汽车零部件及配件行业重点国家和区域分析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2024年中国汽车零部件及配件行业发展环境分析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汽车零部件及配件政策环境分析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汽车零部件及配件技术环境分析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2024年汽车零部件及配件行业技术发展现状及趋势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当前我国汽车零部件及配件技术发展现状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中外汽车零部件及配件技术差距及产生差距的主要原因分析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提高我国汽车零部件及配件技术的对策</w:t>
      </w:r>
      <w:r>
        <w:rPr>
          <w:rFonts w:hint="eastAsia"/>
        </w:rPr>
        <w:br/>
      </w:r>
      <w:r>
        <w:rPr>
          <w:rFonts w:hint="eastAsia"/>
        </w:rPr>
        <w:t>　　第四节 我国汽车零部件及配件研发、设计发展趋势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中国汽车零部件及配件行业市场供需状况分析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中国汽车零部件及配件行业市场规模情况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中国汽车零部件及配件行业盈利情况分析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中国汽车零部件及配件行业市场需求状况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一、2019-2024年汽车零部件及配件行业市场需求情况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二、汽车零部件及配件行业市场需求特点分析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三、2024-2030年汽车零部件及配件行业市场需求预测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中国汽车零部件及配件行业市场供给状况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一、2019-2024年汽车零部件及配件行业市场供给情况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二、汽车零部件及配件行业市场供给特点分析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三、2024-2030年汽车零部件及配件行业市场供给预测</w:t>
      </w:r>
      <w:r>
        <w:rPr>
          <w:rFonts w:hint="eastAsia"/>
        </w:rPr>
        <w:br/>
      </w:r>
      <w:r>
        <w:rPr>
          <w:rFonts w:hint="eastAsia"/>
        </w:rPr>
        <w:t>　　第五节 汽车零部件及配件行业市场供需平衡状况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中国汽车零部件及配件行业进出口情况分析预测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2019-2024年中国汽车零部件及配件行业进出口情况分析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一、2019-2024年中国汽车零部件及配件行业进口分析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二、2019-2024年中国汽车零部件及配件行业出口分析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2024-2030年中国汽车零部件及配件行业进出口情况预测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一、2024-2030年中国汽车零部件及配件行业进口预测分析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二、2024-2030年中国汽车零部件及配件行业出口预测分析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影响汽车零部件及配件行业进出口变化的主要原因分析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2019-2024年中国汽车零部件及配件行业重点地区调研分析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二、**地区汽车零部件及配件市场调研分析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三、**地区汽车零部件及配件市场调研分析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四、**地区汽车零部件及配件市场调研分析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五、**地区汽车零部件及配件市场调研分析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六、**地区汽车零部件及配件市场调研分析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汽车零部件及配件行业细分产品市场调研分析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中国汽车零部件及配件行业市场行情分析预测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汽车零部件及配件价格影响因素分析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2019-2024年中国汽车零部件及配件市场价格趋向分析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2024-2030年中国汽车零部件及配件市场价格趋向预测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汽车零部件及配件行业上、下游市场分析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汽车零部件及配件行业下游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三、汽车零部件及配件区域集中度分析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一、2024年汽车零部件及配件行业竞争分析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二、2024年中外汽车零部件及配件产品竞争分析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三、2019-2024年中国汽车零部件及配件市场竞争分析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四、2024-2030年国内主要汽车零部件及配件企业动向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汽车零部件及配件行业重点企业发展调研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汽车零部件及配件重点企业（一）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汽车零部件及配件重点企业（二）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汽车零部件及配件重点企业（三）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汽车零部件及配件重点企业（四）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汽车零部件及配件重点企业（五）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汽车零部件及配件重点企业（六）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汽车零部件及配件企业发展策略分析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汽车零部件及配件市场策略分析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二、汽车零部件及配件渠道策略分析</w:t>
      </w:r>
      <w:r>
        <w:rPr>
          <w:rFonts w:hint="eastAsia"/>
        </w:rPr>
        <w:br/>
      </w:r>
      <w:r>
        <w:rPr>
          <w:rFonts w:hint="eastAsia"/>
        </w:rPr>
        <w:t>　　第二节 汽车零部件及配件销售策略分析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提高汽车零部件及配件企业竞争力的策略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一、提高中国汽车零部件及配件企业核心竞争力的对策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二、汽车零部件及配件企业提升竞争力的主要方向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三、影响汽车零部件及配件企业核心竞争力的因素及提升途径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四、提高汽车零部件及配件企业竞争力的策略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对我国汽车零部件及配件品牌的战略思考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二、汽车零部件及配件企业品牌的现状分析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三、我国汽车零部件及配件企业的品牌战略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四、汽车零部件及配件品牌战略管理的策略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中国汽车零部件及配件行业营销策略分析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汽车零部件及配件市场推广策略研究分析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一、做好汽车零部件及配件产品导入</w:t>
      </w:r>
      <w:r>
        <w:rPr>
          <w:rFonts w:hint="eastAsia"/>
        </w:rPr>
        <w:br/>
      </w:r>
      <w:r>
        <w:rPr>
          <w:rFonts w:hint="eastAsia"/>
        </w:rPr>
        <w:t>　　　　二、做好汽车零部件及配件产品组合和产品线决策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三、汽车零部件及配件行业城市市场推广策略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汽车零部件及配件行业渠道营销研究分析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三、汽车零部件及配件行业终端市场营销管理策略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汽车零部件及配件行业营销战略研究分析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二、建立汽车零部件及配件行业厂商的双嬴模式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2024-2030年中国汽车零部件及配件行业投资前景与风险预测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2024-2030年中国汽车零部件及配件行业投资前景分析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2024-2030年中国汽车零部件及配件行业投资特性分析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一、2024-2030年中国汽车零部件及配件行业进入壁垒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二、2024-2030年中国汽车零部件及配件行业盈利模式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三、2024-2030年中国汽车零部件及配件行业盈利因素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2024-2030年中国汽车零部件及配件行业投资机会分析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一、2024-2030年中国汽车零部件及配件细分市场投资机会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二、2024-2030年中国汽车零部件及配件行业区域市场投资潜力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2024-2030年中国汽车零部件及配件行业投资风险分析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一、2024-2030年中国汽车零部件及配件行业市场竞争风险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二、2024-2030年中国汽车零部件及配件行业技术风险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三、2024-2030年中国汽车零部件及配件行业政策风险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四、2024-2030年中国汽车零部件及配件行业进入退出风险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2024-2030年中国汽车零部件及配件行业盈利模式与投资策略分析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国外汽车零部件及配件行业投资现状及经营模式分析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一、境外汽车零部件及配件行业成长情况调查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中国汽车零部件及配件行业商业模式探讨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中国汽车零部件及配件行业投资国际化发展战略分析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中国汽车零部件及配件行业投资策略分析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中国汽车零部件及配件行业资本运作战略选择方案研究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中-智-林-－中国汽车零部件及配件行业多元化经营战略的可行性分析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汽车零部件及配件介绍</w:t>
      </w:r>
      <w:r>
        <w:rPr>
          <w:rFonts w:hint="eastAsia"/>
        </w:rPr>
        <w:br/>
      </w:r>
      <w:r>
        <w:rPr>
          <w:rFonts w:hint="eastAsia"/>
        </w:rPr>
        <w:t>　　图表 汽车零部件及配件图片</w:t>
      </w:r>
      <w:r>
        <w:rPr>
          <w:rFonts w:hint="eastAsia"/>
        </w:rPr>
        <w:br/>
      </w:r>
      <w:r>
        <w:rPr>
          <w:rFonts w:hint="eastAsia"/>
        </w:rPr>
        <w:t>　　图表 汽车零部件及配件种类</w:t>
      </w:r>
      <w:r>
        <w:rPr>
          <w:rFonts w:hint="eastAsia"/>
        </w:rPr>
        <w:br/>
      </w:r>
      <w:r>
        <w:rPr>
          <w:rFonts w:hint="eastAsia"/>
        </w:rPr>
        <w:t>　　图表 汽车零部件及配件用途 应用</w:t>
      </w:r>
      <w:r>
        <w:rPr>
          <w:rFonts w:hint="eastAsia"/>
        </w:rPr>
        <w:br/>
      </w:r>
      <w:r>
        <w:rPr>
          <w:rFonts w:hint="eastAsia"/>
        </w:rPr>
        <w:t>　　图表 汽车零部件及配件产业链调研</w:t>
      </w:r>
      <w:r>
        <w:rPr>
          <w:rFonts w:hint="eastAsia"/>
        </w:rPr>
        <w:br/>
      </w:r>
      <w:r>
        <w:rPr>
          <w:rFonts w:hint="eastAsia"/>
        </w:rPr>
        <w:t>　　图表 汽车零部件及配件行业现状</w:t>
      </w:r>
      <w:r>
        <w:rPr>
          <w:rFonts w:hint="eastAsia"/>
        </w:rPr>
        <w:br/>
      </w:r>
      <w:r>
        <w:rPr>
          <w:rFonts w:hint="eastAsia"/>
        </w:rPr>
        <w:t>　　图表 汽车零部件及配件行业特点</w:t>
      </w:r>
      <w:r>
        <w:rPr>
          <w:rFonts w:hint="eastAsia"/>
        </w:rPr>
        <w:br/>
      </w:r>
      <w:r>
        <w:rPr>
          <w:rFonts w:hint="eastAsia"/>
        </w:rPr>
        <w:t>　　图表 汽车零部件及配件政策</w:t>
      </w:r>
      <w:r>
        <w:rPr>
          <w:rFonts w:hint="eastAsia"/>
        </w:rPr>
        <w:br/>
      </w:r>
      <w:r>
        <w:rPr>
          <w:rFonts w:hint="eastAsia"/>
        </w:rPr>
        <w:t>　　图表 汽车零部件及配件技术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2019-2023年中国汽车零部件及配件行业市场规模</w:t>
      </w:r>
      <w:r>
        <w:rPr>
          <w:rFonts w:hint="eastAsia"/>
        </w:rPr>
        <w:br/>
      </w:r>
      <w:r>
        <w:rPr>
          <w:rFonts w:hint="eastAsia"/>
        </w:rPr>
        <w:t>　　图表 汽车零部件及配件生产现状</w:t>
      </w:r>
      <w:r>
        <w:rPr>
          <w:rFonts w:hint="eastAsia"/>
        </w:rPr>
        <w:br/>
      </w:r>
      <w:r>
        <w:rPr>
          <w:rFonts w:hint="eastAsia"/>
        </w:rPr>
        <w:t>　　图表 汽车零部件及配件发展有利因素分析</w:t>
      </w:r>
      <w:r>
        <w:rPr>
          <w:rFonts w:hint="eastAsia"/>
        </w:rPr>
        <w:br/>
      </w:r>
      <w:r>
        <w:rPr>
          <w:rFonts w:hint="eastAsia"/>
        </w:rPr>
        <w:t>　　图表 汽车零部件及配件发展不利因素分析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2023年中国汽车零部件及配件产能</w:t>
      </w:r>
      <w:r>
        <w:rPr>
          <w:rFonts w:hint="eastAsia"/>
        </w:rPr>
        <w:br/>
      </w:r>
      <w:r>
        <w:rPr>
          <w:rFonts w:hint="eastAsia"/>
        </w:rPr>
        <w:t>　　图表 2023年汽车零部件及配件供给情况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2019-2023年中国汽车零部件及配件产量统计</w:t>
      </w:r>
      <w:r>
        <w:rPr>
          <w:rFonts w:hint="eastAsia"/>
        </w:rPr>
        <w:br/>
      </w:r>
      <w:r>
        <w:rPr>
          <w:rFonts w:hint="eastAsia"/>
        </w:rPr>
        <w:t>　　图表 汽车零部件及配件最新消息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2019-2023年汽车零部件及配件销售情况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2019-2023年中国汽车零部件及配件行业企业数量统计</w:t>
      </w:r>
      <w:r>
        <w:rPr>
          <w:rFonts w:hint="eastAsia"/>
        </w:rPr>
        <w:br/>
      </w:r>
      <w:r>
        <w:rPr>
          <w:rFonts w:hint="eastAsia"/>
        </w:rPr>
        <w:t>　　图表 汽车零部件及配件成本和利润分析</w:t>
      </w:r>
      <w:r>
        <w:rPr>
          <w:rFonts w:hint="eastAsia"/>
        </w:rPr>
        <w:br/>
      </w:r>
      <w:r>
        <w:rPr>
          <w:rFonts w:hint="eastAsia"/>
        </w:rPr>
        <w:t>　　图表 汽车零部件及配件上游发展</w:t>
      </w:r>
      <w:r>
        <w:rPr>
          <w:rFonts w:hint="eastAsia"/>
        </w:rPr>
        <w:br/>
      </w:r>
      <w:r>
        <w:rPr>
          <w:rFonts w:hint="eastAsia"/>
        </w:rPr>
        <w:t>　　图表 汽车零部件及配件下游发展</w:t>
      </w:r>
      <w:r>
        <w:rPr>
          <w:rFonts w:hint="eastAsia"/>
        </w:rPr>
        <w:br/>
      </w:r>
      <w:r>
        <w:rPr>
          <w:rFonts w:hint="eastAsia"/>
        </w:rPr>
        <w:t>　　图表 2023年中国汽车零部件及配件行业需求区域调研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**地区汽车零部件及配件市场需求分析</w:t>
      </w:r>
      <w:r>
        <w:rPr>
          <w:rFonts w:hint="eastAsia"/>
        </w:rPr>
        <w:br/>
      </w:r>
      <w:r>
        <w:rPr>
          <w:rFonts w:hint="eastAsia"/>
        </w:rPr>
        <w:t>　　图表 汽车零部件及配件招标、中标情况</w:t>
      </w:r>
      <w:r>
        <w:rPr>
          <w:rFonts w:hint="eastAsia"/>
        </w:rPr>
        <w:br/>
      </w:r>
      <w:r>
        <w:rPr>
          <w:rFonts w:hint="eastAsia"/>
        </w:rPr>
        <w:t>　　图表 汽车零部件及配件品牌分析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企业汽车零部件及配件型号、规格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企业汽车零部件及配件型号、规格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企业汽车零部件及配件型号、规格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汽车零部件及配件优势</w:t>
      </w:r>
      <w:r>
        <w:rPr>
          <w:rFonts w:hint="eastAsia"/>
        </w:rPr>
        <w:br/>
      </w:r>
      <w:r>
        <w:rPr>
          <w:rFonts w:hint="eastAsia"/>
        </w:rPr>
        <w:t>　　图表 汽车零部件及配件劣势</w:t>
      </w:r>
      <w:r>
        <w:rPr>
          <w:rFonts w:hint="eastAsia"/>
        </w:rPr>
        <w:br/>
      </w:r>
      <w:r>
        <w:rPr>
          <w:rFonts w:hint="eastAsia"/>
        </w:rPr>
        <w:t>　　图表 汽车零部件及配件机会</w:t>
      </w:r>
      <w:r>
        <w:rPr>
          <w:rFonts w:hint="eastAsia"/>
        </w:rPr>
        <w:br/>
      </w:r>
      <w:r>
        <w:rPr>
          <w:rFonts w:hint="eastAsia"/>
        </w:rPr>
        <w:t>　　图表 汽车零部件及配件威胁</w:t>
      </w:r>
      <w:r>
        <w:rPr>
          <w:rFonts w:hint="eastAsia"/>
        </w:rPr>
        <w:br/>
      </w:r>
      <w:r>
        <w:rPr>
          <w:rFonts w:hint="eastAsia"/>
        </w:rPr>
        <w:t>　　图表 进入汽车零部件及配件行业壁垒</w:t>
      </w:r>
      <w:r>
        <w:rPr>
          <w:rFonts w:hint="eastAsia"/>
        </w:rPr>
        <w:br/>
      </w:r>
      <w:r>
        <w:rPr>
          <w:rFonts w:hint="eastAsia"/>
        </w:rPr>
        <w:t>　　图表 汽车零部件及配件投资、并购情况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2024-2030年中国汽车零部件及配件市场规模预测</w:t>
      </w:r>
      <w:r>
        <w:rPr>
          <w:rFonts w:hint="eastAsia"/>
        </w:rPr>
        <w:br/>
      </w:r>
      <w:r>
        <w:rPr>
          <w:rFonts w:hint="eastAsia"/>
        </w:rPr>
        <w:t>　　图表 汽车零部件及配件行业准入条件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2024-2030年中国汽车零部件及配件市场前景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086be19f34154" w:history="1">
        <w:r>
          <w:rPr>
            <w:rStyle w:val="Hyperlink"/>
          </w:rPr>
          <w:t>2024-2030年中国汽车零部件及配件市场现状全面调研与发展趋势预测报告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086be19f34154" w:history="1">
        <w:r>
          <w:rPr>
            <w:rStyle w:val="Hyperlink"/>
          </w:rPr>
          <w:t>https://www.20087.com/0/71/QiCheLingBuJianJiPeiJianHangYeFaZhanQuShi.html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热点：汽车零部件及配件制造属于哪个行业、汽车零部件及配件制造 包含哪些、汽车零部件及配件制造的国民经济行业、汽车零部件及配件制造排放污水标准、汽车零件供应商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dd2052324460d" w:history="1">
      <w:r>
        <w:rPr>
          <w:rStyle w:val="Hyperlink"/>
        </w:rPr>
        <w:t>2024-2030年中国汽车零部件及配件市场现状全面调研与发展趋势预测报告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CheLingBuJianJiPeiJianHangYeFaZhanQuShi.html" TargetMode="External" Id="R606086be19f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CheLingBuJianJiPeiJianHangYeFaZhanQuShi.html" TargetMode="External" Id="R80bdd2052324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2024-01-06T08:52:00Z</dcterms:created>
  <dcterms:modified xsi:type="dcterms:W3CDTF">2024-01-06T09:52:00Z</dcterms:modified>
  <dc:subject>2024-2030年中国汽车零部件及配件市场现状全面调研与发展趋势预测报告</dc:subject>
  <dc:title>2024-2030年中国汽车零部件及配件市场现状全面调研与发展趋势预测报告</dc:title>
  <cp:keywords>2024-2030年中国汽车零部件及配件市场现状全面调研与发展趋势预测报告</cp:keywords>
  <dc:description>2024-2030年中国汽车零部件及配件市场现状全面调研与发展趋势预测报告</dc:description>
</cp:coreProperties>
</file>