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e4c6b28e414a" w:history="1">
              <w:r>
                <w:rPr>
                  <w:rStyle w:val="Hyperlink"/>
                </w:rPr>
                <w:t>2025-2031年中国日间行车灯（DRL）行业研究与市场前景分析报告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e4c6b28e414a" w:history="1">
              <w:r>
                <w:rPr>
                  <w:rStyle w:val="Hyperlink"/>
                </w:rPr>
                <w:t>2025-2031年中国日间行车灯（DRL）行业研究与市场前景分析报告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ee4c6b28e414a" w:history="1">
                <w:r>
                  <w:rPr>
                    <w:rStyle w:val="Hyperlink"/>
                  </w:rPr>
                  <w:t>https://www.20087.com/1/91/RiJianXingCheDeng-DRL-FaZhanXianZhuangQianJing.html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间行车灯（DRL）已经成为现代汽车设计中重要的一部分，旨在提高车辆在白天行驶时的可见度，从而增强道路安全性。自引入市场以来，DRL因其低能耗和高效率而受到消费者的广泛认可。最初，DRL多采用卤素灯泡，但随着LED技术的发展，越来越多的车型开始配备LED DRL，这不仅提高了照明效果，还进一步降低了能耗。尽管如此，DRL的设计和安装仍需遵循严格的法律法规，确保不会对其他驾驶员造成眩光干扰。</w:t>
      </w:r>
      <w:r>
        <w:rPr>
          <w:rFonts w:hint="eastAsia"/>
        </w:rPr>
        <w:br/>
      </w:r>
      <w:r>
        <w:rPr>
          <w:rFonts w:hint="eastAsia"/>
        </w:rPr>
        <w:t>　　随着自动驾驶技术和智能交通系统的兴起，DRL的功能可能会得到扩展。除了传统的提高可见度外，未来的DRL可能会集成更多智能化元素，如根据周围环境自动调节亮度或颜色，甚至与车联网系统联动，实现更高级别的交通安全保障。此外，随着电动汽车市场的快速增长，DRL的能效优势将更加突出，成为推动其普及的重要动力。日间行车灯（DRL）企业也在探索如何通过创新设计来提升DRL的美学价值，使其不仅仅是一个安全装置，同时也成为彰显品牌特色的重要元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e4c6b28e414a" w:history="1">
        <w:r>
          <w:rPr>
            <w:rStyle w:val="Hyperlink"/>
          </w:rPr>
          <w:t>2025-2031年中国日间行车灯（DRL）行业研究与市场前景分析报告</w:t>
        </w:r>
      </w:hyperlink>
      <w:r>
        <w:rPr>
          <w:rFonts w:hint="eastAsia"/>
        </w:rPr>
        <w:t>》系统梳理了日间行车灯（DRL）行业产业链结构，分析日间行车灯（DRL）行业市场规模、需求特征及价格动态，客观呈现日间行车灯（DRL）行业发展现状。报告研究了日间行车灯（DRL）技术发展现状及未来方向，结合市场趋势科学预测增长空间，并解析日间行车灯（DRL）重点企业的竞争格局与品牌表现。通过对日间行车灯（DRL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日间行车灯（DRL）行业概述</w:t>
      </w:r>
      <w:r>
        <w:rPr>
          <w:rFonts w:hint="eastAsia"/>
        </w:rPr>
        <w:br/>
      </w:r>
      <w:r>
        <w:rPr>
          <w:rFonts w:hint="eastAsia"/>
        </w:rPr>
        <w:t>　　第一节 日间行车灯（DRL）定义与分类</w:t>
      </w:r>
      <w:r>
        <w:rPr>
          <w:rFonts w:hint="eastAsia"/>
        </w:rPr>
        <w:br/>
      </w:r>
      <w:r>
        <w:rPr>
          <w:rFonts w:hint="eastAsia"/>
        </w:rPr>
        <w:t>　　第二节 日间行车灯（DRL）应用领域</w:t>
      </w:r>
      <w:r>
        <w:rPr>
          <w:rFonts w:hint="eastAsia"/>
        </w:rPr>
        <w:br/>
      </w:r>
      <w:r>
        <w:rPr>
          <w:rFonts w:hint="eastAsia"/>
        </w:rPr>
        <w:t>　　第三节 日间行车灯（DRL）行业经济指标分析</w:t>
      </w:r>
      <w:r>
        <w:rPr>
          <w:rFonts w:hint="eastAsia"/>
        </w:rPr>
        <w:br/>
      </w:r>
      <w:r>
        <w:rPr>
          <w:rFonts w:hint="eastAsia"/>
        </w:rPr>
        <w:t>　　　　一、日间行车灯（DRL）行业赢利性评估</w:t>
      </w:r>
      <w:r>
        <w:rPr>
          <w:rFonts w:hint="eastAsia"/>
        </w:rPr>
        <w:br/>
      </w:r>
      <w:r>
        <w:rPr>
          <w:rFonts w:hint="eastAsia"/>
        </w:rPr>
        <w:t>　　　　二、日间行车灯（DRL）行业成长速度分析</w:t>
      </w:r>
      <w:r>
        <w:rPr>
          <w:rFonts w:hint="eastAsia"/>
        </w:rPr>
        <w:br/>
      </w:r>
      <w:r>
        <w:rPr>
          <w:rFonts w:hint="eastAsia"/>
        </w:rPr>
        <w:t>　　　　三、日间行车灯（DRL）附加值提升空间探讨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四、日间行车灯（DRL）行业进入壁垒分析</w:t>
      </w:r>
      <w:r>
        <w:rPr>
          <w:rFonts w:hint="eastAsia"/>
        </w:rPr>
        <w:br/>
      </w:r>
      <w:r>
        <w:rPr>
          <w:rFonts w:hint="eastAsia"/>
        </w:rPr>
        <w:t>　　　　五、日间行车灯（DRL）行业风险性评估</w:t>
      </w:r>
      <w:r>
        <w:rPr>
          <w:rFonts w:hint="eastAsia"/>
        </w:rPr>
        <w:br/>
      </w:r>
      <w:r>
        <w:rPr>
          <w:rFonts w:hint="eastAsia"/>
        </w:rPr>
        <w:t>　　　　六、日间行车灯（DRL）行业周期性分析</w:t>
      </w:r>
      <w:r>
        <w:rPr>
          <w:rFonts w:hint="eastAsia"/>
        </w:rPr>
        <w:br/>
      </w:r>
      <w:r>
        <w:rPr>
          <w:rFonts w:hint="eastAsia"/>
        </w:rPr>
        <w:t>　　　　七、日间行车灯（DRL）行业竞争程度指标</w:t>
      </w:r>
      <w:r>
        <w:rPr>
          <w:rFonts w:hint="eastAsia"/>
        </w:rPr>
        <w:br/>
      </w:r>
      <w:r>
        <w:rPr>
          <w:rFonts w:hint="eastAsia"/>
        </w:rPr>
        <w:t>　　　　八、日间行车灯（DRL）行业成熟度综合分析</w:t>
      </w:r>
      <w:r>
        <w:rPr>
          <w:rFonts w:hint="eastAsia"/>
        </w:rPr>
        <w:br/>
      </w:r>
      <w:r>
        <w:rPr>
          <w:rFonts w:hint="eastAsia"/>
        </w:rPr>
        <w:t>　　第四节 日间行车灯（DRL）产业链及经营模式分析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三、日间行车灯（DRL）销售模式与渠道策略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全球日间行车灯（DRL）市场发展分析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2024-2025年全球日间行车灯（DRL）行业发展分析</w:t>
      </w:r>
      <w:r>
        <w:rPr>
          <w:rFonts w:hint="eastAsia"/>
        </w:rPr>
        <w:br/>
      </w:r>
      <w:r>
        <w:rPr>
          <w:rFonts w:hint="eastAsia"/>
        </w:rPr>
        <w:t>　　　　一、全球日间行车灯（DRL）行业市场规模与趋势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二、全球日间行车灯（DRL）行业发展特点</w:t>
      </w:r>
      <w:r>
        <w:rPr>
          <w:rFonts w:hint="eastAsia"/>
        </w:rPr>
        <w:br/>
      </w:r>
      <w:r>
        <w:rPr>
          <w:rFonts w:hint="eastAsia"/>
        </w:rPr>
        <w:t>　　　　三、全球日间行车灯（DRL）行业竞争格局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主要国家与地区日间行车灯（DRL）市场分析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2025-2031年全球日间行车灯（DRL）行业发展趋势与前景预测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一、日间行车灯（DRL）行业发展趋势</w:t>
      </w:r>
      <w:r>
        <w:rPr>
          <w:rFonts w:hint="eastAsia"/>
        </w:rPr>
        <w:br/>
      </w:r>
      <w:r>
        <w:rPr>
          <w:rFonts w:hint="eastAsia"/>
        </w:rPr>
        <w:t>　　　　二、日间行车灯（DRL）行业发展潜力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中国日间行车灯（DRL）行业市场分析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2024-2025年日间行车灯（DRL）产能与投资动态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一、国内日间行车灯（DRL）产能现状与利用效率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二、日间行车灯（DRL）产能扩张与投资动态分析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日间行车灯（DRL）行业产量情况分析与趋势预测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一、2019-2024年日间行车灯（DRL）行业产量与增长趋势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1、2019-2024年日间行车灯（DRL）产量及增长趋势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2、2019-2024年日间行车灯（DRL）细分产品产量及份额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二、日间行车灯（DRL）产量影响因素分析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三、2025-2031年日间行车灯（DRL）产量预测</w:t>
      </w:r>
      <w:r>
        <w:rPr>
          <w:rFonts w:hint="eastAsia"/>
        </w:rPr>
        <w:br/>
      </w:r>
      <w:r>
        <w:rPr>
          <w:rFonts w:hint="eastAsia"/>
        </w:rPr>
        <w:t>　　第三节 2025-2031年日间行车灯（DRL）市场需求与销售分析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一、2024-2025年日间行车灯（DRL）行业需求现状</w:t>
      </w:r>
      <w:r>
        <w:rPr>
          <w:rFonts w:hint="eastAsia"/>
        </w:rPr>
        <w:br/>
      </w:r>
      <w:r>
        <w:rPr>
          <w:rFonts w:hint="eastAsia"/>
        </w:rPr>
        <w:t>　　　　二、日间行车灯（DRL）客户群体与需求特点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三、2019-2024年日间行车灯（DRL）行业销售规模分析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四、2025-2031年日间行车灯（DRL）市场增长潜力与规模预测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中国日间行车灯（DRL）细分市场分析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一、2024-2025年日间行车灯（DRL）主要细分产品市场现状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2024-2025年日间行车灯（DRL）行业技术发展现状及趋势分析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日间行车灯（DRL）行业技术发展现状分析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国内外日间行车灯（DRL）行业技术差异与原因</w:t>
      </w:r>
      <w:r>
        <w:rPr>
          <w:rFonts w:hint="eastAsia"/>
        </w:rPr>
        <w:br/>
      </w:r>
      <w:r>
        <w:rPr>
          <w:rFonts w:hint="eastAsia"/>
        </w:rPr>
        <w:t>　　第三节 日间行车灯（DRL）行业技术发展方向、趋势预测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提升日间行车灯（DRL）行业技术能力策略建议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日间行车灯（DRL）价格机制与竞争策略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一、2019-2024年日间行车灯（DRL）市场价格走势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日间行车灯（DRL）定价策略与方法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2025-2031年日间行车灯（DRL）价格竞争态势与趋势预测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中国日间行车灯（DRL）行业重点区域市场研究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2024-2025年重点区域日间行车灯（DRL）市场发展概况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二、2019-2024年日间行车灯（DRL）市场需求规模情况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三、2025-2031年日间行车灯（DRL）行业发展潜力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二、2019-2024年日间行车灯（DRL）市场需求规模情况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三、2025-2031年日间行车灯（DRL）行业发展潜力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二、2019-2024年日间行车灯（DRL）市场需求规模情况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三、2025-2031年日间行车灯（DRL）行业发展潜力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二、2019-2024年日间行车灯（DRL）市场需求规模情况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三、2025-2031年日间行车灯（DRL）行业发展潜力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二、2019-2024年日间行车灯（DRL）市场需求规模情况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三、2025-2031年日间行车灯（DRL）行业发展潜力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2019-2024年中国日间行车灯（DRL）行业进出口情况分析</w:t>
      </w:r>
      <w:r>
        <w:rPr>
          <w:rFonts w:hint="eastAsia"/>
        </w:rPr>
        <w:br/>
      </w:r>
      <w:r>
        <w:rPr>
          <w:rFonts w:hint="eastAsia"/>
        </w:rPr>
        <w:t>　　第一节 日间行车灯（DRL）行业进口规模与来源分析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一、2019-2024年日间行车灯（DRL）进口规模分析</w:t>
      </w:r>
      <w:r>
        <w:rPr>
          <w:rFonts w:hint="eastAsia"/>
        </w:rPr>
        <w:br/>
      </w:r>
      <w:r>
        <w:rPr>
          <w:rFonts w:hint="eastAsia"/>
        </w:rPr>
        <w:t>　　　　二、日间行车灯（DRL）主要进口来源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日间行车灯（DRL）行业出口规模与目的地分析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一、2019-2024年日间行车灯（DRL）出口规模分析</w:t>
      </w:r>
      <w:r>
        <w:rPr>
          <w:rFonts w:hint="eastAsia"/>
        </w:rPr>
        <w:br/>
      </w:r>
      <w:r>
        <w:rPr>
          <w:rFonts w:hint="eastAsia"/>
        </w:rPr>
        <w:t>　　　　二、日间行车灯（DRL）主要出口目的地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2019-2024年中国日间行车灯（DRL）总体规模与财务指标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中国日间行车灯（DRL）行业总体规模分析</w:t>
      </w:r>
      <w:r>
        <w:rPr>
          <w:rFonts w:hint="eastAsia"/>
        </w:rPr>
        <w:br/>
      </w:r>
      <w:r>
        <w:rPr>
          <w:rFonts w:hint="eastAsia"/>
        </w:rPr>
        <w:t>　　　　一、日间行车灯（DRL）企业数量与结构</w:t>
      </w:r>
      <w:r>
        <w:rPr>
          <w:rFonts w:hint="eastAsia"/>
        </w:rPr>
        <w:br/>
      </w:r>
      <w:r>
        <w:rPr>
          <w:rFonts w:hint="eastAsia"/>
        </w:rPr>
        <w:t>　　　　二、日间行车灯（DRL）从业人员规模</w:t>
      </w:r>
      <w:r>
        <w:rPr>
          <w:rFonts w:hint="eastAsia"/>
        </w:rPr>
        <w:br/>
      </w:r>
      <w:r>
        <w:rPr>
          <w:rFonts w:hint="eastAsia"/>
        </w:rPr>
        <w:t>　　　　三、日间行车灯（DRL）行业资产状况</w:t>
      </w:r>
      <w:r>
        <w:rPr>
          <w:rFonts w:hint="eastAsia"/>
        </w:rPr>
        <w:br/>
      </w:r>
      <w:r>
        <w:rPr>
          <w:rFonts w:hint="eastAsia"/>
        </w:rPr>
        <w:t>　　第二节 中国日间行车灯（DRL）行业财务指标总体分析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日间行车灯（DRL）行业重点企业经营状况分析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日间行车灯（DRL）重点企业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日间行车灯（DRL）领先企业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日间行车灯（DRL）标杆企业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日间行车灯（DRL）代表企业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日间行车灯（DRL）龙头企业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日间行车灯（DRL）重点企业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中国日间行车灯（DRL）行业竞争格局分析</w:t>
      </w:r>
      <w:r>
        <w:rPr>
          <w:rFonts w:hint="eastAsia"/>
        </w:rPr>
        <w:br/>
      </w:r>
      <w:r>
        <w:rPr>
          <w:rFonts w:hint="eastAsia"/>
        </w:rPr>
        <w:t>　　第一节 日间行车灯（DRL）行业竞争格局总览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2024-2025年日间行车灯（DRL）行业竞争力分析</w:t>
      </w:r>
      <w:r>
        <w:rPr>
          <w:rFonts w:hint="eastAsia"/>
        </w:rPr>
        <w:br/>
      </w:r>
      <w:r>
        <w:rPr>
          <w:rFonts w:hint="eastAsia"/>
        </w:rPr>
        <w:t>　　　　一、日间行车灯（DRL）供应商议价能力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四、日间行车灯（DRL）替代品威胁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2019-2024年日间行车灯（DRL）行业企业并购活动分析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2024-2025年日间行车灯（DRL）行业会展与招投标活动分析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一、日间行车灯（DRL）行业会展活动及其市场影响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2025年中国日间行车灯（DRL）企业发展策略分析</w:t>
      </w:r>
      <w:r>
        <w:rPr>
          <w:rFonts w:hint="eastAsia"/>
        </w:rPr>
        <w:br/>
      </w:r>
      <w:r>
        <w:rPr>
          <w:rFonts w:hint="eastAsia"/>
        </w:rPr>
        <w:t>　　第一节 日间行车灯（DRL）市场策略分析</w:t>
      </w:r>
      <w:r>
        <w:rPr>
          <w:rFonts w:hint="eastAsia"/>
        </w:rPr>
        <w:br/>
      </w:r>
      <w:r>
        <w:rPr>
          <w:rFonts w:hint="eastAsia"/>
        </w:rPr>
        <w:t>　　　　一、日间行车灯（DRL）市场定位与拓展策略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二、日间行车灯（DRL）市场细分与目标客户</w:t>
      </w:r>
      <w:r>
        <w:rPr>
          <w:rFonts w:hint="eastAsia"/>
        </w:rPr>
        <w:br/>
      </w:r>
      <w:r>
        <w:rPr>
          <w:rFonts w:hint="eastAsia"/>
        </w:rPr>
        <w:t>　　第二节 日间行车灯（DRL）销售策略分析</w:t>
      </w:r>
      <w:r>
        <w:rPr>
          <w:rFonts w:hint="eastAsia"/>
        </w:rPr>
        <w:br/>
      </w:r>
      <w:r>
        <w:rPr>
          <w:rFonts w:hint="eastAsia"/>
        </w:rPr>
        <w:t>　　　　一、日间行车灯（DRL）销售渠道与网络建设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提高日间行车灯（DRL）企业竞争力建议</w:t>
      </w:r>
      <w:r>
        <w:rPr>
          <w:rFonts w:hint="eastAsia"/>
        </w:rPr>
        <w:br/>
      </w:r>
      <w:r>
        <w:rPr>
          <w:rFonts w:hint="eastAsia"/>
        </w:rPr>
        <w:t>　　　　一、日间行车灯（DRL）技术创新与管理优化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日间行车灯（DRL）品牌战略思考</w:t>
      </w:r>
      <w:r>
        <w:rPr>
          <w:rFonts w:hint="eastAsia"/>
        </w:rPr>
        <w:br/>
      </w:r>
      <w:r>
        <w:rPr>
          <w:rFonts w:hint="eastAsia"/>
        </w:rPr>
        <w:t>　　　　一、日间行车灯（DRL）品牌建设与维护</w:t>
      </w:r>
      <w:r>
        <w:rPr>
          <w:rFonts w:hint="eastAsia"/>
        </w:rPr>
        <w:br/>
      </w:r>
      <w:r>
        <w:rPr>
          <w:rFonts w:hint="eastAsia"/>
        </w:rPr>
        <w:t>　　　　二、日间行车灯（DRL）品牌影响力与市场竞争力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中国日间行车灯（DRL）行业风险与对策</w:t>
      </w:r>
      <w:r>
        <w:rPr>
          <w:rFonts w:hint="eastAsia"/>
        </w:rPr>
        <w:br/>
      </w:r>
      <w:r>
        <w:rPr>
          <w:rFonts w:hint="eastAsia"/>
        </w:rPr>
        <w:t>　　第一节 日间行车灯（DRL）行业SWOT分析</w:t>
      </w:r>
      <w:r>
        <w:rPr>
          <w:rFonts w:hint="eastAsia"/>
        </w:rPr>
        <w:br/>
      </w:r>
      <w:r>
        <w:rPr>
          <w:rFonts w:hint="eastAsia"/>
        </w:rPr>
        <w:t>　　　　一、日间行车灯（DRL）行业优势分析</w:t>
      </w:r>
      <w:r>
        <w:rPr>
          <w:rFonts w:hint="eastAsia"/>
        </w:rPr>
        <w:br/>
      </w:r>
      <w:r>
        <w:rPr>
          <w:rFonts w:hint="eastAsia"/>
        </w:rPr>
        <w:t>　　　　二、日间行车灯（DRL）行业劣势分析</w:t>
      </w:r>
      <w:r>
        <w:rPr>
          <w:rFonts w:hint="eastAsia"/>
        </w:rPr>
        <w:br/>
      </w:r>
      <w:r>
        <w:rPr>
          <w:rFonts w:hint="eastAsia"/>
        </w:rPr>
        <w:t>　　　　三、日间行车灯（DRL）市场机会探索</w:t>
      </w:r>
      <w:r>
        <w:rPr>
          <w:rFonts w:hint="eastAsia"/>
        </w:rPr>
        <w:br/>
      </w:r>
      <w:r>
        <w:rPr>
          <w:rFonts w:hint="eastAsia"/>
        </w:rPr>
        <w:t>　　　　四、日间行车灯（DRL）市场威胁评估</w:t>
      </w:r>
      <w:r>
        <w:rPr>
          <w:rFonts w:hint="eastAsia"/>
        </w:rPr>
        <w:br/>
      </w:r>
      <w:r>
        <w:rPr>
          <w:rFonts w:hint="eastAsia"/>
        </w:rPr>
        <w:t>　　第二节 日间行车灯（DRL）行业风险及对策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2025-2031年中国日间行车灯（DRL）行业前景与发展趋势</w:t>
      </w:r>
      <w:r>
        <w:rPr>
          <w:rFonts w:hint="eastAsia"/>
        </w:rPr>
        <w:br/>
      </w:r>
      <w:r>
        <w:rPr>
          <w:rFonts w:hint="eastAsia"/>
        </w:rPr>
        <w:t>　　第一节 日间行车灯（DRL）行业发展环境分析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2025-2031年日间行车灯（DRL）行业发展趋势与方向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一、日间行车灯（DRL）行业发展方向预测</w:t>
      </w:r>
      <w:r>
        <w:rPr>
          <w:rFonts w:hint="eastAsia"/>
        </w:rPr>
        <w:br/>
      </w:r>
      <w:r>
        <w:rPr>
          <w:rFonts w:hint="eastAsia"/>
        </w:rPr>
        <w:t>　　　　二、日间行车灯（DRL）发展趋势分析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2025-2031年日间行车灯（DRL）行业发展潜力与机遇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一、日间行车灯（DRL）市场发展潜力评估</w:t>
      </w:r>
      <w:r>
        <w:rPr>
          <w:rFonts w:hint="eastAsia"/>
        </w:rPr>
        <w:br/>
      </w:r>
      <w:r>
        <w:rPr>
          <w:rFonts w:hint="eastAsia"/>
        </w:rPr>
        <w:t>　　　　二、日间行车灯（DRL）新兴市场与机遇探索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日间行车灯（DRL）行业研究结论与建议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中智^林^日间行车灯（DRL）行业发展建议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日间行车灯（DRL）行业类别</w:t>
      </w:r>
      <w:r>
        <w:rPr>
          <w:rFonts w:hint="eastAsia"/>
        </w:rPr>
        <w:br/>
      </w:r>
      <w:r>
        <w:rPr>
          <w:rFonts w:hint="eastAsia"/>
        </w:rPr>
        <w:t>　　图表 日间行车灯（DRL）行业产业链调研</w:t>
      </w:r>
      <w:r>
        <w:rPr>
          <w:rFonts w:hint="eastAsia"/>
        </w:rPr>
        <w:br/>
      </w:r>
      <w:r>
        <w:rPr>
          <w:rFonts w:hint="eastAsia"/>
        </w:rPr>
        <w:t>　　图表 日间行车灯（DRL）行业现状</w:t>
      </w:r>
      <w:r>
        <w:rPr>
          <w:rFonts w:hint="eastAsia"/>
        </w:rPr>
        <w:br/>
      </w:r>
      <w:r>
        <w:rPr>
          <w:rFonts w:hint="eastAsia"/>
        </w:rPr>
        <w:t>　　图表 日间行车灯（DRL）行业标准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2019-2024年中国日间行车灯（DRL）市场规模</w:t>
      </w:r>
      <w:r>
        <w:rPr>
          <w:rFonts w:hint="eastAsia"/>
        </w:rPr>
        <w:br/>
      </w:r>
      <w:r>
        <w:rPr>
          <w:rFonts w:hint="eastAsia"/>
        </w:rPr>
        <w:t>　　图表 2025年中国日间行车灯（DRL）行业产能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2019-2024年中国日间行车灯（DRL）产量</w:t>
      </w:r>
      <w:r>
        <w:rPr>
          <w:rFonts w:hint="eastAsia"/>
        </w:rPr>
        <w:br/>
      </w:r>
      <w:r>
        <w:rPr>
          <w:rFonts w:hint="eastAsia"/>
        </w:rPr>
        <w:t>　　图表 日间行车灯（DRL）行业动态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2019-2024年中国日间行车灯（DRL）市场需求量</w:t>
      </w:r>
      <w:r>
        <w:rPr>
          <w:rFonts w:hint="eastAsia"/>
        </w:rPr>
        <w:br/>
      </w:r>
      <w:r>
        <w:rPr>
          <w:rFonts w:hint="eastAsia"/>
        </w:rPr>
        <w:t>　　图表 2025年中国日间行车灯（DRL）行业需求区域调研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2019-2024年中国日间行车灯（DRL）行情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2019-2024年中国日间行车灯（DRL）进口数据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2019-2024年中国日间行车灯（DRL）行业企业数量统计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**地区日间行车灯（DRL）市场规模</w:t>
      </w:r>
      <w:r>
        <w:rPr>
          <w:rFonts w:hint="eastAsia"/>
        </w:rPr>
        <w:br/>
      </w:r>
      <w:r>
        <w:rPr>
          <w:rFonts w:hint="eastAsia"/>
        </w:rPr>
        <w:t>　　图表 **地区日间行车灯（DRL）行业市场需求</w:t>
      </w:r>
      <w:r>
        <w:rPr>
          <w:rFonts w:hint="eastAsia"/>
        </w:rPr>
        <w:br/>
      </w:r>
      <w:r>
        <w:rPr>
          <w:rFonts w:hint="eastAsia"/>
        </w:rPr>
        <w:t>　　图表 **地区日间行车灯（DRL）市场调研</w:t>
      </w:r>
      <w:r>
        <w:rPr>
          <w:rFonts w:hint="eastAsia"/>
        </w:rPr>
        <w:br/>
      </w:r>
      <w:r>
        <w:rPr>
          <w:rFonts w:hint="eastAsia"/>
        </w:rPr>
        <w:t>　　图表 **地区日间行车灯（DRL）行业市场需求分析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**地区日间行车灯（DRL）市场规模</w:t>
      </w:r>
      <w:r>
        <w:rPr>
          <w:rFonts w:hint="eastAsia"/>
        </w:rPr>
        <w:br/>
      </w:r>
      <w:r>
        <w:rPr>
          <w:rFonts w:hint="eastAsia"/>
        </w:rPr>
        <w:t>　　图表 **地区日间行车灯（DRL）行业市场需求</w:t>
      </w:r>
      <w:r>
        <w:rPr>
          <w:rFonts w:hint="eastAsia"/>
        </w:rPr>
        <w:br/>
      </w:r>
      <w:r>
        <w:rPr>
          <w:rFonts w:hint="eastAsia"/>
        </w:rPr>
        <w:t>　　图表 **地区日间行车灯（DRL）市场调研</w:t>
      </w:r>
      <w:r>
        <w:rPr>
          <w:rFonts w:hint="eastAsia"/>
        </w:rPr>
        <w:br/>
      </w:r>
      <w:r>
        <w:rPr>
          <w:rFonts w:hint="eastAsia"/>
        </w:rPr>
        <w:t>　　图表 **地区日间行车灯（DRL）行业市场需求分析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日间行车灯（DRL）行业竞争对手分析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日间行车灯（DRL）重点企业（三）成长能力情况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2025-2031年中国日间行车灯（DRL）行业产能预测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2025-2031年中国日间行车灯（DRL）行业产量预测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2025-2031年中国日间行车灯（DRL）市场需求预测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2025-2031年中国日间行车灯（DRL）市场规模预测</w:t>
      </w:r>
      <w:r>
        <w:rPr>
          <w:rFonts w:hint="eastAsia"/>
        </w:rPr>
        <w:br/>
      </w:r>
      <w:r>
        <w:rPr>
          <w:rFonts w:hint="eastAsia"/>
        </w:rPr>
        <w:t>　　图表 日间行车灯（DRL）行业准入条件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2025-2031年中国日间行车灯（DRL）行业信息化</w:t>
      </w:r>
      <w:r>
        <w:rPr>
          <w:rFonts w:hint="eastAsia"/>
        </w:rPr>
        <w:br/>
      </w:r>
      <w:r>
        <w:rPr>
          <w:rFonts w:hint="eastAsia"/>
        </w:rPr>
        <w:t>　　图表 2025年中国日间行车灯（DRL）市场前景分析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2025-2031年中国日间行车灯（DRL）行业风险分析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2025-2031年中国日间行车灯（DRL）行业发展趋势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e4c6b28e414a" w:history="1">
        <w:r>
          <w:rPr>
            <w:rStyle w:val="Hyperlink"/>
          </w:rPr>
          <w:t>2025-2031年中国日间行车灯（DRL）行业研究与市场前景分析报告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ee4c6b28e414a" w:history="1">
        <w:r>
          <w:rPr>
            <w:rStyle w:val="Hyperlink"/>
          </w:rPr>
          <w:t>https://www.20087.com/1/91/RiJianXingCheDeng-DRL-FaZhanXianZhuangQianJing.html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间行车灯能代替雾灯吗、日间行车灯的作用、日间行车灯有必要开吗、日间行车灯是一直亮着的吗、日间行车灯不亮、日间行车灯不亮了怎么回事、所有车都有日间行车灯吗、日间行车灯坏了一个会影响年检吗、日间行车灯能加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8a5af0794186" w:history="1">
      <w:r>
        <w:rPr>
          <w:rStyle w:val="Hyperlink"/>
        </w:rPr>
        <w:t>2025-2031年中国日间行车灯（DRL）行业研究与市场前景分析报告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iJianXingCheDeng-DRL-FaZhanXianZhuangQianJing.html" TargetMode="External" Id="Rabdee4c6b28e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iJianXingCheDeng-DRL-FaZhanXianZhuangQianJing.html" TargetMode="External" Id="R87ee8a5af079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2025-03-03T02:52:10Z</dcterms:created>
  <dcterms:modified xsi:type="dcterms:W3CDTF">2025-03-03T03:52:10Z</dcterms:modified>
  <dc:subject>2025-2031年中国日间行车灯（DRL）行业研究与市场前景分析报告</dc:subject>
  <dc:title>2025-2031年中国日间行车灯（DRL）行业研究与市场前景分析报告</dc:title>
  <cp:keywords>2025-2031年中国日间行车灯（DRL）行业研究与市场前景分析报告</cp:keywords>
  <dc:description>2025-2031年中国日间行车灯（DRL）行业研究与市场前景分析报告</dc:description>
</cp:coreProperties>
</file>