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cebe3e27c4d75" w:history="1">
              <w:r>
                <w:rPr>
                  <w:rStyle w:val="Hyperlink"/>
                </w:rPr>
                <w:t>2025-2031年中国混凝土搅拌运输车市场调研及发展趋势预测报告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cebe3e27c4d75" w:history="1">
              <w:r>
                <w:rPr>
                  <w:rStyle w:val="Hyperlink"/>
                </w:rPr>
                <w:t>2025-2031年中国混凝土搅拌运输车市场调研及发展趋势预测报告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cebe3e27c4d75" w:history="1">
                <w:r>
                  <w:rPr>
                    <w:rStyle w:val="Hyperlink"/>
                  </w:rPr>
                  <w:t>https://www.20087.com/0/03/HunNingTuJiaoBanDongShuCheFaZhanQuShi.html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运输车是一种专门用于运输和搅拌混凝土的工程车辆，在建筑施工领域有着广泛的应用。近年来，随着建筑行业的快速发展和对施工效率要求的提高，混凝土搅拌运输车的技术不断进步。现代混凝土搅拌运输车不仅在装载量和运输效率方面有了显著提升，还在节能减排方面取得了重要进展。此外，随着智能化技术的应用，许多搅拌运输车开始集成先进的数据处理和分析软件，便于监控和管理。</w:t>
      </w:r>
      <w:r>
        <w:rPr>
          <w:rFonts w:hint="eastAsia"/>
        </w:rPr>
        <w:br/>
      </w:r>
      <w:r>
        <w:rPr>
          <w:rFonts w:hint="eastAsia"/>
        </w:rPr>
        <w:t>　　未来，混凝土搅拌运输车市场将持续增长。随着建筑行业的快速发展和对施工效率要求的提高，对于高质量混凝土搅拌运输车的需求将会增加。技术方面，混凝土搅拌运输车将更加注重提高装载量和运输效率，例如通过优化车辆设计和采用更先进的传动技术实现更优异的性能。此外，随着智能化技术的应用，混凝土搅拌运输车的设计将更加注重集成化和智能化，采用更加先进的数据处理和分析软件。同时，随着对节能减排要求的提高，混凝土搅拌运输车将更加注重采用节能环保的发动机和辅助设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cebe3e27c4d75" w:history="1">
        <w:r>
          <w:rPr>
            <w:rStyle w:val="Hyperlink"/>
          </w:rPr>
          <w:t>2025-2031年中国混凝土搅拌运输车市场调研及发展趋势预测报告</w:t>
        </w:r>
      </w:hyperlink>
      <w:r>
        <w:rPr>
          <w:rFonts w:hint="eastAsia"/>
        </w:rPr>
        <w:t>》深入剖析了混凝土搅拌运输车产业链的整体状况。混凝土搅拌运输车报告基于详实数据，全面分析了混凝土搅拌运输车市场规模与需求，探讨了价格走势，客观展现了行业现状，并对混凝土搅拌运输车市场前景及发展趋势进行了科学预测。同时，混凝土搅拌运输车报告聚焦于混凝土搅拌运输车重点企业，评估了市场竞争格局、集中度以及品牌影响力，对不同细分市场进行了深入研究。混凝土搅拌运输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混凝土搅拌运输车产业相关概述</w:t>
      </w:r>
      <w:r>
        <w:rPr>
          <w:rFonts w:hint="eastAsia"/>
        </w:rPr>
        <w:br/>
      </w:r>
      <w:r>
        <w:rPr>
          <w:rFonts w:hint="eastAsia"/>
        </w:rPr>
        <w:t>　　第一节 混凝土搅拌运输车行业定义</w:t>
      </w:r>
      <w:r>
        <w:rPr>
          <w:rFonts w:hint="eastAsia"/>
        </w:rPr>
        <w:br/>
      </w:r>
      <w:r>
        <w:rPr>
          <w:rFonts w:hint="eastAsia"/>
        </w:rPr>
        <w:t>　　第二节 混凝土搅拌运输车产业链分析</w:t>
      </w:r>
      <w:r>
        <w:rPr>
          <w:rFonts w:hint="eastAsia"/>
        </w:rPr>
        <w:br/>
      </w:r>
      <w:r>
        <w:rPr>
          <w:rFonts w:hint="eastAsia"/>
        </w:rPr>
        <w:t>　　第三节 混凝土搅拌运输车其它相关产业概述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2020-2025年全球混凝土搅拌运输车产业运行状况透析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2020-2025年全球混凝土搅拌运输车产业发展总况</w:t>
      </w:r>
      <w:r>
        <w:rPr>
          <w:rFonts w:hint="eastAsia"/>
        </w:rPr>
        <w:br/>
      </w:r>
      <w:r>
        <w:rPr>
          <w:rFonts w:hint="eastAsia"/>
        </w:rPr>
        <w:t>　　　　一、全球混凝土搅拌运输车技术分析</w:t>
      </w:r>
      <w:r>
        <w:rPr>
          <w:rFonts w:hint="eastAsia"/>
        </w:rPr>
        <w:br/>
      </w:r>
      <w:r>
        <w:rPr>
          <w:rFonts w:hint="eastAsia"/>
        </w:rPr>
        <w:t>　　　　二、国外混凝土搅拌运输车的发展概况</w:t>
      </w:r>
      <w:r>
        <w:rPr>
          <w:rFonts w:hint="eastAsia"/>
        </w:rPr>
        <w:br/>
      </w:r>
      <w:r>
        <w:rPr>
          <w:rFonts w:hint="eastAsia"/>
        </w:rPr>
        <w:t>　　　　三、国外混凝土搅拌运输车的现状和发展历程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2020-2025年全球混凝土搅拌运输车主要国家、地区运行分析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2025-2031年全球混凝土搅拌运输车产业发展趋势分析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2020-2025年中国混凝土搅拌运输车行业市场发展环境分析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混凝土搅拌运输车行业经济环境分析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混凝土搅拌运输车行业政策环境分析</w:t>
      </w:r>
      <w:r>
        <w:rPr>
          <w:rFonts w:hint="eastAsia"/>
        </w:rPr>
        <w:br/>
      </w:r>
      <w:r>
        <w:rPr>
          <w:rFonts w:hint="eastAsia"/>
        </w:rPr>
        <w:t>　　第三节 混凝土搅拌运输车行业社会环境分析</w:t>
      </w:r>
      <w:r>
        <w:rPr>
          <w:rFonts w:hint="eastAsia"/>
        </w:rPr>
        <w:br/>
      </w:r>
      <w:r>
        <w:rPr>
          <w:rFonts w:hint="eastAsia"/>
        </w:rPr>
        <w:t>　　第四节 混凝土搅拌运输车行业技术环境分析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2020-2025年中国混凝土搅拌运输车产业运行状况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2020-2025年中国混凝土搅拌运输车产业发展概述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2024-2025年中国混凝土搅拌运输车产业运行动态分析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2020-2025年中国混凝土搅拌运输车产业发展存在问题与对策建议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一、中国混凝土搅拌运输车产业存在的问题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二、规范混凝土搅拌运输车行业发展的措施</w:t>
      </w:r>
      <w:r>
        <w:rPr>
          <w:rFonts w:hint="eastAsia"/>
        </w:rPr>
        <w:br/>
      </w:r>
      <w:r>
        <w:rPr>
          <w:rFonts w:hint="eastAsia"/>
        </w:rPr>
        <w:t>　　　　三、混凝土搅拌运输车行业发展的建议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2020-2025年中国混凝土搅拌运输车市场运行动态分析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2020-2025年中国混凝土搅拌运输车行业发展综述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2020-2025年中国混凝土搅拌运输车主要企业竞争状况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2020-2025年中国混凝土搅拌运输车行业主要数据分析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2020-2025年中国混凝土搅拌运输车行业规模分析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2025年中国混凝土搅拌运输车行业结构分析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2020-2025年中国混凝土搅拌运输车行业产值分析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2020-2025年中国混凝土搅拌运输车行业成本费用分析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2020-2025年中国混凝土搅拌运输车行业盈利能力分析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中国混凝土搅拌运输车产业进出口数据分析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2020-2025年中国混凝土搅拌运输车产业市场竞争格局分析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2020-2025年中国混凝土搅拌运输车产业竞争现状分析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二、混凝土搅拌运输车技术竞争分析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2025年中国混凝土搅拌运输车产业集中度分析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一、混凝土搅拌运输车生产企业集中分布</w:t>
      </w:r>
      <w:r>
        <w:rPr>
          <w:rFonts w:hint="eastAsia"/>
        </w:rPr>
        <w:br/>
      </w:r>
      <w:r>
        <w:rPr>
          <w:rFonts w:hint="eastAsia"/>
        </w:rPr>
        <w:t>　　　　二、混凝土搅拌运输车市场集中度分析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2020-2025年中国混凝土搅拌运输车企业提升竞争力策略分析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中国混凝土搅拌运输车重点企业竞争力调研</w:t>
      </w:r>
      <w:r>
        <w:rPr>
          <w:rFonts w:hint="eastAsia"/>
        </w:rPr>
        <w:br/>
      </w:r>
      <w:r>
        <w:rPr>
          <w:rFonts w:hint="eastAsia"/>
        </w:rPr>
        <w:t>　　第一节 混凝土搅拌运输车企业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混凝土搅拌运输车企业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混凝土搅拌运输车企业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混凝土搅拌运输车企业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三、混凝土搅拌运输车企业竞争优劣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混凝土搅拌运输车企业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四、混凝土搅拌运输车企业发展战略</w:t>
      </w:r>
      <w:r>
        <w:rPr>
          <w:rFonts w:hint="eastAsia"/>
        </w:rPr>
        <w:br/>
      </w:r>
      <w:r>
        <w:rPr>
          <w:rFonts w:hint="eastAsia"/>
        </w:rPr>
        <w:t>　　第六节 混凝土搅拌运输车企业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二、混凝土搅拌运输车企业经营状况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2025-2031年中国混凝土搅拌运输车企业市场发展前景及趋势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混凝土搅拌运输车行业企业发展战略分析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混凝土搅拌运输车行业企业发展建议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中国混凝土搅拌运输车产业发展趋势预测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中国混凝土搅拌运输车产业发展优劣势分析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中国混凝土搅拌运输车产业市场发展预测评估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2025-2031年中国混凝土搅拌运输车产业发展趋势预测分析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2025-2031年中国混凝土搅拌运输车产业发展前景分析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二、我国混凝土搅拌运输车未来发展趋势</w:t>
      </w:r>
      <w:r>
        <w:rPr>
          <w:rFonts w:hint="eastAsia"/>
        </w:rPr>
        <w:br/>
      </w:r>
      <w:r>
        <w:rPr>
          <w:rFonts w:hint="eastAsia"/>
        </w:rPr>
        <w:t>　　　　三、混凝土搅拌运输车市场未来需求特点分析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中智~林：2025-2031年中国混凝土搅拌运输车产业市场预测分析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混凝土搅拌运输车产业研究结论及建议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混凝土搅拌运输车行业类别</w:t>
      </w:r>
      <w:r>
        <w:rPr>
          <w:rFonts w:hint="eastAsia"/>
        </w:rPr>
        <w:br/>
      </w:r>
      <w:r>
        <w:rPr>
          <w:rFonts w:hint="eastAsia"/>
        </w:rPr>
        <w:t>　　图表 混凝土搅拌运输车行业产业链调研</w:t>
      </w:r>
      <w:r>
        <w:rPr>
          <w:rFonts w:hint="eastAsia"/>
        </w:rPr>
        <w:br/>
      </w:r>
      <w:r>
        <w:rPr>
          <w:rFonts w:hint="eastAsia"/>
        </w:rPr>
        <w:t>　　图表 混凝土搅拌运输车行业现状</w:t>
      </w:r>
      <w:r>
        <w:rPr>
          <w:rFonts w:hint="eastAsia"/>
        </w:rPr>
        <w:br/>
      </w:r>
      <w:r>
        <w:rPr>
          <w:rFonts w:hint="eastAsia"/>
        </w:rPr>
        <w:t>　　图表 混凝土搅拌运输车行业标准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2024年中国混凝土搅拌运输车行业产能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2019-2024年中国混凝土搅拌运输车行业产量统计</w:t>
      </w:r>
      <w:r>
        <w:rPr>
          <w:rFonts w:hint="eastAsia"/>
        </w:rPr>
        <w:br/>
      </w:r>
      <w:r>
        <w:rPr>
          <w:rFonts w:hint="eastAsia"/>
        </w:rPr>
        <w:t>　　图表 混凝土搅拌运输车行业动态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2024年中国混凝土搅拌运输车行业需求区域调研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2019-2024年中国混凝土搅拌运输车行情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**地区混凝土搅拌运输车市场规模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**地区混凝土搅拌运输车市场调研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**地区混凝土搅拌运输车市场规模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**地区混凝土搅拌运输车市场调研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混凝土搅拌运输车行业竞争对手分析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2025-2031年中国混凝土搅拌运输车行业市场规模预测</w:t>
      </w:r>
      <w:r>
        <w:rPr>
          <w:rFonts w:hint="eastAsia"/>
        </w:rPr>
        <w:br/>
      </w:r>
      <w:r>
        <w:rPr>
          <w:rFonts w:hint="eastAsia"/>
        </w:rPr>
        <w:t>　　图表 混凝土搅拌运输车行业准入条件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cebe3e27c4d75" w:history="1">
        <w:r>
          <w:rPr>
            <w:rStyle w:val="Hyperlink"/>
          </w:rPr>
          <w:t>2025-2031年中国混凝土搅拌运输车市场调研及发展趋势预测报告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cebe3e27c4d75" w:history="1">
        <w:r>
          <w:rPr>
            <w:rStyle w:val="Hyperlink"/>
          </w:rPr>
          <w:t>https://www.20087.com/0/03/HunNingTuJiaoBanDongShuCheFaZhanQuShi.html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方混凝土搅拌车尺寸、混凝土搅拌运输车组成部分有、商砼运输车价格、混凝土搅拌运输车干拌混凝土时,搅拌转速可控制在、二手混凝土运输车的报价、混凝土搅拌运输车多少钿、商混搅拌运输车、豪沃混凝土搅拌运输车、混凝土搅拌运输车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2bf9d524c4355" w:history="1">
      <w:r>
        <w:rPr>
          <w:rStyle w:val="Hyperlink"/>
        </w:rPr>
        <w:t>2025-2031年中国混凝土搅拌运输车市场调研及发展趋势预测报告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nNingTuJiaoBanDongShuCheFaZhanQuShi.html" TargetMode="External" Id="R1c4cebe3e27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nNingTuJiaoBanDongShuCheFaZhanQuShi.html" TargetMode="External" Id="R9bd2bf9d524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2025-03-21T06:33:00Z</dcterms:created>
  <dcterms:modified xsi:type="dcterms:W3CDTF">2025-03-21T07:33:00Z</dcterms:modified>
  <dc:subject>2025-2031年中国混凝土搅拌运输车市场调研及发展趋势预测报告</dc:subject>
  <dc:title>2025-2031年中国混凝土搅拌运输车市场调研及发展趋势预测报告</dc:title>
  <cp:keywords>2025-2031年中国混凝土搅拌运输车市场调研及发展趋势预测报告</cp:keywords>
  <dc:description>2025-2031年中国混凝土搅拌运输车市场调研及发展趋势预测报告</dc:description>
</cp:coreProperties>
</file>