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1637387ac420e" w:history="1">
              <w:r>
                <w:rPr>
                  <w:rStyle w:val="Hyperlink"/>
                </w:rPr>
                <w:t>2023-2028年全球与中国防抱死制动（ABS）行业现状及市场前景预测报告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1637387ac420e" w:history="1">
              <w:r>
                <w:rPr>
                  <w:rStyle w:val="Hyperlink"/>
                </w:rPr>
                <w:t>2023-2028年全球与中国防抱死制动（ABS）行业现状及市场前景预测报告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1637387ac420e" w:history="1">
                <w:r>
                  <w:rPr>
                    <w:rStyle w:val="Hyperlink"/>
                  </w:rPr>
                  <w:t>https://www.20087.com/5/61/FangBaoSiZhiDong-ABS-HangYeQianJingFenXi.html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抱死制动系统（ABS）是一种安全技术，旨在防止车辆在紧急制动时车轮抱死，从而保持车辆的操控性和稳定性。随着汽车安全标准的提高，ABS已成为大多数新车的标准配置。当前市场上，ABS系统不仅在乘用车上广泛使用，也在商用车、摩托车等交通工具上得到了普及。此外，随着电子控制技术的进步，ABS系统的性能和可靠性都有了显著提升。</w:t>
      </w:r>
      <w:r>
        <w:rPr>
          <w:rFonts w:hint="eastAsia"/>
        </w:rPr>
        <w:br/>
      </w:r>
      <w:r>
        <w:rPr>
          <w:rFonts w:hint="eastAsia"/>
        </w:rPr>
        <w:t>　　未来，ABS技术的发展将更加注重集成性和智能化。一方面，随着自动驾驶技术的发展，ABS系统将与车辆的其他安全系统（如电子稳定控制系统ESC）更紧密地集成，以提供更全面的安全保障。另一方面，通过集成传感器技术和数据分析能力，ABS系统将能够实现更精确的制动控制，进一步提高驾驶安全性。此外，随着电动汽车的普及，ABS系统也将针对电动车的特点进行优化，以适应不同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1637387ac420e" w:history="1">
        <w:r>
          <w:rPr>
            <w:rStyle w:val="Hyperlink"/>
          </w:rPr>
          <w:t>2023-2028年全球与中国防抱死制动（ABS）行业现状及市场前景预测报告</w:t>
        </w:r>
      </w:hyperlink>
      <w:r>
        <w:rPr>
          <w:rFonts w:hint="eastAsia"/>
        </w:rPr>
        <w:t>》依据国家统计局、发改委及防抱死制动（ABS）相关协会等的数据资料，深入研究了防抱死制动（ABS）行业的现状，包括防抱死制动（ABS）市场需求、市场规模及产业链状况。防抱死制动（ABS）报告分析了防抱死制动（ABS）的价格波动、各细分市场的动态，以及重点企业的经营状况。同时，报告对防抱死制动（ABS）市场前景及发展趋势进行了科学预测，揭示了潜在的市场需求和投资机会，也指出了防抱死制动（ABS）行业内可能的风险。此外，防抱死制动（ABS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中国防抱死制动（ABS）概述</w:t>
      </w:r>
      <w:r>
        <w:rPr>
          <w:rFonts w:hint="eastAsia"/>
        </w:rPr>
        <w:br/>
      </w:r>
      <w:r>
        <w:rPr>
          <w:rFonts w:hint="eastAsia"/>
        </w:rPr>
        <w:t>　　第一节 防抱死制动（ABS）行业定义</w:t>
      </w:r>
      <w:r>
        <w:rPr>
          <w:rFonts w:hint="eastAsia"/>
        </w:rPr>
        <w:br/>
      </w:r>
      <w:r>
        <w:rPr>
          <w:rFonts w:hint="eastAsia"/>
        </w:rPr>
        <w:t>　　第二节 防抱死制动（ABS）行业发展特性</w:t>
      </w:r>
      <w:r>
        <w:rPr>
          <w:rFonts w:hint="eastAsia"/>
        </w:rPr>
        <w:br/>
      </w:r>
      <w:r>
        <w:rPr>
          <w:rFonts w:hint="eastAsia"/>
        </w:rPr>
        <w:t>　　第三节 防抱死制动（ABS）产业链分析</w:t>
      </w:r>
      <w:r>
        <w:rPr>
          <w:rFonts w:hint="eastAsia"/>
        </w:rPr>
        <w:br/>
      </w:r>
      <w:r>
        <w:rPr>
          <w:rFonts w:hint="eastAsia"/>
        </w:rPr>
        <w:t>　　第四节 防抱死制动（ABS）行业生命周期分析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国外主要防抱死制动（ABS）市场发展概况</w:t>
      </w:r>
      <w:r>
        <w:rPr>
          <w:rFonts w:hint="eastAsia"/>
        </w:rPr>
        <w:br/>
      </w:r>
      <w:r>
        <w:rPr>
          <w:rFonts w:hint="eastAsia"/>
        </w:rPr>
        <w:t>　　第一节 全球防抱死制动（ABS）市场发展分析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欧洲地区主要国家防抱死制动（ABS）市场概况</w:t>
      </w:r>
      <w:r>
        <w:rPr>
          <w:rFonts w:hint="eastAsia"/>
        </w:rPr>
        <w:br/>
      </w:r>
      <w:r>
        <w:rPr>
          <w:rFonts w:hint="eastAsia"/>
        </w:rPr>
        <w:t>　　第三节 北美地区防抱死制动（ABS）市场概况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亚洲地区主要国家防抱死制动（ABS）市场概况</w:t>
      </w:r>
      <w:r>
        <w:rPr>
          <w:rFonts w:hint="eastAsia"/>
        </w:rPr>
        <w:br/>
      </w:r>
      <w:r>
        <w:rPr>
          <w:rFonts w:hint="eastAsia"/>
        </w:rPr>
        <w:t>　　第五节 全球防抱死制动（ABS）市场发展预测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中国防抱死制动（ABS）发展环境分析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防抱死制动（ABS）行业相关政策、标准</w:t>
      </w:r>
      <w:r>
        <w:rPr>
          <w:rFonts w:hint="eastAsia"/>
        </w:rPr>
        <w:br/>
      </w:r>
      <w:r>
        <w:rPr>
          <w:rFonts w:hint="eastAsia"/>
        </w:rPr>
        <w:t>　　第三节 防抱死制动（ABS）行业相关发展规划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中国防抱死制动（ABS）技术发展分析</w:t>
      </w:r>
      <w:r>
        <w:rPr>
          <w:rFonts w:hint="eastAsia"/>
        </w:rPr>
        <w:br/>
      </w:r>
      <w:r>
        <w:rPr>
          <w:rFonts w:hint="eastAsia"/>
        </w:rPr>
        <w:t>　　第一节 当前防抱死制动（ABS）技术发展现状分析</w:t>
      </w:r>
      <w:r>
        <w:rPr>
          <w:rFonts w:hint="eastAsia"/>
        </w:rPr>
        <w:br/>
      </w:r>
      <w:r>
        <w:rPr>
          <w:rFonts w:hint="eastAsia"/>
        </w:rPr>
        <w:t>　　第二节 防抱死制动（ABS）生产中需注意的问题</w:t>
      </w:r>
      <w:r>
        <w:rPr>
          <w:rFonts w:hint="eastAsia"/>
        </w:rPr>
        <w:br/>
      </w:r>
      <w:r>
        <w:rPr>
          <w:rFonts w:hint="eastAsia"/>
        </w:rPr>
        <w:t>　　第三节 防抱死制动（ABS）行业主要技术发展趋势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防抱死制动（ABS）市场特性分析</w:t>
      </w:r>
      <w:r>
        <w:rPr>
          <w:rFonts w:hint="eastAsia"/>
        </w:rPr>
        <w:br/>
      </w:r>
      <w:r>
        <w:rPr>
          <w:rFonts w:hint="eastAsia"/>
        </w:rPr>
        <w:t>　　第一节 防抱死制动（ABS）行业集中度分析</w:t>
      </w:r>
      <w:r>
        <w:rPr>
          <w:rFonts w:hint="eastAsia"/>
        </w:rPr>
        <w:br/>
      </w:r>
      <w:r>
        <w:rPr>
          <w:rFonts w:hint="eastAsia"/>
        </w:rPr>
        <w:t>　　第二节 防抱死制动（ABS）行业SWOT分析</w:t>
      </w:r>
      <w:r>
        <w:rPr>
          <w:rFonts w:hint="eastAsia"/>
        </w:rPr>
        <w:br/>
      </w:r>
      <w:r>
        <w:rPr>
          <w:rFonts w:hint="eastAsia"/>
        </w:rPr>
        <w:t>　　　　一、防抱死制动（ABS）行业优势</w:t>
      </w:r>
      <w:r>
        <w:rPr>
          <w:rFonts w:hint="eastAsia"/>
        </w:rPr>
        <w:br/>
      </w:r>
      <w:r>
        <w:rPr>
          <w:rFonts w:hint="eastAsia"/>
        </w:rPr>
        <w:t>　　　　二、防抱死制动（ABS）行业劣势</w:t>
      </w:r>
      <w:r>
        <w:rPr>
          <w:rFonts w:hint="eastAsia"/>
        </w:rPr>
        <w:br/>
      </w:r>
      <w:r>
        <w:rPr>
          <w:rFonts w:hint="eastAsia"/>
        </w:rPr>
        <w:t>　　　　三、防抱死制动（ABS）行业机会</w:t>
      </w:r>
      <w:r>
        <w:rPr>
          <w:rFonts w:hint="eastAsia"/>
        </w:rPr>
        <w:br/>
      </w:r>
      <w:r>
        <w:rPr>
          <w:rFonts w:hint="eastAsia"/>
        </w:rPr>
        <w:t>　　　　四、防抱死制动（ABS）行业风险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中国防抱死制动（ABS）发展现状</w:t>
      </w:r>
      <w:r>
        <w:rPr>
          <w:rFonts w:hint="eastAsia"/>
        </w:rPr>
        <w:br/>
      </w:r>
      <w:r>
        <w:rPr>
          <w:rFonts w:hint="eastAsia"/>
        </w:rPr>
        <w:t>　　第一节 中国防抱死制动（ABS）市场现状分析</w:t>
      </w:r>
      <w:r>
        <w:rPr>
          <w:rFonts w:hint="eastAsia"/>
        </w:rPr>
        <w:br/>
      </w:r>
      <w:r>
        <w:rPr>
          <w:rFonts w:hint="eastAsia"/>
        </w:rPr>
        <w:t>　　第二节 中国防抱死制动（ABS）产量分析及预测</w:t>
      </w:r>
      <w:r>
        <w:rPr>
          <w:rFonts w:hint="eastAsia"/>
        </w:rPr>
        <w:br/>
      </w:r>
      <w:r>
        <w:rPr>
          <w:rFonts w:hint="eastAsia"/>
        </w:rPr>
        <w:t>　　　　一、防抱死制动（ABS）总体产能规模</w:t>
      </w:r>
      <w:r>
        <w:rPr>
          <w:rFonts w:hint="eastAsia"/>
        </w:rPr>
        <w:br/>
      </w:r>
      <w:r>
        <w:rPr>
          <w:rFonts w:hint="eastAsia"/>
        </w:rPr>
        <w:t>　　　　二、防抱死制动（ABS）生产区域分布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三、2017-2022年中国防抱死制动（ABS）产量统计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四、2022-2028年中国防抱死制动（ABS）产量预测</w:t>
      </w:r>
      <w:r>
        <w:rPr>
          <w:rFonts w:hint="eastAsia"/>
        </w:rPr>
        <w:br/>
      </w:r>
      <w:r>
        <w:rPr>
          <w:rFonts w:hint="eastAsia"/>
        </w:rPr>
        <w:t>　　第三节 中国防抱死制动（ABS）市场需求分析及预测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一、中国防抱死制动（ABS）市场需求特点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二、2017-2022年中国防抱死制动（ABS）市场需求量统计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三、2022-2028年中国防抱死制动（ABS）市场需求量预测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中国防抱死制动（ABS）价格趋势分析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一、2017-2022年中国防抱死制动（ABS）市场价格趋势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二、2022-2028年中国防抱死制动（ABS）市场价格走势预测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2017-2022年防抱死制动（ABS）行业经济运行状况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2017-2022年中国防抱死制动（ABS）行业盈利能力分析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2017-2022年中国防抱死制动（ABS）行业发展能力分析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2017-2022年防抱死制动（ABS）行业偿债能力分析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2017-2022年防抱死制动（ABS）制造企业数量分析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防抱死制动（ABS）行业上、下游市场分析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防抱死制动（ABS）行业上游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防抱死制动（ABS）行业下游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中国防抱死制动（ABS）行业重点地区发展分析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防抱死制动（ABS）行业重点区域市场结构调研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**地区防抱死制动（ABS）市场发展分析</w:t>
      </w:r>
      <w:r>
        <w:rPr>
          <w:rFonts w:hint="eastAsia"/>
        </w:rPr>
        <w:br/>
      </w:r>
      <w:r>
        <w:rPr>
          <w:rFonts w:hint="eastAsia"/>
        </w:rPr>
        <w:t>　　第三节 **地区防抱死制动（ABS）市场发展分析</w:t>
      </w:r>
      <w:r>
        <w:rPr>
          <w:rFonts w:hint="eastAsia"/>
        </w:rPr>
        <w:br/>
      </w:r>
      <w:r>
        <w:rPr>
          <w:rFonts w:hint="eastAsia"/>
        </w:rPr>
        <w:t>　　第四节 **地区防抱死制动（ABS）市场发展分析</w:t>
      </w:r>
      <w:r>
        <w:rPr>
          <w:rFonts w:hint="eastAsia"/>
        </w:rPr>
        <w:br/>
      </w:r>
      <w:r>
        <w:rPr>
          <w:rFonts w:hint="eastAsia"/>
        </w:rPr>
        <w:t>　　第五节 **地区防抱死制动（ABS）市场发展分析</w:t>
      </w:r>
      <w:r>
        <w:rPr>
          <w:rFonts w:hint="eastAsia"/>
        </w:rPr>
        <w:br/>
      </w:r>
      <w:r>
        <w:rPr>
          <w:rFonts w:hint="eastAsia"/>
        </w:rPr>
        <w:t>　　第六节 **地区防抱死制动（ABS）市场发展分析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2017-2022年中国防抱死制动（ABS）进出口分析</w:t>
      </w:r>
      <w:r>
        <w:rPr>
          <w:rFonts w:hint="eastAsia"/>
        </w:rPr>
        <w:br/>
      </w:r>
      <w:r>
        <w:rPr>
          <w:rFonts w:hint="eastAsia"/>
        </w:rPr>
        <w:t>　　第一节 防抱死制动（ABS）进口情况分析</w:t>
      </w:r>
      <w:r>
        <w:rPr>
          <w:rFonts w:hint="eastAsia"/>
        </w:rPr>
        <w:br/>
      </w:r>
      <w:r>
        <w:rPr>
          <w:rFonts w:hint="eastAsia"/>
        </w:rPr>
        <w:t>　　第二节 防抱死制动（ABS）出口情况分析</w:t>
      </w:r>
      <w:r>
        <w:rPr>
          <w:rFonts w:hint="eastAsia"/>
        </w:rPr>
        <w:br/>
      </w:r>
      <w:r>
        <w:rPr>
          <w:rFonts w:hint="eastAsia"/>
        </w:rPr>
        <w:t>　　第三节 影响防抱死制动（ABS）进出口因素分析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防抱死制动（ABS）行业重点企业竞争力分析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防抱死制动（ABS）行业企业经营策略研究分析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防抱死制动（ABS）企业多样化经营策略分析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一、防抱死制动（ABS）企业多样化经营情况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二、现行防抱死制动（ABS）行业多样化经营的方向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大型防抱死制动（ABS）企业集团未来发展策略分析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对中小防抱死制动（ABS）企业生产经营的建议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防抱死制动（ABS）行业投资风险预警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影响防抱死制动（ABS）行业发展的主要因素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一、2022影响防抱死制动（ABS）行业运行的有利因素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二、2022影响防抱死制动（ABS）行业运行的稳定因素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三、2022影响防抱死制动（ABS）行业运行的不利因素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四、2022我国防抱死制动（ABS）行业发展面临的挑战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五、2022我国防抱死制动（ABS）行业发展面临的机遇</w:t>
      </w:r>
      <w:r>
        <w:rPr>
          <w:rFonts w:hint="eastAsia"/>
        </w:rPr>
        <w:br/>
      </w:r>
      <w:r>
        <w:rPr>
          <w:rFonts w:hint="eastAsia"/>
        </w:rPr>
        <w:t>　　第二节 防抱死制动（ABS）行业投资风险预警</w:t>
      </w:r>
      <w:r>
        <w:rPr>
          <w:rFonts w:hint="eastAsia"/>
        </w:rPr>
        <w:br/>
      </w:r>
      <w:r>
        <w:rPr>
          <w:rFonts w:hint="eastAsia"/>
        </w:rPr>
        <w:t>　　　　一、防抱死制动（ABS）行业市场风险预测</w:t>
      </w:r>
      <w:r>
        <w:rPr>
          <w:rFonts w:hint="eastAsia"/>
        </w:rPr>
        <w:br/>
      </w:r>
      <w:r>
        <w:rPr>
          <w:rFonts w:hint="eastAsia"/>
        </w:rPr>
        <w:t>　　　　二、防抱死制动（ABS）行业政策风险预测</w:t>
      </w:r>
      <w:r>
        <w:rPr>
          <w:rFonts w:hint="eastAsia"/>
        </w:rPr>
        <w:br/>
      </w:r>
      <w:r>
        <w:rPr>
          <w:rFonts w:hint="eastAsia"/>
        </w:rPr>
        <w:t>　　　　三、防抱死制动（ABS）行业经营风险预测</w:t>
      </w:r>
      <w:r>
        <w:rPr>
          <w:rFonts w:hint="eastAsia"/>
        </w:rPr>
        <w:br/>
      </w:r>
      <w:r>
        <w:rPr>
          <w:rFonts w:hint="eastAsia"/>
        </w:rPr>
        <w:t>　　　　四、防抱死制动（ABS）行业技术风险预测</w:t>
      </w:r>
      <w:r>
        <w:rPr>
          <w:rFonts w:hint="eastAsia"/>
        </w:rPr>
        <w:br/>
      </w:r>
      <w:r>
        <w:rPr>
          <w:rFonts w:hint="eastAsia"/>
        </w:rPr>
        <w:t>　　　　五、防抱死制动（ABS）行业竞争风险预测</w:t>
      </w:r>
      <w:r>
        <w:rPr>
          <w:rFonts w:hint="eastAsia"/>
        </w:rPr>
        <w:br/>
      </w:r>
      <w:r>
        <w:rPr>
          <w:rFonts w:hint="eastAsia"/>
        </w:rPr>
        <w:t>　　　　六、防抱死制动（ABS）行业其他风险预测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防抱死制动（ABS）投资建议</w:t>
      </w:r>
      <w:r>
        <w:rPr>
          <w:rFonts w:hint="eastAsia"/>
        </w:rPr>
        <w:br/>
      </w:r>
      <w:r>
        <w:rPr>
          <w:rFonts w:hint="eastAsia"/>
        </w:rPr>
        <w:t>　　第一节 2022年防抱死制动（ABS）市场前景分析</w:t>
      </w:r>
      <w:r>
        <w:rPr>
          <w:rFonts w:hint="eastAsia"/>
        </w:rPr>
        <w:br/>
      </w:r>
      <w:r>
        <w:rPr>
          <w:rFonts w:hint="eastAsia"/>
        </w:rPr>
        <w:t>　　第二节 2022年防抱死制动（ABS）发展趋势预测</w:t>
      </w:r>
      <w:r>
        <w:rPr>
          <w:rFonts w:hint="eastAsia"/>
        </w:rPr>
        <w:br/>
      </w:r>
      <w:r>
        <w:rPr>
          <w:rFonts w:hint="eastAsia"/>
        </w:rPr>
        <w:t>　　第三节 防抱死制动（ABS）行业投资进入壁垒分析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防抱死制动（ABS）行业历程</w:t>
      </w:r>
      <w:r>
        <w:rPr>
          <w:rFonts w:hint="eastAsia"/>
        </w:rPr>
        <w:br/>
      </w:r>
      <w:r>
        <w:rPr>
          <w:rFonts w:hint="eastAsia"/>
        </w:rPr>
        <w:t>　　图表 防抱死制动（ABS）行业生命周期</w:t>
      </w:r>
      <w:r>
        <w:rPr>
          <w:rFonts w:hint="eastAsia"/>
        </w:rPr>
        <w:br/>
      </w:r>
      <w:r>
        <w:rPr>
          <w:rFonts w:hint="eastAsia"/>
        </w:rPr>
        <w:t>　　图表 防抱死制动（ABS）行业产业链分析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2017-2022年中国防抱死制动（ABS）行业市场规模及增长情况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2017-2022年防抱死制动（ABS）行业市场容量分析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2017-2022年中国防抱死制动（ABS）行业产能统计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2017-2022年中国防抱死制动（ABS）行业产量及增长趋势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2017-2022年中国防抱死制动（ABS）市场需求量及增速统计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2022年中国防抱死制动（ABS）行业需求领域分布格局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2017-2022年中国防抱死制动（ABS）行业销售收入分析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2017-2022年中国防抱死制动（ABS）行业盈利情况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2017-2022年中国防抱死制动（ABS）行业利润总额统计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2017-2022年中国防抱死制动（ABS）进口数量分析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2017-2022年中国防抱死制动（ABS）进口金额分析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2017-2022年中国防抱死制动（ABS）出口数量分析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2017-2022年中国防抱死制动（ABS）出口金额分析</w:t>
      </w:r>
      <w:r>
        <w:rPr>
          <w:rFonts w:hint="eastAsia"/>
        </w:rPr>
        <w:br/>
      </w:r>
      <w:r>
        <w:rPr>
          <w:rFonts w:hint="eastAsia"/>
        </w:rPr>
        <w:t>　　图表 2022年中国防抱死制动（ABS）进口国家及地区分析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2022年中国防抱死制动（ABS）出口国家及地区分析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2017-2022年中国防抱死制动（ABS）行业企业数量情况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2017-2022年中国防抱死制动（ABS）行业企业平均规模情况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**地区防抱死制动（ABS）市场规模及增长情况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**地区防抱死制动（ABS）行业市场需求情况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防抱死制动（ABS）重点企业（三）成长能力情况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2022-2028年中国防抱死制动（ABS）行业产能预测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2022-2028年中国防抱死制动（ABS）行业产量预测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2022-2028年中国防抱死制动（ABS）市场需求量预测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2022-2028年中国防抱死制动（ABS）行业供需平衡预测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2022-2028年中国防抱死制动（ABS）行业市场容量预测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2022-2028年中国防抱死制动（ABS）行业市场规模预测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2022-2028年中国防抱死制动（ABS）市场前景分析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2022-2028年中国防抱死制动（ABS）行业发展趋势预测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1637387ac420e" w:history="1">
        <w:r>
          <w:rPr>
            <w:rStyle w:val="Hyperlink"/>
          </w:rPr>
          <w:t>2023-2028年全球与中国防抱死制动（ABS）行业现状及市场前景预测报告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1637387ac420e" w:history="1">
        <w:r>
          <w:rPr>
            <w:rStyle w:val="Hyperlink"/>
          </w:rPr>
          <w:t>https://www.20087.com/5/61/FangBaoSiZhiDong-ABS-HangYeQianJingFenXi.html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57fd415574483" w:history="1">
      <w:r>
        <w:rPr>
          <w:rStyle w:val="Hyperlink"/>
        </w:rPr>
        <w:t>2023-2028年全球与中国防抱死制动（ABS）行业现状及市场前景预测报告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angBaoSiZhiDong-ABS-HangYeQianJingFenXi.html" TargetMode="External" Id="R99e1637387ac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angBaoSiZhiDong-ABS-HangYeQianJingFenXi.html" TargetMode="External" Id="Reb857fd41557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2022-11-02T08:09:00Z</dcterms:created>
  <dcterms:modified xsi:type="dcterms:W3CDTF">2022-11-02T09:09:00Z</dcterms:modified>
  <dc:subject>2023-2028年全球与中国防抱死制动（ABS）行业现状及市场前景预测报告</dc:subject>
  <dc:title>2023-2028年全球与中国防抱死制动（ABS）行业现状及市场前景预测报告</dc:title>
  <cp:keywords>2023-2028年全球与中国防抱死制动（ABS）行业现状及市场前景预测报告</cp:keywords>
  <dc:description>2023-2028年全球与中国防抱死制动（ABS）行业现状及市场前景预测报告</dc:description>
</cp:coreProperties>
</file>