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f6b255c804990" w:history="1">
              <w:r>
                <w:rPr>
                  <w:rStyle w:val="Hyperlink"/>
                </w:rPr>
                <w:t>2026-2032年全球与中国帘式半挂车行业市场调研及行业前景分析报告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f6b255c804990" w:history="1">
              <w:r>
                <w:rPr>
                  <w:rStyle w:val="Hyperlink"/>
                </w:rPr>
                <w:t>2026-2032年全球与中国帘式半挂车行业市场调研及行业前景分析报告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f6b255c804990" w:history="1">
                <w:r>
                  <w:rPr>
                    <w:rStyle w:val="Hyperlink"/>
                  </w:rPr>
                  <w:t>https://www.20087.com/6/21/LianShiBanGuaCheShiChangQianJingYuCe.html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df6b255c804990" w:history="1">
        <w:r>
          <w:rPr>
            <w:rStyle w:val="Hyperlink"/>
          </w:rPr>
          <w:t>2026-2032年全球与中国帘式半挂车行业市场调研及行业前景分析报告</w:t>
        </w:r>
      </w:hyperlink>
      <w:r>
        <w:rPr>
          <w:rFonts w:hint="eastAsia"/>
        </w:rPr>
        <w:t>》基于国家统计局、相关行业协会的详实数据，系统分析帘式半挂车行业的市场规模、技术现状及竞争格局，梳理帘式半挂车产业链结构和供需变化。报告结合宏观经济环境，研判帘式半挂车行业发展趋势与前景，评估不同细分领域的发展潜力；通过分析帘式半挂车重点企业的市场表现，揭示行业集中度变化与竞争态势，并客观识别帘式半挂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产品分类，按底盘类型</w:t>
      </w:r>
      <w:r>
        <w:rPr>
          <w:rFonts w:hint="eastAsia"/>
        </w:rPr>
        <w:br/>
      </w:r>
      <w:r>
        <w:rPr>
          <w:rFonts w:hint="eastAsia"/>
        </w:rPr>
        <w:t>　　　　1.3.1 按底盘类型细分，全球帘式半挂车市场规模2021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平板式</w:t>
      </w:r>
      <w:r>
        <w:rPr>
          <w:rFonts w:hint="eastAsia"/>
        </w:rPr>
        <w:br/>
      </w:r>
      <w:r>
        <w:rPr>
          <w:rFonts w:hint="eastAsia"/>
        </w:rPr>
        <w:t>　　　　1.3.3 低地板</w:t>
      </w:r>
      <w:r>
        <w:rPr>
          <w:rFonts w:hint="eastAsia"/>
        </w:rPr>
        <w:br/>
      </w:r>
      <w:r>
        <w:rPr>
          <w:rFonts w:hint="eastAsia"/>
        </w:rPr>
        <w:t>　　1.4 产品分类，按轴承类型</w:t>
      </w:r>
      <w:r>
        <w:rPr>
          <w:rFonts w:hint="eastAsia"/>
        </w:rPr>
        <w:br/>
      </w:r>
      <w:r>
        <w:rPr>
          <w:rFonts w:hint="eastAsia"/>
        </w:rPr>
        <w:t>　　　　1.4.1 按轴承类型细分，全球帘式半挂车市场规模2021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两轴</w:t>
      </w:r>
      <w:r>
        <w:rPr>
          <w:rFonts w:hint="eastAsia"/>
        </w:rPr>
        <w:br/>
      </w:r>
      <w:r>
        <w:rPr>
          <w:rFonts w:hint="eastAsia"/>
        </w:rPr>
        <w:t>　　　　1.4.3 三轴</w:t>
      </w:r>
      <w:r>
        <w:rPr>
          <w:rFonts w:hint="eastAsia"/>
        </w:rPr>
        <w:br/>
      </w:r>
      <w:r>
        <w:rPr>
          <w:rFonts w:hint="eastAsia"/>
        </w:rPr>
        <w:t>　　　　1.4.4 多轴</w:t>
      </w:r>
      <w:r>
        <w:rPr>
          <w:rFonts w:hint="eastAsia"/>
        </w:rPr>
        <w:br/>
      </w:r>
      <w:r>
        <w:rPr>
          <w:rFonts w:hint="eastAsia"/>
        </w:rPr>
        <w:t>　　1.5 产品分类，按侧帘类型</w:t>
      </w:r>
      <w:r>
        <w:rPr>
          <w:rFonts w:hint="eastAsia"/>
        </w:rPr>
        <w:br/>
      </w:r>
      <w:r>
        <w:rPr>
          <w:rFonts w:hint="eastAsia"/>
        </w:rPr>
        <w:t>　　　　1.5.1 按侧帘类型细分，全球帘式半挂车市场规模2021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滑轨式侧帘</w:t>
      </w:r>
      <w:r>
        <w:rPr>
          <w:rFonts w:hint="eastAsia"/>
        </w:rPr>
        <w:br/>
      </w:r>
      <w:r>
        <w:rPr>
          <w:rFonts w:hint="eastAsia"/>
        </w:rPr>
        <w:t>　　　　1.5.3 卷帘式侧帘</w:t>
      </w:r>
      <w:r>
        <w:rPr>
          <w:rFonts w:hint="eastAsia"/>
        </w:rPr>
        <w:br/>
      </w:r>
      <w:r>
        <w:rPr>
          <w:rFonts w:hint="eastAsia"/>
        </w:rPr>
        <w:t>　　　　1.5.4 可拆卸侧帘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按应用细分，全球帘式半挂车市场规模2021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工业品运输</w:t>
      </w:r>
      <w:r>
        <w:rPr>
          <w:rFonts w:hint="eastAsia"/>
        </w:rPr>
        <w:br/>
      </w:r>
      <w:r>
        <w:rPr>
          <w:rFonts w:hint="eastAsia"/>
        </w:rPr>
        <w:t>　　　　1.6.3 汽车零部件运输</w:t>
      </w:r>
      <w:r>
        <w:rPr>
          <w:rFonts w:hint="eastAsia"/>
        </w:rPr>
        <w:br/>
      </w:r>
      <w:r>
        <w:rPr>
          <w:rFonts w:hint="eastAsia"/>
        </w:rPr>
        <w:t>　　　　1.6.4 建材运输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帘式半挂车行业发展总体概况</w:t>
      </w:r>
      <w:r>
        <w:rPr>
          <w:rFonts w:hint="eastAsia"/>
        </w:rPr>
        <w:br/>
      </w:r>
      <w:r>
        <w:rPr>
          <w:rFonts w:hint="eastAsia"/>
        </w:rPr>
        <w:t>　　　　1.7.2 帘式半挂车行业发展主要特点</w:t>
      </w:r>
      <w:r>
        <w:rPr>
          <w:rFonts w:hint="eastAsia"/>
        </w:rPr>
        <w:br/>
      </w:r>
      <w:r>
        <w:rPr>
          <w:rFonts w:hint="eastAsia"/>
        </w:rPr>
        <w:t>　　　　1.7.3 帘式半挂车行业发展影响因素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帘式半挂车有利因素</w:t>
      </w:r>
      <w:r>
        <w:rPr>
          <w:rFonts w:hint="eastAsia"/>
        </w:rPr>
        <w:br/>
      </w:r>
      <w:r>
        <w:rPr>
          <w:rFonts w:hint="eastAsia"/>
        </w:rPr>
        <w:t>　　　　1.7.3 .2 帘式半挂车不利因素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全球市场，近三年帘式半挂车主要企业占有率及排名（按销量）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帘式半挂车主要企业在国际市场占有率（按销量，2023-2026）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2025年帘式半挂车主要企业在国际市场排名（按销量）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全球市场主要企业帘式半挂车销量（2023-2026）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全球市场，近三年帘式半挂车主要企业占有率及排名（按收入）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帘式半挂车主要企业在国际市场占有率（按收入，2023-2026）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2025年帘式半挂车主要企业在国际市场排名（按收入）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全球市场主要企业帘式半挂车销售收入（2023-2026）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全球市场主要企业帘式半挂车销售价格（2023-2026）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中国市场，近三年帘式半挂车主要企业占有率及排名（按销量）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帘式半挂车主要企业在中国市场占有率（按销量，2023-2026）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2025年帘式半挂车主要企业在中国市场排名（按销量）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中国市场主要企业帘式半挂车销量（2023-2026）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中国市场，近三年帘式半挂车主要企业占有率及排名（按收入）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帘式半挂车主要企业在中国市场占有率（按收入，2023-2026）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2025年帘式半挂车主要企业在中国市场排名（按收入）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中国市场主要企业帘式半挂车销售收入（2023-2026）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全球主要厂商帘式半挂车总部及产地分布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全球主要厂商成立时间及帘式半挂车商业化日期</w:t>
      </w:r>
      <w:r>
        <w:rPr>
          <w:rFonts w:hint="eastAsia"/>
        </w:rPr>
        <w:br/>
      </w:r>
      <w:r>
        <w:rPr>
          <w:rFonts w:hint="eastAsia"/>
        </w:rPr>
        <w:t>　　2.8 全球主要厂商帘式半挂车产品类型及应用</w:t>
      </w:r>
      <w:r>
        <w:rPr>
          <w:rFonts w:hint="eastAsia"/>
        </w:rPr>
        <w:br/>
      </w:r>
      <w:r>
        <w:rPr>
          <w:rFonts w:hint="eastAsia"/>
        </w:rPr>
        <w:t>　　2.9 帘式半挂车行业集中度、竞争程度分析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帘式半挂车行业集中度分析：2025年全球Top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全球帘式半挂车第一梯队、第二梯队和第三梯队生产商（品牌）及市场份额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全球帘式半挂车总体规模分析</w:t>
      </w:r>
      <w:r>
        <w:rPr>
          <w:rFonts w:hint="eastAsia"/>
        </w:rPr>
        <w:br/>
      </w:r>
      <w:r>
        <w:rPr>
          <w:rFonts w:hint="eastAsia"/>
        </w:rPr>
        <w:t>　　3.1 全球帘式半挂车供需现状及预测（2021-2032）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全球帘式半挂车产能、产量、产能利用率及发展趋势（2021-2032）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全球帘式半挂车产量、需求量及发展趋势（2021-2032）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全球主要地区帘式半挂车产量及发展趋势（2021-2032）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全球主要地区帘式半挂车产量（2021-2026）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全球主要地区帘式半挂车产量（2027-2032）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全球主要地区帘式半挂车产量市场份额（2021-2032）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中国帘式半挂车供需现状及预测（2021-2032）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中国帘式半挂车产能、产量、产能利用率及发展趋势（2021-2032）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中国帘式半挂车产量、市场需求量及发展趋势（2021-2032）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中国市场帘式半挂车进出口（2021-2032）</w:t>
      </w:r>
      <w:r>
        <w:rPr>
          <w:rFonts w:hint="eastAsia"/>
        </w:rPr>
        <w:br/>
      </w:r>
      <w:r>
        <w:rPr>
          <w:rFonts w:hint="eastAsia"/>
        </w:rPr>
        <w:t>　　3.4 全球帘式半挂车销量及销售额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全球市场帘式半挂车销售额（2021-2032）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全球市场帘式半挂车销量（2021-2032）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全球市场帘式半挂车价格趋势（2021-2032）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全球帘式半挂车主要地区分析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全球主要地区帘式半挂车市场规模分析：2021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全球主要地区帘式半挂车销售收入及市场份额（2021-2026）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全球主要地区帘式半挂车销售收入预测（2027-2032）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全球主要地区帘式半挂车销量分析：2021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全球主要地区帘式半挂车销量及市场份额（2021-2026）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全球主要地区帘式半挂车销量及市场份额预测（2027-2032）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北美市场帘式半挂车销量、收入及增长率（2021-2032）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欧洲市场帘式半挂车销量、收入及增长率（2021-2032）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中国市场帘式半挂车销量、收入及增长率（2021-2032）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日本市场帘式半挂车销量、收入及增长率（2021-2032）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东南亚市场帘式半挂车销量、收入及增长率（2021-2032）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印度市场帘式半挂车销量、收入及增长率（2021-2032）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南美市场帘式半挂车销量、收入及增长率（2021-2032）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中东市场帘式半挂车销量、收入及增长率（2021-2032）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帘式半挂车销量、收入、价格及毛利率（2021-2026）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不同底盘类型帘式半挂车分析</w:t>
      </w:r>
      <w:r>
        <w:rPr>
          <w:rFonts w:hint="eastAsia"/>
        </w:rPr>
        <w:br/>
      </w:r>
      <w:r>
        <w:rPr>
          <w:rFonts w:hint="eastAsia"/>
        </w:rPr>
        <w:t>　　6.1 全球不同底盘类型帘式半挂车销量（2021-2032）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全球不同底盘类型帘式半挂车销量及市场份额（2021-2026）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全球不同底盘类型帘式半挂车销量预测（2027-2032）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全球不同底盘类型帘式半挂车收入（2021-2032）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全球不同底盘类型帘式半挂车收入及市场份额（2021-2026）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全球不同底盘类型帘式半挂车收入预测（2027-2032）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全球不同底盘类型帘式半挂车价格走势（2021-2032）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中国不同底盘类型帘式半挂车销量（2021-2032）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中国不同底盘类型帘式半挂车销量及市场份额（2021-2026）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中国不同底盘类型帘式半挂车销量预测（2027-2032）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中国不同底盘类型帘式半挂车收入（2021-2032）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中国不同底盘类型帘式半挂车收入及市场份额（2021-2026）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中国不同底盘类型帘式半挂车收入预测（2027-2032）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不同应用帘式半挂车分析</w:t>
      </w:r>
      <w:r>
        <w:rPr>
          <w:rFonts w:hint="eastAsia"/>
        </w:rPr>
        <w:br/>
      </w:r>
      <w:r>
        <w:rPr>
          <w:rFonts w:hint="eastAsia"/>
        </w:rPr>
        <w:t>　　7.1 全球不同应用帘式半挂车销量（2021-2032）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全球不同应用帘式半挂车销量及市场份额（2021-2026）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全球不同应用帘式半挂车销量预测（2027-2032）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全球不同应用帘式半挂车收入（2021-2032）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全球不同应用帘式半挂车收入及市场份额（2021-2026）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全球不同应用帘式半挂车收入预测（2027-2032）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全球不同应用帘式半挂车价格走势（2021-2032）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中国不同应用帘式半挂车销量（2021-2032）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中国不同应用帘式半挂车销量及市场份额（2021-2026）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中国不同应用帘式半挂车销量预测（2027-2032）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中国不同应用帘式半挂车收入（2021-2032）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中国不同应用帘式半挂车收入及市场份额（2021-2026）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中国不同应用帘式半挂车收入预测（2027-2032）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帘式半挂车行业发展趋势</w:t>
      </w:r>
      <w:r>
        <w:rPr>
          <w:rFonts w:hint="eastAsia"/>
        </w:rPr>
        <w:br/>
      </w:r>
      <w:r>
        <w:rPr>
          <w:rFonts w:hint="eastAsia"/>
        </w:rPr>
        <w:t>　　8.2 帘式半挂车行业主要驱动因素</w:t>
      </w:r>
      <w:r>
        <w:rPr>
          <w:rFonts w:hint="eastAsia"/>
        </w:rPr>
        <w:br/>
      </w:r>
      <w:r>
        <w:rPr>
          <w:rFonts w:hint="eastAsia"/>
        </w:rPr>
        <w:t>　　8.3 帘式半挂车中国企业SWOT分析</w:t>
      </w:r>
      <w:r>
        <w:rPr>
          <w:rFonts w:hint="eastAsia"/>
        </w:rPr>
        <w:br/>
      </w:r>
      <w:r>
        <w:rPr>
          <w:rFonts w:hint="eastAsia"/>
        </w:rPr>
        <w:t>　　8.4 中国帘式半挂车行业政策环境分析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帘式半挂车行业产业链简介</w:t>
      </w:r>
      <w:r>
        <w:rPr>
          <w:rFonts w:hint="eastAsia"/>
        </w:rPr>
        <w:br/>
      </w:r>
      <w:r>
        <w:rPr>
          <w:rFonts w:hint="eastAsia"/>
        </w:rPr>
        <w:t>　　　　9.1.1 帘式半挂车行业供应链分析</w:t>
      </w:r>
      <w:r>
        <w:rPr>
          <w:rFonts w:hint="eastAsia"/>
        </w:rPr>
        <w:br/>
      </w:r>
      <w:r>
        <w:rPr>
          <w:rFonts w:hint="eastAsia"/>
        </w:rPr>
        <w:t>　　　　9.1.2 帘式半挂车主要原料及供应情况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帘式半挂车行业采购模式</w:t>
      </w:r>
      <w:r>
        <w:rPr>
          <w:rFonts w:hint="eastAsia"/>
        </w:rPr>
        <w:br/>
      </w:r>
      <w:r>
        <w:rPr>
          <w:rFonts w:hint="eastAsia"/>
        </w:rPr>
        <w:t>　　9.3 帘式半挂车行业生产模式</w:t>
      </w:r>
      <w:r>
        <w:rPr>
          <w:rFonts w:hint="eastAsia"/>
        </w:rPr>
        <w:br/>
      </w:r>
      <w:r>
        <w:rPr>
          <w:rFonts w:hint="eastAsia"/>
        </w:rPr>
        <w:t>　　9.4 帘式半挂车行业销售模式及销售渠道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按底盘类型细分，全球帘式半挂车市场规模2021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按轴承类型细分，全球帘式半挂车市场规模2021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按侧帘类型细分，全球帘式半挂车市场规模2021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按应用细分，全球帘式半挂车市场规模（CAGR）2021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帘式半挂车行业发展主要特点</w:t>
      </w:r>
      <w:r>
        <w:rPr>
          <w:rFonts w:hint="eastAsia"/>
        </w:rPr>
        <w:br/>
      </w:r>
      <w:r>
        <w:rPr>
          <w:rFonts w:hint="eastAsia"/>
        </w:rPr>
        <w:t>　　表 6： 帘式半挂车行业发展有利因素分析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帘式半挂车行业发展不利因素分析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进入帘式半挂车行业壁垒</w:t>
      </w:r>
      <w:r>
        <w:rPr>
          <w:rFonts w:hint="eastAsia"/>
        </w:rPr>
        <w:br/>
      </w:r>
      <w:r>
        <w:rPr>
          <w:rFonts w:hint="eastAsia"/>
        </w:rPr>
        <w:t>　　表 9： 帘式半挂车主要企业在国际市场占有率（按销量，2023-2026）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2025年帘式半挂车主要企业在国际市场排名（按销量）&amp;（辆）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全球市场主要企业帘式半挂车销量（2023-2026）&amp;（辆）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帘式半挂车主要企业在国际市场占有率（按收入，2023-2026）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2025年帘式半挂车主要企业在国际市场排名（按收入）&amp;（万元）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全球市场主要企业帘式半挂车销售收入（2023-2026）&amp;（万元）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全球市场主要企业帘式半挂车销售价格（2023-2026）&amp;（千元/辆）</w:t>
      </w:r>
      <w:r>
        <w:rPr>
          <w:rFonts w:hint="eastAsia"/>
        </w:rPr>
        <w:br/>
      </w:r>
      <w:r>
        <w:rPr>
          <w:rFonts w:hint="eastAsia"/>
        </w:rPr>
        <w:t>　　表 16： 帘式半挂车主要企业在中国市场占有率（按销量，2023-2026）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2025年帘式半挂车主要企业在中国市场排名（按销量）&amp;（辆）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中国市场主要企业帘式半挂车销量（2023-2026）&amp;（辆）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帘式半挂车主要企业在中国市场占有率（按收入，2023-2026）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2025年帘式半挂车主要企业在中国市场排名（按收入）&amp;（万元）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中国市场主要企业帘式半挂车销售收入（2023-2026）&amp;（万元）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全球主要厂商帘式半挂车总部及产地分布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全球主要厂商成立时间及帘式半挂车商业化日期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全球主要厂商帘式半挂车产品类型及应用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2025年全球帘式半挂车主要厂商市场地位（第一梯队、第二梯队和第三梯队）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全球帘式半挂车市场投资、并购等现状分析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全球主要地区帘式半挂车产量增速（CAGR）：（2021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全球主要地区帘式半挂车产量（2021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全球主要地区帘式半挂车产量（2021-2026）&amp;（辆）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全球主要地区帘式半挂车产量（2027-2032）&amp;（辆）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全球主要地区帘式半挂车产量市场份额（2021-2026）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全球主要地区帘式半挂车产量市场份额（2027-2032）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中国市场帘式半挂车产量、销量、进出口（2021-2026）&amp;（辆）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中国市场帘式半挂车产量、销量、进出口预测（2027-2032）&amp;（辆）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全球主要地区帘式半挂车销售收入增速：（2021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全球主要地区帘式半挂车销售收入（2021-2026）&amp;（万元）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全球主要地区帘式半挂车销售收入市场份额（2021-2026）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全球主要地区帘式半挂车收入（2027-2032）&amp;（万元）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全球主要地区帘式半挂车收入市场份额（2027-2032）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全球主要地区帘式半挂车销量（辆）：2021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全球主要地区帘式半挂车销量（2021-2026）&amp;（辆）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全球主要地区帘式半挂车销量市场份额（2021-2026）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全球主要地区帘式半挂车销量（2027-2032）&amp;（辆）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全球主要地区帘式半挂车销量份额（2027-2032）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帘式半挂车生产基地、销售区域、竞争对手及市场地位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帘式半挂车产品规格、参数及市场应用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帘式半挂车销量（辆）、收入（万元）、价格（千元/辆）及毛利率（2021-2026）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全球不同底盘类型帘式半挂车销量（2021-2026）&amp;（辆）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146： 全球不同底盘类型帘式半挂车销量市场份额（2021-2026）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全球不同底盘类型帘式半挂车销量预测（2027-2032）&amp;（辆）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148： 全球市场不同底盘类型帘式半挂车销量市场份额预测（2027-2032）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全球不同底盘类型帘式半挂车收入（2021-2026）&amp;（万元）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全球不同底盘类型帘式半挂车收入市场份额（2021-2026）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全球不同底盘类型帘式半挂车收入预测（2027-2032）&amp;（万元）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全球不同底盘类型帘式半挂车收入市场份额预测（2027-2032）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中国不同底盘类型帘式半挂车销量（2021-2026）&amp;（辆）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154： 中国不同底盘类型帘式半挂车销量市场份额（2021-2026）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中国不同底盘类型帘式半挂车销量预测（2027-2032）&amp;（辆）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156： 全球市场不同底盘类型帘式半挂车销量市场份额预测（2027-2032）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中国不同底盘类型帘式半挂车收入（2021-2026）&amp;（万元）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中国不同底盘类型帘式半挂车收入市场份额（2021-2026）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中国不同底盘类型帘式半挂车收入预测（2027-2032）&amp;（万元）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中国不同底盘类型帘式半挂车收入市场份额预测（2027-2032）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全球不同应用帘式半挂车销量（2021-2026）&amp;（辆）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162： 全球不同应用帘式半挂车销量市场份额（2021-2026）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全球不同应用帘式半挂车销量预测（2027-2032）&amp;（辆）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164： 全球市场不同应用帘式半挂车销量市场份额预测（2027-2032）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全球不同应用帘式半挂车收入（2021-2026）&amp;（万元）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全球不同应用帘式半挂车收入市场份额（2021-2026）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全球不同应用帘式半挂车收入预测（2027-2032）&amp;（万元）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全球不同应用帘式半挂车收入市场份额预测（2027-2032）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中国不同应用帘式半挂车销量（2021-2026）&amp;（辆）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170： 中国不同应用帘式半挂车销量市场份额（2021-2026）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中国不同应用帘式半挂车销量预测（2027-2032）&amp;（辆）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172： 中国市场不同应用帘式半挂车销量市场份额预测（2027-2032）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中国不同应用帘式半挂车收入（2021-2026）&amp;（万元）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中国不同应用帘式半挂车收入市场份额（2021-2026）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中国不同应用帘式半挂车收入预测（2027-2032）&amp;（万元）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中国不同应用帘式半挂车收入市场份额预测（2027-2032）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帘式半挂车行业发展趋势</w:t>
      </w:r>
      <w:r>
        <w:rPr>
          <w:rFonts w:hint="eastAsia"/>
        </w:rPr>
        <w:br/>
      </w:r>
      <w:r>
        <w:rPr>
          <w:rFonts w:hint="eastAsia"/>
        </w:rPr>
        <w:t>　　表 178： 帘式半挂车行业主要驱动因素</w:t>
      </w:r>
      <w:r>
        <w:rPr>
          <w:rFonts w:hint="eastAsia"/>
        </w:rPr>
        <w:br/>
      </w:r>
      <w:r>
        <w:rPr>
          <w:rFonts w:hint="eastAsia"/>
        </w:rPr>
        <w:t>　　表 179： 帘式半挂车行业供应链分析</w:t>
      </w:r>
      <w:r>
        <w:rPr>
          <w:rFonts w:hint="eastAsia"/>
        </w:rPr>
        <w:br/>
      </w:r>
      <w:r>
        <w:rPr>
          <w:rFonts w:hint="eastAsia"/>
        </w:rPr>
        <w:t>　　表 180： 帘式半挂车上游原料供应商</w:t>
      </w:r>
      <w:r>
        <w:rPr>
          <w:rFonts w:hint="eastAsia"/>
        </w:rPr>
        <w:br/>
      </w:r>
      <w:r>
        <w:rPr>
          <w:rFonts w:hint="eastAsia"/>
        </w:rPr>
        <w:t>　　表 181： 帘式半挂车主要地区不同应用客户分析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帘式半挂车典型经销商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帘式半挂车产品图片</w:t>
      </w:r>
      <w:r>
        <w:rPr>
          <w:rFonts w:hint="eastAsia"/>
        </w:rPr>
        <w:br/>
      </w:r>
      <w:r>
        <w:rPr>
          <w:rFonts w:hint="eastAsia"/>
        </w:rPr>
        <w:t>　　图 2： 全球不同底盘类型帘式半挂车销售额2021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全球不同底盘类型帘式半挂车市场份额2025 &amp; 2032</w:t>
      </w:r>
      <w:r>
        <w:rPr>
          <w:rFonts w:hint="eastAsia"/>
        </w:rPr>
        <w:br/>
      </w:r>
      <w:r>
        <w:rPr>
          <w:rFonts w:hint="eastAsia"/>
        </w:rPr>
        <w:t>　　图 4： 平板式产品图片</w:t>
      </w:r>
      <w:r>
        <w:rPr>
          <w:rFonts w:hint="eastAsia"/>
        </w:rPr>
        <w:br/>
      </w:r>
      <w:r>
        <w:rPr>
          <w:rFonts w:hint="eastAsia"/>
        </w:rPr>
        <w:t>　　图 5： 低地板产品图片</w:t>
      </w:r>
      <w:r>
        <w:rPr>
          <w:rFonts w:hint="eastAsia"/>
        </w:rPr>
        <w:br/>
      </w:r>
      <w:r>
        <w:rPr>
          <w:rFonts w:hint="eastAsia"/>
        </w:rPr>
        <w:t>　　图 6： 全球不同轴承类型帘式半挂车销售额2021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全球不同轴承类型帘式半挂车市场份额2025 &amp; 2032</w:t>
      </w:r>
      <w:r>
        <w:rPr>
          <w:rFonts w:hint="eastAsia"/>
        </w:rPr>
        <w:br/>
      </w:r>
      <w:r>
        <w:rPr>
          <w:rFonts w:hint="eastAsia"/>
        </w:rPr>
        <w:t>　　图 8： 两轴产品图片</w:t>
      </w:r>
      <w:r>
        <w:rPr>
          <w:rFonts w:hint="eastAsia"/>
        </w:rPr>
        <w:br/>
      </w:r>
      <w:r>
        <w:rPr>
          <w:rFonts w:hint="eastAsia"/>
        </w:rPr>
        <w:t>　　图 9： 三轴产品图片</w:t>
      </w:r>
      <w:r>
        <w:rPr>
          <w:rFonts w:hint="eastAsia"/>
        </w:rPr>
        <w:br/>
      </w:r>
      <w:r>
        <w:rPr>
          <w:rFonts w:hint="eastAsia"/>
        </w:rPr>
        <w:t>　　图 10： 多轴产品图片</w:t>
      </w:r>
      <w:r>
        <w:rPr>
          <w:rFonts w:hint="eastAsia"/>
        </w:rPr>
        <w:br/>
      </w:r>
      <w:r>
        <w:rPr>
          <w:rFonts w:hint="eastAsia"/>
        </w:rPr>
        <w:t>　　图 11： 全球不同侧帘类型帘式半挂车销售额2021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全球不同侧帘类型帘式半挂车市场份额2025 &amp; 2032</w:t>
      </w:r>
      <w:r>
        <w:rPr>
          <w:rFonts w:hint="eastAsia"/>
        </w:rPr>
        <w:br/>
      </w:r>
      <w:r>
        <w:rPr>
          <w:rFonts w:hint="eastAsia"/>
        </w:rPr>
        <w:t>　　图 13： 滑轨式侧帘产品图片</w:t>
      </w:r>
      <w:r>
        <w:rPr>
          <w:rFonts w:hint="eastAsia"/>
        </w:rPr>
        <w:br/>
      </w:r>
      <w:r>
        <w:rPr>
          <w:rFonts w:hint="eastAsia"/>
        </w:rPr>
        <w:t>　　图 14： 卷帘式侧帘产品图片</w:t>
      </w:r>
      <w:r>
        <w:rPr>
          <w:rFonts w:hint="eastAsia"/>
        </w:rPr>
        <w:br/>
      </w:r>
      <w:r>
        <w:rPr>
          <w:rFonts w:hint="eastAsia"/>
        </w:rPr>
        <w:t>　　图 15： 可拆卸侧帘产品图片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全球不同应用帘式半挂车市场份额2025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工业品运输</w:t>
      </w:r>
      <w:r>
        <w:rPr>
          <w:rFonts w:hint="eastAsia"/>
        </w:rPr>
        <w:br/>
      </w:r>
      <w:r>
        <w:rPr>
          <w:rFonts w:hint="eastAsia"/>
        </w:rPr>
        <w:t>　　图 19： 汽车零部件运输</w:t>
      </w:r>
      <w:r>
        <w:rPr>
          <w:rFonts w:hint="eastAsia"/>
        </w:rPr>
        <w:br/>
      </w:r>
      <w:r>
        <w:rPr>
          <w:rFonts w:hint="eastAsia"/>
        </w:rPr>
        <w:t>　　图 20： 建材运输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2025年全球前五大生产商帘式半挂车市场份额</w:t>
      </w:r>
      <w:r>
        <w:rPr>
          <w:rFonts w:hint="eastAsia"/>
        </w:rPr>
        <w:br/>
      </w:r>
      <w:r>
        <w:rPr>
          <w:rFonts w:hint="eastAsia"/>
        </w:rPr>
        <w:t>　　图 23： 2025年全球帘式半挂车第一梯队、第二梯队和第三梯队厂商及市场份额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全球帘式半挂车产能、产量、产能利用率及发展趋势（2021-2032）&amp;（辆）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全球帘式半挂车产量、需求量及发展趋势（2021-2032）&amp;（辆）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全球主要地区帘式半挂车产量市场份额（2021-2032）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中国帘式半挂车产能、产量、产能利用率及发展趋势（2021-2032）&amp;（辆）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中国帘式半挂车产量、市场需求量及发展趋势（2021-2032）&amp;（辆）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全球帘式半挂车市场销售额及增长率：（2021-2032）&amp;（万元）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全球市场帘式半挂车市场规模：2021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全球市场帘式半挂车销量及增长率（2021-2032）&amp;（辆）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全球市场帘式半挂车价格趋势（2021-2032）&amp;（千元/辆）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33： 全球主要地区帘式半挂车销售收入（2021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全球主要地区帘式半挂车销售收入市场份额（2021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北美市场帘式半挂车销量及增长率（2021-2032）&amp;（辆）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北美市场帘式半挂车收入及增长率（2021-2032）&amp;（万元）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欧洲市场帘式半挂车销量及增长率（2021-2032）&amp;（辆）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欧洲市场帘式半挂车收入及增长率（2021-2032）&amp;（万元）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中国市场帘式半挂车销量及增长率（2021-2032）&amp;（辆）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中国市场帘式半挂车收入及增长率（2021-2032）&amp;（万元）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日本市场帘式半挂车销量及增长率（2021-2032）&amp;（辆）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42： 日本市场帘式半挂车收入及增长率（2021-2032）&amp;（万元）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东南亚市场帘式半挂车销量及增长率（2021-2032）&amp;（辆）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44： 东南亚市场帘式半挂车收入及增长率（2021-2032）&amp;（万元）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印度市场帘式半挂车销量及增长率（2021-2032）&amp;（辆）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46： 印度市场帘式半挂车收入及增长率（2021-2032）&amp;（万元）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南美市场帘式半挂车销量及增长率（2021-2032）&amp;（辆）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48： 南美市场帘式半挂车收入及增长率（2021-2032）&amp;（万元）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中东市场帘式半挂车销量及增长率（2021-2032）&amp;（辆）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50： 中东市场帘式半挂车收入及增长率（2021-2032）&amp;（万元）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全球不同底盘类型帘式半挂车价格走势（2021-2032）&amp;（千元/辆）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52： 全球不同应用帘式半挂车价格走势（2021-2032）&amp;（千元/辆）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53： 帘式半挂车中国企业SWOT分析</w:t>
      </w:r>
      <w:r>
        <w:rPr>
          <w:rFonts w:hint="eastAsia"/>
        </w:rPr>
        <w:br/>
      </w:r>
      <w:r>
        <w:rPr>
          <w:rFonts w:hint="eastAsia"/>
        </w:rPr>
        <w:t>　　图 54： 帘式半挂车产业链</w:t>
      </w:r>
      <w:r>
        <w:rPr>
          <w:rFonts w:hint="eastAsia"/>
        </w:rPr>
        <w:br/>
      </w:r>
      <w:r>
        <w:rPr>
          <w:rFonts w:hint="eastAsia"/>
        </w:rPr>
        <w:t>　　图 55： 帘式半挂车行业采购模式分析</w:t>
      </w:r>
      <w:r>
        <w:rPr>
          <w:rFonts w:hint="eastAsia"/>
        </w:rPr>
        <w:br/>
      </w:r>
      <w:r>
        <w:rPr>
          <w:rFonts w:hint="eastAsia"/>
        </w:rPr>
        <w:t>　　图 56： 帘式半挂车行业生产模式</w:t>
      </w:r>
      <w:r>
        <w:rPr>
          <w:rFonts w:hint="eastAsia"/>
        </w:rPr>
        <w:br/>
      </w:r>
      <w:r>
        <w:rPr>
          <w:rFonts w:hint="eastAsia"/>
        </w:rPr>
        <w:t>　　图 57： 帘式半挂车行业销售模式分析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f6b255c804990" w:history="1">
        <w:r>
          <w:rPr>
            <w:rStyle w:val="Hyperlink"/>
          </w:rPr>
          <w:t>2026-2032年全球与中国帘式半挂车行业市场调研及行业前景分析报告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f6b255c804990" w:history="1">
        <w:r>
          <w:rPr>
            <w:rStyle w:val="Hyperlink"/>
          </w:rPr>
          <w:t>https://www.20087.com/6/21/LianShiBanGuaCheShiChangQianJingYuCe.html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6cac5efe14a93" w:history="1">
      <w:r>
        <w:rPr>
          <w:rStyle w:val="Hyperlink"/>
        </w:rPr>
        <w:t>2026-2032年全球与中国帘式半挂车行业市场调研及行业前景分析报告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ianShiBanGuaCheShiChangQianJingYuCe.html" TargetMode="External" Id="R0bdf6b255c80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ianShiBanGuaCheShiChangQianJingYuCe.html" TargetMode="External" Id="R2bd6cac5efe1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2026-01-29T02:31:32Z</dcterms:created>
  <dcterms:modified xsi:type="dcterms:W3CDTF">2026-01-29T03:31:32Z</dcterms:modified>
  <dc:subject>2026-2032年全球与中国帘式半挂车行业市场调研及行业前景分析报告</dc:subject>
  <dc:title>2026-2032年全球与中国帘式半挂车行业市场调研及行业前景分析报告</dc:title>
  <cp:keywords>2026-2032年全球与中国帘式半挂车行业市场调研及行业前景分析报告</cp:keywords>
  <dc:description>2026-2032年全球与中国帘式半挂车行业市场调研及行业前景分析报告</dc:description>
</cp:coreProperties>
</file>