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4028e977a74ca9" w:history="1">
              <w:r>
                <w:rPr>
                  <w:rStyle w:val="Hyperlink"/>
                </w:rPr>
                <w:t>2026-2032年中国SAW钢管行业发展研究及前景趋势报告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4028e977a74ca9" w:history="1">
              <w:r>
                <w:rPr>
                  <w:rStyle w:val="Hyperlink"/>
                </w:rPr>
                <w:t>2026-2032年中国SAW钢管行业发展研究及前景趋势报告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6000717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4028e977a74ca9" w:history="1">
                <w:r>
                  <w:rPr>
                    <w:rStyle w:val="Hyperlink"/>
                  </w:rPr>
                  <w:t>https://www.20087.com/7/71/SAWGangGuanShiChangXianZhuangHeQianJing.html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SAW钢管即埋弧焊钢管，主要包括直缝埋弧焊管和螺旋埋弧焊管，凭借焊缝质量稳定、口径范围广、承压能力较强等特点，广泛应用于油气长输管道、城市供水供热管网、水利工程、海上平台、桩基工程和大型结构用管等领域。当前SAW钢管行业已形成较为成熟的制造体系，高钢级、大口径、厚壁、耐腐蚀和低温韧性产品需求占比提升，直缝埋弧焊管在主干油气管道中的应用优势较为突出，螺旋埋弧焊管则在成本效率和大口径市政、水利场景中保持应用基础。行业供给受钢材价格、焊接材料、能源成本和下游工程项目节奏影响较大，需求端则与能源管网建设、城市更新、水利基础设施和海洋工程密切相关。头部企业通过自动化焊接、在线检测、数字化质量控制和防腐涂层技术提升产品一致性，低端产能则面临环保、能效和客户认证压力。</w:t>
      </w:r>
      <w:r>
        <w:rPr>
          <w:rFonts w:hint="eastAsia"/>
        </w:rPr>
        <w:br/>
      </w:r>
      <w:r>
        <w:rPr>
          <w:rFonts w:hint="eastAsia"/>
        </w:rPr>
        <w:t>　　未来，SAW钢管行业将向高钢级、耐腐蚀、长寿命、智能化制造和工程服务能力升级。市场调研网指出，油气长输管道对高韧性、抗氢致开裂、耐低温和厚壁大口径钢管的需求将支撑高端产品发展；城市管网更新、供水排水工程和海绵城市建设将继续带动中大口径埋弧焊管需求；海上风电、跨海工程和深远海设施拓展也将为防腐型、高强型SAW钢管提供新增空间。制造端将加速应用自动化焊接、数字孪生工艺仿真、在线无损检测和全流程质量追溯，以提升焊缝稳定性、生产效率和交付可靠性。行业竞争将从产能和价格竞争转向材料研发、焊接工艺、防腐体系、项目交付和全生命周期服务能力竞争，具备高钢级产品认证、重大工程供货经验和绿色制造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4028e977a74ca9" w:history="1">
        <w:r>
          <w:rPr>
            <w:rStyle w:val="Hyperlink"/>
          </w:rPr>
          <w:t>2026-2032年中国SAW钢管行业发展研究及前景趋势报告</w:t>
        </w:r>
      </w:hyperlink>
      <w:r>
        <w:rPr>
          <w:rFonts w:hint="eastAsia"/>
        </w:rPr>
        <w:t>》，2025年SAW钢管行业市场规模达 亿元，预计2032年市场规模将达 亿元，期间年均复合增长率（CAGR）达 %。报告基于国家统计局、相关行业协会的详实数据，系统分析SAW钢管行业的市场规模、技术现状及竞争格局，梳理SAW钢管产业链结构和供需变化。报告结合宏观经济环境，研判SAW钢管行业发展趋势与前景，评估不同细分领域的发展潜力；通过分析SAW钢管重点企业的市场表现，揭示行业集中度变化与竞争态势，并客观识别SAW钢管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SAW钢管市场概述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按照不同产品类型，SAW钢管主要可以分为如下几个类别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中国不同产品类型SAW钢管增长趋势2021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直缝钢管工艺</w:t>
      </w:r>
      <w:r>
        <w:rPr>
          <w:rFonts w:hint="eastAsia"/>
        </w:rPr>
        <w:br/>
      </w:r>
      <w:r>
        <w:rPr>
          <w:rFonts w:hint="eastAsia"/>
        </w:rPr>
        <w:t>　　　　1.2.3 埋弧焊管工艺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从不同应用，SAW钢管主要包括如下几个方面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中国不同应用SAW钢管增长趋势2021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油气工业</w:t>
      </w:r>
      <w:r>
        <w:rPr>
          <w:rFonts w:hint="eastAsia"/>
        </w:rPr>
        <w:br/>
      </w:r>
      <w:r>
        <w:rPr>
          <w:rFonts w:hint="eastAsia"/>
        </w:rPr>
        <w:t>　　　　1.3.3 建筑工业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中国SAW钢管发展现状及未来趋势（2021-2032）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中国市场SAW钢管收入及增长率（2021-2032）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中国市场SAW钢管销量及增长率（2021-2032）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中国市场主要SAW钢管厂商分析</w:t>
      </w:r>
      <w:r>
        <w:rPr>
          <w:rFonts w:hint="eastAsia"/>
        </w:rPr>
        <w:br/>
      </w:r>
      <w:r>
        <w:rPr>
          <w:rFonts w:hint="eastAsia"/>
        </w:rPr>
        <w:t>　　2.1 中国市场主要厂商SAW钢管销量及市场占有率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中国市场主要厂商SAW钢管销量（2021-2026）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中国市场主要厂商SAW钢管销量市场份额（2021-2026）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中国市场主要厂商SAW钢管收入及市场占有率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中国市场主要厂商SAW钢管收入（2021-2026）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中国市场主要厂商SAW钢管收入市场份额（2021-2026）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2025年中国市场主要厂商SAW钢管收入排名</w:t>
      </w:r>
      <w:r>
        <w:rPr>
          <w:rFonts w:hint="eastAsia"/>
        </w:rPr>
        <w:br/>
      </w:r>
      <w:r>
        <w:rPr>
          <w:rFonts w:hint="eastAsia"/>
        </w:rPr>
        <w:t>　　2.3 中国市场主要厂商SAW钢管价格（2021-2026）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中国市场主要厂商SAW钢管总部及产地分布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中国市场主要厂商成立时间及SAW钢管商业化日期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中国市场主要厂商SAW钢管产品类型及应用</w:t>
      </w:r>
      <w:r>
        <w:rPr>
          <w:rFonts w:hint="eastAsia"/>
        </w:rPr>
        <w:br/>
      </w:r>
      <w:r>
        <w:rPr>
          <w:rFonts w:hint="eastAsia"/>
        </w:rPr>
        <w:t>　　2.7 SAW钢管行业集中度、竞争程度分析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SAW钢管行业集中度分析：2025年中国Top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中国市场SAW钢管第一梯队、第二梯队和第三梯队厂商（品牌）及2025年市场份额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重点企业（1）在中国市场SAW钢管销量、收入、价格及毛利率（2021-2026）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重点企业（2）在中国市场SAW钢管销量、收入、价格及毛利率（2021-2026）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重点企业（3）在中国市场SAW钢管销量、收入、价格及毛利率（2021-2026）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重点企业（4）在中国市场SAW钢管销量、收入、价格及毛利率（2021-2026）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重点企业（5）在中国市场SAW钢管销量、收入、价格及毛利率（2021-2026）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重点企业（6）在中国市场SAW钢管销量、收入、价格及毛利率（2021-2026）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重点企业（7）在中国市场SAW钢管销量、收入、价格及毛利率（2021-2026）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重点企业（8）在中国市场SAW钢管销量、收入、价格及毛利率（2021-2026）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重点企业（9）在中国市场SAW钢管销量、收入、价格及毛利率（2021-2026）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重点企业（10）在中国市场SAW钢管销量、收入、价格及毛利率（2021-2026）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重点企业（11）在中国市场SAW钢管销量、收入、价格及毛利率（2021-2026）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重点企业（12）在中国市场SAW钢管销量、收入、价格及毛利率（2021-2026）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重点企业（13）在中国市场SAW钢管销量、收入、价格及毛利率（2021-2026）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重点企业（14）在中国市场SAW钢管销量、收入、价格及毛利率（2021-2026）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重点企业（15）在中国市场SAW钢管销量、收入、价格及毛利率（2021-2026）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重点企业（16）在中国市场SAW钢管销量、收入、价格及毛利率（2021-2026）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重点企业（17）在中国市场SAW钢管销量、收入、价格及毛利率（2021-2026）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重点企业（18）在中国市场SAW钢管销量、收入、价格及毛利率（2021-2026）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重点企业（19）在中国市场SAW钢管销量、收入、价格及毛利率（2021-2026）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重点企业（20）在中国市场SAW钢管销量、收入、价格及毛利率（2021-2026）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重点企业（21）在中国市场SAW钢管销量、收入、价格及毛利率（2021-2026）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重点企业（22）在中国市场SAW钢管销量、收入、价格及毛利率（2021-2026）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重点企业（23）在中国市场SAW钢管销量、收入、价格及毛利率（2021-2026）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重点企业（24）在中国市场SAW钢管销量、收入、价格及毛利率（2021-2026）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不同产品类型SAW钢管分析</w:t>
      </w:r>
      <w:r>
        <w:rPr>
          <w:rFonts w:hint="eastAsia"/>
        </w:rPr>
        <w:br/>
      </w:r>
      <w:r>
        <w:rPr>
          <w:rFonts w:hint="eastAsia"/>
        </w:rPr>
        <w:t>　　4.1 中国市场不同产品类型SAW钢管销量（2021-2032）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中国市场不同产品类型SAW钢管销量及市场份额（2021-2026）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中国市场不同产品类型SAW钢管销量预测（2027-2032）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中国市场不同产品类型SAW钢管规模（2021-2032）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中国市场不同产品类型SAW钢管规模及市场份额（2021-2026）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中国市场不同产品类型SAW钢管规模预测（2027-2032）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中国市场不同产品类型SAW钢管价格走势（2021-2032）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不同应用SAW钢管分析</w:t>
      </w:r>
      <w:r>
        <w:rPr>
          <w:rFonts w:hint="eastAsia"/>
        </w:rPr>
        <w:br/>
      </w:r>
      <w:r>
        <w:rPr>
          <w:rFonts w:hint="eastAsia"/>
        </w:rPr>
        <w:t>　　5.1 中国市场不同应用SAW钢管销量（2021-2032）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中国市场不同应用SAW钢管销量及市场份额（2021-2026）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中国市场不同应用SAW钢管销量预测（2027-2032）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中国市场不同应用SAW钢管规模（2021-2032）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中国市场不同应用SAW钢管规模及市场份额（2021-2026）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中国市场不同应用SAW钢管规模预测（2027-2032）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中国市场不同应用SAW钢管价格走势（2021-2032）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SAW钢管行业发展分析---发展趋势</w:t>
      </w:r>
      <w:r>
        <w:rPr>
          <w:rFonts w:hint="eastAsia"/>
        </w:rPr>
        <w:br/>
      </w:r>
      <w:r>
        <w:rPr>
          <w:rFonts w:hint="eastAsia"/>
        </w:rPr>
        <w:t>　　6.2 SAW钢管行业发展分析---厂商壁垒</w:t>
      </w:r>
      <w:r>
        <w:rPr>
          <w:rFonts w:hint="eastAsia"/>
        </w:rPr>
        <w:br/>
      </w:r>
      <w:r>
        <w:rPr>
          <w:rFonts w:hint="eastAsia"/>
        </w:rPr>
        <w:t>　　6.3 SAW钢管行业发展分析---驱动因素</w:t>
      </w:r>
      <w:r>
        <w:rPr>
          <w:rFonts w:hint="eastAsia"/>
        </w:rPr>
        <w:br/>
      </w:r>
      <w:r>
        <w:rPr>
          <w:rFonts w:hint="eastAsia"/>
        </w:rPr>
        <w:t>　　6.4 SAW钢管行业发展分析---制约因素</w:t>
      </w:r>
      <w:r>
        <w:rPr>
          <w:rFonts w:hint="eastAsia"/>
        </w:rPr>
        <w:br/>
      </w:r>
      <w:r>
        <w:rPr>
          <w:rFonts w:hint="eastAsia"/>
        </w:rPr>
        <w:t>　　6.5 SAW钢管中国企业SWOT分析</w:t>
      </w:r>
      <w:r>
        <w:rPr>
          <w:rFonts w:hint="eastAsia"/>
        </w:rPr>
        <w:br/>
      </w:r>
      <w:r>
        <w:rPr>
          <w:rFonts w:hint="eastAsia"/>
        </w:rPr>
        <w:t>　　6.6 SAW钢管行业发展分析---行业政策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SAW钢管行业产业链简介</w:t>
      </w:r>
      <w:r>
        <w:rPr>
          <w:rFonts w:hint="eastAsia"/>
        </w:rPr>
        <w:br/>
      </w:r>
      <w:r>
        <w:rPr>
          <w:rFonts w:hint="eastAsia"/>
        </w:rPr>
        <w:t>　　7.2 SAW钢管产业链分析-上游</w:t>
      </w:r>
      <w:r>
        <w:rPr>
          <w:rFonts w:hint="eastAsia"/>
        </w:rPr>
        <w:br/>
      </w:r>
      <w:r>
        <w:rPr>
          <w:rFonts w:hint="eastAsia"/>
        </w:rPr>
        <w:t>　　7.3 SAW钢管产业链分析-中游</w:t>
      </w:r>
      <w:r>
        <w:rPr>
          <w:rFonts w:hint="eastAsia"/>
        </w:rPr>
        <w:br/>
      </w:r>
      <w:r>
        <w:rPr>
          <w:rFonts w:hint="eastAsia"/>
        </w:rPr>
        <w:t>　　7.4 SAW钢管产业链分析-下游</w:t>
      </w:r>
      <w:r>
        <w:rPr>
          <w:rFonts w:hint="eastAsia"/>
        </w:rPr>
        <w:br/>
      </w:r>
      <w:r>
        <w:rPr>
          <w:rFonts w:hint="eastAsia"/>
        </w:rPr>
        <w:t>　　7.5 SAW钢管行业采购模式</w:t>
      </w:r>
      <w:r>
        <w:rPr>
          <w:rFonts w:hint="eastAsia"/>
        </w:rPr>
        <w:br/>
      </w:r>
      <w:r>
        <w:rPr>
          <w:rFonts w:hint="eastAsia"/>
        </w:rPr>
        <w:t>　　7.6 SAW钢管行业生产模式</w:t>
      </w:r>
      <w:r>
        <w:rPr>
          <w:rFonts w:hint="eastAsia"/>
        </w:rPr>
        <w:br/>
      </w:r>
      <w:r>
        <w:rPr>
          <w:rFonts w:hint="eastAsia"/>
        </w:rPr>
        <w:t>　　7.7 SAW钢管行业销售模式及销售渠道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中国本土SAW钢管产能、产量分析</w:t>
      </w:r>
      <w:r>
        <w:rPr>
          <w:rFonts w:hint="eastAsia"/>
        </w:rPr>
        <w:br/>
      </w:r>
      <w:r>
        <w:rPr>
          <w:rFonts w:hint="eastAsia"/>
        </w:rPr>
        <w:t>　　8.1 中国SAW钢管供需现状及预测（2021-2032）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中国SAW钢管产能、产量、产能利用率及发展趋势（2021-2032）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中国SAW钢管产量、市场需求量及发展趋势（2021-2032）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中国SAW钢管进出口分析</w:t>
      </w:r>
      <w:r>
        <w:rPr>
          <w:rFonts w:hint="eastAsia"/>
        </w:rPr>
        <w:br/>
      </w:r>
      <w:r>
        <w:rPr>
          <w:rFonts w:hint="eastAsia"/>
        </w:rPr>
        <w:t>　　　　8.2.1 中国市场SAW钢管主要进口来源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中国市场SAW钢管主要出口目的地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不同产品类型SAW钢管市场规模2021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不同应用SAW钢管市场规模2021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中国市场主要厂商SAW钢管销量（2021-2026）&amp;（吨）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中国市场主要厂商SAW钢管销量市场份额（2021-2026）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中国市场主要厂商SAW钢管收入（2021-2026）&amp;（万元）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中国市场主要厂商SAW钢管收入份额（2021-2026）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2025年中国主要生产商SAW钢管收入排名（万元）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中国市场主要厂商SAW钢管价格（2021-2026）&amp;（元/吨）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中国市场主要厂商SAW钢管总部及产地分布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中国市场主要厂商成立时间及SAW钢管商业化日期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中国市场主要厂商SAW钢管产品类型及应用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2025年中国市场SAW钢管主要厂商市场地位（第一梯队、第二梯队和第三梯队）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SAW钢管市场投资、并购等现状分析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SAW钢管销量（吨）、收入（万元）、价格（元/吨）及毛利率（2021-2026）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SAW钢管销量（吨）、收入（万元）、价格（元/吨）及毛利率（2021-2026）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SAW钢管销量（吨）、收入（万元）、价格（元/吨）及毛利率（2021-2026）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SAW钢管销量（吨）、收入（万元）、价格（元/吨）及毛利率（2021-2026）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SAW钢管销量（吨）、收入（万元）、价格（元/吨）及毛利率（2021-2026）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SAW钢管销量（吨）、收入（万元）、价格（元/吨）及毛利率（2021-2026）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SAW钢管销量（吨）、收入（万元）、价格（元/吨）及毛利率（2021-2026）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SAW钢管销量（吨）、收入（万元）、价格（元/吨）及毛利率（2021-2026）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SAW钢管销量（吨）、收入（万元）、价格（元/吨）及毛利率（2021-2026）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SAW钢管销量（吨）、收入（万元）、价格（元/吨）及毛利率（2021-2026）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SAW钢管销量（吨）、收入（万元）、价格（元/吨）及毛利率（2021-2026）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SAW钢管销量（吨）、收入（万元）、价格（元/吨）及毛利率（2021-2026）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SAW钢管销量（吨）、收入（万元）、价格（元/吨）及毛利率（2021-2026）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SAW钢管销量（吨）、收入（万元）、价格（元/吨）及毛利率（2021-2026）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SAW钢管销量（吨）、收入（万元）、价格（元/吨）及毛利率（2021-2026）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SAW钢管销量（吨）、收入（万元）、价格（元/吨）及毛利率（2021-2026）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SAW钢管销量（吨）、收入（万元）、价格（元/吨）及毛利率（2021-2026）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SAW钢管销量（吨）、收入（万元）、价格（元/吨）及毛利率（2021-2026）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SAW钢管销量（吨）、收入（万元）、价格（元/吨）及毛利率（2021-2026）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SAW钢管销量（吨）、收入（万元）、价格（元/吨）及毛利率（2021-2026）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SAW钢管销量（吨）、收入（万元）、价格（元/吨）及毛利率（2021-2026）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SAW钢管销量（吨）、收入（万元）、价格（元/吨）及毛利率（2021-2026）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SAW钢管销量（吨）、收入（万元）、价格（元/吨）及毛利率（2021-2026）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SAW钢管生产基地、总部、竞争对手及市场地位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SAW钢管产品规格、参数及市场应用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SAW钢管销量（吨）、收入（万元）、价格（元/吨）及毛利率（2021-2026）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中国市场不同产品类型SAW钢管销量（2021-2026）&amp;（吨）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135： 中国市场不同产品类型SAW钢管销量市场份额（2021-2026）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中国市场不同产品类型SAW钢管销量预测（2027-2032）&amp;（吨）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137： 中国市场不同产品类型SAW钢管销量市场份额预测（2027-2032）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中国市场不同产品类型SAW钢管规模（2021-2026）&amp;（万元）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中国市场不同产品类型SAW钢管规模市场份额（2021-2026）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中国市场不同产品类型SAW钢管规模预测（2027-2032）&amp;（万元）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中国市场不同产品类型SAW钢管规模市场份额预测（2027-2032）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中国市场不同应用SAW钢管销量（2021-2026）&amp;（吨）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143： 中国市场不同应用SAW钢管销量市场份额（2021-2026）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中国市场不同应用SAW钢管销量预测（2027-2032）&amp;（吨）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145： 中国市场不同应用SAW钢管销量市场份额预测（2027-2032）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中国市场不同应用SAW钢管规模（2021-2026）&amp;（万元）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中国市场不同应用SAW钢管规模市场份额（2021-2026）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中国市场不同应用SAW钢管规模预测（2027-2032）&amp;（万元）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中国市场不同应用SAW钢管规模市场份额预测（2027-2032）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SAW钢管行业发展分析---发展趋势</w:t>
      </w:r>
      <w:r>
        <w:rPr>
          <w:rFonts w:hint="eastAsia"/>
        </w:rPr>
        <w:br/>
      </w:r>
      <w:r>
        <w:rPr>
          <w:rFonts w:hint="eastAsia"/>
        </w:rPr>
        <w:t>　　表 151： SAW钢管行业发展分析---厂商壁垒</w:t>
      </w:r>
      <w:r>
        <w:rPr>
          <w:rFonts w:hint="eastAsia"/>
        </w:rPr>
        <w:br/>
      </w:r>
      <w:r>
        <w:rPr>
          <w:rFonts w:hint="eastAsia"/>
        </w:rPr>
        <w:t>　　表 152： SAW钢管行业发展分析---驱动因素</w:t>
      </w:r>
      <w:r>
        <w:rPr>
          <w:rFonts w:hint="eastAsia"/>
        </w:rPr>
        <w:br/>
      </w:r>
      <w:r>
        <w:rPr>
          <w:rFonts w:hint="eastAsia"/>
        </w:rPr>
        <w:t>　　表 153： SAW钢管行业发展分析---制约因素</w:t>
      </w:r>
      <w:r>
        <w:rPr>
          <w:rFonts w:hint="eastAsia"/>
        </w:rPr>
        <w:br/>
      </w:r>
      <w:r>
        <w:rPr>
          <w:rFonts w:hint="eastAsia"/>
        </w:rPr>
        <w:t>　　表 154： SAW钢管行业相关重点政策一览</w:t>
      </w:r>
      <w:r>
        <w:rPr>
          <w:rFonts w:hint="eastAsia"/>
        </w:rPr>
        <w:br/>
      </w:r>
      <w:r>
        <w:rPr>
          <w:rFonts w:hint="eastAsia"/>
        </w:rPr>
        <w:t>　　表 155： SAW钢管行业供应链分析</w:t>
      </w:r>
      <w:r>
        <w:rPr>
          <w:rFonts w:hint="eastAsia"/>
        </w:rPr>
        <w:br/>
      </w:r>
      <w:r>
        <w:rPr>
          <w:rFonts w:hint="eastAsia"/>
        </w:rPr>
        <w:t>　　表 156： SAW钢管上游原料供应商</w:t>
      </w:r>
      <w:r>
        <w:rPr>
          <w:rFonts w:hint="eastAsia"/>
        </w:rPr>
        <w:br/>
      </w:r>
      <w:r>
        <w:rPr>
          <w:rFonts w:hint="eastAsia"/>
        </w:rPr>
        <w:t>　　表 157： SAW钢管行业主要下游客户</w:t>
      </w:r>
      <w:r>
        <w:rPr>
          <w:rFonts w:hint="eastAsia"/>
        </w:rPr>
        <w:br/>
      </w:r>
      <w:r>
        <w:rPr>
          <w:rFonts w:hint="eastAsia"/>
        </w:rPr>
        <w:t>　　表 158： SAW钢管典型经销商</w:t>
      </w:r>
      <w:r>
        <w:rPr>
          <w:rFonts w:hint="eastAsia"/>
        </w:rPr>
        <w:br/>
      </w:r>
      <w:r>
        <w:rPr>
          <w:rFonts w:hint="eastAsia"/>
        </w:rPr>
        <w:t>　　表 159： 中国SAW钢管产量、销量、进口量及出口量（2021-2026）&amp;（吨）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160： 中国SAW钢管产量、销量、进口量及出口量预测（2027-2032）&amp;（吨）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161： 中国市场SAW钢管主要进口来源</w:t>
      </w:r>
      <w:r>
        <w:rPr>
          <w:rFonts w:hint="eastAsia"/>
        </w:rPr>
        <w:br/>
      </w:r>
      <w:r>
        <w:rPr>
          <w:rFonts w:hint="eastAsia"/>
        </w:rPr>
        <w:t>　　表 162： 中国市场SAW钢管主要出口目的地</w:t>
      </w:r>
      <w:r>
        <w:rPr>
          <w:rFonts w:hint="eastAsia"/>
        </w:rPr>
        <w:br/>
      </w:r>
      <w:r>
        <w:rPr>
          <w:rFonts w:hint="eastAsia"/>
        </w:rPr>
        <w:t>　　表 163： 研究范围</w:t>
      </w:r>
      <w:r>
        <w:rPr>
          <w:rFonts w:hint="eastAsia"/>
        </w:rPr>
        <w:br/>
      </w:r>
      <w:r>
        <w:rPr>
          <w:rFonts w:hint="eastAsia"/>
        </w:rPr>
        <w:t>　　表 164：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SAW钢管产品图片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中国不同产品类型SAW钢管市场规模市场份额2025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直缝钢管工艺产品图片</w:t>
      </w:r>
      <w:r>
        <w:rPr>
          <w:rFonts w:hint="eastAsia"/>
        </w:rPr>
        <w:br/>
      </w:r>
      <w:r>
        <w:rPr>
          <w:rFonts w:hint="eastAsia"/>
        </w:rPr>
        <w:t>　　图 4： 埋弧焊管工艺产品图片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中国不同应用SAW钢管市场份额2025 &amp; 2032</w:t>
      </w:r>
      <w:r>
        <w:rPr>
          <w:rFonts w:hint="eastAsia"/>
        </w:rPr>
        <w:br/>
      </w:r>
      <w:r>
        <w:rPr>
          <w:rFonts w:hint="eastAsia"/>
        </w:rPr>
        <w:t>　　图 7： 油气工业</w:t>
      </w:r>
      <w:r>
        <w:rPr>
          <w:rFonts w:hint="eastAsia"/>
        </w:rPr>
        <w:br/>
      </w:r>
      <w:r>
        <w:rPr>
          <w:rFonts w:hint="eastAsia"/>
        </w:rPr>
        <w:t>　　图 8： 建筑工业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中国市场SAW钢管市场规模，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中国市场SAW钢管收入及增长率（2021-2032）&amp;（万元）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中国市场SAW钢管销量及增长率（2021-2032）&amp;（吨）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2025年中国市场主要厂商SAW钢管销量市场份额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2025年中国市场主要厂商SAW钢管收入市场份额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2025年中国市场前五大厂商SAW钢管市场份额</w:t>
      </w:r>
      <w:r>
        <w:rPr>
          <w:rFonts w:hint="eastAsia"/>
        </w:rPr>
        <w:br/>
      </w:r>
      <w:r>
        <w:rPr>
          <w:rFonts w:hint="eastAsia"/>
        </w:rPr>
        <w:t>　　图 16： 2025年中国市场SAW钢管第一梯队、第二梯队和第三梯队厂商（品牌）及市场份额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中国市场不同产品类型SAW钢管价格走势（2021-2032）&amp;（元/吨）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中国市场不同应用SAW钢管价格走势（2021-2032）&amp;（元/吨）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SAW钢管中国企业SWOT分析</w:t>
      </w:r>
      <w:r>
        <w:rPr>
          <w:rFonts w:hint="eastAsia"/>
        </w:rPr>
        <w:br/>
      </w:r>
      <w:r>
        <w:rPr>
          <w:rFonts w:hint="eastAsia"/>
        </w:rPr>
        <w:t>　　图 20： SAW钢管产业链</w:t>
      </w:r>
      <w:r>
        <w:rPr>
          <w:rFonts w:hint="eastAsia"/>
        </w:rPr>
        <w:br/>
      </w:r>
      <w:r>
        <w:rPr>
          <w:rFonts w:hint="eastAsia"/>
        </w:rPr>
        <w:t>　　图 21： SAW钢管行业采购模式分析</w:t>
      </w:r>
      <w:r>
        <w:rPr>
          <w:rFonts w:hint="eastAsia"/>
        </w:rPr>
        <w:br/>
      </w:r>
      <w:r>
        <w:rPr>
          <w:rFonts w:hint="eastAsia"/>
        </w:rPr>
        <w:t>　　图 22： SAW钢管行业生产模式分析</w:t>
      </w:r>
      <w:r>
        <w:rPr>
          <w:rFonts w:hint="eastAsia"/>
        </w:rPr>
        <w:br/>
      </w:r>
      <w:r>
        <w:rPr>
          <w:rFonts w:hint="eastAsia"/>
        </w:rPr>
        <w:t>　　图 23： SAW钢管行业销售模式分析</w:t>
      </w:r>
      <w:r>
        <w:rPr>
          <w:rFonts w:hint="eastAsia"/>
        </w:rPr>
        <w:br/>
      </w:r>
      <w:r>
        <w:rPr>
          <w:rFonts w:hint="eastAsia"/>
        </w:rPr>
        <w:t>　　图 24： 中国SAW钢管产能、产量、产能利用率及发展趋势（2021-2032）&amp;（吨）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中国SAW钢管产量、市场需求量及发展趋势（2021-2032）&amp;（吨）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4028e977a74ca9" w:history="1">
        <w:r>
          <w:rPr>
            <w:rStyle w:val="Hyperlink"/>
          </w:rPr>
          <w:t>2026-2032年中国SAW钢管行业发展研究及前景趋势报告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6000717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4028e977a74ca9" w:history="1">
        <w:r>
          <w:rPr>
            <w:rStyle w:val="Hyperlink"/>
          </w:rPr>
          <w:t>https://www.20087.com/7/71/SAWGangGuanShiChangXianZhuangHeQianJing.html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热点：LSAW是什么钢管、SAW钢管是什么意思、SAW焊接、316钢管规格表大全、12cr1mov钢管、wb36无缝钢管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3807c93c0844d7" w:history="1">
      <w:r>
        <w:rPr>
          <w:rStyle w:val="Hyperlink"/>
        </w:rPr>
        <w:t>2026-2032年中国SAW钢管行业发展研究及前景趋势报告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1/SAWGangGuanShiChangXianZhuangHeQianJing.html" TargetMode="External" Id="R4f4028e977a74c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1/SAWGangGuanShiChangXianZhuangHeQianJing.html" TargetMode="External" Id="R1d3807c93c0844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2026-09-19T23:35:00Z</dcterms:created>
  <dcterms:modified xsi:type="dcterms:W3CDTF">2026-09-20T00:35:00Z</dcterms:modified>
  <dc:subject>2026-2032年中国SAW钢管行业发展研究及前景趋势报告</dc:subject>
  <dc:title>2026-2032年中国SAW钢管行业发展研究及前景趋势报告</dc:title>
  <cp:keywords>2026-2032年中国SAW钢管行业发展研究及前景趋势报告</cp:keywords>
  <dc:description>2026-2032年中国SAW钢管行业发展研究及前景趋势报告</dc:description>
</cp:coreProperties>
</file>