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f0859372a465d" w:history="1">
              <w:r>
                <w:rPr>
                  <w:rStyle w:val="Hyperlink"/>
                </w:rPr>
                <w:t>全球与中国铁路列车行业分析及前景趋势预测报告（2025-2031年）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f0859372a465d" w:history="1">
              <w:r>
                <w:rPr>
                  <w:rStyle w:val="Hyperlink"/>
                </w:rPr>
                <w:t>全球与中国铁路列车行业分析及前景趋势预测报告（2025-2031年）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f0859372a465d" w:history="1">
                <w:r>
                  <w:rPr>
                    <w:rStyle w:val="Hyperlink"/>
                  </w:rPr>
                  <w:t>https://www.20087.com/7/11/TieLuLieCheDeXianZhuangYuFaZhanQianJing.html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列车技术经历了从传统火车到高速铁路的飞跃，当前高速铁路已成为连接城市间的重要交通工具，其在速度、安全、舒适性方面取得了显著成就。同时，随着电气化和数字化技术的发展，列车控制系统、信息管理系统得到了全面升级，实现了列车运行的智能化管理。</w:t>
      </w:r>
      <w:r>
        <w:rPr>
          <w:rFonts w:hint="eastAsia"/>
        </w:rPr>
        <w:br/>
      </w:r>
      <w:r>
        <w:rPr>
          <w:rFonts w:hint="eastAsia"/>
        </w:rPr>
        <w:t>　　未来铁路列车的发展将聚焦于高速化、智能化与绿色化。高速磁悬浮列车的研发与商用化将是技术突破的重点，提供更快捷、更环保的出行方式。列车自动驾驶技术的应用将进一步提升运营效率与安全性，实现无人或半无人驾驶。绿色能源的利用，如氢能、锂电池等，将推动铁路运输向零排放目标迈进，响应全球气候变化挑战。此外，乘客体验的提升，如车厢内部布局的优化、个性化服务的提供，也将是未来列车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f0859372a465d" w:history="1">
        <w:r>
          <w:rPr>
            <w:rStyle w:val="Hyperlink"/>
          </w:rPr>
          <w:t>全球与中国铁路列车行业分析及前景趋势预测报告（2025-2031年）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铁路列车行业的市场规模、需求变化、产业链动态及区域发展格局。报告重点解读了铁路列车行业竞争态势与重点企业的市场表现，并通过科学研判行业趋势与前景，揭示了铁路列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铁路列车市场概述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按照不同产品类型，铁路列车主要可以分为如下几个类别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全球不同产品类型铁路列车销售额增长趋势2020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从不同应用，铁路列车主要包括如下几个方面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全球不同应用铁路列车销售额增长趋势2020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铁路列车行业背景、发展历史、现状及趋势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铁路列车行业目前现状分析</w:t>
      </w:r>
      <w:r>
        <w:rPr>
          <w:rFonts w:hint="eastAsia"/>
        </w:rPr>
        <w:br/>
      </w:r>
      <w:r>
        <w:rPr>
          <w:rFonts w:hint="eastAsia"/>
        </w:rPr>
        <w:t>　　　　1.4.2 铁路列车发展趋势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全球铁路列车总体规模分析</w:t>
      </w:r>
      <w:r>
        <w:rPr>
          <w:rFonts w:hint="eastAsia"/>
        </w:rPr>
        <w:br/>
      </w:r>
      <w:r>
        <w:rPr>
          <w:rFonts w:hint="eastAsia"/>
        </w:rPr>
        <w:t>　　2.1 全球铁路列车供需现状及预测（2020-2031）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全球铁路列车产能、产量、产能利用率及发展趋势（2020-2031）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全球铁路列车产量、需求量及发展趋势（2020-2031）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全球主要地区铁路列车产量及发展趋势（2020-2031）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全球主要地区铁路列车产量（2020-2025）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全球主要地区铁路列车产量（2025-2031）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全球主要地区铁路列车产量市场份额（2020-2031）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中国铁路列车供需现状及预测（2020-2031）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中国铁路列车产能、产量、产能利用率及发展趋势（2020-2031）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中国铁路列车产量、市场需求量及发展趋势（2020-2031）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全球铁路列车销量及销售额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全球市场铁路列车销售额（2020-2031）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全球市场铁路列车销量（2020-2031）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全球市场铁路列车价格趋势（2020-2031）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全球市场主要厂家铁路列车产能市场份额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全球市场主要厂家铁路列车销量（2020-2025）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全球市场主要厂家铁路列车销量（2020-2025）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全球市场主要厂家铁路列车销售收入（2020-2025）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全球市场主要厂家铁路列车销售价格（2020-2025）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2025年全球主要厂家铁路列车收入排名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中国市场主要厂家铁路列车销量（2020-2025）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中国市场主要厂家铁路列车销量（2020-2025）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中国市场主要厂家铁路列车销售收入（2020-2025）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2025年中国主要厂家铁路列车收入排名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中国市场主要厂家铁路列车销售价格（2020-2025）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全球主要厂家铁路列车总部及产地分布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全球主要厂家成立时间及铁路列车商业化日期</w:t>
      </w:r>
      <w:r>
        <w:rPr>
          <w:rFonts w:hint="eastAsia"/>
        </w:rPr>
        <w:br/>
      </w:r>
      <w:r>
        <w:rPr>
          <w:rFonts w:hint="eastAsia"/>
        </w:rPr>
        <w:t>　　3.6 全球主要厂家铁路列车产品类型及应用</w:t>
      </w:r>
      <w:r>
        <w:rPr>
          <w:rFonts w:hint="eastAsia"/>
        </w:rPr>
        <w:br/>
      </w:r>
      <w:r>
        <w:rPr>
          <w:rFonts w:hint="eastAsia"/>
        </w:rPr>
        <w:t>　　3.7 铁路列车行业集中度、竞争程度分析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铁路列车行业集中度分析：2025年全球Top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全球铁路列车第一梯队、第二梯队和第三梯队厂家（品牌）及市场份额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全球铁路列车主要地区分析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全球主要地区铁路列车市场规模分析：2020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全球主要地区铁路列车销售收入及市场份额（2020-2025年）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全球主要地区铁路列车销售收入预测（2025-2031年）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全球主要地区铁路列车销量分析：2020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全球主要地区铁路列车销量及市场份额（2020-2025年）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全球主要地区铁路列车销量及市场份额预测（2025-2031）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北美市场铁路列车销量、收入及增长率（2020-2031）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欧洲市场铁路列车销量、收入及增长率（2020-2031）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中国市场铁路列车销量、收入及增长率（2020-2031）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日本市场铁路列车销量、收入及增长率（2020-2031）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韩国市场铁路列车销量、收入及增长率（2020-2031）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全球铁路列车主要厂家分析</w:t>
      </w:r>
      <w:r>
        <w:rPr>
          <w:rFonts w:hint="eastAsia"/>
        </w:rPr>
        <w:br/>
      </w:r>
      <w:r>
        <w:rPr>
          <w:rFonts w:hint="eastAsia"/>
        </w:rPr>
        <w:t>　　5.1 铁路列车厂家（一）</w:t>
      </w:r>
      <w:r>
        <w:rPr>
          <w:rFonts w:hint="eastAsia"/>
        </w:rPr>
        <w:br/>
      </w:r>
      <w:r>
        <w:rPr>
          <w:rFonts w:hint="eastAsia"/>
        </w:rPr>
        <w:t>　　　　5.1.1 铁路列车厂家（一）基本信息、铁路列车生产基地、销售区域、竞争对手及市场地位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铁路列车厂家（一） 铁路列车产品规格、参数及市场应用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铁路列车厂家（一） 铁路列车销量、收入、价格及毛利率（2020-2025）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铁路列车厂家（一）公司简介及主要业务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铁路列车厂家（一）企业最新动态</w:t>
      </w:r>
      <w:r>
        <w:rPr>
          <w:rFonts w:hint="eastAsia"/>
        </w:rPr>
        <w:br/>
      </w:r>
      <w:r>
        <w:rPr>
          <w:rFonts w:hint="eastAsia"/>
        </w:rPr>
        <w:t>　　5.2 铁路列车厂家（二）</w:t>
      </w:r>
      <w:r>
        <w:rPr>
          <w:rFonts w:hint="eastAsia"/>
        </w:rPr>
        <w:br/>
      </w:r>
      <w:r>
        <w:rPr>
          <w:rFonts w:hint="eastAsia"/>
        </w:rPr>
        <w:t>　　　　5.2.1 铁路列车厂家（二）基本信息、铁路列车生产基地、销售区域、竞争对手及市场地位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铁路列车厂家（二） 铁路列车产品规格、参数及市场应用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铁路列车厂家（二） 铁路列车销量、收入、价格及毛利率（2020-2025）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铁路列车厂家（二）公司简介及主要业务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铁路列车厂家（二）企业最新动态</w:t>
      </w:r>
      <w:r>
        <w:rPr>
          <w:rFonts w:hint="eastAsia"/>
        </w:rPr>
        <w:br/>
      </w:r>
      <w:r>
        <w:rPr>
          <w:rFonts w:hint="eastAsia"/>
        </w:rPr>
        <w:t>　　5.3 铁路列车厂家（三）</w:t>
      </w:r>
      <w:r>
        <w:rPr>
          <w:rFonts w:hint="eastAsia"/>
        </w:rPr>
        <w:br/>
      </w:r>
      <w:r>
        <w:rPr>
          <w:rFonts w:hint="eastAsia"/>
        </w:rPr>
        <w:t>　　　　5.3.1 铁路列车厂家（三）基本信息、铁路列车生产基地、销售区域、竞争对手及市场地位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铁路列车厂家（三） 铁路列车产品规格、参数及市场应用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铁路列车厂家（三） 铁路列车销量、收入、价格及毛利率（2020-2025）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铁路列车厂家（三）公司简介及主要业务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铁路列车厂家（三）企业最新动态</w:t>
      </w:r>
      <w:r>
        <w:rPr>
          <w:rFonts w:hint="eastAsia"/>
        </w:rPr>
        <w:br/>
      </w:r>
      <w:r>
        <w:rPr>
          <w:rFonts w:hint="eastAsia"/>
        </w:rPr>
        <w:t>　　5.4 铁路列车厂家（四）</w:t>
      </w:r>
      <w:r>
        <w:rPr>
          <w:rFonts w:hint="eastAsia"/>
        </w:rPr>
        <w:br/>
      </w:r>
      <w:r>
        <w:rPr>
          <w:rFonts w:hint="eastAsia"/>
        </w:rPr>
        <w:t>　　　　5.4.1 铁路列车厂家（四）基本信息、铁路列车生产基地、销售区域、竞争对手及市场地位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铁路列车厂家（四） 铁路列车产品规格、参数及市场应用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铁路列车厂家（四） 铁路列车销量、收入、价格及毛利率（2020-2025）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铁路列车厂家（四）公司简介及主要业务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铁路列车厂家（四）企业最新动态</w:t>
      </w:r>
      <w:r>
        <w:rPr>
          <w:rFonts w:hint="eastAsia"/>
        </w:rPr>
        <w:br/>
      </w:r>
      <w:r>
        <w:rPr>
          <w:rFonts w:hint="eastAsia"/>
        </w:rPr>
        <w:t>　　5.5 铁路列车厂家（五）</w:t>
      </w:r>
      <w:r>
        <w:rPr>
          <w:rFonts w:hint="eastAsia"/>
        </w:rPr>
        <w:br/>
      </w:r>
      <w:r>
        <w:rPr>
          <w:rFonts w:hint="eastAsia"/>
        </w:rPr>
        <w:t>　　　　5.5.1 铁路列车厂家（五）基本信息、铁路列车生产基地、销售区域、竞争对手及市场地位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铁路列车厂家（五） 铁路列车产品规格、参数及市场应用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铁路列车厂家（五） 铁路列车销量、收入、价格及毛利率（2020-2025）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铁路列车厂家（五）公司简介及主要业务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铁路列车厂家（五）企业最新动态</w:t>
      </w:r>
      <w:r>
        <w:rPr>
          <w:rFonts w:hint="eastAsia"/>
        </w:rPr>
        <w:br/>
      </w:r>
      <w:r>
        <w:rPr>
          <w:rFonts w:hint="eastAsia"/>
        </w:rPr>
        <w:t>　　5.6 铁路列车厂家（六）</w:t>
      </w:r>
      <w:r>
        <w:rPr>
          <w:rFonts w:hint="eastAsia"/>
        </w:rPr>
        <w:br/>
      </w:r>
      <w:r>
        <w:rPr>
          <w:rFonts w:hint="eastAsia"/>
        </w:rPr>
        <w:t>　　　　5.6.1 铁路列车厂家（六）基本信息、铁路列车生产基地、销售区域、竞争对手及市场地位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铁路列车厂家（六） 铁路列车产品规格、参数及市场应用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铁路列车厂家（六） 铁路列车销量、收入、价格及毛利率（2020-2025）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铁路列车厂家（六）公司简介及主要业务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铁路列车厂家（六）企业最新动态</w:t>
      </w:r>
      <w:r>
        <w:rPr>
          <w:rFonts w:hint="eastAsia"/>
        </w:rPr>
        <w:br/>
      </w:r>
      <w:r>
        <w:rPr>
          <w:rFonts w:hint="eastAsia"/>
        </w:rPr>
        <w:t>　　5.7 铁路列车厂家（七）</w:t>
      </w:r>
      <w:r>
        <w:rPr>
          <w:rFonts w:hint="eastAsia"/>
        </w:rPr>
        <w:br/>
      </w:r>
      <w:r>
        <w:rPr>
          <w:rFonts w:hint="eastAsia"/>
        </w:rPr>
        <w:t>　　　　5.7.1 铁路列车厂家（七）基本信息、铁路列车生产基地、销售区域、竞争对手及市场地位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铁路列车厂家（七） 铁路列车产品规格、参数及市场应用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铁路列车厂家（七） 铁路列车销量、收入、价格及毛利率（2020-2025）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铁路列车厂家（七）公司简介及主要业务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铁路列车厂家（七）企业最新动态</w:t>
      </w:r>
      <w:r>
        <w:rPr>
          <w:rFonts w:hint="eastAsia"/>
        </w:rPr>
        <w:br/>
      </w:r>
      <w:r>
        <w:rPr>
          <w:rFonts w:hint="eastAsia"/>
        </w:rPr>
        <w:t>　　5.8 铁路列车厂家（八）</w:t>
      </w:r>
      <w:r>
        <w:rPr>
          <w:rFonts w:hint="eastAsia"/>
        </w:rPr>
        <w:br/>
      </w:r>
      <w:r>
        <w:rPr>
          <w:rFonts w:hint="eastAsia"/>
        </w:rPr>
        <w:t>　　　　5.8.1 铁路列车厂家（八）基本信息、铁路列车生产基地、销售区域、竞争对手及市场地位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铁路列车厂家（八） 铁路列车产品规格、参数及市场应用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铁路列车厂家（八） 铁路列车销量、收入、价格及毛利率（2020-2025）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铁路列车厂家（八）公司简介及主要业务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铁路列车厂家（八）企业最新动态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不同产品类型铁路列车分析</w:t>
      </w:r>
      <w:r>
        <w:rPr>
          <w:rFonts w:hint="eastAsia"/>
        </w:rPr>
        <w:br/>
      </w:r>
      <w:r>
        <w:rPr>
          <w:rFonts w:hint="eastAsia"/>
        </w:rPr>
        <w:t>　　6.1 全球不同产品类型铁路列车销量（2020-2031）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全球不同产品类型铁路列车销量及市场份额（2020-2025）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全球不同产品类型铁路列车销量预测（2025-2031）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全球不同产品类型铁路列车收入（2020-2031）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全球不同产品类型铁路列车收入及市场份额（2020-2025）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全球不同产品类型铁路列车收入预测（2025-2031）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全球不同产品类型铁路列车价格走势（2020-2031）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不同应用铁路列车分析</w:t>
      </w:r>
      <w:r>
        <w:rPr>
          <w:rFonts w:hint="eastAsia"/>
        </w:rPr>
        <w:br/>
      </w:r>
      <w:r>
        <w:rPr>
          <w:rFonts w:hint="eastAsia"/>
        </w:rPr>
        <w:t>　　7.1 全球不同应用铁路列车销量（2020-2031）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全球不同应用铁路列车销量及市场份额（2020-2025）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全球不同应用铁路列车销量预测（2025-2031）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全球不同应用铁路列车收入（2020-2031）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全球不同应用铁路列车收入及市场份额（2020-2025）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全球不同应用铁路列车收入预测（2025-2031）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全球不同应用铁路列车价格走势（2020-2031）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铁路列车产业链分析</w:t>
      </w:r>
      <w:r>
        <w:rPr>
          <w:rFonts w:hint="eastAsia"/>
        </w:rPr>
        <w:br/>
      </w:r>
      <w:r>
        <w:rPr>
          <w:rFonts w:hint="eastAsia"/>
        </w:rPr>
        <w:t>　　8.2 铁路列车产业上游供应分析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铁路列车下游典型客户</w:t>
      </w:r>
      <w:r>
        <w:rPr>
          <w:rFonts w:hint="eastAsia"/>
        </w:rPr>
        <w:br/>
      </w:r>
      <w:r>
        <w:rPr>
          <w:rFonts w:hint="eastAsia"/>
        </w:rPr>
        <w:t>　　8.4 铁路列车销售渠道分析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铁路列车行业发展机遇及主要驱动因素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铁路列车行业发展面临的风险</w:t>
      </w:r>
      <w:r>
        <w:rPr>
          <w:rFonts w:hint="eastAsia"/>
        </w:rPr>
        <w:br/>
      </w:r>
      <w:r>
        <w:rPr>
          <w:rFonts w:hint="eastAsia"/>
        </w:rPr>
        <w:t>　　9.3 铁路列车行业政策分析</w:t>
      </w:r>
      <w:r>
        <w:rPr>
          <w:rFonts w:hint="eastAsia"/>
        </w:rPr>
        <w:br/>
      </w:r>
      <w:r>
        <w:rPr>
          <w:rFonts w:hint="eastAsia"/>
        </w:rPr>
        <w:t>　　9.4 铁路列车中国企业SWOT分析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铁路列车产品图片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全球不同产品类型铁路列车规模2020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全球不同产品类型铁路列车市场份额2025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全球不同应用铁路列车规模2020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全球不同应用铁路列车市场份额2024 VS 2025</w:t>
      </w:r>
      <w:r>
        <w:rPr>
          <w:rFonts w:hint="eastAsia"/>
        </w:rPr>
        <w:br/>
      </w:r>
      <w:r>
        <w:rPr>
          <w:rFonts w:hint="eastAsia"/>
        </w:rPr>
        <w:t>　　图 全球铁路列车产能、产量、产能利用率及发展趋势（2020-2031）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全球铁路列车产量、需求量及发展趋势（2020-2031）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全球主要地区铁路列车产量规模：2020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全球主要地区铁路列车产量市场份额（2020-2031）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中国铁路列车产能、产量、产能利用率及发展趋势（2020-2031）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中国铁路列车产量、市场需求量及发展趋势（2020-2031）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中国铁路列车总产能占全球比重（2020-2031）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中国铁路列车总产量占全球比重（2020-2031）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全球铁路列车市场收入及增长率:（2020-2031）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全球市场铁路列车市场规模：2020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全球市场铁路列车销量及增长率（2020-2031）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全球市场铁路列车价格趋势（2020-2031）</w:t>
      </w:r>
      <w:r>
        <w:rPr>
          <w:rFonts w:hint="eastAsia"/>
        </w:rPr>
        <w:br/>
      </w:r>
      <w:r>
        <w:rPr>
          <w:rFonts w:hint="eastAsia"/>
        </w:rPr>
        <w:t>　　图 中国铁路列车市场收入及增长率:（2020-2031）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中国市场铁路列车市场规模：2020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中国市场铁路列车销量及增长率（2020-2031）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中国市场铁路列车销量占全球比重（2020-2031）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中国铁路列车收入占全球比重（2020-2031）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全球主要地区铁路列车销售收入规模：2020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全球主要地区铁路列车销售收入市场份额（2020-2025）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全球主要地区铁路列车销售收入市场份额（2024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全球主要地区铁路列车收入市场份额（2025-2031）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北美（美国和加拿大）铁路列车销量（2020-2031）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北美（美国和加拿大）铁路列车销量份额（2020-2031）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北美（美国和加拿大）铁路列车收入（2020-2031）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北美（美国和加拿大）铁路列车收入份额（2020-2031）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欧洲（德国、英国、法国和意大利等国家）铁路列车销量（2020-2031）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欧洲（德国、英国、法国和意大利等国家）铁路列车销量份额（2020-2031）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欧洲（德国、英国、法国和意大利等国家）铁路列车收入（2020-2031）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欧洲（德国、英国、法国和意大利等国家）铁路列车收入份额（2020-2031）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亚太（中国、日本、韩国、中国台湾、印度和东南亚等）铁路列车销量（2020-2031）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亚太（中国、日本、韩国、中国台湾、印度和东南亚等）铁路列车销量份额（2020-2031）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亚太（中国、日本、韩国、中国台湾、印度和东南亚等）铁路列车收入（2020-2031）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亚太（中国、日本、韩国、中国台湾、印度和东南亚等）铁路列车收入份额（2020-2031）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拉美地区（墨西哥、巴西等国家）铁路列车销量（2020-2031）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拉美地区（墨西哥、巴西等国家）铁路列车销量份额（2020-2031）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拉美地区（墨西哥、巴西等国家）铁路列车收入（2020-2031）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拉美地区（墨西哥、巴西等国家）铁路列车收入份额（2020-2031）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中东及非洲（土耳其、沙特等国家）铁路列车销量（2020-2031）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中东及非洲（土耳其、沙特等国家）铁路列车销量份额（2020-2031）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中东及非洲（土耳其、沙特等国家）铁路列车收入（2020-2031）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中东及非洲（土耳其、沙特等国家）铁路列车收入份额（2020-2031）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2025年全球市场主要厂商铁路列车销量市场份额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2025年全球市场主要厂商铁路列车收入市场份额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2025年中国市场主要厂商铁路列车销量市场份额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2025年中国市场主要厂商铁路列车收入市场份额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2025年全球前五大生产商铁路列车市场份额</w:t>
      </w:r>
      <w:r>
        <w:rPr>
          <w:rFonts w:hint="eastAsia"/>
        </w:rPr>
        <w:br/>
      </w:r>
      <w:r>
        <w:rPr>
          <w:rFonts w:hint="eastAsia"/>
        </w:rPr>
        <w:t>　　图 全球铁路列车第一梯队、第二梯队和第三梯队生产商（品牌）及市场份额（2025）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全球不同产品类型铁路列车价格走势（2020-2031）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全球不同应用铁路列车价格走势（2020-2031）</w:t>
      </w:r>
      <w:r>
        <w:rPr>
          <w:rFonts w:hint="eastAsia"/>
        </w:rPr>
        <w:br/>
      </w:r>
      <w:r>
        <w:rPr>
          <w:rFonts w:hint="eastAsia"/>
        </w:rPr>
        <w:t>　　图 铁路列车中国企业SWOT分析</w:t>
      </w:r>
      <w:r>
        <w:rPr>
          <w:rFonts w:hint="eastAsia"/>
        </w:rPr>
        <w:br/>
      </w:r>
      <w:r>
        <w:rPr>
          <w:rFonts w:hint="eastAsia"/>
        </w:rPr>
        <w:t>　　图 铁路列车产业链</w:t>
      </w:r>
      <w:r>
        <w:rPr>
          <w:rFonts w:hint="eastAsia"/>
        </w:rPr>
        <w:br/>
      </w:r>
      <w:r>
        <w:rPr>
          <w:rFonts w:hint="eastAsia"/>
        </w:rPr>
        <w:t>　　图 铁路列车行业采购模式分析</w:t>
      </w:r>
      <w:r>
        <w:rPr>
          <w:rFonts w:hint="eastAsia"/>
        </w:rPr>
        <w:br/>
      </w:r>
      <w:r>
        <w:rPr>
          <w:rFonts w:hint="eastAsia"/>
        </w:rPr>
        <w:t>　　图 铁路列车行业生产模式分析</w:t>
      </w:r>
      <w:r>
        <w:rPr>
          <w:rFonts w:hint="eastAsia"/>
        </w:rPr>
        <w:br/>
      </w:r>
      <w:r>
        <w:rPr>
          <w:rFonts w:hint="eastAsia"/>
        </w:rPr>
        <w:t>　　图 铁路列车行业销售模式分析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全球不同产品类型铁路列车增长趋势2020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不同应用铁路列车增长趋势2020 VS 2025 VS 2031</w:t>
      </w:r>
      <w:r>
        <w:rPr>
          <w:rFonts w:hint="eastAsia"/>
        </w:rPr>
        <w:br/>
      </w:r>
      <w:r>
        <w:rPr>
          <w:rFonts w:hint="eastAsia"/>
        </w:rPr>
        <w:t>　　表 铁路列车行业发展主要特点</w:t>
      </w:r>
      <w:r>
        <w:rPr>
          <w:rFonts w:hint="eastAsia"/>
        </w:rPr>
        <w:br/>
      </w:r>
      <w:r>
        <w:rPr>
          <w:rFonts w:hint="eastAsia"/>
        </w:rPr>
        <w:t>　　表 铁路列车行业发展有利因素分析</w:t>
      </w:r>
      <w:r>
        <w:rPr>
          <w:rFonts w:hint="eastAsia"/>
        </w:rPr>
        <w:br/>
      </w:r>
      <w:r>
        <w:rPr>
          <w:rFonts w:hint="eastAsia"/>
        </w:rPr>
        <w:t>　　表 铁路列车行业发展不利因素分析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进入铁路列车行业壁垒</w:t>
      </w:r>
      <w:r>
        <w:rPr>
          <w:rFonts w:hint="eastAsia"/>
        </w:rPr>
        <w:br/>
      </w:r>
      <w:r>
        <w:rPr>
          <w:rFonts w:hint="eastAsia"/>
        </w:rPr>
        <w:t>　　表 全球主要地区铁路列车产量：2020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全球主要地区铁路列车产量（2020-2025）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全球主要地区铁路列车产量市场份额（2020-2025）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全球主要地区铁路列车产量（2025-2031）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全球主要地区铁路列车销售收入：2020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全球主要地区铁路列车销售收入（2020-2025）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全球主要地区铁路列车销售收入市场份额（2020-2025）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全球主要地区铁路列车收入（2025-2031）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全球主要地区铁路列车收入市场份额（2025-2031）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全球主要地区铁路列车销量：2020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全球主要地区铁路列车销量（2020-2025）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全球主要地区铁路列车销量市场份额（2020-2025）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全球主要地区铁路列车销量（2025-2031）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全球主要地区铁路列车销量份额（2025-2031）</w:t>
      </w:r>
      <w:r>
        <w:rPr>
          <w:rFonts w:hint="eastAsia"/>
        </w:rPr>
        <w:br/>
      </w:r>
      <w:r>
        <w:rPr>
          <w:rFonts w:hint="eastAsia"/>
        </w:rPr>
        <w:t>　　表 北美铁路列车基本情况分析</w:t>
      </w:r>
      <w:r>
        <w:rPr>
          <w:rFonts w:hint="eastAsia"/>
        </w:rPr>
        <w:br/>
      </w:r>
      <w:r>
        <w:rPr>
          <w:rFonts w:hint="eastAsia"/>
        </w:rPr>
        <w:t>　　表 欧洲铁路列车基本情况分析</w:t>
      </w:r>
      <w:r>
        <w:rPr>
          <w:rFonts w:hint="eastAsia"/>
        </w:rPr>
        <w:br/>
      </w:r>
      <w:r>
        <w:rPr>
          <w:rFonts w:hint="eastAsia"/>
        </w:rPr>
        <w:t>　　表 亚太地区铁路列车基本情况分析</w:t>
      </w:r>
      <w:r>
        <w:rPr>
          <w:rFonts w:hint="eastAsia"/>
        </w:rPr>
        <w:br/>
      </w:r>
      <w:r>
        <w:rPr>
          <w:rFonts w:hint="eastAsia"/>
        </w:rPr>
        <w:t>　　表 拉美地区铁路列车基本情况分析</w:t>
      </w:r>
      <w:r>
        <w:rPr>
          <w:rFonts w:hint="eastAsia"/>
        </w:rPr>
        <w:br/>
      </w:r>
      <w:r>
        <w:rPr>
          <w:rFonts w:hint="eastAsia"/>
        </w:rPr>
        <w:t>　　表 中东及非洲铁路列车基本情况分析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全球市场主要厂商铁路列车产能（2024-2025）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全球市场主要厂商铁路列车销量（2020-2025）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全球市场主要厂商铁路列车销量市场份额（2020-2025）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全球市场主要厂商铁路列车销售收入（2020-2025）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全球市场主要厂商铁路列车销售收入市场份额（2020-2025）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全球市场主要厂商铁路列车销售价格（2020-2025）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2025年全球主要生产商铁路列车收入排名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中国市场主要厂商铁路列车销量（2020-2025）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中国市场主要厂商铁路列车销量市场份额（2020-2025）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中国市场主要厂商铁路列车销售收入（2020-2025）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中国市场主要厂商铁路列车销售收入市场份额（2020-2025）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中国市场主要厂商铁路列车销售价格（2020-2025）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2025年中国主要生产商铁路列车收入排名</w:t>
      </w:r>
      <w:r>
        <w:rPr>
          <w:rFonts w:hint="eastAsia"/>
        </w:rPr>
        <w:br/>
      </w:r>
      <w:r>
        <w:rPr>
          <w:rFonts w:hint="eastAsia"/>
        </w:rPr>
        <w:t>　　表 全球主要厂商铁路列车总部及产地分布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全球主要厂商铁路列车商业化日期</w:t>
      </w:r>
      <w:r>
        <w:rPr>
          <w:rFonts w:hint="eastAsia"/>
        </w:rPr>
        <w:br/>
      </w:r>
      <w:r>
        <w:rPr>
          <w:rFonts w:hint="eastAsia"/>
        </w:rPr>
        <w:t>　　表 全球主要厂商铁路列车产品类型及应用</w:t>
      </w:r>
      <w:r>
        <w:rPr>
          <w:rFonts w:hint="eastAsia"/>
        </w:rPr>
        <w:br/>
      </w:r>
      <w:r>
        <w:rPr>
          <w:rFonts w:hint="eastAsia"/>
        </w:rPr>
        <w:t>　　表 2025年全球铁路列车主要厂商市场地位（第一梯队、第二梯队和第三梯队）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全球不同产品类型铁路列车销量（2020-2025年）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全球不同产品类型铁路列车销量市场份额（2020-2025）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全球不同产品类型铁路列车销量预测（2025-2031）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全球市场不同产品类型铁路列车销量市场份额预测（2025-2031）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全球不同产品类型铁路列车收入（2020-2025年）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全球不同产品类型铁路列车收入市场份额（2020-2025）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全球不同产品类型铁路列车收入预测（2025-2031）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全球不同产品类型铁路列车收入市场份额预测（2025-2031）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中国不同产品类型铁路列车销量（2020-2025年）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中国不同产品类型铁路列车销量市场份额（2020-2025）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中国不同产品类型铁路列车销量预测（2025-2031）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中国不同产品类型铁路列车销量市场份额预测（2025-2031）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中国不同产品类型铁路列车收入（2020-2025年）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中国不同产品类型铁路列车收入市场份额（2020-2025）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中国不同产品类型铁路列车收入预测（2025-2031）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中国不同产品类型铁路列车收入市场份额预测（2025-2031）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全球不同应用铁路列车销量（2020-2025年）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全球不同应用铁路列车销量市场份额（2020-2025）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全球不同应用铁路列车销量预测（2025-2031）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全球市场不同应用铁路列车销量市场份额预测（2025-2031）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全球不同应用铁路列车收入（2020-2025年）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全球不同应用铁路列车收入市场份额（2020-2025）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全球不同应用铁路列车收入预测（2025-2031）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全球不同应用铁路列车收入市场份额预测（2025-2031）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中国不同应用铁路列车销量（2020-2025年）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中国不同应用铁路列车销量市场份额（2020-2025）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中国不同应用铁路列车销量预测（2025-2031）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中国不同应用铁路列车销量市场份额预测（2025-2031）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中国不同应用铁路列车收入（2020-2025年）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中国不同应用铁路列车收入市场份额（2020-2025）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中国不同应用铁路列车收入预测（2025-2031）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中国不同应用铁路列车收入市场份额预测（2025-2031）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铁路列车行业技术发展趋势</w:t>
      </w:r>
      <w:r>
        <w:rPr>
          <w:rFonts w:hint="eastAsia"/>
        </w:rPr>
        <w:br/>
      </w:r>
      <w:r>
        <w:rPr>
          <w:rFonts w:hint="eastAsia"/>
        </w:rPr>
        <w:t>　　表 铁路列车行业主要驱动因素</w:t>
      </w:r>
      <w:r>
        <w:rPr>
          <w:rFonts w:hint="eastAsia"/>
        </w:rPr>
        <w:br/>
      </w:r>
      <w:r>
        <w:rPr>
          <w:rFonts w:hint="eastAsia"/>
        </w:rPr>
        <w:t>　　表 铁路列车行业供应链分析</w:t>
      </w:r>
      <w:r>
        <w:rPr>
          <w:rFonts w:hint="eastAsia"/>
        </w:rPr>
        <w:br/>
      </w:r>
      <w:r>
        <w:rPr>
          <w:rFonts w:hint="eastAsia"/>
        </w:rPr>
        <w:t>　　表 铁路列车上游原料供应商</w:t>
      </w:r>
      <w:r>
        <w:rPr>
          <w:rFonts w:hint="eastAsia"/>
        </w:rPr>
        <w:br/>
      </w:r>
      <w:r>
        <w:rPr>
          <w:rFonts w:hint="eastAsia"/>
        </w:rPr>
        <w:t>　　表 铁路列车行业主要下游客户</w:t>
      </w:r>
      <w:r>
        <w:rPr>
          <w:rFonts w:hint="eastAsia"/>
        </w:rPr>
        <w:br/>
      </w:r>
      <w:r>
        <w:rPr>
          <w:rFonts w:hint="eastAsia"/>
        </w:rPr>
        <w:t>　　表 铁路列车行业典型经销商</w:t>
      </w:r>
      <w:r>
        <w:rPr>
          <w:rFonts w:hint="eastAsia"/>
        </w:rPr>
        <w:br/>
      </w:r>
      <w:r>
        <w:rPr>
          <w:rFonts w:hint="eastAsia"/>
        </w:rPr>
        <w:t>　　表 铁路列车厂商（一） 铁路列车生产基地、销售区域、竞争对手及市场地位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铁路列车厂商（一） 铁路列车产品规格、参数及市场应用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铁路列车厂商（一） 铁路列车销量、收入、价格（美元/件）及毛利率（2020-2025）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铁路列车厂商（一）公司简介及主要业务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铁路列车厂商（一）企业最新动态</w:t>
      </w:r>
      <w:r>
        <w:rPr>
          <w:rFonts w:hint="eastAsia"/>
        </w:rPr>
        <w:br/>
      </w:r>
      <w:r>
        <w:rPr>
          <w:rFonts w:hint="eastAsia"/>
        </w:rPr>
        <w:t>　　表 铁路列车厂商（二） 铁路列车生产基地、销售区域、竞争对手及市场地位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铁路列车厂商（二） 铁路列车产品规格、参数及市场应用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铁路列车厂商（二） 铁路列车销量、收入、价格（美元/件）及毛利率（2020-2025）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铁路列车厂商（二）公司简介及主要业务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铁路列车厂商（二）企业最新动态</w:t>
      </w:r>
      <w:r>
        <w:rPr>
          <w:rFonts w:hint="eastAsia"/>
        </w:rPr>
        <w:br/>
      </w:r>
      <w:r>
        <w:rPr>
          <w:rFonts w:hint="eastAsia"/>
        </w:rPr>
        <w:t>　　表 铁路列车厂商（三） 铁路列车生产基地、销售区域、竞争对手及市场地位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铁路列车厂商（三） 铁路列车产品规格、参数及市场应用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铁路列车厂商（三） 铁路列车销量、收入、价格（美元/件）及毛利率（2020-2025）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铁路列车厂商（三）公司简介及主要业务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铁路列车厂商（三）企业最新动态</w:t>
      </w:r>
      <w:r>
        <w:rPr>
          <w:rFonts w:hint="eastAsia"/>
        </w:rPr>
        <w:br/>
      </w:r>
      <w:r>
        <w:rPr>
          <w:rFonts w:hint="eastAsia"/>
        </w:rPr>
        <w:t>　　表 铁路列车厂商（四） 铁路列车生产基地、销售区域、竞争对手及市场地位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铁路列车厂商（四） 铁路列车产品规格、参数及市场应用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铁路列车厂商（四） 铁路列车销量、收入、价格（美元/件）及毛利率（2020-2025）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铁路列车厂商（四）公司简介及主要业务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铁路列车厂商（四）企业最新动态</w:t>
      </w:r>
      <w:r>
        <w:rPr>
          <w:rFonts w:hint="eastAsia"/>
        </w:rPr>
        <w:br/>
      </w:r>
      <w:r>
        <w:rPr>
          <w:rFonts w:hint="eastAsia"/>
        </w:rPr>
        <w:t>　　表 铁路列车厂商（五） 铁路列车生产基地、销售区域、竞争对手及市场地位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铁路列车厂商（五） 铁路列车产品规格、参数及市场应用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铁路列车厂商（五） 铁路列车销量、收入、价格（美元/件）及毛利率（2020-2025）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铁路列车厂商（五）公司简介及主要业务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铁路列车厂商（五）企业最新动态</w:t>
      </w:r>
      <w:r>
        <w:rPr>
          <w:rFonts w:hint="eastAsia"/>
        </w:rPr>
        <w:br/>
      </w:r>
      <w:r>
        <w:rPr>
          <w:rFonts w:hint="eastAsia"/>
        </w:rPr>
        <w:t>　　表 铁路列车厂商（六） 铁路列车生产基地、销售区域、竞争对手及市场地位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铁路列车厂商（六） 铁路列车产品规格、参数及市场应用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铁路列车厂商（六） 铁路列车销量、收入、价格（美元/件）及毛利率（2020-2025）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铁路列车厂商（六）公司简介及主要业务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铁路列车厂商（六）企业最新动态</w:t>
      </w:r>
      <w:r>
        <w:rPr>
          <w:rFonts w:hint="eastAsia"/>
        </w:rPr>
        <w:br/>
      </w:r>
      <w:r>
        <w:rPr>
          <w:rFonts w:hint="eastAsia"/>
        </w:rPr>
        <w:t>　　表 铁路列车厂商（七） 铁路列车生产基地、销售区域、竞争对手及市场地位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铁路列车厂商（七） 铁路列车产品规格、参数及市场应用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铁路列车厂商（七） 铁路列车销量、收入、价格（美元/件）及毛利率（2020-2025）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铁路列车厂商（七）公司简介及主要业务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铁路列车厂商（七）企业最新动态</w:t>
      </w:r>
      <w:r>
        <w:rPr>
          <w:rFonts w:hint="eastAsia"/>
        </w:rPr>
        <w:br/>
      </w:r>
      <w:r>
        <w:rPr>
          <w:rFonts w:hint="eastAsia"/>
        </w:rPr>
        <w:t>　　表 铁路列车厂商（八） 铁路列车生产基地、销售区域、竞争对手及市场地位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铁路列车厂商（八） 铁路列车产品规格、参数及市场应用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铁路列车厂商（八） 铁路列车销量、收入、价格（美元/件）及毛利率（2020-2025）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铁路列车厂商（八）公司简介及主要业务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铁路列车厂商（八）企业最新动态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中国市场铁路列车产量、销量、进出口（2020-2025年）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中国市场铁路列车产量、销量、进出口预测（2025-2031）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中国市场铁路列车进出口贸易趋势</w:t>
      </w:r>
      <w:r>
        <w:rPr>
          <w:rFonts w:hint="eastAsia"/>
        </w:rPr>
        <w:br/>
      </w:r>
      <w:r>
        <w:rPr>
          <w:rFonts w:hint="eastAsia"/>
        </w:rPr>
        <w:t>　　表 中国市场铁路列车主要进口来源</w:t>
      </w:r>
      <w:r>
        <w:rPr>
          <w:rFonts w:hint="eastAsia"/>
        </w:rPr>
        <w:br/>
      </w:r>
      <w:r>
        <w:rPr>
          <w:rFonts w:hint="eastAsia"/>
        </w:rPr>
        <w:t>　　表 中国市场铁路列车主要出口目的地</w:t>
      </w:r>
      <w:r>
        <w:rPr>
          <w:rFonts w:hint="eastAsia"/>
        </w:rPr>
        <w:br/>
      </w:r>
      <w:r>
        <w:rPr>
          <w:rFonts w:hint="eastAsia"/>
        </w:rPr>
        <w:t>　　表 中国铁路列车生产地区分布</w:t>
      </w:r>
      <w:r>
        <w:rPr>
          <w:rFonts w:hint="eastAsia"/>
        </w:rPr>
        <w:br/>
      </w:r>
      <w:r>
        <w:rPr>
          <w:rFonts w:hint="eastAsia"/>
        </w:rPr>
        <w:t>　　表 中国铁路列车消费地区分布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f0859372a465d" w:history="1">
        <w:r>
          <w:rPr>
            <w:rStyle w:val="Hyperlink"/>
          </w:rPr>
          <w:t>全球与中国铁路列车行业分析及前景趋势预测报告（2025-2031年）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f0859372a465d" w:history="1">
        <w:r>
          <w:rPr>
            <w:rStyle w:val="Hyperlink"/>
          </w:rPr>
          <w:t>https://www.20087.com/7/11/TieLuLieCheDeXianZhuangYuFaZhanQianJing.html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热点：列车与铁路的区别、铁路列车时刻查询、普通铁路、铁路列车员、轨道列车、铁路列车员招聘、铁路火车、铁路列车车次编号规则、高速铁路列车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c88f8dcda44fd" w:history="1">
      <w:r>
        <w:rPr>
          <w:rStyle w:val="Hyperlink"/>
        </w:rPr>
        <w:t>全球与中国铁路列车行业分析及前景趋势预测报告（2025-2031年）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TieLuLieCheDeXianZhuangYuFaZhanQianJing.html" TargetMode="External" Id="R3a8f0859372a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TieLuLieCheDeXianZhuangYuFaZhanQianJing.html" TargetMode="External" Id="R345c88f8dcda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2024-12-11T23:08:00Z</dcterms:created>
  <dcterms:modified xsi:type="dcterms:W3CDTF">2024-12-12T00:08:00Z</dcterms:modified>
  <dc:subject>全球与中国铁路列车行业分析及前景趋势预测报告（2025-2031年）</dc:subject>
  <dc:title>全球与中国铁路列车行业分析及前景趋势预测报告（2025-2031年）</dc:title>
  <cp:keywords>全球与中国铁路列车行业分析及前景趋势预测报告（2025-2031年）</cp:keywords>
  <dc:description>全球与中国铁路列车行业分析及前景趋势预测报告（2025-2031年）</dc:description>
</cp:coreProperties>
</file>