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0aa9509c2430d" w:history="1">
              <w:r>
                <w:rPr>
                  <w:rStyle w:val="Hyperlink"/>
                </w:rPr>
                <w:t>2025-2031年全球与中国雨刷市场研究分析及前景趋势预测报告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0aa9509c2430d" w:history="1">
              <w:r>
                <w:rPr>
                  <w:rStyle w:val="Hyperlink"/>
                </w:rPr>
                <w:t>2025-2031年全球与中国雨刷市场研究分析及前景趋势预测报告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0aa9509c2430d" w:history="1">
                <w:r>
                  <w:rPr>
                    <w:rStyle w:val="Hyperlink"/>
                  </w:rPr>
                  <w:t>https://www.20087.com/8/81/YuShuaShiChangQianJing.html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是汽车和其他交通工具上用于清除挡风玻璃上的雨水、雪和灰尘的重要配件。近年来，随着材料科学和制造技术的进步，雨刷的设计和性能有了显著提升。目前，雨刷不仅在刮拭效果上更加优秀，通过优化橡胶配方和结构设计，提高了雨刷的耐用性和静音效果。此外，通过引入智能感应技术，实现了根据雨量大小自动调整刮拭频率的功能，提升了驾驶者的安全性和舒适度。</w:t>
      </w:r>
      <w:r>
        <w:rPr>
          <w:rFonts w:hint="eastAsia"/>
        </w:rPr>
        <w:br/>
      </w:r>
      <w:r>
        <w:rPr>
          <w:rFonts w:hint="eastAsia"/>
        </w:rPr>
        <w:t>　　未来，雨刷的发展将更加注重智能化与环保。一方面，通过集成传感器和智能控制系统，实现对雨刷工作的自动控制和智能调节，提高使用的便捷性和安全性；另一方面，采用环保材料和可回收设计，减少雨刷更换带来的环境负担。此外，随着自动驾驶技术的发展，未来的雨刷系统将更加注重与车辆整体系统的集成，提供更加智能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0aa9509c2430d" w:history="1">
        <w:r>
          <w:rPr>
            <w:rStyle w:val="Hyperlink"/>
          </w:rPr>
          <w:t>2025-2031年全球与中国雨刷市场研究分析及前景趋势预测报告</w:t>
        </w:r>
      </w:hyperlink>
      <w:r>
        <w:rPr>
          <w:rFonts w:hint="eastAsia"/>
        </w:rPr>
        <w:t>》系统分析了全球及我国雨刷行业的市场规模、竞争格局及技术发展现状，梳理了产业链结构和重点企业表现。报告基于雨刷行业发展轨迹，结合政策环境与雨刷市场需求变化，研判了雨刷行业未来发展趋势与技术演进方向，客观评估了雨刷市场机遇与潜在风险。报告为投资者和从业者提供了专业的市场参考，有助于把握雨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按照不同产品类型，雨刷主要可以分为如下几个类别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全球不同产品类型雨刷销售额增长趋势2020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从不同应用，雨刷主要包括如下几个方面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全球不同应用雨刷销售额增长趋势2020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雨刷行业背景、发展历史、现状及趋势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雨刷行业目前现状分析</w:t>
      </w:r>
      <w:r>
        <w:rPr>
          <w:rFonts w:hint="eastAsia"/>
        </w:rPr>
        <w:br/>
      </w:r>
      <w:r>
        <w:rPr>
          <w:rFonts w:hint="eastAsia"/>
        </w:rPr>
        <w:t>　　　　1.4.2 雨刷发展趋势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全球雨刷总体规模分析</w:t>
      </w:r>
      <w:r>
        <w:rPr>
          <w:rFonts w:hint="eastAsia"/>
        </w:rPr>
        <w:br/>
      </w:r>
      <w:r>
        <w:rPr>
          <w:rFonts w:hint="eastAsia"/>
        </w:rPr>
        <w:t>　　2.1 全球雨刷供需现状及预测（2020-2031）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全球雨刷产能、产量、产能利用率及发展趋势（2020-2031）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全球雨刷产量、需求量及发展趋势（2020-2031）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全球主要地区雨刷产量及发展趋势（2020-2031）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全球主要地区雨刷产量（2020-2025）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全球主要地区雨刷产量（2025-2031）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全球主要地区雨刷产量市场份额（2020-2031）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中国雨刷供需现状及预测（2020-2031）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中国雨刷产能、产量、产能利用率及发展趋势（2020-2031）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中国雨刷产量、市场需求量及发展趋势（2020-2031）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全球雨刷销量及销售额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全球市场雨刷销售额（2020-2031）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全球市场雨刷销量（2020-2031）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全球市场雨刷价格趋势（2020-2031）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全球市场主要厂家雨刷产能市场份额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全球市场主要厂家雨刷销量（2020-2025）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全球市场主要厂家雨刷销量（2020-2025）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全球市场主要厂家雨刷销售收入（2020-2025）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全球市场主要厂家雨刷销售价格（2020-2025）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2025年全球主要厂家雨刷收入排名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中国市场主要厂家雨刷销量（2020-2025）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中国市场主要厂家雨刷销量（2020-2025）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中国市场主要厂家雨刷销售收入（2020-2025）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2025年中国主要厂家雨刷收入排名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中国市场主要厂家雨刷销售价格（2020-2025）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全球主要厂家雨刷总部及产地分布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全球主要厂家成立时间及雨刷商业化日期</w:t>
      </w:r>
      <w:r>
        <w:rPr>
          <w:rFonts w:hint="eastAsia"/>
        </w:rPr>
        <w:br/>
      </w:r>
      <w:r>
        <w:rPr>
          <w:rFonts w:hint="eastAsia"/>
        </w:rPr>
        <w:t>　　3.6 全球主要厂家雨刷产品类型及应用</w:t>
      </w:r>
      <w:r>
        <w:rPr>
          <w:rFonts w:hint="eastAsia"/>
        </w:rPr>
        <w:br/>
      </w:r>
      <w:r>
        <w:rPr>
          <w:rFonts w:hint="eastAsia"/>
        </w:rPr>
        <w:t>　　3.7 雨刷行业集中度、竞争程度分析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雨刷行业集中度分析：2025年全球Top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全球雨刷第一梯队、第二梯队和第三梯队厂家（品牌）及市场份额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全球雨刷主要地区分析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全球主要地区雨刷市场规模分析：2020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全球主要地区雨刷销售收入及市场份额（2020-2025年）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全球主要地区雨刷销售收入预测（2025-2031年）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全球主要地区雨刷销量分析：2020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全球主要地区雨刷销量及市场份额（2020-2025年）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全球主要地区雨刷销量及市场份额预测（2025-2031）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日本市场雨刷销量、收入及增长率（2020-2031）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韩国市场雨刷销量、收入及增长率（2020-2031）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全球雨刷主要厂家分析</w:t>
      </w:r>
      <w:r>
        <w:rPr>
          <w:rFonts w:hint="eastAsia"/>
        </w:rPr>
        <w:br/>
      </w:r>
      <w:r>
        <w:rPr>
          <w:rFonts w:hint="eastAsia"/>
        </w:rPr>
        <w:t>　　5.1 雨刷厂家（一）</w:t>
      </w:r>
      <w:r>
        <w:rPr>
          <w:rFonts w:hint="eastAsia"/>
        </w:rPr>
        <w:br/>
      </w:r>
      <w:r>
        <w:rPr>
          <w:rFonts w:hint="eastAsia"/>
        </w:rPr>
        <w:t>　　　　5.1.1 雨刷厂家（一）基本信息、雨刷生产基地、销售区域、竞争对手及市场地位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雨刷厂家（一）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雨刷厂家（一）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雨刷厂家（一）公司简介及主要业务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雨刷厂家（一）企业最新动态</w:t>
      </w:r>
      <w:r>
        <w:rPr>
          <w:rFonts w:hint="eastAsia"/>
        </w:rPr>
        <w:br/>
      </w:r>
      <w:r>
        <w:rPr>
          <w:rFonts w:hint="eastAsia"/>
        </w:rPr>
        <w:t>　　5.2 雨刷厂家（二）</w:t>
      </w:r>
      <w:r>
        <w:rPr>
          <w:rFonts w:hint="eastAsia"/>
        </w:rPr>
        <w:br/>
      </w:r>
      <w:r>
        <w:rPr>
          <w:rFonts w:hint="eastAsia"/>
        </w:rPr>
        <w:t>　　　　5.2.1 雨刷厂家（二）基本信息、雨刷生产基地、销售区域、竞争对手及市场地位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雨刷厂家（二）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雨刷厂家（二）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雨刷厂家（二）公司简介及主要业务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雨刷厂家（二）企业最新动态</w:t>
      </w:r>
      <w:r>
        <w:rPr>
          <w:rFonts w:hint="eastAsia"/>
        </w:rPr>
        <w:br/>
      </w:r>
      <w:r>
        <w:rPr>
          <w:rFonts w:hint="eastAsia"/>
        </w:rPr>
        <w:t>　　5.3 雨刷厂家（三）</w:t>
      </w:r>
      <w:r>
        <w:rPr>
          <w:rFonts w:hint="eastAsia"/>
        </w:rPr>
        <w:br/>
      </w:r>
      <w:r>
        <w:rPr>
          <w:rFonts w:hint="eastAsia"/>
        </w:rPr>
        <w:t>　　　　5.3.1 雨刷厂家（三）基本信息、雨刷生产基地、销售区域、竞争对手及市场地位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雨刷厂家（三）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雨刷厂家（三）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雨刷厂家（三）公司简介及主要业务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雨刷厂家（三）企业最新动态</w:t>
      </w:r>
      <w:r>
        <w:rPr>
          <w:rFonts w:hint="eastAsia"/>
        </w:rPr>
        <w:br/>
      </w:r>
      <w:r>
        <w:rPr>
          <w:rFonts w:hint="eastAsia"/>
        </w:rPr>
        <w:t>　　5.4 雨刷厂家（四）</w:t>
      </w:r>
      <w:r>
        <w:rPr>
          <w:rFonts w:hint="eastAsia"/>
        </w:rPr>
        <w:br/>
      </w:r>
      <w:r>
        <w:rPr>
          <w:rFonts w:hint="eastAsia"/>
        </w:rPr>
        <w:t>　　　　5.4.1 雨刷厂家（四）基本信息、雨刷生产基地、销售区域、竞争对手及市场地位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雨刷厂家（四）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雨刷厂家（四）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雨刷厂家（四）公司简介及主要业务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雨刷厂家（四）企业最新动态</w:t>
      </w:r>
      <w:r>
        <w:rPr>
          <w:rFonts w:hint="eastAsia"/>
        </w:rPr>
        <w:br/>
      </w:r>
      <w:r>
        <w:rPr>
          <w:rFonts w:hint="eastAsia"/>
        </w:rPr>
        <w:t>　　5.5 雨刷厂家（五）</w:t>
      </w:r>
      <w:r>
        <w:rPr>
          <w:rFonts w:hint="eastAsia"/>
        </w:rPr>
        <w:br/>
      </w:r>
      <w:r>
        <w:rPr>
          <w:rFonts w:hint="eastAsia"/>
        </w:rPr>
        <w:t>　　　　5.5.1 雨刷厂家（五）基本信息、雨刷生产基地、销售区域、竞争对手及市场地位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雨刷厂家（五）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雨刷厂家（五）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雨刷厂家（五）公司简介及主要业务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雨刷厂家（五）企业最新动态</w:t>
      </w:r>
      <w:r>
        <w:rPr>
          <w:rFonts w:hint="eastAsia"/>
        </w:rPr>
        <w:br/>
      </w:r>
      <w:r>
        <w:rPr>
          <w:rFonts w:hint="eastAsia"/>
        </w:rPr>
        <w:t>　　5.6 雨刷厂家（六）</w:t>
      </w:r>
      <w:r>
        <w:rPr>
          <w:rFonts w:hint="eastAsia"/>
        </w:rPr>
        <w:br/>
      </w:r>
      <w:r>
        <w:rPr>
          <w:rFonts w:hint="eastAsia"/>
        </w:rPr>
        <w:t>　　　　5.6.1 雨刷厂家（六）基本信息、雨刷生产基地、销售区域、竞争对手及市场地位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雨刷厂家（六）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雨刷厂家（六）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雨刷厂家（六）公司简介及主要业务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雨刷厂家（六）企业最新动态</w:t>
      </w:r>
      <w:r>
        <w:rPr>
          <w:rFonts w:hint="eastAsia"/>
        </w:rPr>
        <w:br/>
      </w:r>
      <w:r>
        <w:rPr>
          <w:rFonts w:hint="eastAsia"/>
        </w:rPr>
        <w:t>　　5.7 雨刷厂家（七）</w:t>
      </w:r>
      <w:r>
        <w:rPr>
          <w:rFonts w:hint="eastAsia"/>
        </w:rPr>
        <w:br/>
      </w:r>
      <w:r>
        <w:rPr>
          <w:rFonts w:hint="eastAsia"/>
        </w:rPr>
        <w:t>　　　　5.7.1 雨刷厂家（七）基本信息、雨刷生产基地、销售区域、竞争对手及市场地位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雨刷厂家（七）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雨刷厂家（七）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雨刷厂家（七）公司简介及主要业务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雨刷厂家（七）企业最新动态</w:t>
      </w:r>
      <w:r>
        <w:rPr>
          <w:rFonts w:hint="eastAsia"/>
        </w:rPr>
        <w:br/>
      </w:r>
      <w:r>
        <w:rPr>
          <w:rFonts w:hint="eastAsia"/>
        </w:rPr>
        <w:t>　　5.8 雨刷厂家（八）</w:t>
      </w:r>
      <w:r>
        <w:rPr>
          <w:rFonts w:hint="eastAsia"/>
        </w:rPr>
        <w:br/>
      </w:r>
      <w:r>
        <w:rPr>
          <w:rFonts w:hint="eastAsia"/>
        </w:rPr>
        <w:t>　　　　5.8.1 雨刷厂家（八）基本信息、雨刷生产基地、销售区域、竞争对手及市场地位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雨刷厂家（八）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雨刷厂家（八） 雨刷销量、收入、价格及毛利率（2020-2025）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雨刷厂家（八）公司简介及主要业务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雨刷厂家（八）企业最新动态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不同产品类型雨刷分析</w:t>
      </w:r>
      <w:r>
        <w:rPr>
          <w:rFonts w:hint="eastAsia"/>
        </w:rPr>
        <w:br/>
      </w:r>
      <w:r>
        <w:rPr>
          <w:rFonts w:hint="eastAsia"/>
        </w:rPr>
        <w:t>　　6.1 全球不同产品类型雨刷销量（2020-2031）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全球不同产品类型雨刷销量及市场份额（2020-2025）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全球不同产品类型雨刷销量预测（2025-2031）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全球不同产品类型雨刷收入（2020-2031）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全球不同产品类型雨刷收入及市场份额（2020-2025）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全球不同产品类型雨刷收入预测（2025-2031）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全球不同产品类型雨刷价格走势（2020-2031）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不同应用雨刷分析</w:t>
      </w:r>
      <w:r>
        <w:rPr>
          <w:rFonts w:hint="eastAsia"/>
        </w:rPr>
        <w:br/>
      </w:r>
      <w:r>
        <w:rPr>
          <w:rFonts w:hint="eastAsia"/>
        </w:rPr>
        <w:t>　　7.1 全球不同应用雨刷销量（2020-2031）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全球不同应用雨刷销量及市场份额（2020-2025）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全球不同应用雨刷销量预测（2025-2031）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全球不同应用雨刷收入（2020-2031）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全球不同应用雨刷收入及市场份额（2020-2025）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全球不同应用雨刷收入预测（2025-2031）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全球不同应用雨刷价格走势（2020-2031）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雨刷产业链分析</w:t>
      </w:r>
      <w:r>
        <w:rPr>
          <w:rFonts w:hint="eastAsia"/>
        </w:rPr>
        <w:br/>
      </w:r>
      <w:r>
        <w:rPr>
          <w:rFonts w:hint="eastAsia"/>
        </w:rPr>
        <w:t>　　8.2 雨刷产业上游供应分析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雨刷下游典型客户</w:t>
      </w:r>
      <w:r>
        <w:rPr>
          <w:rFonts w:hint="eastAsia"/>
        </w:rPr>
        <w:br/>
      </w:r>
      <w:r>
        <w:rPr>
          <w:rFonts w:hint="eastAsia"/>
        </w:rPr>
        <w:t>　　8.4 雨刷销售渠道分析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雨刷行业发展机遇及主要驱动因素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雨刷行业发展面临的风险</w:t>
      </w:r>
      <w:r>
        <w:rPr>
          <w:rFonts w:hint="eastAsia"/>
        </w:rPr>
        <w:br/>
      </w:r>
      <w:r>
        <w:rPr>
          <w:rFonts w:hint="eastAsia"/>
        </w:rPr>
        <w:t>　　9.3 雨刷行业政策分析</w:t>
      </w:r>
      <w:r>
        <w:rPr>
          <w:rFonts w:hint="eastAsia"/>
        </w:rPr>
        <w:br/>
      </w:r>
      <w:r>
        <w:rPr>
          <w:rFonts w:hint="eastAsia"/>
        </w:rPr>
        <w:t>　　9.4 雨刷中国企业SWOT分析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雨刷产品图片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全球不同产品类型雨刷规模2020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全球不同产品类型雨刷市场份额2024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全球不同应用雨刷规模2020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全球不同应用雨刷市场份额2024 VS 2025</w:t>
      </w:r>
      <w:r>
        <w:rPr>
          <w:rFonts w:hint="eastAsia"/>
        </w:rPr>
        <w:br/>
      </w:r>
      <w:r>
        <w:rPr>
          <w:rFonts w:hint="eastAsia"/>
        </w:rPr>
        <w:t>　　图 全球雨刷产能、产量、产能利用率及发展趋势（2020-2031）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全球雨刷产量、需求量及发展趋势（2020-2031）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全球主要地区雨刷产量规模：2020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全球主要地区雨刷产量市场份额（2020-2031）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中国雨刷产能、产量、产能利用率及发展趋势（2020-2031）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中国雨刷产量、市场需求量及发展趋势（2020-2031）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中国雨刷总产能占全球比重（2020-2031）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中国雨刷总产量占全球比重（2020-2031）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全球雨刷市场收入及增长率:（2020-2031）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全球市场雨刷市场规模：2020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全球市场雨刷销量及增长率（2020-2031）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全球市场雨刷价格趋势（2020-2031）</w:t>
      </w:r>
      <w:r>
        <w:rPr>
          <w:rFonts w:hint="eastAsia"/>
        </w:rPr>
        <w:br/>
      </w:r>
      <w:r>
        <w:rPr>
          <w:rFonts w:hint="eastAsia"/>
        </w:rPr>
        <w:t>　　图 中国雨刷市场收入及增长率:（2020-2031）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中国市场雨刷市场规模：2020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中国市场雨刷销量及增长率（2020-2031）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中国市场雨刷销量占全球比重（2020-2031）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中国雨刷收入占全球比重（2020-2031）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全球主要地区雨刷销售收入规模：2020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全球主要地区雨刷销售收入市场份额（2020-2025）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全球主要地区雨刷销售收入市场份额（2024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全球主要地区雨刷收入市场份额（2025-2031）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北美（美国和加拿大）雨刷销量（2020-2031）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北美（美国和加拿大）雨刷销量份额（2020-2031）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北美（美国和加拿大）雨刷收入（2020-2031）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北美（美国和加拿大）雨刷收入份额（2020-2031）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欧洲（德国、英国、法国和意大利等国家）雨刷销量（2020-2031）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欧洲（德国、英国、法国和意大利等国家）雨刷销量份额（2020-2031）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欧洲（德国、英国、法国和意大利等国家）雨刷收入（2020-2031）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欧洲（德国、英国、法国和意大利等国家）雨刷收入份额（2020-2031）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亚太（中国、日本、韩国、中国台湾、印度和东南亚等）雨刷销量（2020-2031）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亚太（中国、日本、韩国、中国台湾、印度和东南亚等）雨刷销量份额（2020-2031）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亚太（中国、日本、韩国、中国台湾、印度和东南亚等）雨刷收入（2020-2031）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亚太（中国、日本、韩国、中国台湾、印度和东南亚等）雨刷收入份额（2020-2031）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拉美地区（墨西哥、巴西等国家）雨刷销量（2020-2031）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拉美地区（墨西哥、巴西等国家）雨刷销量份额（2020-2031）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拉美地区（墨西哥、巴西等国家）雨刷收入（2020-2031）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拉美地区（墨西哥、巴西等国家）雨刷收入份额（2020-2031）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中东及非洲（土耳其、沙特等国家）雨刷销量（2020-2031）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中东及非洲（土耳其、沙特等国家）雨刷销量份额（2020-2031）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中东及非洲（土耳其、沙特等国家）雨刷收入（2020-2031）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中东及非洲（土耳其、沙特等国家）雨刷收入份额（2020-2031）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2025年全球市场主要厂商雨刷销量市场份额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2025年全球市场主要厂商雨刷收入市场份额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2025年中国市场主要厂商雨刷销量市场份额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2025年中国市场主要厂商雨刷收入市场份额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2025年全球前五大生产商雨刷市场份额</w:t>
      </w:r>
      <w:r>
        <w:rPr>
          <w:rFonts w:hint="eastAsia"/>
        </w:rPr>
        <w:br/>
      </w:r>
      <w:r>
        <w:rPr>
          <w:rFonts w:hint="eastAsia"/>
        </w:rPr>
        <w:t>　　图 全球雨刷第一梯队、第二梯队和第三梯队生产商（品牌）及市场份额（2025）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全球不同产品类型雨刷价格走势（2020-2031）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全球不同应用雨刷价格走势（2020-2031）</w:t>
      </w:r>
      <w:r>
        <w:rPr>
          <w:rFonts w:hint="eastAsia"/>
        </w:rPr>
        <w:br/>
      </w:r>
      <w:r>
        <w:rPr>
          <w:rFonts w:hint="eastAsia"/>
        </w:rPr>
        <w:t>　　图 雨刷中国企业SWOT分析</w:t>
      </w:r>
      <w:r>
        <w:rPr>
          <w:rFonts w:hint="eastAsia"/>
        </w:rPr>
        <w:br/>
      </w:r>
      <w:r>
        <w:rPr>
          <w:rFonts w:hint="eastAsia"/>
        </w:rPr>
        <w:t>　　图 雨刷产业链</w:t>
      </w:r>
      <w:r>
        <w:rPr>
          <w:rFonts w:hint="eastAsia"/>
        </w:rPr>
        <w:br/>
      </w:r>
      <w:r>
        <w:rPr>
          <w:rFonts w:hint="eastAsia"/>
        </w:rPr>
        <w:t>　　图 雨刷行业采购模式分析</w:t>
      </w:r>
      <w:r>
        <w:rPr>
          <w:rFonts w:hint="eastAsia"/>
        </w:rPr>
        <w:br/>
      </w:r>
      <w:r>
        <w:rPr>
          <w:rFonts w:hint="eastAsia"/>
        </w:rPr>
        <w:t>　　图 雨刷行业生产模式分析</w:t>
      </w:r>
      <w:r>
        <w:rPr>
          <w:rFonts w:hint="eastAsia"/>
        </w:rPr>
        <w:br/>
      </w:r>
      <w:r>
        <w:rPr>
          <w:rFonts w:hint="eastAsia"/>
        </w:rPr>
        <w:t>　　图 雨刷行业销售模式分析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全球不同产品类型雨刷增长趋势2020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不同应用雨刷增长趋势2020 VS 2025 VS 2031</w:t>
      </w:r>
      <w:r>
        <w:rPr>
          <w:rFonts w:hint="eastAsia"/>
        </w:rPr>
        <w:br/>
      </w:r>
      <w:r>
        <w:rPr>
          <w:rFonts w:hint="eastAsia"/>
        </w:rPr>
        <w:t>　　表 雨刷行业发展主要特点</w:t>
      </w:r>
      <w:r>
        <w:rPr>
          <w:rFonts w:hint="eastAsia"/>
        </w:rPr>
        <w:br/>
      </w:r>
      <w:r>
        <w:rPr>
          <w:rFonts w:hint="eastAsia"/>
        </w:rPr>
        <w:t>　　表 雨刷行业发展有利因素分析</w:t>
      </w:r>
      <w:r>
        <w:rPr>
          <w:rFonts w:hint="eastAsia"/>
        </w:rPr>
        <w:br/>
      </w:r>
      <w:r>
        <w:rPr>
          <w:rFonts w:hint="eastAsia"/>
        </w:rPr>
        <w:t>　　表 雨刷行业发展不利因素分析</w:t>
      </w:r>
      <w:r>
        <w:rPr>
          <w:rFonts w:hint="eastAsia"/>
        </w:rPr>
        <w:br/>
      </w:r>
      <w:r>
        <w:rPr>
          <w:rFonts w:hint="eastAsia"/>
        </w:rPr>
        <w:t>　　表 进入雨刷行业壁垒</w:t>
      </w:r>
      <w:r>
        <w:rPr>
          <w:rFonts w:hint="eastAsia"/>
        </w:rPr>
        <w:br/>
      </w:r>
      <w:r>
        <w:rPr>
          <w:rFonts w:hint="eastAsia"/>
        </w:rPr>
        <w:t>　　表 全球主要地区雨刷产量：2020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全球主要地区雨刷产量（2020-2025）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全球主要地区雨刷产量市场份额（2020-2025）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全球主要地区雨刷产量（2025-2031）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全球主要地区雨刷销售收入：2020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全球主要地区雨刷销售收入（2020-2025）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全球主要地区雨刷销售收入市场份额（2020-2025）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全球主要地区雨刷收入（2025-2031）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全球主要地区雨刷收入市场份额（2025-2031）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全球主要地区雨刷销量：2020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全球主要地区雨刷销量（2020-2025）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全球主要地区雨刷销量（2025-2031）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全球主要地区雨刷销量份额（2025-2031）</w:t>
      </w:r>
      <w:r>
        <w:rPr>
          <w:rFonts w:hint="eastAsia"/>
        </w:rPr>
        <w:br/>
      </w:r>
      <w:r>
        <w:rPr>
          <w:rFonts w:hint="eastAsia"/>
        </w:rPr>
        <w:t>　　表 北美雨刷基本情况分析</w:t>
      </w:r>
      <w:r>
        <w:rPr>
          <w:rFonts w:hint="eastAsia"/>
        </w:rPr>
        <w:br/>
      </w:r>
      <w:r>
        <w:rPr>
          <w:rFonts w:hint="eastAsia"/>
        </w:rPr>
        <w:t>　　表 欧洲雨刷基本情况分析</w:t>
      </w:r>
      <w:r>
        <w:rPr>
          <w:rFonts w:hint="eastAsia"/>
        </w:rPr>
        <w:br/>
      </w:r>
      <w:r>
        <w:rPr>
          <w:rFonts w:hint="eastAsia"/>
        </w:rPr>
        <w:t>　　表 亚太地区雨刷基本情况分析</w:t>
      </w:r>
      <w:r>
        <w:rPr>
          <w:rFonts w:hint="eastAsia"/>
        </w:rPr>
        <w:br/>
      </w:r>
      <w:r>
        <w:rPr>
          <w:rFonts w:hint="eastAsia"/>
        </w:rPr>
        <w:t>　　表 拉美地区雨刷基本情况分析</w:t>
      </w:r>
      <w:r>
        <w:rPr>
          <w:rFonts w:hint="eastAsia"/>
        </w:rPr>
        <w:br/>
      </w:r>
      <w:r>
        <w:rPr>
          <w:rFonts w:hint="eastAsia"/>
        </w:rPr>
        <w:t>　　表 中东及非洲雨刷基本情况分析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全球市场主要厂商雨刷产能（2024-2025）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全球市场主要厂商雨刷销量（2020-2025）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全球市场主要厂商雨刷销售收入（2020-2025）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全球市场主要厂商雨刷销售收入市场份额（2020-2025）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全球市场主要厂商雨刷销售价格（2020-2025）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2025年全球主要生产商雨刷收入排名</w:t>
      </w:r>
      <w:r>
        <w:rPr>
          <w:rFonts w:hint="eastAsia"/>
        </w:rPr>
        <w:br/>
      </w:r>
      <w:r>
        <w:rPr>
          <w:rFonts w:hint="eastAsia"/>
        </w:rPr>
        <w:t>　　表 中国市场主要厂商雨刷销量（2020-2025）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中国市场主要厂商雨刷销售收入（2020-2025）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中国市场主要厂商雨刷销售收入市场份额（2020-2025）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中国市场主要厂商雨刷销售价格（2020-2025）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2025年中国主要生产商雨刷收入排名</w:t>
      </w:r>
      <w:r>
        <w:rPr>
          <w:rFonts w:hint="eastAsia"/>
        </w:rPr>
        <w:br/>
      </w:r>
      <w:r>
        <w:rPr>
          <w:rFonts w:hint="eastAsia"/>
        </w:rPr>
        <w:t>　　表 全球主要厂商雨刷总部及产地分布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全球主要厂商雨刷商业化日期</w:t>
      </w:r>
      <w:r>
        <w:rPr>
          <w:rFonts w:hint="eastAsia"/>
        </w:rPr>
        <w:br/>
      </w:r>
      <w:r>
        <w:rPr>
          <w:rFonts w:hint="eastAsia"/>
        </w:rPr>
        <w:t>　　表 全球主要厂商雨刷产品类型及应用</w:t>
      </w:r>
      <w:r>
        <w:rPr>
          <w:rFonts w:hint="eastAsia"/>
        </w:rPr>
        <w:br/>
      </w:r>
      <w:r>
        <w:rPr>
          <w:rFonts w:hint="eastAsia"/>
        </w:rPr>
        <w:t>　　表 2025年全球雨刷主要厂商市场地位（第一梯队、第二梯队和第三梯队）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全球不同产品类型雨刷销量（2020-2025年）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全球不同产品类型雨刷销量预测（2025-2031）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全球市场不同产品类型雨刷销量市场份额预测（2025-2031）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全球不同产品类型雨刷收入（2020-2025年）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全球不同产品类型雨刷收入市场份额（2020-2025）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全球不同产品类型雨刷收入预测（2025-2031）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全球不同产品类型雨刷收入市场份额预测（2025-2031）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中国不同产品类型雨刷销量预测（2025-2031）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中国不同产品类型雨刷收入市场份额（2020-2025）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中国不同产品类型雨刷收入预测（2025-2031）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中国不同产品类型雨刷收入市场份额预测（2025-2031）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全球不同应用雨刷销量（2020-2025年）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全球不同应用雨刷销量预测（2025-2031）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全球市场不同应用雨刷销量市场份额预测（2025-2031）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全球不同应用雨刷收入（2020-2025年）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全球不同应用雨刷收入市场份额（2020-2025）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全球不同应用雨刷收入预测（2025-2031）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全球不同应用雨刷收入市场份额预测（2025-2031）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中国不同应用雨刷销量（2020-2025年）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中国不同应用雨刷销量市场份额（2020-2025）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中国不同应用雨刷销量预测（2025-2031）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中国不同应用雨刷销量市场份额预测（2025-2031）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中国不同应用雨刷收入（2020-2025年）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中国不同应用雨刷收入市场份额（2020-2025）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中国不同应用雨刷收入预测（2025-2031）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中国不同应用雨刷收入市场份额预测（2025-2031）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雨刷行业技术发展趋势</w:t>
      </w:r>
      <w:r>
        <w:rPr>
          <w:rFonts w:hint="eastAsia"/>
        </w:rPr>
        <w:br/>
      </w:r>
      <w:r>
        <w:rPr>
          <w:rFonts w:hint="eastAsia"/>
        </w:rPr>
        <w:t>　　表 雨刷行业主要驱动因素</w:t>
      </w:r>
      <w:r>
        <w:rPr>
          <w:rFonts w:hint="eastAsia"/>
        </w:rPr>
        <w:br/>
      </w:r>
      <w:r>
        <w:rPr>
          <w:rFonts w:hint="eastAsia"/>
        </w:rPr>
        <w:t>　　表 雨刷行业供应链分析</w:t>
      </w:r>
      <w:r>
        <w:rPr>
          <w:rFonts w:hint="eastAsia"/>
        </w:rPr>
        <w:br/>
      </w:r>
      <w:r>
        <w:rPr>
          <w:rFonts w:hint="eastAsia"/>
        </w:rPr>
        <w:t>　　表 雨刷上游原料供应商</w:t>
      </w:r>
      <w:r>
        <w:rPr>
          <w:rFonts w:hint="eastAsia"/>
        </w:rPr>
        <w:br/>
      </w:r>
      <w:r>
        <w:rPr>
          <w:rFonts w:hint="eastAsia"/>
        </w:rPr>
        <w:t>　　表 雨刷行业主要下游客户</w:t>
      </w:r>
      <w:r>
        <w:rPr>
          <w:rFonts w:hint="eastAsia"/>
        </w:rPr>
        <w:br/>
      </w:r>
      <w:r>
        <w:rPr>
          <w:rFonts w:hint="eastAsia"/>
        </w:rPr>
        <w:t>　　表 雨刷行业典型经销商</w:t>
      </w:r>
      <w:r>
        <w:rPr>
          <w:rFonts w:hint="eastAsia"/>
        </w:rPr>
        <w:br/>
      </w:r>
      <w:r>
        <w:rPr>
          <w:rFonts w:hint="eastAsia"/>
        </w:rPr>
        <w:t>　　表 雨刷厂商（一）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雨刷厂商（一）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雨刷厂商（一） 雨刷销量、收入、价格（美元/件）及毛利率（2020-2025）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雨刷厂商（一）企业最新动态</w:t>
      </w:r>
      <w:r>
        <w:rPr>
          <w:rFonts w:hint="eastAsia"/>
        </w:rPr>
        <w:br/>
      </w:r>
      <w:r>
        <w:rPr>
          <w:rFonts w:hint="eastAsia"/>
        </w:rPr>
        <w:t>　　表 雨刷厂商（二）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雨刷厂商（二）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雨刷厂商（二） 雨刷销量、收入、价格（美元/件）及毛利率（2020-2025）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雨刷厂商（二）企业最新动态</w:t>
      </w:r>
      <w:r>
        <w:rPr>
          <w:rFonts w:hint="eastAsia"/>
        </w:rPr>
        <w:br/>
      </w:r>
      <w:r>
        <w:rPr>
          <w:rFonts w:hint="eastAsia"/>
        </w:rPr>
        <w:t>　　表 雨刷厂商（三）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雨刷厂商（三）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雨刷厂商（三） 雨刷销量、收入、价格（美元/件）及毛利率（2020-2025）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雨刷厂商（三）企业最新动态</w:t>
      </w:r>
      <w:r>
        <w:rPr>
          <w:rFonts w:hint="eastAsia"/>
        </w:rPr>
        <w:br/>
      </w:r>
      <w:r>
        <w:rPr>
          <w:rFonts w:hint="eastAsia"/>
        </w:rPr>
        <w:t>　　表 雨刷厂商（四）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雨刷厂商（四）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雨刷厂商（四） 雨刷销量、收入、价格（美元/件）及毛利率（2020-2025）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雨刷厂商（四）企业最新动态</w:t>
      </w:r>
      <w:r>
        <w:rPr>
          <w:rFonts w:hint="eastAsia"/>
        </w:rPr>
        <w:br/>
      </w:r>
      <w:r>
        <w:rPr>
          <w:rFonts w:hint="eastAsia"/>
        </w:rPr>
        <w:t>　　表 雨刷厂商（五）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雨刷厂商（五）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雨刷厂商（五） 雨刷销量、收入、价格（美元/件）及毛利率（2020-2025）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雨刷厂商（五）企业最新动态</w:t>
      </w:r>
      <w:r>
        <w:rPr>
          <w:rFonts w:hint="eastAsia"/>
        </w:rPr>
        <w:br/>
      </w:r>
      <w:r>
        <w:rPr>
          <w:rFonts w:hint="eastAsia"/>
        </w:rPr>
        <w:t>　　表 雨刷厂商（六）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雨刷厂商（六）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雨刷厂商（六） 雨刷销量、收入、价格（美元/件）及毛利率（2020-2025）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雨刷厂商（六）企业最新动态</w:t>
      </w:r>
      <w:r>
        <w:rPr>
          <w:rFonts w:hint="eastAsia"/>
        </w:rPr>
        <w:br/>
      </w:r>
      <w:r>
        <w:rPr>
          <w:rFonts w:hint="eastAsia"/>
        </w:rPr>
        <w:t>　　表 雨刷厂商（七）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雨刷厂商（七）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雨刷厂商（七） 雨刷销量、收入、价格（美元/件）及毛利率（2020-2025）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雨刷厂商（七）企业最新动态</w:t>
      </w:r>
      <w:r>
        <w:rPr>
          <w:rFonts w:hint="eastAsia"/>
        </w:rPr>
        <w:br/>
      </w:r>
      <w:r>
        <w:rPr>
          <w:rFonts w:hint="eastAsia"/>
        </w:rPr>
        <w:t>　　表 雨刷厂商（八） 雨刷生产基地、销售区域、竞争对手及市场地位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雨刷厂商（八） 雨刷产品规格、参数及市场应用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雨刷厂商（八） 雨刷销量、收入、价格（美元/件）及毛利率（2020-2025）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雨刷厂商（八）公司简介及主要业务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雨刷厂商（八）企业最新动态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中国市场雨刷产量、销量、进出口（2020-2025年）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中国市场雨刷产量、销量、进出口预测（2025-2031）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中国市场雨刷进出口贸易趋势</w:t>
      </w:r>
      <w:r>
        <w:rPr>
          <w:rFonts w:hint="eastAsia"/>
        </w:rPr>
        <w:br/>
      </w:r>
      <w:r>
        <w:rPr>
          <w:rFonts w:hint="eastAsia"/>
        </w:rPr>
        <w:t>　　表 中国市场雨刷主要进口来源</w:t>
      </w:r>
      <w:r>
        <w:rPr>
          <w:rFonts w:hint="eastAsia"/>
        </w:rPr>
        <w:br/>
      </w:r>
      <w:r>
        <w:rPr>
          <w:rFonts w:hint="eastAsia"/>
        </w:rPr>
        <w:t>　　表 中国市场雨刷主要出口目的地</w:t>
      </w:r>
      <w:r>
        <w:rPr>
          <w:rFonts w:hint="eastAsia"/>
        </w:rPr>
        <w:br/>
      </w:r>
      <w:r>
        <w:rPr>
          <w:rFonts w:hint="eastAsia"/>
        </w:rPr>
        <w:t>　　表 中国雨刷生产地区分布</w:t>
      </w:r>
      <w:r>
        <w:rPr>
          <w:rFonts w:hint="eastAsia"/>
        </w:rPr>
        <w:br/>
      </w:r>
      <w:r>
        <w:rPr>
          <w:rFonts w:hint="eastAsia"/>
        </w:rPr>
        <w:t>　　表 中国雨刷消费地区分布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0aa9509c2430d" w:history="1">
        <w:r>
          <w:rPr>
            <w:rStyle w:val="Hyperlink"/>
          </w:rPr>
          <w:t>2025-2031年全球与中国雨刷市场研究分析及前景趋势预测报告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0aa9509c2430d" w:history="1">
        <w:r>
          <w:rPr>
            <w:rStyle w:val="Hyperlink"/>
          </w:rPr>
          <w:t>https://www.20087.com/8/81/YuShuaShiChangQianJing.html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热点：雨刮片排行榜前十名、雨刷哪个牌子的好、怎样更换雨刷器、雨刷器开关使用方法、雨刮器图片、雨刷怎么开启和关闭、有骨和无骨雨刮器哪个好、雨刷器不动了怎么解决、博世和逸卡雨刮哪个好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80646cd934a7c" w:history="1">
      <w:r>
        <w:rPr>
          <w:rStyle w:val="Hyperlink"/>
        </w:rPr>
        <w:t>2025-2031年全球与中国雨刷市场研究分析及前景趋势预测报告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uShuaShiChangQianJing.html" TargetMode="External" Id="Rcb10aa9509c2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uShuaShiChangQianJing.html" TargetMode="External" Id="Re8d80646cd93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2024-12-28T02:22:03Z</dcterms:created>
  <dcterms:modified xsi:type="dcterms:W3CDTF">2024-12-28T03:22:03Z</dcterms:modified>
  <dc:subject>2025-2031年全球与中国雨刷市场研究分析及前景趋势预测报告</dc:subject>
  <dc:title>2025-2031年全球与中国雨刷市场研究分析及前景趋势预测报告</dc:title>
  <cp:keywords>2025-2031年全球与中国雨刷市场研究分析及前景趋势预测报告</cp:keywords>
  <dc:description>2025-2031年全球与中国雨刷市场研究分析及前景趋势预测报告</dc:description>
</cp:coreProperties>
</file>