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07dfa32094004" w:history="1">
              <w:r>
                <w:rPr>
                  <w:rStyle w:val="Hyperlink"/>
                </w:rPr>
                <w:t>中国紧急救援无人机行业发展研究及前景分析报告（2026-2032年）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07dfa32094004" w:history="1">
              <w:r>
                <w:rPr>
                  <w:rStyle w:val="Hyperlink"/>
                </w:rPr>
                <w:t>中国紧急救援无人机行业发展研究及前景分析报告（2026-2032年）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07dfa32094004" w:history="1">
                <w:r>
                  <w:rPr>
                    <w:rStyle w:val="Hyperlink"/>
                  </w:rPr>
                  <w:t>https://www.20087.com/8/21/JinJiJiuYuanWuRenJiHangYeQianJing.html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急救援无人机是专为灾害响应、医疗急救与野外搜救设计的无人飞行系统，具备物资投送、热成像侦察、通信中继及生命探测功能，已在地震、洪涝、山地遇险等场景中开展应用。紧急救援无人机主流机型采用多旋翼或垂直起降固定翼构型，强调长航时（&gt;60分钟）、高载重（5–15kg）、抗风能力（7级）及IP43以上防护等级，部分集成AI目标识别与自动避障算法。然而，在复杂城市峡谷或密林环境中，GNSS信号易丢失，视觉导航可靠性下降；低温或高湿条件显著缩短电池续航。此外，空域审批流程繁琐，缺乏全国统一的应急无人机快速响应机制，制约实战效率。</w:t>
      </w:r>
      <w:r>
        <w:rPr>
          <w:rFonts w:hint="eastAsia"/>
        </w:rPr>
        <w:br/>
      </w:r>
      <w:r>
        <w:rPr>
          <w:rFonts w:hint="eastAsia"/>
        </w:rPr>
        <w:t>　　未来，紧急救援无人机将向异构集群协同、自主决策与能源革新升级。固定翼负责广域搜索，多旋翼执行精准投送，形成任务分工体系；边缘计算单元可在无网络环境下完成伤员识别与路径规划。在低空经济政策推动下，城市将部署常态化应急起降点与自动充电坞。长远看，若能建立基于民航局UOM系统的应急飞行“绿色通道”认证，并推动氢燃料电池或无线充电技术落地，紧急救援无人机将在公共安全体系中，从辅助侦察工具升级为高可靠、快响应、全天候的智能空中应急生命线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07dfa32094004" w:history="1">
        <w:r>
          <w:rPr>
            <w:rStyle w:val="Hyperlink"/>
          </w:rPr>
          <w:t>中国紧急救援无人机行业发展研究及前景分析报告（2026-2032年）</w:t>
        </w:r>
      </w:hyperlink>
      <w:r>
        <w:rPr>
          <w:rFonts w:hint="eastAsia"/>
        </w:rPr>
        <w:t>》基于权威数据与一手调研资料，系统分析了紧急救援无人机行业的产业链结构、市场规模、需求特征及价格体系，客观呈现了紧急救援无人机行业发展现状。报告科学预测了紧急救援无人机市场前景与未来趋势，重点剖析了主要企业的竞争格局、市场集中度及品牌影响力。同时，通过对紧急救援无人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紧急救援无人机市场概述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按照不同产品类型，紧急救援无人机主要可以分为如下几个类别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中国不同产品类型紧急救援无人机增长趋势2021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固定翼无人机</w:t>
      </w:r>
      <w:r>
        <w:rPr>
          <w:rFonts w:hint="eastAsia"/>
        </w:rPr>
        <w:br/>
      </w:r>
      <w:r>
        <w:rPr>
          <w:rFonts w:hint="eastAsia"/>
        </w:rPr>
        <w:t>　　　　1.2.3 旋翼无人机</w:t>
      </w:r>
      <w:r>
        <w:rPr>
          <w:rFonts w:hint="eastAsia"/>
        </w:rPr>
        <w:br/>
      </w:r>
      <w:r>
        <w:rPr>
          <w:rFonts w:hint="eastAsia"/>
        </w:rPr>
        <w:t>　　1.3 从不同应用，紧急救援无人机主要包括如下几个方面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中国不同应用紧急救援无人机增长趋势2021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药物运输</w:t>
      </w:r>
      <w:r>
        <w:rPr>
          <w:rFonts w:hint="eastAsia"/>
        </w:rPr>
        <w:br/>
      </w:r>
      <w:r>
        <w:rPr>
          <w:rFonts w:hint="eastAsia"/>
        </w:rPr>
        <w:t>　　　　1.3.3 血液传输</w:t>
      </w:r>
      <w:r>
        <w:rPr>
          <w:rFonts w:hint="eastAsia"/>
        </w:rPr>
        <w:br/>
      </w:r>
      <w:r>
        <w:rPr>
          <w:rFonts w:hint="eastAsia"/>
        </w:rPr>
        <w:t>　　　　1.3.4 样品运输</w:t>
      </w:r>
      <w:r>
        <w:rPr>
          <w:rFonts w:hint="eastAsia"/>
        </w:rPr>
        <w:br/>
      </w:r>
      <w:r>
        <w:rPr>
          <w:rFonts w:hint="eastAsia"/>
        </w:rPr>
        <w:t>　　　　1.3.5 其它运输</w:t>
      </w:r>
      <w:r>
        <w:rPr>
          <w:rFonts w:hint="eastAsia"/>
        </w:rPr>
        <w:br/>
      </w:r>
      <w:r>
        <w:rPr>
          <w:rFonts w:hint="eastAsia"/>
        </w:rPr>
        <w:t>　　1.4 中国紧急救援无人机发展现状及未来趋势（2021-2032）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中国市场紧急救援无人机收入及增长率（2021-2032）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中国市场紧急救援无人机销量及增长率（2021-2032）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中国市场主要紧急救援无人机厂商分析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中国市场主要厂商紧急救援无人机销量及市场占有率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中国市场主要厂商紧急救援无人机销量（2021-2026）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中国市场主要厂商紧急救援无人机销量市场份额（2021-2026）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中国市场主要厂商紧急救援无人机收入及市场占有率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中国市场主要厂商紧急救援无人机收入（2021-2026）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中国市场主要厂商紧急救援无人机收入市场份额（2021-2026）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2025年中国市场主要厂商紧急救援无人机收入排名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中国市场主要厂商紧急救援无人机价格（2021-2026）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中国市场主要厂商紧急救援无人机总部及产地分布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中国市场主要厂商成立时间及紧急救援无人机商业化日期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中国市场主要厂商紧急救援无人机产品类型及应用</w:t>
      </w:r>
      <w:r>
        <w:rPr>
          <w:rFonts w:hint="eastAsia"/>
        </w:rPr>
        <w:br/>
      </w:r>
      <w:r>
        <w:rPr>
          <w:rFonts w:hint="eastAsia"/>
        </w:rPr>
        <w:t>　　2.7 紧急救援无人机行业集中度、竞争程度分析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紧急救援无人机行业集中度分析：2025年中国Top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中国市场紧急救援无人机第一梯队、第二梯队和第三梯队厂商（品牌）及2025年市场份额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重点企业（1）基本信息、紧急救援无人机生产基地、总部、竞争对手及市场地位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重点企业（1）在中国市场紧急救援无人机销量、收入、价格及毛利率（2021-2026）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重点企业（2）基本信息、紧急救援无人机生产基地、总部、竞争对手及市场地位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重点企业（2）在中国市场紧急救援无人机销量、收入、价格及毛利率（2021-2026）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重点企业（3）基本信息、紧急救援无人机生产基地、总部、竞争对手及市场地位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重点企业（3）在中国市场紧急救援无人机销量、收入、价格及毛利率（2021-2026）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重点企业（4）基本信息、紧急救援无人机生产基地、总部、竞争对手及市场地位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重点企业（4）在中国市场紧急救援无人机销量、收入、价格及毛利率（2021-2026）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重点企业（5）基本信息、紧急救援无人机生产基地、总部、竞争对手及市场地位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重点企业（5）在中国市场紧急救援无人机销量、收入、价格及毛利率（2021-2026）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重点企业（6）基本信息、紧急救援无人机生产基地、总部、竞争对手及市场地位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重点企业（6）在中国市场紧急救援无人机销量、收入、价格及毛利率（2021-2026）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重点企业（7）基本信息、紧急救援无人机生产基地、总部、竞争对手及市场地位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重点企业（7）在中国市场紧急救援无人机销量、收入、价格及毛利率（2021-2026）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重点企业（8）基本信息、紧急救援无人机生产基地、总部、竞争对手及市场地位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重点企业（8）在中国市场紧急救援无人机销量、收入、价格及毛利率（2021-2026）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重点企业（9）基本信息、紧急救援无人机生产基地、总部、竞争对手及市场地位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重点企业（9）在中国市场紧急救援无人机销量、收入、价格及毛利率（2021-2026）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不同产品类型紧急救援无人机分析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中国市场不同产品类型紧急救援无人机销量（2021-2032）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中国市场不同产品类型紧急救援无人机销量及市场份额（2021-2026）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中国市场不同产品类型紧急救援无人机销量预测（2027-2032）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中国市场不同产品类型紧急救援无人机规模（2021-2032）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中国市场不同产品类型紧急救援无人机规模及市场份额（2021-2026）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中国市场不同产品类型紧急救援无人机规模预测（2027-2032）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中国市场不同产品类型紧急救援无人机价格走势（2021-2032）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不同应用紧急救援无人机分析</w:t>
      </w:r>
      <w:r>
        <w:rPr>
          <w:rFonts w:hint="eastAsia"/>
        </w:rPr>
        <w:br/>
      </w:r>
      <w:r>
        <w:rPr>
          <w:rFonts w:hint="eastAsia"/>
        </w:rPr>
        <w:t>　　5.1 中国市场不同应用紧急救援无人机销量（2021-2032）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中国市场不同应用紧急救援无人机销量及市场份额（2021-2026）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中国市场不同应用紧急救援无人机销量预测（2027-2032）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中国市场不同应用紧急救援无人机规模（2021-2032）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中国市场不同应用紧急救援无人机规模及市场份额（2021-2026）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中国市场不同应用紧急救援无人机规模预测（2027-2032）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中国市场不同应用紧急救援无人机价格走势（2021-2032）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紧急救援无人机行业发展分析---发展趋势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6.2 紧急救援无人机行业发展分析---厂商壁垒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6.3 紧急救援无人机行业发展分析---驱动因素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6.4 紧急救援无人机行业发展分析---制约因素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6.5 紧急救援无人机中国企业SWOT分析</w:t>
      </w:r>
      <w:r>
        <w:rPr>
          <w:rFonts w:hint="eastAsia"/>
        </w:rPr>
        <w:br/>
      </w:r>
      <w:r>
        <w:rPr>
          <w:rFonts w:hint="eastAsia"/>
        </w:rPr>
        <w:t>　　6.6 紧急救援无人机行业发展分析---行业政策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紧急救援无人机行业产业链简介</w:t>
      </w:r>
      <w:r>
        <w:rPr>
          <w:rFonts w:hint="eastAsia"/>
        </w:rPr>
        <w:br/>
      </w:r>
      <w:r>
        <w:rPr>
          <w:rFonts w:hint="eastAsia"/>
        </w:rPr>
        <w:t>　　7.2 紧急救援无人机产业链分析-上游</w:t>
      </w:r>
      <w:r>
        <w:rPr>
          <w:rFonts w:hint="eastAsia"/>
        </w:rPr>
        <w:br/>
      </w:r>
      <w:r>
        <w:rPr>
          <w:rFonts w:hint="eastAsia"/>
        </w:rPr>
        <w:t>　　7.3 紧急救援无人机产业链分析-中游</w:t>
      </w:r>
      <w:r>
        <w:rPr>
          <w:rFonts w:hint="eastAsia"/>
        </w:rPr>
        <w:br/>
      </w:r>
      <w:r>
        <w:rPr>
          <w:rFonts w:hint="eastAsia"/>
        </w:rPr>
        <w:t>　　7.4 紧急救援无人机产业链分析-下游</w:t>
      </w:r>
      <w:r>
        <w:rPr>
          <w:rFonts w:hint="eastAsia"/>
        </w:rPr>
        <w:br/>
      </w:r>
      <w:r>
        <w:rPr>
          <w:rFonts w:hint="eastAsia"/>
        </w:rPr>
        <w:t>　　7.5 紧急救援无人机行业采购模式</w:t>
      </w:r>
      <w:r>
        <w:rPr>
          <w:rFonts w:hint="eastAsia"/>
        </w:rPr>
        <w:br/>
      </w:r>
      <w:r>
        <w:rPr>
          <w:rFonts w:hint="eastAsia"/>
        </w:rPr>
        <w:t>　　7.6 紧急救援无人机行业生产模式</w:t>
      </w:r>
      <w:r>
        <w:rPr>
          <w:rFonts w:hint="eastAsia"/>
        </w:rPr>
        <w:br/>
      </w:r>
      <w:r>
        <w:rPr>
          <w:rFonts w:hint="eastAsia"/>
        </w:rPr>
        <w:t>　　7.7 紧急救援无人机行业销售模式及销售渠道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中国本土紧急救援无人机产能、产量分析</w:t>
      </w:r>
      <w:r>
        <w:rPr>
          <w:rFonts w:hint="eastAsia"/>
        </w:rPr>
        <w:br/>
      </w:r>
      <w:r>
        <w:rPr>
          <w:rFonts w:hint="eastAsia"/>
        </w:rPr>
        <w:t>　　8.1 中国紧急救援无人机供需现状及预测（2021-2032）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中国紧急救援无人机产能、产量、产能利用率及发展趋势（2021-2032）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中国紧急救援无人机产量、市场需求量及发展趋势（2021-2032）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中国紧急救援无人机进出口分析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中国市场紧急救援无人机主要进口来源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中国市场紧急救援无人机主要出口目的地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不同产品类型紧急救援无人机市场规模2021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不同应用紧急救援无人机市场规模2021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中国市场主要厂商紧急救援无人机销量（2021-2026）&amp;（千台）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中国市场主要厂商紧急救援无人机销量市场份额（2021-2026）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中国市场主要厂商紧急救援无人机收入（2021-2026）&amp;（万元）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中国市场主要厂商紧急救援无人机收入份额（2021-2026）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2025年中国主要生产商紧急救援无人机收入排名（万元）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中国市场主要厂商紧急救援无人机价格（2021-2026）&amp;（元/台）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中国市场主要厂商紧急救援无人机总部及产地分布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中国市场主要厂商成立时间及紧急救援无人机商业化日期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中国市场主要厂商紧急救援无人机产品类型及应用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2025年中国市场紧急救援无人机主要厂商市场地位（第一梯队、第二梯队和第三梯队）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紧急救援无人机市场投资、并购等现状分析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紧急救援无人机生产基地、总部、竞争对手及市场地位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紧急救援无人机销量（千台）、收入（万元）、价格（元/台）及毛利率（2021-2026）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紧急救援无人机生产基地、总部、竞争对手及市场地位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紧急救援无人机销量（千台）、收入（万元）、价格（元/台）及毛利率（2021-2026）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紧急救援无人机生产基地、总部、竞争对手及市场地位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紧急救援无人机销量（千台）、收入（万元）、价格（元/台）及毛利率（2021-2026）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紧急救援无人机生产基地、总部、竞争对手及市场地位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紧急救援无人机销量（千台）、收入（万元）、价格（元/台）及毛利率（2021-2026）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紧急救援无人机生产基地、总部、竞争对手及市场地位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紧急救援无人机销量（千台）、收入（万元）、价格（元/台）及毛利率（2021-2026）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紧急救援无人机生产基地、总部、竞争对手及市场地位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紧急救援无人机销量（千台）、收入（万元）、价格（元/台）及毛利率（2021-2026）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紧急救援无人机生产基地、总部、竞争对手及市场地位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紧急救援无人机销量（千台）、收入（万元）、价格（元/台）及毛利率（2021-2026）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紧急救援无人机生产基地、总部、竞争对手及市场地位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紧急救援无人机销量（千台）、收入（万元）、价格（元/台）及毛利率（2021-2026）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紧急救援无人机生产基地、总部、竞争对手及市场地位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紧急救援无人机销量（千台）、收入（万元）、价格（元/台）及毛利率（2021-2026）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中国市场不同产品类型紧急救援无人机销量（2021-2026）&amp;（千台）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中国市场不同产品类型紧急救援无人机销量市场份额（2021-2026）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中国市场不同产品类型紧急救援无人机销量预测（2027-2032）&amp;（千台）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中国市场不同产品类型紧急救援无人机销量市场份额预测（2027-2032）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中国市场不同产品类型紧急救援无人机规模（2021-2026）&amp;（万元）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中国市场不同产品类型紧急救援无人机规模市场份额（2021-2026）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中国市场不同产品类型紧急救援无人机规模预测（2027-2032）&amp;（万元）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中国市场不同产品类型紧急救援无人机规模市场份额预测（2027-2032）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中国市场不同应用紧急救援无人机销量（2021-2026）&amp;（千台）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中国市场不同应用紧急救援无人机销量市场份额（2021-2026）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中国市场不同应用紧急救援无人机销量预测（2027-2032）&amp;（千台）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中国市场不同应用紧急救援无人机销量市场份额预测（2027-2032）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中国市场不同应用紧急救援无人机规模（2021-2026）&amp;（万元）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中国市场不同应用紧急救援无人机规模市场份额（2021-2026）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中国市场不同应用紧急救援无人机规模预测（2027-2032）&amp;（万元）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中国市场不同应用紧急救援无人机规模市场份额预测（2027-2032）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紧急救援无人机行业发展分析---发展趋势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紧急救援无人机行业发展分析---厂商壁垒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紧急救援无人机行业发展分析---驱动因素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紧急救援无人机行业发展分析---制约因素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紧急救援无人机行业相关重点政策一览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紧急救援无人机行业供应链分析</w:t>
      </w:r>
      <w:r>
        <w:rPr>
          <w:rFonts w:hint="eastAsia"/>
        </w:rPr>
        <w:br/>
      </w:r>
      <w:r>
        <w:rPr>
          <w:rFonts w:hint="eastAsia"/>
        </w:rPr>
        <w:t>　　表 81： 紧急救援无人机上游原料供应商</w:t>
      </w:r>
      <w:r>
        <w:rPr>
          <w:rFonts w:hint="eastAsia"/>
        </w:rPr>
        <w:br/>
      </w:r>
      <w:r>
        <w:rPr>
          <w:rFonts w:hint="eastAsia"/>
        </w:rPr>
        <w:t>　　表 82： 紧急救援无人机行业主要下游客户</w:t>
      </w:r>
      <w:r>
        <w:rPr>
          <w:rFonts w:hint="eastAsia"/>
        </w:rPr>
        <w:br/>
      </w:r>
      <w:r>
        <w:rPr>
          <w:rFonts w:hint="eastAsia"/>
        </w:rPr>
        <w:t>　　表 83： 紧急救援无人机典型经销商</w:t>
      </w:r>
      <w:r>
        <w:rPr>
          <w:rFonts w:hint="eastAsia"/>
        </w:rPr>
        <w:br/>
      </w:r>
      <w:r>
        <w:rPr>
          <w:rFonts w:hint="eastAsia"/>
        </w:rPr>
        <w:t>　　表 84： 中国紧急救援无人机产量、销量、进口量及出口量（2021-2026）&amp;（千台）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中国紧急救援无人机产量、销量、进口量及出口量预测（2027-2032）&amp;（千台）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中国市场紧急救援无人机主要进口来源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中国市场紧急救援无人机主要出口目的地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紧急救援无人机产品图片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中国不同产品类型紧急救援无人机市场规模市场份额2025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固定翼无人机产品图片</w:t>
      </w:r>
      <w:r>
        <w:rPr>
          <w:rFonts w:hint="eastAsia"/>
        </w:rPr>
        <w:br/>
      </w:r>
      <w:r>
        <w:rPr>
          <w:rFonts w:hint="eastAsia"/>
        </w:rPr>
        <w:t>　　图 4： 旋翼无人机产品图片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中国不同应用紧急救援无人机市场份额2025 &amp; 2032</w:t>
      </w:r>
      <w:r>
        <w:rPr>
          <w:rFonts w:hint="eastAsia"/>
        </w:rPr>
        <w:br/>
      </w:r>
      <w:r>
        <w:rPr>
          <w:rFonts w:hint="eastAsia"/>
        </w:rPr>
        <w:t>　　图 6： 药物运输</w:t>
      </w:r>
      <w:r>
        <w:rPr>
          <w:rFonts w:hint="eastAsia"/>
        </w:rPr>
        <w:br/>
      </w:r>
      <w:r>
        <w:rPr>
          <w:rFonts w:hint="eastAsia"/>
        </w:rPr>
        <w:t>　　图 7： 血液传输</w:t>
      </w:r>
      <w:r>
        <w:rPr>
          <w:rFonts w:hint="eastAsia"/>
        </w:rPr>
        <w:br/>
      </w:r>
      <w:r>
        <w:rPr>
          <w:rFonts w:hint="eastAsia"/>
        </w:rPr>
        <w:t>　　图 8： 样品运输</w:t>
      </w:r>
      <w:r>
        <w:rPr>
          <w:rFonts w:hint="eastAsia"/>
        </w:rPr>
        <w:br/>
      </w:r>
      <w:r>
        <w:rPr>
          <w:rFonts w:hint="eastAsia"/>
        </w:rPr>
        <w:t>　　图 9： 其它运输</w:t>
      </w:r>
      <w:r>
        <w:rPr>
          <w:rFonts w:hint="eastAsia"/>
        </w:rPr>
        <w:br/>
      </w:r>
      <w:r>
        <w:rPr>
          <w:rFonts w:hint="eastAsia"/>
        </w:rPr>
        <w:t>　　图 10： 中国市场紧急救援无人机市场规模，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中国市场紧急救援无人机收入及增长率（2021-2032）&amp;（万元）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中国市场紧急救援无人机销量及增长率（2021-2032）&amp;（千台）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2025年中国市场主要厂商紧急救援无人机销量市场份额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2025年中国市场主要厂商紧急救援无人机收入市场份额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2025年中国市场前五大厂商紧急救援无人机市场份额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2025年中国市场紧急救援无人机第一梯队、第二梯队和第三梯队厂商（品牌）及市场份额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中国市场不同产品类型紧急救援无人机价格走势（2021-2032）&amp;（元/台）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中国市场不同应用紧急救援无人机价格走势（2021-2032）&amp;（元/台）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紧急救援无人机中国企业SWOT分析</w:t>
      </w:r>
      <w:r>
        <w:rPr>
          <w:rFonts w:hint="eastAsia"/>
        </w:rPr>
        <w:br/>
      </w:r>
      <w:r>
        <w:rPr>
          <w:rFonts w:hint="eastAsia"/>
        </w:rPr>
        <w:t>　　图 20： 紧急救援无人机产业链</w:t>
      </w:r>
      <w:r>
        <w:rPr>
          <w:rFonts w:hint="eastAsia"/>
        </w:rPr>
        <w:br/>
      </w:r>
      <w:r>
        <w:rPr>
          <w:rFonts w:hint="eastAsia"/>
        </w:rPr>
        <w:t>　　图 21： 紧急救援无人机行业采购模式分析</w:t>
      </w:r>
      <w:r>
        <w:rPr>
          <w:rFonts w:hint="eastAsia"/>
        </w:rPr>
        <w:br/>
      </w:r>
      <w:r>
        <w:rPr>
          <w:rFonts w:hint="eastAsia"/>
        </w:rPr>
        <w:t>　　图 22： 紧急救援无人机行业生产模式分析</w:t>
      </w:r>
      <w:r>
        <w:rPr>
          <w:rFonts w:hint="eastAsia"/>
        </w:rPr>
        <w:br/>
      </w:r>
      <w:r>
        <w:rPr>
          <w:rFonts w:hint="eastAsia"/>
        </w:rPr>
        <w:t>　　图 23： 紧急救援无人机行业销售模式分析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中国紧急救援无人机产能、产量、产能利用率及发展趋势（2021-2032）&amp;（千台）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中国紧急救援无人机产量、市场需求量及发展趋势（2021-2032）&amp;（千台）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07dfa32094004" w:history="1">
        <w:r>
          <w:rPr>
            <w:rStyle w:val="Hyperlink"/>
          </w:rPr>
          <w:t>中国紧急救援无人机行业发展研究及前景分析报告（2026-2032年）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07dfa32094004" w:history="1">
        <w:r>
          <w:rPr>
            <w:rStyle w:val="Hyperlink"/>
          </w:rPr>
          <w:t>https://www.20087.com/8/21/JinJiJiuYuanWuRenJiHangYeQianJing.html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f77b506224988" w:history="1">
      <w:r>
        <w:rPr>
          <w:rStyle w:val="Hyperlink"/>
        </w:rPr>
        <w:t>中国紧急救援无人机行业发展研究及前景分析报告（2026-2032年）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JinJiJiuYuanWuRenJiHangYeQianJing.html" TargetMode="External" Id="R64007dfa3209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JinJiJiuYuanWuRenJiHangYeQianJing.html" TargetMode="External" Id="R233f77b50622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2026-01-14T23:57:05Z</dcterms:created>
  <dcterms:modified xsi:type="dcterms:W3CDTF">2026-01-15T00:57:05Z</dcterms:modified>
  <dc:subject>中国紧急救援无人机行业发展研究及前景分析报告（2026-2032年）</dc:subject>
  <dc:title>中国紧急救援无人机行业发展研究及前景分析报告（2026-2032年）</dc:title>
  <cp:keywords>中国紧急救援无人机行业发展研究及前景分析报告（2026-2032年）</cp:keywords>
  <dc:description>中国紧急救援无人机行业发展研究及前景分析报告（2026-2032年）</dc:description>
</cp:coreProperties>
</file>