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a855ab60c471e" w:history="1">
              <w:r>
                <w:rPr>
                  <w:rStyle w:val="Hyperlink"/>
                </w:rPr>
                <w:t>2025-2031年全球与中国电动汽车刹车片市场调查研究及前景分析报告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a855ab60c471e" w:history="1">
              <w:r>
                <w:rPr>
                  <w:rStyle w:val="Hyperlink"/>
                </w:rPr>
                <w:t>2025-2031年全球与中国电动汽车刹车片市场调查研究及前景分析报告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a855ab60c471e" w:history="1">
                <w:r>
                  <w:rPr>
                    <w:rStyle w:val="Hyperlink"/>
                  </w:rPr>
                  <w:t>https://www.20087.com/1/52/DianDongQiCheChaChePianHangYeXianZhuangJiQianJing.html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刹车片是一种重要的汽车零部件，近年来随着电动汽车技术和材料科学的发展，市场需求持续增长。目前，电动汽车刹车片广泛应用于电动汽车、混合动力汽车等多个领域，用于提供高效、安全的制动性能。随着材料科学和设计技术的进步，电动汽车刹车片不仅在制动效果方面有所提升，还在耐用性和成本效益方面进行了改进。此外，随着消费者对高品质电动汽车产品的需求增加，市场上出现了更多高性能的电动汽车刹车片产品。</w:t>
      </w:r>
      <w:r>
        <w:rPr>
          <w:rFonts w:hint="eastAsia"/>
        </w:rPr>
        <w:br/>
      </w:r>
      <w:r>
        <w:rPr>
          <w:rFonts w:hint="eastAsia"/>
        </w:rPr>
        <w:t>　　未来，电动汽车刹车片的发展将更加注重高性能和环保。一方面，随着新材料技术的发展，电动汽车刹车片将采用更多高性能材料，提高制动效果和设备寿命，以适应更高要求的应用场景。另一方面，随着可持续发展理念的普及，电动汽车刹车片将更加注重节能减排，采用更加环保的材料和工艺，减少对环境的影响。此外，随着汽车技术的发展，电动汽车刹车片还将探索更多应用场景，如自动驾驶汽车、高性能电动汽车等，满足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a855ab60c471e" w:history="1">
        <w:r>
          <w:rPr>
            <w:rStyle w:val="Hyperlink"/>
          </w:rPr>
          <w:t>2025-2031年全球与中国电动汽车刹车片市场调查研究及前景分析报告</w:t>
        </w:r>
      </w:hyperlink>
      <w:r>
        <w:rPr>
          <w:rFonts w:hint="eastAsia"/>
        </w:rPr>
        <w:t>》深入调研了全球及中国电动汽车刹车片行业的产业链结构、市场规模与需求，全面分析了电动汽车刹车片价格动态、行业现状及市场前景。电动汽车刹车片报告科学预测了未来电动汽车刹车片发展趋势，并重点关注了电动汽车刹车片重点企业，深入剖析了竞争格局、市场集中度及品牌影响力。同时，电动汽车刹车片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电动汽车刹车片市场概述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全球不同产品类型电动汽车刹车片销售额增长趋势2020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1.3 从不同应用，电动汽车刹车片主要包括如下几个方面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全球不同应用电动汽车刹车片销售额增长趋势2020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纯电动汽车 （BEV）</w:t>
      </w:r>
      <w:r>
        <w:rPr>
          <w:rFonts w:hint="eastAsia"/>
        </w:rPr>
        <w:br/>
      </w:r>
      <w:r>
        <w:rPr>
          <w:rFonts w:hint="eastAsia"/>
        </w:rPr>
        <w:t>　　　　1.3.3 混合动力电动汽车 （HEV）</w:t>
      </w:r>
      <w:r>
        <w:rPr>
          <w:rFonts w:hint="eastAsia"/>
        </w:rPr>
        <w:br/>
      </w:r>
      <w:r>
        <w:rPr>
          <w:rFonts w:hint="eastAsia"/>
        </w:rPr>
        <w:t>　　　　1.3.4 插电式混合动力汽车 （PHEV）</w:t>
      </w:r>
      <w:r>
        <w:rPr>
          <w:rFonts w:hint="eastAsia"/>
        </w:rPr>
        <w:br/>
      </w:r>
      <w:r>
        <w:rPr>
          <w:rFonts w:hint="eastAsia"/>
        </w:rPr>
        <w:t>　　1.4 电动汽车刹车片行业背景、发展历史、现状及趋势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电动汽车刹车片行业目前现状分析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电动汽车刹车片发展趋势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全球电动汽车刹车片总体规模分析</w:t>
      </w:r>
      <w:r>
        <w:rPr>
          <w:rFonts w:hint="eastAsia"/>
        </w:rPr>
        <w:br/>
      </w:r>
      <w:r>
        <w:rPr>
          <w:rFonts w:hint="eastAsia"/>
        </w:rPr>
        <w:t>　　2.1 全球电动汽车刹车片供需现状及预测（2020-2031）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全球电动汽车刹车片产能、产量、产能利用率及发展趋势（2020-2031）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全球电动汽车刹车片产量、需求量及发展趋势（2020-2031）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全球主要地区电动汽车刹车片产量及发展趋势（2020-2031）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全球主要地区电动汽车刹车片产量（2020-2025）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全球主要地区电动汽车刹车片产量（2026-2031）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全球主要地区电动汽车刹车片产量市场份额（2020-2031）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中国电动汽车刹车片供需现状及预测（2020-2031）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中国电动汽车刹车片产能、产量、产能利用率及发展趋势（2020-2031）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中国电动汽车刹车片产量、市场需求量及发展趋势（2020-2031）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全球电动汽车刹车片销量及销售额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全球市场电动汽车刹车片销售额（2020-2031）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全球市场电动汽车刹车片销量（2020-2031）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全球市场电动汽车刹车片价格趋势（2020-2031）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全球电动汽车刹车片主要地区分析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全球主要地区电动汽车刹车片市场规模分析：2020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全球主要地区电动汽车刹车片销售收入及市场份额（2020-2025年）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全球主要地区电动汽车刹车片销售收入预测（2026-2031年）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全球主要地区电动汽车刹车片销量分析：2020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全球主要地区电动汽车刹车片销量及市场份额（2020-2025年）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全球主要地区电动汽车刹车片销量及市场份额预测（2026-2031）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北美市场电动汽车刹车片销量、收入及增长率（2020-2031）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欧洲市场电动汽车刹车片销量、收入及增长率（2020-2031）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中国市场电动汽车刹车片销量、收入及增长率（2020-2031）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日本市场电动汽车刹车片销量、收入及增长率（2020-2031）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东南亚市场电动汽车刹车片销量、收入及增长率（2020-2031）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印度市场电动汽车刹车片销量、收入及增长率（2020-2031）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全球市场主要厂商电动汽车刹车片产能市场份额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全球市场主要厂商电动汽车刹车片销量（2020-2025）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全球市场主要厂商电动汽车刹车片销量（2020-2025）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全球市场主要厂商电动汽车刹车片销售收入（2020-2025）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全球市场主要厂商电动汽车刹车片销售价格（2020-2025）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2024年全球主要生产商电动汽车刹车片收入排名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中国市场主要厂商电动汽车刹车片销量（2020-2025）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中国市场主要厂商电动汽车刹车片销量（2020-2025）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中国市场主要厂商电动汽车刹车片销售收入（2020-2025）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2024年中国主要生产商电动汽车刹车片收入排名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中国市场主要厂商电动汽车刹车片销售价格（2020-2025）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全球主要厂商电动汽车刹车片总部及产地分布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全球主要厂商成立时间及电动汽车刹车片商业化日期</w:t>
      </w:r>
      <w:r>
        <w:rPr>
          <w:rFonts w:hint="eastAsia"/>
        </w:rPr>
        <w:br/>
      </w:r>
      <w:r>
        <w:rPr>
          <w:rFonts w:hint="eastAsia"/>
        </w:rPr>
        <w:t>　　4.6 全球主要厂商电动汽车刹车片产品类型及应用</w:t>
      </w:r>
      <w:r>
        <w:rPr>
          <w:rFonts w:hint="eastAsia"/>
        </w:rPr>
        <w:br/>
      </w:r>
      <w:r>
        <w:rPr>
          <w:rFonts w:hint="eastAsia"/>
        </w:rPr>
        <w:t>　　4.7 电动汽车刹车片行业集中度、竞争程度分析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电动汽车刹车片行业集中度分析：2024年全球Top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全球电动汽车刹车片第一梯队、第二梯队和第三梯队生产商（品牌）及市场份额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电动汽车刹车片销量、收入、价格及毛利率（2020-2025）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不同产品类型电动汽车刹车片分析</w:t>
      </w:r>
      <w:r>
        <w:rPr>
          <w:rFonts w:hint="eastAsia"/>
        </w:rPr>
        <w:br/>
      </w:r>
      <w:r>
        <w:rPr>
          <w:rFonts w:hint="eastAsia"/>
        </w:rPr>
        <w:t>　　6.1 全球不同产品类型电动汽车刹车片销量（2020-2031）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全球不同产品类型电动汽车刹车片销量及市场份额（2020-2025）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全球不同产品类型电动汽车刹车片销量预测（2026-2031）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全球不同产品类型电动汽车刹车片收入（2020-2031）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全球不同产品类型电动汽车刹车片收入及市场份额（2020-2025）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全球不同产品类型电动汽车刹车片收入预测（2026-2031）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全球不同产品类型电动汽车刹车片价格走势（2020-2031）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不同应用电动汽车刹车片分析</w:t>
      </w:r>
      <w:r>
        <w:rPr>
          <w:rFonts w:hint="eastAsia"/>
        </w:rPr>
        <w:br/>
      </w:r>
      <w:r>
        <w:rPr>
          <w:rFonts w:hint="eastAsia"/>
        </w:rPr>
        <w:t>　　7.1 全球不同应用电动汽车刹车片销量（2020-2031）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全球不同应用电动汽车刹车片销量及市场份额（2020-2025）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全球不同应用电动汽车刹车片销量预测（2026-2031）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全球不同应用电动汽车刹车片收入（2020-2031）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全球不同应用电动汽车刹车片收入及市场份额（2020-2025）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全球不同应用电动汽车刹车片收入预测（2026-2031）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全球不同应用电动汽车刹车片价格走势（2020-2031）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电动汽车刹车片产业链分析</w:t>
      </w:r>
      <w:r>
        <w:rPr>
          <w:rFonts w:hint="eastAsia"/>
        </w:rPr>
        <w:br/>
      </w:r>
      <w:r>
        <w:rPr>
          <w:rFonts w:hint="eastAsia"/>
        </w:rPr>
        <w:t>　　8.2 电动汽车刹车片工艺制造技术分析</w:t>
      </w:r>
      <w:r>
        <w:rPr>
          <w:rFonts w:hint="eastAsia"/>
        </w:rPr>
        <w:br/>
      </w:r>
      <w:r>
        <w:rPr>
          <w:rFonts w:hint="eastAsia"/>
        </w:rPr>
        <w:t>　　8.3 电动汽车刹车片产业上游供应分析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电动汽车刹车片下游客户分析</w:t>
      </w:r>
      <w:r>
        <w:rPr>
          <w:rFonts w:hint="eastAsia"/>
        </w:rPr>
        <w:br/>
      </w:r>
      <w:r>
        <w:rPr>
          <w:rFonts w:hint="eastAsia"/>
        </w:rPr>
        <w:t>　　8.5 电动汽车刹车片销售渠道分析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电动汽车刹车片行业发展机遇及主要驱动因素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电动汽车刹车片行业发展面临的风险</w:t>
      </w:r>
      <w:r>
        <w:rPr>
          <w:rFonts w:hint="eastAsia"/>
        </w:rPr>
        <w:br/>
      </w:r>
      <w:r>
        <w:rPr>
          <w:rFonts w:hint="eastAsia"/>
        </w:rPr>
        <w:t>　　9.3 电动汽车刹车片行业政策分析</w:t>
      </w:r>
      <w:r>
        <w:rPr>
          <w:rFonts w:hint="eastAsia"/>
        </w:rPr>
        <w:br/>
      </w:r>
      <w:r>
        <w:rPr>
          <w:rFonts w:hint="eastAsia"/>
        </w:rPr>
        <w:t>　　9.4 电动汽车刹车片中国企业SWOT分析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全球不同产品类型电动汽车刹车片销售额增长（CAGR）趋势2020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电动汽车刹车片行业目前发展现状</w:t>
      </w:r>
      <w:r>
        <w:rPr>
          <w:rFonts w:hint="eastAsia"/>
        </w:rPr>
        <w:br/>
      </w:r>
      <w:r>
        <w:rPr>
          <w:rFonts w:hint="eastAsia"/>
        </w:rPr>
        <w:t>　　表 4： 电动汽车刹车片发展趋势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全球主要地区电动汽车刹车片产量增速（CAGR）：（2020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全球主要地区电动汽车刹车片产量（2020-2025）&amp;（千片）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全球主要地区电动汽车刹车片产量（2026-2031）&amp;（千片）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全球主要地区电动汽车刹车片产量市场份额（2020-2025）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全球主要地区电动汽车刹车片产量（2026-2031）&amp;（千片）</w:t>
      </w:r>
      <w:r>
        <w:rPr>
          <w:rFonts w:hint="eastAsia"/>
        </w:rPr>
        <w:br/>
      </w:r>
      <w:r>
        <w:rPr>
          <w:rFonts w:hint="eastAsia"/>
        </w:rPr>
        <w:t>　　表 10： 全球主要地区电动汽车刹车片销售收入增速：（2020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全球主要地区电动汽车刹车片销售收入（2020-2025）&amp;（百万美元）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全球主要地区电动汽车刹车片销售收入市场份额（2020-2025）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全球主要地区电动汽车刹车片收入（2026-2031）&amp;（百万美元）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全球主要地区电动汽车刹车片收入市场份额（2026-2031）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全球主要地区电动汽车刹车片销量（千片）：2020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全球主要地区电动汽车刹车片销量（2020-2025）&amp;（千片）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17： 全球主要地区电动汽车刹车片销量市场份额（2020-2025）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全球主要地区电动汽车刹车片销量（2026-2031）&amp;（千片）</w:t>
      </w:r>
      <w:r>
        <w:rPr>
          <w:rFonts w:hint="eastAsia"/>
        </w:rPr>
        <w:br/>
      </w:r>
      <w:r>
        <w:rPr>
          <w:rFonts w:hint="eastAsia"/>
        </w:rPr>
        <w:t>　　表 19： 全球主要地区电动汽车刹车片销量份额（2026-2031）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全球市场主要厂商电动汽车刹车片产能（2024-2025）&amp;（千片）</w:t>
      </w:r>
      <w:r>
        <w:rPr>
          <w:rFonts w:hint="eastAsia"/>
        </w:rPr>
        <w:br/>
      </w:r>
      <w:r>
        <w:rPr>
          <w:rFonts w:hint="eastAsia"/>
        </w:rPr>
        <w:t>　　表 21： 全球市场主要厂商电动汽车刹车片销量（2020-2025）&amp;（千片）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22： 全球市场主要厂商电动汽车刹车片销量市场份额（2020-2025）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全球市场主要厂商电动汽车刹车片销售收入（2020-2025）&amp;（百万美元）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全球市场主要厂商电动汽车刹车片销售收入市场份额（2020-2025）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全球市场主要厂商电动汽车刹车片销售价格（2020-2025）&amp;（美元/片）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2024年全球主要生产商电动汽车刹车片收入排名（百万美元）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中国市场主要厂商电动汽车刹车片销量（2020-2025）&amp;（千片）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28： 中国市场主要厂商电动汽车刹车片销量市场份额（2020-2025）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中国市场主要厂商电动汽车刹车片销售收入（2020-2025）&amp;（百万美元）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中国市场主要厂商电动汽车刹车片销售收入市场份额（2020-2025）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2024年中国主要生产商电动汽车刹车片收入排名（百万美元）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中国市场主要厂商电动汽车刹车片销售价格（2020-2025）&amp;（美元/片）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全球主要厂商电动汽车刹车片总部及产地分布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全球主要厂商成立时间及电动汽车刹车片商业化日期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全球主要厂商电动汽车刹车片产品类型及应用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2024年全球电动汽车刹车片主要厂商市场地位（第一梯队、第二梯队和第三梯队）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全球电动汽车刹车片市场投资、并购等现状分析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电动汽车刹车片生产基地、销售区域、竞争对手及市场地位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电动汽车刹车片产品规格、参数及市场应用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电动汽车刹车片销量（千片）、收入（百万美元）、价格（美元/片）及毛利率（2020-2025）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全球不同产品类型电动汽车刹车片销量（2020-2025年）&amp;（千片）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99： 全球不同产品类型电动汽车刹车片销量市场份额（2020-2025）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全球不同产品类型电动汽车刹车片销量预测（2026-2031）&amp;（千片）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全球市场不同产品类型电动汽车刹车片销量市场份额预测（2026-2031）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全球不同产品类型电动汽车刹车片收入（2020-2025年）&amp;（百万美元）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全球不同产品类型电动汽车刹车片收入市场份额（2020-2025）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全球不同产品类型电动汽车刹车片收入预测（2026-2031）&amp;（百万美元）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全球不同产品类型电动汽车刹车片收入市场份额预测（2026-2031）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全球不同应用电动汽车刹车片销量（2020-2025年）&amp;（千片）</w:t>
      </w:r>
      <w:r>
        <w:rPr>
          <w:rFonts w:hint="eastAsia"/>
        </w:rPr>
        <w:br/>
      </w:r>
      <w:r>
        <w:rPr>
          <w:rFonts w:hint="eastAsia"/>
        </w:rPr>
        <w:t>　　表 107： 全球不同应用电动汽车刹车片销量市场份额（2020-2025）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全球不同应用电动汽车刹车片销量预测（2026-2031）&amp;（千片）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全球市场不同应用电动汽车刹车片销量市场份额预测（2026-2031）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全球不同应用电动汽车刹车片收入（2020-2025年）&amp;（百万美元）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全球不同应用电动汽车刹车片收入市场份额（2020-2025）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全球不同应用电动汽车刹车片收入预测（2026-2031）&amp;（百万美元）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全球不同应用电动汽车刹车片收入市场份额预测（2026-2031）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电动汽车刹车片上游原料供应商及联系方式列表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电动汽车刹车片典型客户列表</w:t>
      </w:r>
      <w:r>
        <w:rPr>
          <w:rFonts w:hint="eastAsia"/>
        </w:rPr>
        <w:br/>
      </w:r>
      <w:r>
        <w:rPr>
          <w:rFonts w:hint="eastAsia"/>
        </w:rPr>
        <w:t>　　表 116： 电动汽车刹车片主要销售模式及销售渠道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电动汽车刹车片行业发展机遇及主要驱动因素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电动汽车刹车片行业发展面临的风险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电动汽车刹车片行业政策分析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电动汽车刹车片产品图片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全球不同产品类型电动汽车刹车片销售额2020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全球不同产品类型电动汽车刹车片市场份额2024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陶瓷产品图片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全球不同应用电动汽车刹车片市场份额2024 &amp; 2031</w:t>
      </w:r>
      <w:r>
        <w:rPr>
          <w:rFonts w:hint="eastAsia"/>
        </w:rPr>
        <w:br/>
      </w:r>
      <w:r>
        <w:rPr>
          <w:rFonts w:hint="eastAsia"/>
        </w:rPr>
        <w:t>　　图 9： 纯电动汽车 （BEV）</w:t>
      </w:r>
      <w:r>
        <w:rPr>
          <w:rFonts w:hint="eastAsia"/>
        </w:rPr>
        <w:br/>
      </w:r>
      <w:r>
        <w:rPr>
          <w:rFonts w:hint="eastAsia"/>
        </w:rPr>
        <w:t>　　图 10： 混合动力电动汽车 （HEV）</w:t>
      </w:r>
      <w:r>
        <w:rPr>
          <w:rFonts w:hint="eastAsia"/>
        </w:rPr>
        <w:br/>
      </w:r>
      <w:r>
        <w:rPr>
          <w:rFonts w:hint="eastAsia"/>
        </w:rPr>
        <w:t>　　图 11： 插电式混合动力汽车 （PHEV）</w:t>
      </w:r>
      <w:r>
        <w:rPr>
          <w:rFonts w:hint="eastAsia"/>
        </w:rPr>
        <w:br/>
      </w:r>
      <w:r>
        <w:rPr>
          <w:rFonts w:hint="eastAsia"/>
        </w:rPr>
        <w:t>　　图 12： 全球电动汽车刹车片产能、产量、产能利用率及发展趋势（2020-2031）&amp;（千片）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全球电动汽车刹车片产量、需求量及发展趋势（2020-2031）&amp;（千片）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全球主要地区电动汽车刹车片产量（2020 VS 2024 VS 2031）&amp;（千片）</w:t>
      </w:r>
      <w:r>
        <w:rPr>
          <w:rFonts w:hint="eastAsia"/>
        </w:rPr>
        <w:br/>
      </w:r>
      <w:r>
        <w:rPr>
          <w:rFonts w:hint="eastAsia"/>
        </w:rPr>
        <w:t>　　图 15： 全球主要地区电动汽车刹车片产量市场份额（2020-2031）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中国电动汽车刹车片产能、产量、产能利用率及发展趋势（2020-2031）&amp;（千片）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17： 中国电动汽车刹车片产量、市场需求量及发展趋势（2020-2031）&amp;（千片）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18： 全球电动汽车刹车片市场销售额及增长率：（2020-2031）&amp;（百万美元）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全球市场电动汽车刹车片市场规模：2020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全球市场电动汽车刹车片销量及增长率（2020-2031）&amp;（千片）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21： 全球市场电动汽车刹车片价格趋势（2020-2031）&amp;（美元/片）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22： 全球主要地区电动汽车刹车片销售收入（2020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全球主要地区电动汽车刹车片销售收入市场份额（2020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北美市场电动汽车刹车片销量及增长率（2020-2031）&amp;（千片）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北美市场电动汽车刹车片收入及增长率（2020-2031）&amp;（百万美元）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欧洲市场电动汽车刹车片销量及增长率（2020-2031）&amp;（千片）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27： 欧洲市场电动汽车刹车片收入及增长率（2020-2031）&amp;（百万美元）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中国市场电动汽车刹车片销量及增长率（2020-2031）&amp;（千片）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29： 中国市场电动汽车刹车片收入及增长率（2020-2031）&amp;（百万美元）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日本市场电动汽车刹车片销量及增长率（2020-2031）&amp;（千片）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31： 日本市场电动汽车刹车片收入及增长率（2020-2031）&amp;（百万美元）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东南亚市场电动汽车刹车片销量及增长率（2020-2031）&amp;（千片）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33： 东南亚市场电动汽车刹车片收入及增长率（2020-2031）&amp;（百万美元）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印度市场电动汽车刹车片销量及增长率（2020-2031）&amp;（千片）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35： 印度市场电动汽车刹车片收入及增长率（2020-2031）&amp;（百万美元）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2024年全球市场主要厂商电动汽车刹车片销量市场份额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2024年全球市场主要厂商电动汽车刹车片收入市场份额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2024年中国市场主要厂商电动汽车刹车片销量市场份额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2024年中国市场主要厂商电动汽车刹车片收入市场份额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2024年全球前五大生产商电动汽车刹车片市场份额</w:t>
      </w:r>
      <w:r>
        <w:rPr>
          <w:rFonts w:hint="eastAsia"/>
        </w:rPr>
        <w:br/>
      </w:r>
      <w:r>
        <w:rPr>
          <w:rFonts w:hint="eastAsia"/>
        </w:rPr>
        <w:t>　　图 41： 2024年全球电动汽车刹车片第一梯队、第二梯队和第三梯队厂商及市场份额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全球不同产品类型电动汽车刹车片价格走势（2020-2031）&amp;（美元/片）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43： 全球不同应用电动汽车刹车片价格走势（2020-2031）&amp;（美元/片）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44： 电动汽车刹车片产业链</w:t>
      </w:r>
      <w:r>
        <w:rPr>
          <w:rFonts w:hint="eastAsia"/>
        </w:rPr>
        <w:br/>
      </w:r>
      <w:r>
        <w:rPr>
          <w:rFonts w:hint="eastAsia"/>
        </w:rPr>
        <w:t>　　图 45： 电动汽车刹车片中国企业SWOT分析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a855ab60c471e" w:history="1">
        <w:r>
          <w:rPr>
            <w:rStyle w:val="Hyperlink"/>
          </w:rPr>
          <w:t>2025-2031年全球与中国电动汽车刹车片市场调查研究及前景分析报告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a855ab60c471e" w:history="1">
        <w:r>
          <w:rPr>
            <w:rStyle w:val="Hyperlink"/>
          </w:rPr>
          <w:t>https://www.20087.com/1/52/DianDongQiCheChaChePianHangYeXianZhuangJiQianJing.html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8f714c68d4cca" w:history="1">
      <w:r>
        <w:rPr>
          <w:rStyle w:val="Hyperlink"/>
        </w:rPr>
        <w:t>2025-2031年全球与中国电动汽车刹车片市场调查研究及前景分析报告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DongQiCheChaChePianHangYeXianZhuangJiQianJing.html" TargetMode="External" Id="R84aa855ab60c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DongQiCheChaChePianHangYeXianZhuangJiQianJing.html" TargetMode="External" Id="R2a78f714c68d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2025-02-16T07:44:26Z</dcterms:created>
  <dcterms:modified xsi:type="dcterms:W3CDTF">2025-02-16T08:44:26Z</dcterms:modified>
  <dc:subject>2025-2031年全球与中国电动汽车刹车片市场调查研究及前景分析报告</dc:subject>
  <dc:title>2025-2031年全球与中国电动汽车刹车片市场调查研究及前景分析报告</dc:title>
  <cp:keywords>2025-2031年全球与中国电动汽车刹车片市场调查研究及前景分析报告</cp:keywords>
  <dc:description>2025-2031年全球与中国电动汽车刹车片市场调查研究及前景分析报告</dc:description>
</cp:coreProperties>
</file>