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7d26228c344c7" w:history="1">
              <w:r>
                <w:rPr>
                  <w:rStyle w:val="Hyperlink"/>
                </w:rPr>
                <w:t>2025-2031年全球与中国集装箱底盘行业现状研究及发展前景分析报告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7d26228c344c7" w:history="1">
              <w:r>
                <w:rPr>
                  <w:rStyle w:val="Hyperlink"/>
                </w:rPr>
                <w:t>2025-2031年全球与中国集装箱底盘行业现状研究及发展前景分析报告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7d26228c344c7" w:history="1">
                <w:r>
                  <w:rPr>
                    <w:rStyle w:val="Hyperlink"/>
                  </w:rPr>
                  <w:t>https://www.20087.com/2/02/JiZhuangXiangDiPanFaZhanXianZhuangQianJing.html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底盘是一种专门设计用于运输集装箱的车辆框架，广泛应用于港口、物流园区及公路运输等行业。它具有高强度、耐磨损的特点，并配备了多种安全装置以保障货物运输的安全性。近年来，随着全球贸易的增长和物流效率的提升需求，集装箱底盘的设计不断创新，特别是在轻量化和智能化方面取得了长足进步。此外，模块化设计也使得底盘更加灵活，便于扩展和维护。</w:t>
      </w:r>
      <w:r>
        <w:rPr>
          <w:rFonts w:hint="eastAsia"/>
        </w:rPr>
        <w:br/>
      </w:r>
      <w:r>
        <w:rPr>
          <w:rFonts w:hint="eastAsia"/>
        </w:rPr>
        <w:t>　　未来，集装箱底盘的发展将更加注重绿色制造与智能化管理。一方面，通过采用新型轻质材料和节能技术，可以显著降低底盘重量和燃油消耗，提高运输效率并减少碳排放。例如，开发使用高强度铝合金或复合材料制成的底盘，不仅减轻了车身重量，还提升了耐用性。另一方面，随着物联网(IoT)和自动驾驶技术的应用，智能集装箱底盘可能成为现实，能够实现自动导航和车队管理，优化物流路径规划并提高运营效率。探索集装箱底盘在其他新兴领域的应用潜力，如冷链物流中的温度控制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7d26228c344c7" w:history="1">
        <w:r>
          <w:rPr>
            <w:rStyle w:val="Hyperlink"/>
          </w:rPr>
          <w:t>2025-2031年全球与中国集装箱底盘行业现状研究及发展前景分析报告</w:t>
        </w:r>
      </w:hyperlink>
      <w:r>
        <w:rPr>
          <w:rFonts w:hint="eastAsia"/>
        </w:rPr>
        <w:t>》基于多年的行业研究经验和丰富的数据资源，深入剖析了集装箱底盘产业链的整体结构。集装箱底盘报告详细分析了集装箱底盘市场规模与需求，探讨了价格动态，并客观呈现了行业现状。同时，科学预测了集装箱底盘市场前景及发展趋势，聚焦集装箱底盘重点企业，全面评估了市场竞争、集中度及品牌影响力。此外，集装箱底盘报告还进一步细分了市场，揭示了集装箱底盘各细分领域的增长潜力。集装箱底盘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集装箱底盘市场概述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全球不同产品类型集装箱底盘销售额增长趋势2020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20英尺集装箱底盘</w:t>
      </w:r>
      <w:r>
        <w:rPr>
          <w:rFonts w:hint="eastAsia"/>
        </w:rPr>
        <w:br/>
      </w:r>
      <w:r>
        <w:rPr>
          <w:rFonts w:hint="eastAsia"/>
        </w:rPr>
        <w:t>　　　　1.2.3 40英尺集装箱底盘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从不同应用，集装箱底盘主要包括如下几个方面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全球不同应用集装箱底盘销售额增长趋势2020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集装箱底盘行业背景、发展历史、现状及趋势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集装箱底盘行业目前现状分析</w:t>
      </w:r>
      <w:r>
        <w:rPr>
          <w:rFonts w:hint="eastAsia"/>
        </w:rPr>
        <w:br/>
      </w:r>
      <w:r>
        <w:rPr>
          <w:rFonts w:hint="eastAsia"/>
        </w:rPr>
        <w:t>　　　　1.4.2 集装箱底盘发展趋势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全球集装箱底盘总体规模分析</w:t>
      </w:r>
      <w:r>
        <w:rPr>
          <w:rFonts w:hint="eastAsia"/>
        </w:rPr>
        <w:br/>
      </w:r>
      <w:r>
        <w:rPr>
          <w:rFonts w:hint="eastAsia"/>
        </w:rPr>
        <w:t>　　2.1 全球集装箱底盘供需现状及预测（2020-2031）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全球集装箱底盘产能、产量、产能利用率及发展趋势（2020-2031）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全球集装箱底盘产量、需求量及发展趋势（2020-2031）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全球主要地区集装箱底盘产量及发展趋势（2020-2031）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全球主要地区集装箱底盘产量（2020-2025）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全球主要地区集装箱底盘产量（2026-2031）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全球主要地区集装箱底盘产量市场份额（2020-2031）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中国集装箱底盘供需现状及预测（2020-2031）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中国集装箱底盘产能、产量、产能利用率及发展趋势（2020-2031）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中国集装箱底盘产量、市场需求量及发展趋势（2020-2031）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全球集装箱底盘销量及销售额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全球市场集装箱底盘销售额（2020-2031）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全球市场集装箱底盘销量（2020-2031）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全球市场集装箱底盘价格趋势（2020-2031）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全球集装箱底盘主要地区分析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全球主要地区集装箱底盘市场规模分析：2020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全球主要地区集装箱底盘销售收入及市场份额（2020-2025年）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全球主要地区集装箱底盘销售收入预测（2026-2031年）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全球主要地区集装箱底盘销量分析：2020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全球主要地区集装箱底盘销量及市场份额（2020-2025年）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全球主要地区集装箱底盘销量及市场份额预测（2026-2031）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北美市场集装箱底盘销量、收入及增长率（2020-2031）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欧洲市场集装箱底盘销量、收入及增长率（2020-2031）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中国市场集装箱底盘销量、收入及增长率（2020-2031）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日本市场集装箱底盘销量、收入及增长率（2020-2031）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东南亚市场集装箱底盘销量、收入及增长率（2020-2031）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印度市场集装箱底盘销量、收入及增长率（2020-2031）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全球市场主要厂商集装箱底盘产能市场份额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全球市场主要厂商集装箱底盘销量（2020-2025）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全球市场主要厂商集装箱底盘销量（2020-2025）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全球市场主要厂商集装箱底盘销售收入（2020-2025）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全球市场主要厂商集装箱底盘销售价格（2020-2025）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2024年全球主要生产商集装箱底盘收入排名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中国市场主要厂商集装箱底盘销量（2020-2025）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中国市场主要厂商集装箱底盘销量（2020-2025）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中国市场主要厂商集装箱底盘销售收入（2020-2025）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2024年中国主要生产商集装箱底盘收入排名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中国市场主要厂商集装箱底盘销售价格（2020-2025）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全球主要厂商集装箱底盘总部及产地分布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全球主要厂商成立时间及集装箱底盘商业化日期</w:t>
      </w:r>
      <w:r>
        <w:rPr>
          <w:rFonts w:hint="eastAsia"/>
        </w:rPr>
        <w:br/>
      </w:r>
      <w:r>
        <w:rPr>
          <w:rFonts w:hint="eastAsia"/>
        </w:rPr>
        <w:t>　　4.6 全球主要厂商集装箱底盘产品类型及应用</w:t>
      </w:r>
      <w:r>
        <w:rPr>
          <w:rFonts w:hint="eastAsia"/>
        </w:rPr>
        <w:br/>
      </w:r>
      <w:r>
        <w:rPr>
          <w:rFonts w:hint="eastAsia"/>
        </w:rPr>
        <w:t>　　4.7 集装箱底盘行业集中度、竞争程度分析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集装箱底盘行业集中度分析：2024年全球Top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全球集装箱底盘第一梯队、第二梯队和第三梯队生产商（品牌）及市场份额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集装箱底盘销量、收入、价格及毛利率（2020-2025）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不同产品类型集装箱底盘分析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全球不同产品类型集装箱底盘销量（2020-2031）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全球不同产品类型集装箱底盘销量及市场份额（2020-2025）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全球不同产品类型集装箱底盘销量预测（2026-2031）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全球不同产品类型集装箱底盘收入（2020-2031）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全球不同产品类型集装箱底盘收入及市场份额（2020-2025）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全球不同产品类型集装箱底盘收入预测（2026-2031）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全球不同产品类型集装箱底盘价格走势（2020-2031）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不同应用集装箱底盘分析</w:t>
      </w:r>
      <w:r>
        <w:rPr>
          <w:rFonts w:hint="eastAsia"/>
        </w:rPr>
        <w:br/>
      </w:r>
      <w:r>
        <w:rPr>
          <w:rFonts w:hint="eastAsia"/>
        </w:rPr>
        <w:t>　　7.1 全球不同应用集装箱底盘销量（2020-2031）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全球不同应用集装箱底盘销量及市场份额（2020-2025）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全球不同应用集装箱底盘销量预测（2026-2031）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全球不同应用集装箱底盘收入（2020-2031）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全球不同应用集装箱底盘收入及市场份额（2020-2025）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全球不同应用集装箱底盘收入预测（2026-2031）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全球不同应用集装箱底盘价格走势（2020-2031）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集装箱底盘产业链分析</w:t>
      </w:r>
      <w:r>
        <w:rPr>
          <w:rFonts w:hint="eastAsia"/>
        </w:rPr>
        <w:br/>
      </w:r>
      <w:r>
        <w:rPr>
          <w:rFonts w:hint="eastAsia"/>
        </w:rPr>
        <w:t>　　8.2 集装箱底盘工艺制造技术分析</w:t>
      </w:r>
      <w:r>
        <w:rPr>
          <w:rFonts w:hint="eastAsia"/>
        </w:rPr>
        <w:br/>
      </w:r>
      <w:r>
        <w:rPr>
          <w:rFonts w:hint="eastAsia"/>
        </w:rPr>
        <w:t>　　8.3 集装箱底盘产业上游供应分析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集装箱底盘下游客户分析</w:t>
      </w:r>
      <w:r>
        <w:rPr>
          <w:rFonts w:hint="eastAsia"/>
        </w:rPr>
        <w:br/>
      </w:r>
      <w:r>
        <w:rPr>
          <w:rFonts w:hint="eastAsia"/>
        </w:rPr>
        <w:t>　　8.5 集装箱底盘销售渠道分析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集装箱底盘行业发展机遇及主要驱动因素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集装箱底盘行业发展面临的风险</w:t>
      </w:r>
      <w:r>
        <w:rPr>
          <w:rFonts w:hint="eastAsia"/>
        </w:rPr>
        <w:br/>
      </w:r>
      <w:r>
        <w:rPr>
          <w:rFonts w:hint="eastAsia"/>
        </w:rPr>
        <w:t>　　9.3 集装箱底盘行业政策分析</w:t>
      </w:r>
      <w:r>
        <w:rPr>
          <w:rFonts w:hint="eastAsia"/>
        </w:rPr>
        <w:br/>
      </w:r>
      <w:r>
        <w:rPr>
          <w:rFonts w:hint="eastAsia"/>
        </w:rPr>
        <w:t>　　9.4 集装箱底盘中国企业SWOT分析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全球不同产品类型集装箱底盘销售额增长（CAGR）趋势2020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集装箱底盘行业目前发展现状</w:t>
      </w:r>
      <w:r>
        <w:rPr>
          <w:rFonts w:hint="eastAsia"/>
        </w:rPr>
        <w:br/>
      </w:r>
      <w:r>
        <w:rPr>
          <w:rFonts w:hint="eastAsia"/>
        </w:rPr>
        <w:t>　　表 4： 集装箱底盘发展趋势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全球主要地区集装箱底盘产量增速（CAGR）：（2020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全球主要地区集装箱底盘产量（2020-2025）&amp;（台）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全球主要地区集装箱底盘产量（2026-2031）&amp;（台）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全球主要地区集装箱底盘产量市场份额（2020-2025）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全球主要地区集装箱底盘产量（2026-2031）&amp;（台）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全球主要地区集装箱底盘销售收入增速：（2020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全球主要地区集装箱底盘销售收入（2020-2025）&amp;（百万美元）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全球主要地区集装箱底盘销售收入市场份额（2020-2025）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全球主要地区集装箱底盘收入（2026-2031）&amp;（百万美元）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全球主要地区集装箱底盘收入市场份额（2026-2031）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全球主要地区集装箱底盘销量（台）：2020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全球主要地区集装箱底盘销量（2020-2025）&amp;（台）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全球主要地区集装箱底盘销量市场份额（2020-2025）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全球主要地区集装箱底盘销量（2026-2031）&amp;（台）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全球主要地区集装箱底盘销量份额（2026-2031）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全球市场主要厂商集装箱底盘产能（2024-2025）&amp;（台）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全球市场主要厂商集装箱底盘销量（2020-2025）&amp;（台）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全球市场主要厂商集装箱底盘销量市场份额（2020-2025）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全球市场主要厂商集装箱底盘销售收入（2020-2025）&amp;（百万美元）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全球市场主要厂商集装箱底盘销售收入市场份额（2020-2025）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全球市场主要厂商集装箱底盘销售价格（2020-2025）&amp;（美元/台）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2024年全球主要生产商集装箱底盘收入排名（百万美元）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中国市场主要厂商集装箱底盘销量（2020-2025）&amp;（台）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中国市场主要厂商集装箱底盘销量市场份额（2020-2025）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中国市场主要厂商集装箱底盘销售收入（2020-2025）&amp;（百万美元）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中国市场主要厂商集装箱底盘销售收入市场份额（2020-2025）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2024年中国主要生产商集装箱底盘收入排名（百万美元）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中国市场主要厂商集装箱底盘销售价格（2020-2025）&amp;（美元/台）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全球主要厂商集装箱底盘总部及产地分布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全球主要厂商成立时间及集装箱底盘商业化日期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全球主要厂商集装箱底盘产品类型及应用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2024年全球集装箱底盘主要厂商市场地位（第一梯队、第二梯队和第三梯队）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全球集装箱底盘市场投资、并购等现状分析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集装箱底盘生产基地、销售区域、竞争对手及市场地位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集装箱底盘产品规格、参数及市场应用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集装箱底盘销量（台）、收入（百万美元）、价格（美元/台）及毛利率（2020-2025）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全球不同产品类型集装箱底盘销量（2020-2025年）&amp;（台）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全球不同产品类型集装箱底盘销量市场份额（2020-2025）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全球不同产品类型集装箱底盘销量预测（2026-2031）&amp;（台）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全球市场不同产品类型集装箱底盘销量市场份额预测（2026-2031）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全球不同产品类型集装箱底盘收入（2020-2025年）&amp;（百万美元）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全球不同产品类型集装箱底盘收入市场份额（2020-2025）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全球不同产品类型集装箱底盘收入预测（2026-2031）&amp;（百万美元）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全球不同产品类型集装箱底盘收入市场份额预测（2026-2031）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全球不同应用集装箱底盘销量（2020-2025年）&amp;（台）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全球不同应用集装箱底盘销量市场份额（2020-2025）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全球不同应用集装箱底盘销量预测（2026-2031）&amp;（台）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全球市场不同应用集装箱底盘销量市场份额预测（2026-2031）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全球不同应用集装箱底盘收入（2020-2025年）&amp;（百万美元）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全球不同应用集装箱底盘收入市场份额（2020-2025）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全球不同应用集装箱底盘收入预测（2026-2031）&amp;（百万美元）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全球不同应用集装箱底盘收入市场份额预测（2026-2031）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集装箱底盘上游原料供应商及联系方式列表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集装箱底盘典型客户列表</w:t>
      </w:r>
      <w:r>
        <w:rPr>
          <w:rFonts w:hint="eastAsia"/>
        </w:rPr>
        <w:br/>
      </w:r>
      <w:r>
        <w:rPr>
          <w:rFonts w:hint="eastAsia"/>
        </w:rPr>
        <w:t>　　表 141： 集装箱底盘主要销售模式及销售渠道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集装箱底盘行业发展机遇及主要驱动因素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集装箱底盘行业发展面临的风险</w:t>
      </w:r>
      <w:r>
        <w:rPr>
          <w:rFonts w:hint="eastAsia"/>
        </w:rPr>
        <w:br/>
      </w:r>
      <w:r>
        <w:rPr>
          <w:rFonts w:hint="eastAsia"/>
        </w:rPr>
        <w:t>　　表 144： 集装箱底盘行业政策分析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集装箱底盘产品图片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全球不同产品类型集装箱底盘销售额2020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全球不同产品类型集装箱底盘市场份额2024 &amp; 2031</w:t>
      </w:r>
      <w:r>
        <w:rPr>
          <w:rFonts w:hint="eastAsia"/>
        </w:rPr>
        <w:br/>
      </w:r>
      <w:r>
        <w:rPr>
          <w:rFonts w:hint="eastAsia"/>
        </w:rPr>
        <w:t>　　图 4： 20英尺集装箱底盘产品图片</w:t>
      </w:r>
      <w:r>
        <w:rPr>
          <w:rFonts w:hint="eastAsia"/>
        </w:rPr>
        <w:br/>
      </w:r>
      <w:r>
        <w:rPr>
          <w:rFonts w:hint="eastAsia"/>
        </w:rPr>
        <w:t>　　图 5： 40英尺集装箱底盘产品图片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全球不同应用集装箱底盘市场份额2024 &amp; 2031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全球集装箱底盘产能、产量、产能利用率及发展趋势（2020-2031）&amp;（台）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全球集装箱底盘产量、需求量及发展趋势（2020-2031）&amp;（台）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全球主要地区集装箱底盘产量（2020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全球主要地区集装箱底盘产量市场份额（2020-2031）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中国集装箱底盘产能、产量、产能利用率及发展趋势（2020-2031）&amp;（台）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中国集装箱底盘产量、市场需求量及发展趋势（2020-2031）&amp;（台）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全球集装箱底盘市场销售额及增长率：（2020-2031）&amp;（百万美元）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全球市场集装箱底盘市场规模：2020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全球市场集装箱底盘销量及增长率（2020-2031）&amp;（台）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全球市场集装箱底盘价格趋势（2020-2031）&amp;（美元/台）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全球主要地区集装箱底盘销售收入（2020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全球主要地区集装箱底盘销售收入市场份额（2020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北美市场集装箱底盘销量及增长率（2020-2031）&amp;（台）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北美市场集装箱底盘收入及增长率（2020-2031）&amp;（百万美元）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欧洲市场集装箱底盘销量及增长率（2020-2031）&amp;（台）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欧洲市场集装箱底盘收入及增长率（2020-2031）&amp;（百万美元）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中国市场集装箱底盘销量及增长率（2020-2031）&amp;（台）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中国市场集装箱底盘收入及增长率（2020-2031）&amp;（百万美元）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日本市场集装箱底盘销量及增长率（2020-2031）&amp;（台）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日本市场集装箱底盘收入及增长率（2020-2031）&amp;（百万美元）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东南亚市场集装箱底盘销量及增长率（2020-2031）&amp;（台）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东南亚市场集装箱底盘收入及增长率（2020-2031）&amp;（百万美元）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印度市场集装箱底盘销量及增长率（2020-2031）&amp;（台）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印度市场集装箱底盘收入及增长率（2020-2031）&amp;（百万美元）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2024年全球市场主要厂商集装箱底盘销量市场份额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2024年全球市场主要厂商集装箱底盘收入市场份额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2024年中国市场主要厂商集装箱底盘销量市场份额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2024年中国市场主要厂商集装箱底盘收入市场份额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2024年全球前五大生产商集装箱底盘市场份额</w:t>
      </w:r>
      <w:r>
        <w:rPr>
          <w:rFonts w:hint="eastAsia"/>
        </w:rPr>
        <w:br/>
      </w:r>
      <w:r>
        <w:rPr>
          <w:rFonts w:hint="eastAsia"/>
        </w:rPr>
        <w:t>　　图 41： 2024年全球集装箱底盘第一梯队、第二梯队和第三梯队厂商及市场份额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全球不同产品类型集装箱底盘价格走势（2020-2031）&amp;（美元/台）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全球不同应用集装箱底盘价格走势（2020-2031）&amp;（美元/台）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集装箱底盘产业链</w:t>
      </w:r>
      <w:r>
        <w:rPr>
          <w:rFonts w:hint="eastAsia"/>
        </w:rPr>
        <w:br/>
      </w:r>
      <w:r>
        <w:rPr>
          <w:rFonts w:hint="eastAsia"/>
        </w:rPr>
        <w:t>　　图 45： 集装箱底盘中国企业SWOT分析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7d26228c344c7" w:history="1">
        <w:r>
          <w:rPr>
            <w:rStyle w:val="Hyperlink"/>
          </w:rPr>
          <w:t>2025-2031年全球与中国集装箱底盘行业现状研究及发展前景分析报告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7d26228c344c7" w:history="1">
        <w:r>
          <w:rPr>
            <w:rStyle w:val="Hyperlink"/>
          </w:rPr>
          <w:t>https://www.20087.com/2/02/JiZhuangXiangDiPanFaZhanXianZhuangQianJing.html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8f9aeb0b542a9" w:history="1">
      <w:r>
        <w:rPr>
          <w:rStyle w:val="Hyperlink"/>
        </w:rPr>
        <w:t>2025-2031年全球与中国集装箱底盘行业现状研究及发展前景分析报告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ZhuangXiangDiPanFaZhanXianZhuangQianJing.html" TargetMode="External" Id="R8487d26228c3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ZhuangXiangDiPanFaZhanXianZhuangQianJing.html" TargetMode="External" Id="Reba8f9aeb0b5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2025-02-16T03:14:30Z</dcterms:created>
  <dcterms:modified xsi:type="dcterms:W3CDTF">2025-02-16T04:14:30Z</dcterms:modified>
  <dc:subject>2025-2031年全球与中国集装箱底盘行业现状研究及发展前景分析报告</dc:subject>
  <dc:title>2025-2031年全球与中国集装箱底盘行业现状研究及发展前景分析报告</dc:title>
  <cp:keywords>2025-2031年全球与中国集装箱底盘行业现状研究及发展前景分析报告</cp:keywords>
  <dc:description>2025-2031年全球与中国集装箱底盘行业现状研究及发展前景分析报告</dc:description>
</cp:coreProperties>
</file>