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520135a3a43b5" w:history="1">
              <w:r>
                <w:rPr>
                  <w:rStyle w:val="Hyperlink"/>
                </w:rPr>
                <w:t>2025-2031年中国倒车影像系统市场调查研究与前景趋势预测报告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520135a3a43b5" w:history="1">
              <w:r>
                <w:rPr>
                  <w:rStyle w:val="Hyperlink"/>
                </w:rPr>
                <w:t>2025-2031年中国倒车影像系统市场调查研究与前景趋势预测报告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6520135a3a43b5" w:history="1">
                <w:r>
                  <w:rPr>
                    <w:rStyle w:val="Hyperlink"/>
                  </w:rPr>
                  <w:t>https://www.20087.com/5/22/DaoCheYingXiangXiTongFaZhanQuShi.html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车影像系统是现代汽车安全辅助技术的重要组成部分，它通过安装在车辆后部的摄像头捕捉图像，并将其显示在车内显示屏上，帮助驾驶员在倒车时更好地了解车辆后方的情况。近年来，随着汽车安全标准的提高和消费者对驾驶辅助技术需求的增加，倒车影像系统已经成为新车标配的趋势。技术上，高清摄像头、夜视功能、动态引导线以及与车辆后方传感器的集成，使得倒车影像系统更加智能和实用。</w:t>
      </w:r>
      <w:r>
        <w:rPr>
          <w:rFonts w:hint="eastAsia"/>
        </w:rPr>
        <w:br/>
      </w:r>
      <w:r>
        <w:rPr>
          <w:rFonts w:hint="eastAsia"/>
        </w:rPr>
        <w:t>　　未来，倒车影像系统的发展将更加注重集成化和智能化。一方面，系统将与车辆的其他传感器，如雷达和激光雷达，进行深度集成，提供全方位的车辆周围环境感知。另一方面，AI技术的应用将使系统能够识别并警告驾驶员注意潜在的障碍物，如行人、自行车或其他车辆，进一步提升驾驶安全性。此外，随着自动驾驶技术的成熟，倒车影像系统将成为车辆自主泊车功能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520135a3a43b5" w:history="1">
        <w:r>
          <w:rPr>
            <w:rStyle w:val="Hyperlink"/>
          </w:rPr>
          <w:t>2025-2031年中国倒车影像系统市场调查研究与前景趋势预测报告</w:t>
        </w:r>
      </w:hyperlink>
      <w:r>
        <w:rPr>
          <w:rFonts w:hint="eastAsia"/>
        </w:rPr>
        <w:t>》基于国家统计局及相关协会的详实数据，系统分析了倒车影像系统行业的市场规模、重点企业表现、产业链结构、竞争格局及价格动态。报告内容严谨、数据详实，结合丰富图表，全面呈现倒车影像系统行业现状与未来发展趋势。通过对倒车影像系统技术现状、SWOT分析及市场前景的解读，报告为倒车影像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倒车影像系统行业界定</w:t>
      </w:r>
      <w:r>
        <w:rPr>
          <w:rFonts w:hint="eastAsia"/>
        </w:rPr>
        <w:br/>
      </w:r>
      <w:r>
        <w:rPr>
          <w:rFonts w:hint="eastAsia"/>
        </w:rPr>
        <w:t>　　第一节 倒车影像系统行业定义</w:t>
      </w:r>
      <w:r>
        <w:rPr>
          <w:rFonts w:hint="eastAsia"/>
        </w:rPr>
        <w:br/>
      </w:r>
      <w:r>
        <w:rPr>
          <w:rFonts w:hint="eastAsia"/>
        </w:rPr>
        <w:t>　　第二节 倒车影像系统行业特点分析</w:t>
      </w:r>
      <w:r>
        <w:rPr>
          <w:rFonts w:hint="eastAsia"/>
        </w:rPr>
        <w:br/>
      </w:r>
      <w:r>
        <w:rPr>
          <w:rFonts w:hint="eastAsia"/>
        </w:rPr>
        <w:t>　　第三节 倒车影像系统行业发展历程</w:t>
      </w:r>
      <w:r>
        <w:rPr>
          <w:rFonts w:hint="eastAsia"/>
        </w:rPr>
        <w:br/>
      </w:r>
      <w:r>
        <w:rPr>
          <w:rFonts w:hint="eastAsia"/>
        </w:rPr>
        <w:t>　　第四节 倒车影像系统产业链分析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2024-2025年全球倒车影像系统行业发展态势分析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全球倒车影像系统行业总体情况</w:t>
      </w:r>
      <w:r>
        <w:rPr>
          <w:rFonts w:hint="eastAsia"/>
        </w:rPr>
        <w:br/>
      </w:r>
      <w:r>
        <w:rPr>
          <w:rFonts w:hint="eastAsia"/>
        </w:rPr>
        <w:t>　　第二节 倒车影像系统行业重点国家、地区市场分析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全球倒车影像系统行业发展前景预测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2024-2025年中国倒车影像系统行业发展环境分析</w:t>
      </w:r>
      <w:r>
        <w:rPr>
          <w:rFonts w:hint="eastAsia"/>
        </w:rPr>
        <w:br/>
      </w:r>
      <w:r>
        <w:rPr>
          <w:rFonts w:hint="eastAsia"/>
        </w:rPr>
        <w:t>　　第一节 倒车影像系统行业经济环境分析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倒车影像系统行业政策环境分析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一、倒车影像系统行业相关政策</w:t>
      </w:r>
      <w:r>
        <w:rPr>
          <w:rFonts w:hint="eastAsia"/>
        </w:rPr>
        <w:br/>
      </w:r>
      <w:r>
        <w:rPr>
          <w:rFonts w:hint="eastAsia"/>
        </w:rPr>
        <w:t>　　　　二、倒车影像系统行业相关标准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2024-2025年倒车影像系统行业技术发展现状及趋势分析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倒车影像系统行业技术发展现状分析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国内外倒车影像系统行业技术差异与原因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倒车影像系统行业技术发展方向、趋势预测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提升倒车影像系统行业技术能力策略建议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中国倒车影像系统行业市场供需状况分析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中国倒车影像系统行业市场规模情况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中国倒车影像系统行业市场需求状况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一、2019-2024年倒车影像系统行业市场需求情况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二、倒车影像系统行业市场需求特点分析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三、2025-2031年倒车影像系统行业市场需求预测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中国倒车影像系统行业产量情况分析与预测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一、2019-2024年倒车影像系统行业产量统计分析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二、2024年倒车影像系统行业产量特点分析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三、2025-2031年倒车影像系统行业产量预测分析</w:t>
      </w:r>
      <w:r>
        <w:rPr>
          <w:rFonts w:hint="eastAsia"/>
        </w:rPr>
        <w:br/>
      </w:r>
      <w:r>
        <w:rPr>
          <w:rFonts w:hint="eastAsia"/>
        </w:rPr>
        <w:t>　　第四节 倒车影像系统行业市场供需平衡状况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中国倒车影像系统行业进出口情况分析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倒车影像系统行业出口情况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一、2019-2024年倒车影像系统行业出口情况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三、2025-2031年倒车影像系统行业出口情况预测</w:t>
      </w:r>
      <w:r>
        <w:rPr>
          <w:rFonts w:hint="eastAsia"/>
        </w:rPr>
        <w:br/>
      </w:r>
      <w:r>
        <w:rPr>
          <w:rFonts w:hint="eastAsia"/>
        </w:rPr>
        <w:t>　　第二节 倒车影像系统行业进口情况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一、2019-2024年倒车影像系统行业进口情况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三、2025-2031年倒车影像系统行业进口情况预测</w:t>
      </w:r>
      <w:r>
        <w:rPr>
          <w:rFonts w:hint="eastAsia"/>
        </w:rPr>
        <w:br/>
      </w:r>
      <w:r>
        <w:rPr>
          <w:rFonts w:hint="eastAsia"/>
        </w:rPr>
        <w:t>　　第三节 倒车影像系统行业进出口面临的挑战及对策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2024-2025年中国倒车影像系统行业产品价格监测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一、倒车影像系统市场价格特征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二、当前倒车影像系统市场价格评述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三、影响倒车影像系统市场价格因素分析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四、未来倒车影像系统市场价格走势预测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中国倒车影像系统行业重点区域市场分析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倒车影像系统行业区域市场分布情况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2024-2025年倒车影像系统行业细分市场调研分析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倒车影像系统细分产品（一）市场调研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倒车影像系统细分产品（二）市场调研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2024-2025年倒车影像系统行业上、下游市场分析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倒车影像系统行业上游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倒车影像系统行业下游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倒车影像系统行业重点企业发展调研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倒车影像系统重点企业（一）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倒车影像系统重点企业（二）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倒车影像系统重点企业（三）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倒车影像系统重点企业（四）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倒车影像系统重点企业（五）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倒车影像系统重点企业（六）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倒车影像系统行业风险及对策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2025-2031年倒车影像系统行业发展环境分析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2025-2031年倒车影像系统行业投资特性分析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一、倒车影像系统行业进入壁垒</w:t>
      </w:r>
      <w:r>
        <w:rPr>
          <w:rFonts w:hint="eastAsia"/>
        </w:rPr>
        <w:br/>
      </w:r>
      <w:r>
        <w:rPr>
          <w:rFonts w:hint="eastAsia"/>
        </w:rPr>
        <w:t>　　　　二、倒车影像系统行业盈利模式</w:t>
      </w:r>
      <w:r>
        <w:rPr>
          <w:rFonts w:hint="eastAsia"/>
        </w:rPr>
        <w:br/>
      </w:r>
      <w:r>
        <w:rPr>
          <w:rFonts w:hint="eastAsia"/>
        </w:rPr>
        <w:t>　　　　三、倒车影像系统行业盈利因素</w:t>
      </w:r>
      <w:r>
        <w:rPr>
          <w:rFonts w:hint="eastAsia"/>
        </w:rPr>
        <w:br/>
      </w:r>
      <w:r>
        <w:rPr>
          <w:rFonts w:hint="eastAsia"/>
        </w:rPr>
        <w:t>　　第三节 倒车影像系统行业“波特五力模型”分析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2025-2031年倒车影像系统行业风险及对策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倒车影像系统企业竞争策略分析</w:t>
      </w:r>
      <w:r>
        <w:rPr>
          <w:rFonts w:hint="eastAsia"/>
        </w:rPr>
        <w:br/>
      </w:r>
      <w:r>
        <w:rPr>
          <w:rFonts w:hint="eastAsia"/>
        </w:rPr>
        <w:t>　　第一节 倒车影像系统市场竞争策略分析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一、2025-2031年中国倒车影像系统市场增长潜力分析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二、2025-2031年中国倒车影像系统主要潜力品种分析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三、现有倒车影像系统产品竞争策略分析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四、潜力倒车影像系统品种竞争策略选择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2025-2031年中国倒车影像系统企业竞争策略分析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一、2025-2031年我国倒车影像系统市场竞争趋势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二、2025-2031年倒车影像系统行业竞争格局展望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三、2025-2031年倒车影像系统行业竞争策略分析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四、2025-2031年倒车影像系统企业竞争策略分析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2025-2031年中国倒车影像系统行业发展趋势分析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一、2025-2031年倒车影像系统技术发展趋势分析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二、2025-2031年倒车影像系统产品发展趋势分析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三、2025-2031年倒车影像系统行业竞争格局展望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2025-2031年中国倒车影像系统市场趋势分析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一、2025-2031年倒车影像系统发展趋势预测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二、2025-2025年倒车影像系统市场前景分析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三、2025-2031年倒车影像系统产业政策趋向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2025-2031年倒车影像系统行业投资价值评估分析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倒车影像系统行业发展建议分析</w:t>
      </w:r>
      <w:r>
        <w:rPr>
          <w:rFonts w:hint="eastAsia"/>
        </w:rPr>
        <w:br/>
      </w:r>
      <w:r>
        <w:rPr>
          <w:rFonts w:hint="eastAsia"/>
        </w:rPr>
        <w:t>　　第一节 倒车影像系统行业研究结论及建议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倒车影像系统细分行业研究结论及建议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中.智.林－倒车影像系统行业竞争策略总结及建议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倒车影像系统行业类别</w:t>
      </w:r>
      <w:r>
        <w:rPr>
          <w:rFonts w:hint="eastAsia"/>
        </w:rPr>
        <w:br/>
      </w:r>
      <w:r>
        <w:rPr>
          <w:rFonts w:hint="eastAsia"/>
        </w:rPr>
        <w:t>　　图表 倒车影像系统行业产业链调研</w:t>
      </w:r>
      <w:r>
        <w:rPr>
          <w:rFonts w:hint="eastAsia"/>
        </w:rPr>
        <w:br/>
      </w:r>
      <w:r>
        <w:rPr>
          <w:rFonts w:hint="eastAsia"/>
        </w:rPr>
        <w:t>　　图表 倒车影像系统行业现状</w:t>
      </w:r>
      <w:r>
        <w:rPr>
          <w:rFonts w:hint="eastAsia"/>
        </w:rPr>
        <w:br/>
      </w:r>
      <w:r>
        <w:rPr>
          <w:rFonts w:hint="eastAsia"/>
        </w:rPr>
        <w:t>　　图表 倒车影像系统行业标准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2019-2024年中国倒车影像系统市场规模</w:t>
      </w:r>
      <w:r>
        <w:rPr>
          <w:rFonts w:hint="eastAsia"/>
        </w:rPr>
        <w:br/>
      </w:r>
      <w:r>
        <w:rPr>
          <w:rFonts w:hint="eastAsia"/>
        </w:rPr>
        <w:t>　　图表 2025年中国倒车影像系统行业产能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2019-2024年中国倒车影像系统产量</w:t>
      </w:r>
      <w:r>
        <w:rPr>
          <w:rFonts w:hint="eastAsia"/>
        </w:rPr>
        <w:br/>
      </w:r>
      <w:r>
        <w:rPr>
          <w:rFonts w:hint="eastAsia"/>
        </w:rPr>
        <w:t>　　图表 倒车影像系统行业动态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2019-2024年中国倒车影像系统市场需求量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2025年中国倒车影像系统行业需求区域调研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2019-2024年中国倒车影像系统行情</w:t>
      </w:r>
      <w:r>
        <w:rPr>
          <w:rFonts w:hint="eastAsia"/>
        </w:rPr>
        <w:br/>
      </w:r>
      <w:r>
        <w:rPr>
          <w:rFonts w:hint="eastAsia"/>
        </w:rPr>
        <w:t>　　图表 2019-2024年中国倒车影像系统价格走势图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2019-2024年中国倒车影像系统行业销售收入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2019-2024年中国倒车影像系统行业盈利情况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2019-2024年中国倒车影像系统行业利润总额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2019-2024年中国倒车影像系统进口数据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2019-2024年中国倒车影像系统出口数据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2019-2024年中国倒车影像系统行业企业数量统计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**地区倒车影像系统市场规模</w:t>
      </w:r>
      <w:r>
        <w:rPr>
          <w:rFonts w:hint="eastAsia"/>
        </w:rPr>
        <w:br/>
      </w:r>
      <w:r>
        <w:rPr>
          <w:rFonts w:hint="eastAsia"/>
        </w:rPr>
        <w:t>　　图表 **地区倒车影像系统行业市场需求</w:t>
      </w:r>
      <w:r>
        <w:rPr>
          <w:rFonts w:hint="eastAsia"/>
        </w:rPr>
        <w:br/>
      </w:r>
      <w:r>
        <w:rPr>
          <w:rFonts w:hint="eastAsia"/>
        </w:rPr>
        <w:t>　　图表 **地区倒车影像系统市场调研</w:t>
      </w:r>
      <w:r>
        <w:rPr>
          <w:rFonts w:hint="eastAsia"/>
        </w:rPr>
        <w:br/>
      </w:r>
      <w:r>
        <w:rPr>
          <w:rFonts w:hint="eastAsia"/>
        </w:rPr>
        <w:t>　　图表 **地区倒车影像系统行业市场需求分析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**地区倒车影像系统市场规模</w:t>
      </w:r>
      <w:r>
        <w:rPr>
          <w:rFonts w:hint="eastAsia"/>
        </w:rPr>
        <w:br/>
      </w:r>
      <w:r>
        <w:rPr>
          <w:rFonts w:hint="eastAsia"/>
        </w:rPr>
        <w:t>　　图表 **地区倒车影像系统行业市场需求</w:t>
      </w:r>
      <w:r>
        <w:rPr>
          <w:rFonts w:hint="eastAsia"/>
        </w:rPr>
        <w:br/>
      </w:r>
      <w:r>
        <w:rPr>
          <w:rFonts w:hint="eastAsia"/>
        </w:rPr>
        <w:t>　　图表 **地区倒车影像系统市场调研</w:t>
      </w:r>
      <w:r>
        <w:rPr>
          <w:rFonts w:hint="eastAsia"/>
        </w:rPr>
        <w:br/>
      </w:r>
      <w:r>
        <w:rPr>
          <w:rFonts w:hint="eastAsia"/>
        </w:rPr>
        <w:t>　　图表 **地区倒车影像系统行业市场需求分析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倒车影像系统行业竞争对手分析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倒车影像系统重点企业（二）经营情况分析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倒车影像系统重点企业（二）主要经济指标情况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2025-2031年中国倒车影像系统行业产能预测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2025-2031年中国倒车影像系统行业产量预测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2025-2031年中国倒车影像系统市场需求预测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2025-2031年中国倒车影像系统市场规模预测</w:t>
      </w:r>
      <w:r>
        <w:rPr>
          <w:rFonts w:hint="eastAsia"/>
        </w:rPr>
        <w:br/>
      </w:r>
      <w:r>
        <w:rPr>
          <w:rFonts w:hint="eastAsia"/>
        </w:rPr>
        <w:t>　　图表 倒车影像系统行业准入条件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2025-2031年中国倒车影像系统行业信息化</w:t>
      </w:r>
      <w:r>
        <w:rPr>
          <w:rFonts w:hint="eastAsia"/>
        </w:rPr>
        <w:br/>
      </w:r>
      <w:r>
        <w:rPr>
          <w:rFonts w:hint="eastAsia"/>
        </w:rPr>
        <w:t>　　图表 2025年中国倒车影像系统市场前景分析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2025-2031年中国倒车影像系统行业风险分析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2025-2031年中国倒车影像系统行业发展趋势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520135a3a43b5" w:history="1">
        <w:r>
          <w:rPr>
            <w:rStyle w:val="Hyperlink"/>
          </w:rPr>
          <w:t>2025-2031年中国倒车影像系统市场调查研究与前景趋势预测报告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6520135a3a43b5" w:history="1">
        <w:r>
          <w:rPr>
            <w:rStyle w:val="Hyperlink"/>
          </w:rPr>
          <w:t>https://www.20087.com/5/22/DaoCheYingXiangXiTongFaZhanQuShi.html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倒车影像设置教程、倒车影像系统成什么像、装一套360全景多少钱、维修倒车影像系统、没有倒车影像怎么倒车入库、倒车影像系统故障维修、倒车摄像头图像偏、倒车影像系统故障已关闭怎么办、倒车影像系统当前不可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f3bfbc5824195" w:history="1">
      <w:r>
        <w:rPr>
          <w:rStyle w:val="Hyperlink"/>
        </w:rPr>
        <w:t>2025-2031年中国倒车影像系统市场调查研究与前景趋势预测报告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DaoCheYingXiangXiTongFaZhanQuShi.html" TargetMode="External" Id="R0f6520135a3a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DaoCheYingXiangXiTongFaZhanQuShi.html" TargetMode="External" Id="R15ef3bfbc582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2024-11-27T04:05:00Z</dcterms:created>
  <dcterms:modified xsi:type="dcterms:W3CDTF">2024-11-27T05:05:00Z</dcterms:modified>
  <dc:subject>2025-2031年中国倒车影像系统市场调查研究与前景趋势预测报告</dc:subject>
  <dc:title>2025-2031年中国倒车影像系统市场调查研究与前景趋势预测报告</dc:title>
  <cp:keywords>2025-2031年中国倒车影像系统市场调查研究与前景趋势预测报告</cp:keywords>
  <dc:description>2025-2031年中国倒车影像系统市场调查研究与前景趋势预测报告</dc:description>
</cp:coreProperties>
</file>