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4fad9bd664d0c" w:history="1">
              <w:r>
                <w:rPr>
                  <w:rStyle w:val="Hyperlink"/>
                </w:rPr>
                <w:t>2026-2032年全球与中国汽车摇窗电机行业现状调研及行业前景分析报告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4fad9bd664d0c" w:history="1">
              <w:r>
                <w:rPr>
                  <w:rStyle w:val="Hyperlink"/>
                </w:rPr>
                <w:t>2026-2032年全球与中国汽车摇窗电机行业现状调研及行业前景分析报告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4fad9bd664d0c" w:history="1">
                <w:r>
                  <w:rPr>
                    <w:rStyle w:val="Hyperlink"/>
                  </w:rPr>
                  <w:t>https://www.20087.com/7/52/QiCheYaoChuangDianJiFaZhanQianJing.html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摇窗电机是驱动电动车窗升降的微型直流电机系统，集成齿轮减速机构、位置传感器及防夹控制模块，属于车身舒适性关键执行器。汽车摇窗电机采用有刷或无刷设计，强调运行静音性、寿命（&gt;5万次循环）及低温启动可靠性（-40℃），高端车型配备电流检测实现智能防夹。在汽车电子电气架构集中化与功能安全（ISO 26262 ASIL等级）要求提升背景下，主机厂对摇窗电机的EMC抗扰度、CAN/LIN通信兼容性及故障诊断能力提出更高要求。然而，有刷电机碳刷磨损产生粉尘影响寿命；部分低成本方案防夹算法响应滞后；且电机小型化与输出扭矩存在矛盾，制约设计自由度。</w:t>
      </w:r>
      <w:r>
        <w:rPr>
          <w:rFonts w:hint="eastAsia"/>
        </w:rPr>
        <w:br/>
      </w:r>
      <w:r>
        <w:rPr>
          <w:rFonts w:hint="eastAsia"/>
        </w:rPr>
        <w:t>　　未来，汽车摇窗电机将向无刷化、集成化与预测性维护升级。全面采用BLDC电机提升效率与寿命；将驱动IC与位置反馈单元嵌入电机本体，减小体积。结合车身域控制器实现玻璃卡滞预警。在智能座舱场景中，摇窗动作与语音/手势指令联动。长远看，汽车摇窗电机将从“机械执行单元”升维为“智能人机交互终端”，其发展方向是运行可靠、控制精准与体验无缝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4fad9bd664d0c" w:history="1">
        <w:r>
          <w:rPr>
            <w:rStyle w:val="Hyperlink"/>
          </w:rPr>
          <w:t>2026-2032年全球与中国汽车摇窗电机行业现状调研及行业前景分析报告</w:t>
        </w:r>
      </w:hyperlink>
      <w:r>
        <w:rPr>
          <w:rFonts w:hint="eastAsia"/>
        </w:rPr>
        <w:t>》全面梳理了汽车摇窗电机行业的市场规模、技术现状及产业链结构，结合数据分析了汽车摇窗电机市场需求、价格动态与竞争格局，科学预测了汽车摇窗电机发展趋势与市场前景，解读了行业内重点企业的战略布局与品牌影响力，同时对市场竞争与集中度进行了评估。此外，报告还细分了市场领域，揭示了汽车摇窗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按产品类型细分，全球汽车摇窗电机市场规模2021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12V直流电机</w:t>
      </w:r>
      <w:r>
        <w:rPr>
          <w:rFonts w:hint="eastAsia"/>
        </w:rPr>
        <w:br/>
      </w:r>
      <w:r>
        <w:rPr>
          <w:rFonts w:hint="eastAsia"/>
        </w:rPr>
        <w:t>　　　　1.3.3 24V直流电机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按应用细分，全球汽车摇窗电机市场规模2021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汽车摇窗电机行业发展总体概况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汽车摇窗电机行业发展主要特点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汽车摇窗电机行业发展影响因素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汽车摇窗电机有利因素</w:t>
      </w:r>
      <w:r>
        <w:rPr>
          <w:rFonts w:hint="eastAsia"/>
        </w:rPr>
        <w:br/>
      </w:r>
      <w:r>
        <w:rPr>
          <w:rFonts w:hint="eastAsia"/>
        </w:rPr>
        <w:t>　　　　1.5.3 .2 汽车摇窗电机不利因素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全球市场，近三年汽车摇窗电机主要企业占有率及排名（按销量）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汽车摇窗电机主要企业在国际市场占有率（按销量，2023-2026）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2025年汽车摇窗电机主要企业在国际市场排名（按销量）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全球市场主要企业汽车摇窗电机销量（2023-2026）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全球市场，近三年汽车摇窗电机主要企业占有率及排名（按收入）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汽车摇窗电机主要企业在国际市场占有率（按收入，2023-2026）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2025年汽车摇窗电机主要企业在国际市场排名（按收入）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全球市场主要企业汽车摇窗电机销售收入（2023-2026）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全球市场主要企业汽车摇窗电机销售价格（2023-2026）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中国市场，近三年汽车摇窗电机主要企业占有率及排名（按销量）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汽车摇窗电机主要企业在中国市场占有率（按销量，2023-2026）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2025年汽车摇窗电机主要企业在中国市场排名（按销量）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中国市场主要企业汽车摇窗电机销量（2023-2026）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中国市场，近三年汽车摇窗电机主要企业占有率及排名（按收入）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汽车摇窗电机主要企业在中国市场占有率（按收入，2023-2026）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2025年汽车摇窗电机主要企业在中国市场排名（按收入）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中国市场主要企业汽车摇窗电机销售收入（2023-2026）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全球主要厂商汽车摇窗电机总部及产地分布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全球主要厂商成立时间及汽车摇窗电机商业化日期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全球主要厂商汽车摇窗电机产品类型及应用</w:t>
      </w:r>
      <w:r>
        <w:rPr>
          <w:rFonts w:hint="eastAsia"/>
        </w:rPr>
        <w:br/>
      </w:r>
      <w:r>
        <w:rPr>
          <w:rFonts w:hint="eastAsia"/>
        </w:rPr>
        <w:t>　　2.9 汽车摇窗电机行业集中度、竞争程度分析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汽车摇窗电机行业集中度分析：2025年全球Top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全球汽车摇窗电机第一梯队、第二梯队和第三梯队生产商（品牌）及市场份额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全球汽车摇窗电机总体规模分析</w:t>
      </w:r>
      <w:r>
        <w:rPr>
          <w:rFonts w:hint="eastAsia"/>
        </w:rPr>
        <w:br/>
      </w:r>
      <w:r>
        <w:rPr>
          <w:rFonts w:hint="eastAsia"/>
        </w:rPr>
        <w:t>　　3.1 全球汽车摇窗电机供需现状及预测（2021-2032）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全球汽车摇窗电机产能、产量、产能利用率及发展趋势（2021-2032）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全球汽车摇窗电机产量、需求量及发展趋势（2021-2032）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全球主要地区汽车摇窗电机产量及发展趋势（2021-2032）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全球主要地区汽车摇窗电机产量（2021-2026）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全球主要地区汽车摇窗电机产量（2027-2032）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全球主要地区汽车摇窗电机产量市场份额（2021-2032）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中国汽车摇窗电机供需现状及预测（2021-2032）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中国汽车摇窗电机产能、产量、产能利用率及发展趋势（2021-2032）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中国汽车摇窗电机产量、市场需求量及发展趋势（2021-2032）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中国市场汽车摇窗电机进出口（2021-2032）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全球汽车摇窗电机销量及销售额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全球市场汽车摇窗电机销售额（2021-2032）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全球市场汽车摇窗电机价格趋势（2021-2032）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全球汽车摇窗电机主要地区分析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全球主要地区汽车摇窗电机市场规模分析：2021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全球主要地区汽车摇窗电机销售收入及市场份额（2021-2026）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全球主要地区汽车摇窗电机销售收入预测（2027-2032）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全球主要地区汽车摇窗电机销量分析：2021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全球主要地区汽车摇窗电机销量及市场份额预测（2027-2032）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中东市场汽车摇窗电机销量、收入及增长率（2021-2032）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汽车摇窗电机销量、收入、价格及毛利率（2021-2026）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不同产品类型汽车摇窗电机分析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全球不同产品类型汽车摇窗电机销量预测（2027-2032）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全球不同产品类型汽车摇窗电机收入（2021-2032）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全球不同产品类型汽车摇窗电机收入及市场份额（2021-2026）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全球不同产品类型汽车摇窗电机收入预测（2027-2032）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全球不同产品类型汽车摇窗电机价格走势（2021-2032）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中国不同产品类型汽车摇窗电机销量预测（2027-2032）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中国不同产品类型汽车摇窗电机收入（2021-2032）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中国不同产品类型汽车摇窗电机收入及市场份额（2021-2026）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中国不同产品类型汽车摇窗电机收入预测（2027-2032）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不同应用汽车摇窗电机分析</w:t>
      </w:r>
      <w:r>
        <w:rPr>
          <w:rFonts w:hint="eastAsia"/>
        </w:rPr>
        <w:br/>
      </w:r>
      <w:r>
        <w:rPr>
          <w:rFonts w:hint="eastAsia"/>
        </w:rPr>
        <w:t>　　7.1 全球不同应用汽车摇窗电机销量（2021-2032）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全球不同应用汽车摇窗电机销量预测（2027-2032）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全球不同应用汽车摇窗电机收入（2021-2032）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全球不同应用汽车摇窗电机收入及市场份额（2021-2026）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全球不同应用汽车摇窗电机收入预测（2027-2032）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全球不同应用汽车摇窗电机价格走势（2021-2032）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中国不同应用汽车摇窗电机销量（2021-2032）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中国不同应用汽车摇窗电机销量及市场份额（2021-2026）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中国不同应用汽车摇窗电机销量预测（2027-2032）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中国不同应用汽车摇窗电机收入（2021-2032）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中国不同应用汽车摇窗电机收入及市场份额（2021-2026）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中国不同应用汽车摇窗电机收入预测（2027-2032）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汽车摇窗电机行业发展趋势</w:t>
      </w:r>
      <w:r>
        <w:rPr>
          <w:rFonts w:hint="eastAsia"/>
        </w:rPr>
        <w:br/>
      </w:r>
      <w:r>
        <w:rPr>
          <w:rFonts w:hint="eastAsia"/>
        </w:rPr>
        <w:t>　　8.2 汽车摇窗电机行业主要驱动因素</w:t>
      </w:r>
      <w:r>
        <w:rPr>
          <w:rFonts w:hint="eastAsia"/>
        </w:rPr>
        <w:br/>
      </w:r>
      <w:r>
        <w:rPr>
          <w:rFonts w:hint="eastAsia"/>
        </w:rPr>
        <w:t>　　8.3 汽车摇窗电机中国企业SWOT分析</w:t>
      </w:r>
      <w:r>
        <w:rPr>
          <w:rFonts w:hint="eastAsia"/>
        </w:rPr>
        <w:br/>
      </w:r>
      <w:r>
        <w:rPr>
          <w:rFonts w:hint="eastAsia"/>
        </w:rPr>
        <w:t>　　8.4 中国汽车摇窗电机行业政策环境分析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汽车摇窗电机行业产业链简介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汽车摇窗电机行业供应链分析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汽车摇窗电机主要原料及供应情况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汽车摇窗电机行业采购模式</w:t>
      </w:r>
      <w:r>
        <w:rPr>
          <w:rFonts w:hint="eastAsia"/>
        </w:rPr>
        <w:br/>
      </w:r>
      <w:r>
        <w:rPr>
          <w:rFonts w:hint="eastAsia"/>
        </w:rPr>
        <w:t>　　9.3 汽车摇窗电机行业生产模式</w:t>
      </w:r>
      <w:r>
        <w:rPr>
          <w:rFonts w:hint="eastAsia"/>
        </w:rPr>
        <w:br/>
      </w:r>
      <w:r>
        <w:rPr>
          <w:rFonts w:hint="eastAsia"/>
        </w:rPr>
        <w:t>　　9.4 汽车摇窗电机行业销售模式及销售渠道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按产品类型细分，全球汽车摇窗电机市场规模2021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按应用细分，全球汽车摇窗电机市场规模（CAGR）2021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汽车摇窗电机行业发展主要特点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汽车摇窗电机行业发展有利因素分析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汽车摇窗电机行业发展不利因素分析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进入汽车摇窗电机行业壁垒</w:t>
      </w:r>
      <w:r>
        <w:rPr>
          <w:rFonts w:hint="eastAsia"/>
        </w:rPr>
        <w:br/>
      </w:r>
      <w:r>
        <w:rPr>
          <w:rFonts w:hint="eastAsia"/>
        </w:rPr>
        <w:t>　　表 7： 汽车摇窗电机主要企业在国际市场占有率（按销量，2023-2026）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2025年汽车摇窗电机主要企业在国际市场排名（按销量）&amp;（百万个）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全球市场主要企业汽车摇窗电机销量（2023-2026）&amp;（百万个）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汽车摇窗电机主要企业在国际市场占有率（按收入，2023-2026）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2025年汽车摇窗电机主要企业在国际市场排名（按收入）&amp;（万元）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全球市场主要企业汽车摇窗电机销售收入（2023-2026）&amp;（万元）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全球市场主要企业汽车摇窗电机销售价格（2023-2026）&amp;（元/个）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汽车摇窗电机主要企业在中国市场占有率（按销量，2023-2026）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2025年汽车摇窗电机主要企业在中国市场排名（按销量）&amp;（百万个）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中国市场主要企业汽车摇窗电机销量（2023-2026）&amp;（百万个）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汽车摇窗电机主要企业在中国市场占有率（按收入，2023-2026）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2025年汽车摇窗电机主要企业在中国市场排名（按收入）&amp;（万元）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中国市场主要企业汽车摇窗电机销售收入（2023-2026）&amp;（万元）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全球主要厂商汽车摇窗电机总部及产地分布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全球主要厂商成立时间及汽车摇窗电机商业化日期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全球主要厂商汽车摇窗电机产品类型及应用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2025年全球汽车摇窗电机主要厂商市场地位（第一梯队、第二梯队和第三梯队）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全球汽车摇窗电机市场投资、并购等现状分析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全球主要地区汽车摇窗电机产量增速（CAGR）：（2021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全球主要地区汽车摇窗电机产量（2021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全球主要地区汽车摇窗电机产量（2021-2026）&amp;（百万个）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全球主要地区汽车摇窗电机产量（2027-2032）&amp;（百万个）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全球主要地区汽车摇窗电机产量市场份额（2021-2026）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全球主要地区汽车摇窗电机产量市场份额（2027-2032）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中国市场汽车摇窗电机产量、销量、进出口（2021-2026）&amp;（百万个）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中国市场汽车摇窗电机产量、销量、进出口预测（2027-2032）&amp;（百万个）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全球主要地区汽车摇窗电机销售收入增速：（2021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全球主要地区汽车摇窗电机销售收入（2021-2026）&amp;（万元）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全球主要地区汽车摇窗电机销售收入市场份额（2021-2026）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全球主要地区汽车摇窗电机收入（2027-2032）&amp;（万元）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全球主要地区汽车摇窗电机收入市场份额（2027-2032）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全球主要地区汽车摇窗电机销量（百万个）：2021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全球主要地区汽车摇窗电机销量（2027-2032）&amp;（百万个）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全球主要地区汽车摇窗电机销量份额（2027-2032）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汽车摇窗电机生产基地、销售区域、竞争对手及市场地位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汽车摇窗电机产品规格、参数及市场应用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汽车摇窗电机销量（百万个）、收入（万元）、价格（元/个）及毛利率（2021-2026）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全球不同产品类型汽车摇窗电机销量预测（2027-2032）&amp;（百万个）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全球市场不同产品类型汽车摇窗电机销量市场份额预测（2027-2032）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全球不同产品类型汽车摇窗电机收入（2021-2026）&amp;（万元）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全球不同产品类型汽车摇窗电机收入市场份额（2021-2026）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全球不同产品类型汽车摇窗电机收入预测（2027-2032）&amp;（万元）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全球不同产品类型汽车摇窗电机收入市场份额预测（2027-2032）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中国不同产品类型汽车摇窗电机销量预测（2027-2032）&amp;（百万个）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全球市场不同产品类型汽车摇窗电机销量市场份额预测（2027-2032）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中国不同产品类型汽车摇窗电机收入（2021-2026）&amp;（万元）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中国不同产品类型汽车摇窗电机收入市场份额（2021-2026）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中国不同产品类型汽车摇窗电机收入预测（2027-2032）&amp;（万元）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中国不同产品类型汽车摇窗电机收入市场份额预测（2027-2032）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全球不同应用汽车摇窗电机销量市场份额（2021-2026）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全球不同应用汽车摇窗电机销量预测（2027-2032）&amp;（百万个）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全球市场不同应用汽车摇窗电机销量市场份额预测（2027-2032）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全球不同应用汽车摇窗电机收入（2021-2026）&amp;（万元）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全球不同应用汽车摇窗电机收入市场份额（2021-2026）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全球不同应用汽车摇窗电机收入预测（2027-2032）&amp;（万元）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全球不同应用汽车摇窗电机收入市场份额预测（2027-2032）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中国不同应用汽车摇窗电机销量（2021-2026）&amp;（百万个）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中国不同应用汽车摇窗电机销量市场份额（2021-2026）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中国不同应用汽车摇窗电机销量预测（2027-2032）&amp;（百万个）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中国市场不同应用汽车摇窗电机销量市场份额预测（2027-2032）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中国不同应用汽车摇窗电机收入（2021-2026）&amp;（万元）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中国不同应用汽车摇窗电机收入市场份额（2021-2026）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中国不同应用汽车摇窗电机收入预测（2027-2032）&amp;（万元）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中国不同应用汽车摇窗电机收入市场份额预测（2027-2032）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汽车摇窗电机行业发展趋势</w:t>
      </w:r>
      <w:r>
        <w:rPr>
          <w:rFonts w:hint="eastAsia"/>
        </w:rPr>
        <w:br/>
      </w:r>
      <w:r>
        <w:rPr>
          <w:rFonts w:hint="eastAsia"/>
        </w:rPr>
        <w:t>　　表 136： 汽车摇窗电机行业主要驱动因素</w:t>
      </w:r>
      <w:r>
        <w:rPr>
          <w:rFonts w:hint="eastAsia"/>
        </w:rPr>
        <w:br/>
      </w:r>
      <w:r>
        <w:rPr>
          <w:rFonts w:hint="eastAsia"/>
        </w:rPr>
        <w:t>　　表 137： 汽车摇窗电机行业供应链分析</w:t>
      </w:r>
      <w:r>
        <w:rPr>
          <w:rFonts w:hint="eastAsia"/>
        </w:rPr>
        <w:br/>
      </w:r>
      <w:r>
        <w:rPr>
          <w:rFonts w:hint="eastAsia"/>
        </w:rPr>
        <w:t>　　表 138： 汽车摇窗电机上游原料供应商</w:t>
      </w:r>
      <w:r>
        <w:rPr>
          <w:rFonts w:hint="eastAsia"/>
        </w:rPr>
        <w:br/>
      </w:r>
      <w:r>
        <w:rPr>
          <w:rFonts w:hint="eastAsia"/>
        </w:rPr>
        <w:t>　　表 139： 汽车摇窗电机主要地区不同应用客户分析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汽车摇窗电机典型经销商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汽车摇窗电机产品图片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全球不同产品类型汽车摇窗电机销售额2021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全球不同产品类型汽车摇窗电机市场份额2025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12V直流电机产品图片</w:t>
      </w:r>
      <w:r>
        <w:rPr>
          <w:rFonts w:hint="eastAsia"/>
        </w:rPr>
        <w:br/>
      </w:r>
      <w:r>
        <w:rPr>
          <w:rFonts w:hint="eastAsia"/>
        </w:rPr>
        <w:t>　　图 5： 24V直流电机产品图片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全球不同应用汽车摇窗电机市场份额2025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2025年全球前五大生产商汽车摇窗电机市场份额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2025年全球汽车摇窗电机第一梯队、第二梯队和第三梯队厂商及市场份额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全球汽车摇窗电机产能、产量、产能利用率及发展趋势（2021-2032）&amp;（百万个）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全球汽车摇窗电机产量、需求量及发展趋势（2021-2032）&amp;（百万个）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全球主要地区汽车摇窗电机产量市场份额（2021-2032）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中国汽车摇窗电机产能、产量、产能利用率及发展趋势（2021-2032）&amp;（百万个）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中国汽车摇窗电机产量、市场需求量及发展趋势（2021-2032）&amp;（百万个）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全球汽车摇窗电机市场销售额及增长率：（2021-2032）&amp;（万元）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全球市场汽车摇窗电机市场规模：2021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全球市场汽车摇窗电机价格趋势（2021-2032）&amp;（元/个）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全球主要地区汽车摇窗电机销售收入（2021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全球主要地区汽车摇窗电机销售收入市场份额（2021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中东市场汽车摇窗电机销量及增长率（2021-2032）&amp;（百万个）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中东市场汽车摇窗电机收入及增长率（2021-2032）&amp;（万元）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全球不同产品类型汽车摇窗电机价格走势（2021-2032）&amp;（元/个）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全球不同应用汽车摇窗电机价格走势（2021-2032）&amp;（元/个）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汽车摇窗电机中国企业SWOT分析</w:t>
      </w:r>
      <w:r>
        <w:rPr>
          <w:rFonts w:hint="eastAsia"/>
        </w:rPr>
        <w:br/>
      </w:r>
      <w:r>
        <w:rPr>
          <w:rFonts w:hint="eastAsia"/>
        </w:rPr>
        <w:t>　　图 42： 汽车摇窗电机产业链</w:t>
      </w:r>
      <w:r>
        <w:rPr>
          <w:rFonts w:hint="eastAsia"/>
        </w:rPr>
        <w:br/>
      </w:r>
      <w:r>
        <w:rPr>
          <w:rFonts w:hint="eastAsia"/>
        </w:rPr>
        <w:t>　　图 43： 汽车摇窗电机行业采购模式分析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汽车摇窗电机行业生产模式</w:t>
      </w:r>
      <w:r>
        <w:rPr>
          <w:rFonts w:hint="eastAsia"/>
        </w:rPr>
        <w:br/>
      </w:r>
      <w:r>
        <w:rPr>
          <w:rFonts w:hint="eastAsia"/>
        </w:rPr>
        <w:t>　　图 45： 汽车摇窗电机行业销售模式分析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4fad9bd664d0c" w:history="1">
        <w:r>
          <w:rPr>
            <w:rStyle w:val="Hyperlink"/>
          </w:rPr>
          <w:t>2026-2032年全球与中国汽车摇窗电机行业现状调研及行业前景分析报告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4fad9bd664d0c" w:history="1">
        <w:r>
          <w:rPr>
            <w:rStyle w:val="Hyperlink"/>
          </w:rPr>
          <w:t>https://www.20087.com/7/52/QiCheYaoChuangDianJiFaZhanQianJing.html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热点：电动窗户电机、汽车摇窗电机生产厂家排名、车窗电机换要多少钱一个、汽车摇窗电机的功率、摇窗机电机电阻一般为多少欧、汽车摇窗电机主要由什么组成、摇窗、汽车摇窗电机厂、汽车摇窗机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5342c8f6e40bf" w:history="1">
      <w:r>
        <w:rPr>
          <w:rStyle w:val="Hyperlink"/>
        </w:rPr>
        <w:t>2026-2032年全球与中国汽车摇窗电机行业现状调研及行业前景分析报告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CheYaoChuangDianJiFaZhanQianJing.html" TargetMode="External" Id="R13d4fad9bd66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CheYaoChuangDianJiFaZhanQianJing.html" TargetMode="External" Id="R9d45342c8f6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2026-01-03T04:28:57Z</dcterms:created>
  <dcterms:modified xsi:type="dcterms:W3CDTF">2026-01-03T05:28:57Z</dcterms:modified>
  <dc:subject>2026-2032年全球与中国汽车摇窗电机行业现状调研及行业前景分析报告</dc:subject>
  <dc:title>2026-2032年全球与中国汽车摇窗电机行业现状调研及行业前景分析报告</dc:title>
  <cp:keywords>2026-2032年全球与中国汽车摇窗电机行业现状调研及行业前景分析报告</cp:keywords>
  <dc:description>2026-2032年全球与中国汽车摇窗电机行业现状调研及行业前景分析报告</dc:description>
</cp:coreProperties>
</file>