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71e9d2955436e" w:history="1">
              <w:r>
                <w:rPr>
                  <w:rStyle w:val="Hyperlink"/>
                </w:rPr>
                <w:t>2024-2030年中国电动行李车市场现状调研与前景趋势预测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71e9d2955436e" w:history="1">
              <w:r>
                <w:rPr>
                  <w:rStyle w:val="Hyperlink"/>
                </w:rPr>
                <w:t>2024-2030年中国电动行李车市场现状调研与前景趋势预测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71e9d2955436e" w:history="1">
                <w:r>
                  <w:rPr>
                    <w:rStyle w:val="Hyperlink"/>
                  </w:rPr>
                  <w:t>https://www.20087.com/9/62/DianDongXingLiCheFaZhanQuShiFenXi.html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行李车是一种集成了电动驱动系统的行李搬运工具，广泛应用于机场、火车站、酒店等场所。近年来，随着智能出行和绿色出行理念的普及，电动行李车的技术和设计得到了显著改进。目前，电动行李车不仅在续航里程、载重能力方面表现出色，而且还采用了轻量化材料和智能化控制系统，提高了操作的便捷性和安全性。此外，随着物联网技术的应用，电动行李车能够实现远程监控和智能调度，提高了运营效率。</w:t>
      </w:r>
      <w:r>
        <w:rPr>
          <w:rFonts w:hint="eastAsia"/>
        </w:rPr>
        <w:br/>
      </w:r>
      <w:r>
        <w:rPr>
          <w:rFonts w:hint="eastAsia"/>
        </w:rPr>
        <w:t>　　未来，电动行李车市场预计将朝着更智能、更环保的方向发展。随着无人驾驶技术的进步，电动行李车将能够实现自动驾驶，提高搬运效率和安全性。同时，随着对可持续出行需求的增加，电动行李车将更加注重使用高效能的电池技术和轻量化材料，减少能耗和环境污染。此外，为了提高乘客的出行体验，电动行李车将提供更多的附加服务，如行李追踪、信息查询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371e9d2955436e" w:history="1">
        <w:r>
          <w:rPr>
            <w:rStyle w:val="Hyperlink"/>
          </w:rPr>
          <w:t>2024-2030年中国电动行李车市场现状调研与前景趋势预测</w:t>
        </w:r>
      </w:hyperlink>
      <w:r>
        <w:rPr>
          <w:rFonts w:hint="eastAsia"/>
        </w:rPr>
        <w:t>全面分析了电动行李车行业的市场规模、需求和价格动态，同时对电动行李车产业链进行了探讨。报告客观描述了电动行李车行业现状，审慎预测了电动行李车市场前景及发展趋势。此外，报告还聚焦于电动行李车重点企业，剖析了市场竞争格局、集中度以及品牌影响力，并对电动行李车细分市场进行了研究。电动行李车报告以专业、科学的视角，为投资者和行业决策者提供了权威的市场洞察与决策参考，是电动行李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电动行李车行业界定</w:t>
      </w:r>
      <w:r>
        <w:rPr>
          <w:rFonts w:hint="eastAsia"/>
        </w:rPr>
        <w:br/>
      </w:r>
      <w:r>
        <w:rPr>
          <w:rFonts w:hint="eastAsia"/>
        </w:rPr>
        <w:t>　　第一节 电动行李车行业定义</w:t>
      </w:r>
      <w:r>
        <w:rPr>
          <w:rFonts w:hint="eastAsia"/>
        </w:rPr>
        <w:br/>
      </w:r>
      <w:r>
        <w:rPr>
          <w:rFonts w:hint="eastAsia"/>
        </w:rPr>
        <w:t>　　第二节 电动行李车行业特点分析</w:t>
      </w:r>
      <w:r>
        <w:rPr>
          <w:rFonts w:hint="eastAsia"/>
        </w:rPr>
        <w:br/>
      </w:r>
      <w:r>
        <w:rPr>
          <w:rFonts w:hint="eastAsia"/>
        </w:rPr>
        <w:t>　　第三节 电动行李车行业发展历程</w:t>
      </w:r>
      <w:r>
        <w:rPr>
          <w:rFonts w:hint="eastAsia"/>
        </w:rPr>
        <w:br/>
      </w:r>
      <w:r>
        <w:rPr>
          <w:rFonts w:hint="eastAsia"/>
        </w:rPr>
        <w:t>　　第四节 电动行李车产业链分析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2023-2024年国外电动行李车行业发展态势分析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国外电动行李车行业总体情况</w:t>
      </w:r>
      <w:r>
        <w:rPr>
          <w:rFonts w:hint="eastAsia"/>
        </w:rPr>
        <w:br/>
      </w:r>
      <w:r>
        <w:rPr>
          <w:rFonts w:hint="eastAsia"/>
        </w:rPr>
        <w:t>　　第二节 电动行李车行业重点国家、地区市场分析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国外电动行李车行业发展前景预测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2023-2024年中国电动行李车行业发展环境分析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电动行李车行业经济环境分析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电动行李车行业政策环境分析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一、电动行李车行业相关政策</w:t>
      </w:r>
      <w:r>
        <w:rPr>
          <w:rFonts w:hint="eastAsia"/>
        </w:rPr>
        <w:br/>
      </w:r>
      <w:r>
        <w:rPr>
          <w:rFonts w:hint="eastAsia"/>
        </w:rPr>
        <w:t>　　　　二、电动行李车行业相关标准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2023-2024年电动行李车行业技术发展现状及趋势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当前我国电动行李车技术发展现状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中外电动行李车技术差距及产生差距的主要原因分析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提高我国电动行李车技术的对策</w:t>
      </w:r>
      <w:r>
        <w:rPr>
          <w:rFonts w:hint="eastAsia"/>
        </w:rPr>
        <w:br/>
      </w:r>
      <w:r>
        <w:rPr>
          <w:rFonts w:hint="eastAsia"/>
        </w:rPr>
        <w:t>　　第四节 我国电动行李车研发、设计发展趋势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中国电动行李车行业市场供需状况分析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中国电动行李车行业市场规模情况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中国电动行李车行业市场需求状况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一、2019-2024年电动行李车行业市场需求情况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二、电动行李车行业市场需求特点分析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三、2024-2030年电动行李车行业市场需求预测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中国电动行李车行业市场供给状况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一、2019-2024年电动行李车行业市场供给情况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二、电动行李车行业市场供给特点分析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三、2024-2030年电动行李车行业市场供给预测</w:t>
      </w:r>
      <w:r>
        <w:rPr>
          <w:rFonts w:hint="eastAsia"/>
        </w:rPr>
        <w:br/>
      </w:r>
      <w:r>
        <w:rPr>
          <w:rFonts w:hint="eastAsia"/>
        </w:rPr>
        <w:t>　　第四节 电动行李车行业市场供需平衡状况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中国电动行李车行业进出口情况分析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电动行李车行业出口情况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一、2019-2024年电动行李车行业出口情况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三、2024-2030年电动行李车行业出口情况预测</w:t>
      </w:r>
      <w:r>
        <w:rPr>
          <w:rFonts w:hint="eastAsia"/>
        </w:rPr>
        <w:br/>
      </w:r>
      <w:r>
        <w:rPr>
          <w:rFonts w:hint="eastAsia"/>
        </w:rPr>
        <w:t>　　第二节 电动行李车行业进口情况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一、2019-2024年电动行李车行业进口情况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三、2024-2030年电动行李车行业进口情况预测</w:t>
      </w:r>
      <w:r>
        <w:rPr>
          <w:rFonts w:hint="eastAsia"/>
        </w:rPr>
        <w:br/>
      </w:r>
      <w:r>
        <w:rPr>
          <w:rFonts w:hint="eastAsia"/>
        </w:rPr>
        <w:t>　　第三节 电动行李车行业进出口面临的挑战及对策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中国电动行李车行业产品价格监测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一、电动行李车市场价格特征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二、当前电动行李车市场价格评述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三、影响电动行李车市场价格因素分析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四、未来电动行李车市场价格走势预测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中国电动行李车行业重点区域市场分析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电动行李车行业区域市场分布情况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2023-2024年电动行李车行业细分市场调研分析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电动行李车细分产品（一）市场调研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电动行李车细分产品（二）市场调研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电动行李车行业上、下游市场分析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电动行李车行业上游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电动行李车行业下游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电动行李车行业重点企业发展调研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电动行李车重点企业（一）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电动行李车重点企业（二）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电动行李车重点企业（三）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电动行李车重点企业（四）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电动行李车重点企业（五）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电动行李车重点企业（六）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电动行李车行业风险及对策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2024-2030年电动行李车行业发展环境分析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2024-2030年电动行李车行业投资特性分析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一、电动行李车行业进入壁垒</w:t>
      </w:r>
      <w:r>
        <w:rPr>
          <w:rFonts w:hint="eastAsia"/>
        </w:rPr>
        <w:br/>
      </w:r>
      <w:r>
        <w:rPr>
          <w:rFonts w:hint="eastAsia"/>
        </w:rPr>
        <w:t>　　　　二、电动行李车行业盈利模式</w:t>
      </w:r>
      <w:r>
        <w:rPr>
          <w:rFonts w:hint="eastAsia"/>
        </w:rPr>
        <w:br/>
      </w:r>
      <w:r>
        <w:rPr>
          <w:rFonts w:hint="eastAsia"/>
        </w:rPr>
        <w:t>　　　　三、电动行李车行业盈利因素</w:t>
      </w:r>
      <w:r>
        <w:rPr>
          <w:rFonts w:hint="eastAsia"/>
        </w:rPr>
        <w:br/>
      </w:r>
      <w:r>
        <w:rPr>
          <w:rFonts w:hint="eastAsia"/>
        </w:rPr>
        <w:t>　　第三节 电动行李车行业“波特五力模型”分析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2024-2030年电动行李车行业风险及对策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电动行李车企业竞争策略分析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电动行李车市场竞争策略分析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一、2024-2030年中国电动行李车市场增长潜力分析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二、2024-2030年中国电动行李车主要潜力品种分析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三、现有电动行李车产品竞争策略分析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四、潜力电动行李车品种竞争策略选择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2024-2030年中国电动行李车企业竞争策略分析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一、2024-2030年我国电动行李车市场竞争趋势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二、2024-2030年电动行李车行业竞争格局展望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三、2024-2030年电动行李车行业竞争策略分析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四、2024-2030年电动行李车企业竞争策略分析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2024-2030年中国电动行李车行业发展趋势分析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一、2024-2030年电动行李车技术发展趋势分析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二、2024-2030年电动行李车产品发展趋势分析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三、2024-2030年电动行李车行业竞争格局展望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2024-2030年中国电动行李车市场趋势分析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一、2024-2030年电动行李车发展趋势预测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二、2024-2030年电动行李车市场前景分析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三、2024-2030年电动行李车产业政策趋向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2024-2030年电动行李车行业投资价值评估分析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电动行李车行业发展建议分析</w:t>
      </w:r>
      <w:r>
        <w:rPr>
          <w:rFonts w:hint="eastAsia"/>
        </w:rPr>
        <w:br/>
      </w:r>
      <w:r>
        <w:rPr>
          <w:rFonts w:hint="eastAsia"/>
        </w:rPr>
        <w:t>　　第一节 电动行李车行业研究结论及建议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电动行李车细分行业研究结论及建议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电动行李车行业竞争策略总结及建议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电动行李车行业历程</w:t>
      </w:r>
      <w:r>
        <w:rPr>
          <w:rFonts w:hint="eastAsia"/>
        </w:rPr>
        <w:br/>
      </w:r>
      <w:r>
        <w:rPr>
          <w:rFonts w:hint="eastAsia"/>
        </w:rPr>
        <w:t>　　图表 电动行李车行业生命周期</w:t>
      </w:r>
      <w:r>
        <w:rPr>
          <w:rFonts w:hint="eastAsia"/>
        </w:rPr>
        <w:br/>
      </w:r>
      <w:r>
        <w:rPr>
          <w:rFonts w:hint="eastAsia"/>
        </w:rPr>
        <w:t>　　图表 电动行李车行业产业链分析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2019-2024年电动行李车行业市场容量分析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2019-2024年中国电动行李车市场需求量及增速统计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2024年中国电动行李车行业需求领域分布格局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2019-2024年中国电动行李车进口数量分析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2019-2024年中国电动行李车进口金额分析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2019-2024年中国电动行李车出口数量分析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2019-2024年中国电动行李车出口金额分析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2024年中国电动行李车进口国家及地区分析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2024年中国电动行李车出口国家及地区分析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**地区电动行李车行业市场需求情况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**地区电动行李车行业市场需求情况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**地区电动行李车行业市场需求情况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**地区电动行李车行业市场需求情况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2024-2030年中国电动行李车行业产能预测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2024-2030年中国电动行李车行业产量预测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2024-2030年中国电动行李车市场需求量预测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2024-2030年中国电动行李车行业供需平衡预测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2024-2030年中国电动行李车市场容量预测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2024-2030年中国电动行李车市场规模预测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2024-2030年中国电动行李车市场前景分析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2024-2030年中国电动行李车发展趋势预测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71e9d2955436e" w:history="1">
        <w:r>
          <w:rPr>
            <w:rStyle w:val="Hyperlink"/>
          </w:rPr>
          <w:t>2024-2030年中国电动行李车市场现状调研与前景趋势预测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71e9d2955436e" w:history="1">
        <w:r>
          <w:rPr>
            <w:rStyle w:val="Hyperlink"/>
          </w:rPr>
          <w:t>https://www.20087.com/9/62/DianDongXingLiCheFaZhanQuShiFenXi.html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51e485dea4893" w:history="1">
      <w:r>
        <w:rPr>
          <w:rStyle w:val="Hyperlink"/>
        </w:rPr>
        <w:t>2024-2030年中国电动行李车市场现状调研与前景趋势预测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DongXingLiCheFaZhanQuShiFenXi.html" TargetMode="External" Id="R3c371e9d2955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DongXingLiCheFaZhanQuShiFenXi.html" TargetMode="External" Id="R77451e485dea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2024-02-23T08:31:00Z</dcterms:created>
  <dcterms:modified xsi:type="dcterms:W3CDTF">2024-02-23T09:31:00Z</dcterms:modified>
  <dc:subject>2024-2030年中国电动行李车市场现状调研与前景趋势预测</dc:subject>
  <dc:title>2024-2030年中国电动行李车市场现状调研与前景趋势预测</dc:title>
  <cp:keywords>2024-2030年中国电动行李车市场现状调研与前景趋势预测</cp:keywords>
  <dc:description>2024-2030年中国电动行李车市场现状调研与前景趋势预测</dc:description>
</cp:coreProperties>
</file>