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43260832c4109" w:history="1">
              <w:r>
                <w:rPr>
                  <w:rStyle w:val="Hyperlink"/>
                </w:rPr>
                <w:t>2026-2032年中国自动变速箱市场研究与前景趋势预测报告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43260832c4109" w:history="1">
              <w:r>
                <w:rPr>
                  <w:rStyle w:val="Hyperlink"/>
                </w:rPr>
                <w:t>2026-2032年中国自动变速箱市场研究与前景趋势预测报告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43260832c4109" w:history="1">
                <w:r>
                  <w:rPr>
                    <w:rStyle w:val="Hyperlink"/>
                  </w:rPr>
                  <w:t>https://www.20087.com/0/23/ZiDongBianSuXiangFaZhanQianJingFenXi.html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变速箱在汽车行业中占据着重要地位，其技术不断演进，从最初的液力自动变速箱（AT）到连续可变变速箱（CVT）、双离合器变速箱（DCT），再到混合动力和电动汽车所使用的电子控制变速箱。现代自动变速箱不仅提高了驾驶舒适性和燃油经济性，还提升了车辆的整体性能。随着电子控制单元（ECU）的集成，变速箱的换挡策略更加智能，能够根据驾驶条件和驾驶员偏好调整换挡点，实现更加平顺的驾驶体验。</w:t>
      </w:r>
      <w:r>
        <w:rPr>
          <w:rFonts w:hint="eastAsia"/>
        </w:rPr>
        <w:br/>
      </w:r>
      <w:r>
        <w:rPr>
          <w:rFonts w:hint="eastAsia"/>
        </w:rPr>
        <w:t>　　未来，自动变速箱将朝着更高的效率、更低的排放和更智能的控制方向发展。一方面，随着电动化趋势的加剧，自动变速箱将与电动机和电池管理系统更紧密地集成，形成高度优化的动力传输系统，支持纯电驱动模式和混合动力模式之间的无缝切换。另一方面，变速箱将更加注重轻量化设计和智能化控制，通过无线软件更新实现功能升级，进一步提升能效和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43260832c4109" w:history="1">
        <w:r>
          <w:rPr>
            <w:rStyle w:val="Hyperlink"/>
          </w:rPr>
          <w:t>2026-2032年中国自动变速箱市场研究与前景趋势预测报告</w:t>
        </w:r>
      </w:hyperlink>
      <w:r>
        <w:rPr>
          <w:rFonts w:hint="eastAsia"/>
        </w:rPr>
        <w:t>》从市场规模、需求变化及价格动态等维度，系统解析了自动变速箱行业的现状与发展趋势。报告深入分析了自动变速箱产业链各环节，科学预测了市场前景与技术发展方向，同时聚焦自动变速箱细分市场特点及重点企业的经营表现，揭示了自动变速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自动变速箱行业界定</w:t>
      </w:r>
      <w:r>
        <w:rPr>
          <w:rFonts w:hint="eastAsia"/>
        </w:rPr>
        <w:br/>
      </w:r>
      <w:r>
        <w:rPr>
          <w:rFonts w:hint="eastAsia"/>
        </w:rPr>
        <w:t>　　第一节 自动变速箱行业定义</w:t>
      </w:r>
      <w:r>
        <w:rPr>
          <w:rFonts w:hint="eastAsia"/>
        </w:rPr>
        <w:br/>
      </w:r>
      <w:r>
        <w:rPr>
          <w:rFonts w:hint="eastAsia"/>
        </w:rPr>
        <w:t>　　第二节 自动变速箱行业特点分析</w:t>
      </w:r>
      <w:r>
        <w:rPr>
          <w:rFonts w:hint="eastAsia"/>
        </w:rPr>
        <w:br/>
      </w:r>
      <w:r>
        <w:rPr>
          <w:rFonts w:hint="eastAsia"/>
        </w:rPr>
        <w:t>　　第三节 自动变速箱行业发展历程</w:t>
      </w:r>
      <w:r>
        <w:rPr>
          <w:rFonts w:hint="eastAsia"/>
        </w:rPr>
        <w:br/>
      </w:r>
      <w:r>
        <w:rPr>
          <w:rFonts w:hint="eastAsia"/>
        </w:rPr>
        <w:t>　　第四节 自动变速箱产业链分析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2025-2026年全球自动变速箱行业发展态势分析</w:t>
      </w:r>
      <w:r>
        <w:rPr>
          <w:rFonts w:hint="eastAsia"/>
        </w:rPr>
        <w:br/>
      </w:r>
      <w:r>
        <w:rPr>
          <w:rFonts w:hint="eastAsia"/>
        </w:rPr>
        <w:t>　　第一节 全球自动变速箱行业总体情况</w:t>
      </w:r>
      <w:r>
        <w:rPr>
          <w:rFonts w:hint="eastAsia"/>
        </w:rPr>
        <w:br/>
      </w:r>
      <w:r>
        <w:rPr>
          <w:rFonts w:hint="eastAsia"/>
        </w:rPr>
        <w:t>　　第二节 自动变速箱行业重点国家、地区市场分析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全球自动变速箱行业发展前景预测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2025-2026年中国自动变速箱行业发展环境分析</w:t>
      </w:r>
      <w:r>
        <w:rPr>
          <w:rFonts w:hint="eastAsia"/>
        </w:rPr>
        <w:br/>
      </w:r>
      <w:r>
        <w:rPr>
          <w:rFonts w:hint="eastAsia"/>
        </w:rPr>
        <w:t>　　第一节 自动变速箱行业经济环境分析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自动变速箱行业政策环境分析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一、自动变速箱行业相关政策</w:t>
      </w:r>
      <w:r>
        <w:rPr>
          <w:rFonts w:hint="eastAsia"/>
        </w:rPr>
        <w:br/>
      </w:r>
      <w:r>
        <w:rPr>
          <w:rFonts w:hint="eastAsia"/>
        </w:rPr>
        <w:t>　　　　二、自动变速箱行业相关标准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2025-2026年自动变速箱行业技术发展现状及趋势分析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自动变速箱行业技术发展现状分析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国内外自动变速箱行业技术差异与原因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自动变速箱行业技术发展方向、趋势预测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提升自动变速箱行业技术能力策略建议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中国自动变速箱行业市场供需状况分析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中国自动变速箱行业市场规模情况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中国自动变速箱行业市场需求状况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一、2020-2025年自动变速箱行业市场需求情况</w:t>
      </w:r>
      <w:r>
        <w:rPr>
          <w:rFonts w:hint="eastAsia"/>
        </w:rPr>
        <w:br/>
      </w:r>
      <w:r>
        <w:rPr>
          <w:rFonts w:hint="eastAsia"/>
        </w:rPr>
        <w:t>　　　　二、自动变速箱行业市场需求特点分析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三、2026-2032年自动变速箱行业市场需求预测</w:t>
      </w:r>
      <w:r>
        <w:rPr>
          <w:rFonts w:hint="eastAsia"/>
        </w:rPr>
        <w:br/>
      </w:r>
      <w:r>
        <w:rPr>
          <w:rFonts w:hint="eastAsia"/>
        </w:rPr>
        <w:t>　　第三节 中国自动变速箱行业产量情况分析与预测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一、2020-2025年自动变速箱行业产量统计分析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二、2026年自动变速箱行业产量特点分析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三、2026-2032年自动变速箱行业产量预测分析</w:t>
      </w:r>
      <w:r>
        <w:rPr>
          <w:rFonts w:hint="eastAsia"/>
        </w:rPr>
        <w:br/>
      </w:r>
      <w:r>
        <w:rPr>
          <w:rFonts w:hint="eastAsia"/>
        </w:rPr>
        <w:t>　　第四节 自动变速箱行业市场供需平衡状况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中国自动变速箱行业进出口情况分析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自动变速箱行业出口情况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一、2020-2025年自动变速箱行业出口情况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三、2026-2032年自动变速箱行业出口情况预测</w:t>
      </w:r>
      <w:r>
        <w:rPr>
          <w:rFonts w:hint="eastAsia"/>
        </w:rPr>
        <w:br/>
      </w:r>
      <w:r>
        <w:rPr>
          <w:rFonts w:hint="eastAsia"/>
        </w:rPr>
        <w:t>　　第二节 自动变速箱行业进口情况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一、2020-2025年自动变速箱行业进口情况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三、2026-2032年自动变速箱行业进口情况预测</w:t>
      </w:r>
      <w:r>
        <w:rPr>
          <w:rFonts w:hint="eastAsia"/>
        </w:rPr>
        <w:br/>
      </w:r>
      <w:r>
        <w:rPr>
          <w:rFonts w:hint="eastAsia"/>
        </w:rPr>
        <w:t>　　第三节 自动变速箱行业进出口面临的挑战及对策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2025-2026年中国自动变速箱行业产品价格监测</w:t>
      </w:r>
      <w:r>
        <w:rPr>
          <w:rFonts w:hint="eastAsia"/>
        </w:rPr>
        <w:br/>
      </w:r>
      <w:r>
        <w:rPr>
          <w:rFonts w:hint="eastAsia"/>
        </w:rPr>
        <w:t>　　　　一、自动变速箱市场价格特征</w:t>
      </w:r>
      <w:r>
        <w:rPr>
          <w:rFonts w:hint="eastAsia"/>
        </w:rPr>
        <w:br/>
      </w:r>
      <w:r>
        <w:rPr>
          <w:rFonts w:hint="eastAsia"/>
        </w:rPr>
        <w:t>　　　　二、当前自动变速箱市场价格评述</w:t>
      </w:r>
      <w:r>
        <w:rPr>
          <w:rFonts w:hint="eastAsia"/>
        </w:rPr>
        <w:br/>
      </w:r>
      <w:r>
        <w:rPr>
          <w:rFonts w:hint="eastAsia"/>
        </w:rPr>
        <w:t>　　　　三、影响自动变速箱市场价格因素分析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四、未来自动变速箱市场价格走势预测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中国自动变速箱行业重点区域市场分析</w:t>
      </w:r>
      <w:r>
        <w:rPr>
          <w:rFonts w:hint="eastAsia"/>
        </w:rPr>
        <w:br/>
      </w:r>
      <w:r>
        <w:rPr>
          <w:rFonts w:hint="eastAsia"/>
        </w:rPr>
        <w:t>　　第一节 自动变速箱行业区域市场分布情况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2025-2026年自动变速箱行业细分市场调研分析</w:t>
      </w:r>
      <w:r>
        <w:rPr>
          <w:rFonts w:hint="eastAsia"/>
        </w:rPr>
        <w:br/>
      </w:r>
      <w:r>
        <w:rPr>
          <w:rFonts w:hint="eastAsia"/>
        </w:rPr>
        <w:t>　　第一节 自动变速箱细分产品（一）市场调研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自动变速箱细分产品（二）市场调研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2025-2026年自动变速箱行业上、下游市场分析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自动变速箱行业上游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自动变速箱行业下游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自动变速箱行业重点企业发展调研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自动变速箱重点企业（一）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自动变速箱重点企业（二）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自动变速箱重点企业（三）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自动变速箱重点企业（四）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自动变速箱重点企业（五）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自动变速箱重点企业（六）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自动变速箱行业风险及对策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2026-2032年自动变速箱行业发展环境分析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2026-2032年自动变速箱行业投资特性分析</w:t>
      </w:r>
      <w:r>
        <w:rPr>
          <w:rFonts w:hint="eastAsia"/>
        </w:rPr>
        <w:br/>
      </w:r>
      <w:r>
        <w:rPr>
          <w:rFonts w:hint="eastAsia"/>
        </w:rPr>
        <w:t>　　　　一、自动变速箱行业进入壁垒</w:t>
      </w:r>
      <w:r>
        <w:rPr>
          <w:rFonts w:hint="eastAsia"/>
        </w:rPr>
        <w:br/>
      </w:r>
      <w:r>
        <w:rPr>
          <w:rFonts w:hint="eastAsia"/>
        </w:rPr>
        <w:t>　　　　二、自动变速箱行业盈利模式</w:t>
      </w:r>
      <w:r>
        <w:rPr>
          <w:rFonts w:hint="eastAsia"/>
        </w:rPr>
        <w:br/>
      </w:r>
      <w:r>
        <w:rPr>
          <w:rFonts w:hint="eastAsia"/>
        </w:rPr>
        <w:t>　　　　三、自动变速箱行业盈利因素</w:t>
      </w:r>
      <w:r>
        <w:rPr>
          <w:rFonts w:hint="eastAsia"/>
        </w:rPr>
        <w:br/>
      </w:r>
      <w:r>
        <w:rPr>
          <w:rFonts w:hint="eastAsia"/>
        </w:rPr>
        <w:t>　　第三节 自动变速箱行业“波特五力模型”分析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2026-2032年自动变速箱行业风险及对策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自动变速箱企业竞争策略分析</w:t>
      </w:r>
      <w:r>
        <w:rPr>
          <w:rFonts w:hint="eastAsia"/>
        </w:rPr>
        <w:br/>
      </w:r>
      <w:r>
        <w:rPr>
          <w:rFonts w:hint="eastAsia"/>
        </w:rPr>
        <w:t>　　第一节 自动变速箱市场竞争策略分析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一、2026-2032年中国自动变速箱市场增长潜力分析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二、2026-2032年中国自动变速箱主要潜力品种分析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三、现有自动变速箱产品竞争策略分析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四、潜力自动变速箱品种竞争策略选择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2026-2032年中国自动变速箱企业竞争策略分析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一、2026-2032年我国自动变速箱市场竞争趋势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二、2026-2032年自动变速箱行业竞争格局展望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三、2026-2032年自动变速箱行业竞争策略分析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四、2026-2032年自动变速箱企业竞争策略分析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2026-2032年中国自动变速箱行业发展趋势分析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一、2026-2032年自动变速箱技术发展趋势分析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二、2026-2032年自动变速箱产品发展趋势分析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三、2026-2032年自动变速箱行业竞争格局展望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2026-2032年中国自动变速箱市场趋势分析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一、2026-2032年自动变速箱发展趋势预测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二、2025-2026年自动变速箱市场前景分析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三、2026-2032年自动变速箱产业政策趋向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2026-2032年自动变速箱行业投资价值评估分析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自动变速箱行业发展建议分析</w:t>
      </w:r>
      <w:r>
        <w:rPr>
          <w:rFonts w:hint="eastAsia"/>
        </w:rPr>
        <w:br/>
      </w:r>
      <w:r>
        <w:rPr>
          <w:rFonts w:hint="eastAsia"/>
        </w:rPr>
        <w:t>　　第一节 自动变速箱行业研究结论及建议</w:t>
      </w:r>
      <w:r>
        <w:rPr>
          <w:rFonts w:hint="eastAsia"/>
        </w:rPr>
        <w:br/>
      </w:r>
      <w:r>
        <w:rPr>
          <w:rFonts w:hint="eastAsia"/>
        </w:rPr>
        <w:t>　　第二节 自动变速箱细分行业研究结论及建议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中-智-林-－自动变速箱行业竞争策略总结及建议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自动变速箱行业历程</w:t>
      </w:r>
      <w:r>
        <w:rPr>
          <w:rFonts w:hint="eastAsia"/>
        </w:rPr>
        <w:br/>
      </w:r>
      <w:r>
        <w:rPr>
          <w:rFonts w:hint="eastAsia"/>
        </w:rPr>
        <w:t>　　图表 自动变速箱行业生命周期</w:t>
      </w:r>
      <w:r>
        <w:rPr>
          <w:rFonts w:hint="eastAsia"/>
        </w:rPr>
        <w:br/>
      </w:r>
      <w:r>
        <w:rPr>
          <w:rFonts w:hint="eastAsia"/>
        </w:rPr>
        <w:t>　　图表 自动变速箱行业产业链分析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2020-2025年中国自动变速箱行业市场规模及增长情况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2020-2025年自动变速箱行业市场容量分析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2020-2025年中国自动变速箱行业产能统计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2020-2025年中国自动变速箱行业产量及增长趋势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2020-2025年中国自动变速箱市场需求量及增速统计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2026年中国自动变速箱行业需求领域分布格局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2020-2025年中国自动变速箱行业销售收入分析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2020-2025年中国自动变速箱行业盈利情况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2020-2025年中国自动变速箱行业利润总额统计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2020-2025年中国自动变速箱进口数量分析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2020-2025年中国自动变速箱进口金额分析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2020-2025年中国自动变速箱出口数量分析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2020-2025年中国自动变速箱出口金额分析</w:t>
      </w:r>
      <w:r>
        <w:rPr>
          <w:rFonts w:hint="eastAsia"/>
        </w:rPr>
        <w:br/>
      </w:r>
      <w:r>
        <w:rPr>
          <w:rFonts w:hint="eastAsia"/>
        </w:rPr>
        <w:t>　　图表 2026年中国自动变速箱进口国家及地区分析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2026年中国自动变速箱出口国家及地区分析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2020-2025年中国自动变速箱行业企业数量情况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2020-2025年中国自动变速箱行业企业平均规模情况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**地区自动变速箱行业市场需求情况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**地区自动变速箱行业市场需求情况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**地区自动变速箱行业市场需求情况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**地区自动变速箱行业市场需求情况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自动变速箱重点企业（一）基本信息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自动变速箱重点企业（一）经营情况分析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自动变速箱重点企业（一）主要经济指标情况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自动变速箱重点企业（一）盈利能力情况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自动变速箱重点企业（一）偿债能力情况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自动变速箱重点企业（一）运营能力情况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自动变速箱重点企业（一）成长能力情况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自动变速箱重点企业（二）基本信息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自动变速箱重点企业（二）经营情况分析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自动变速箱重点企业（二）主要经济指标情况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自动变速箱重点企业（二）盈利能力情况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自动变速箱重点企业（二）偿债能力情况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自动变速箱重点企业（二）运营能力情况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自动变速箱重点企业（二）成长能力情况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自动变速箱企业信息</w:t>
      </w:r>
      <w:r>
        <w:rPr>
          <w:rFonts w:hint="eastAsia"/>
        </w:rPr>
        <w:br/>
      </w:r>
      <w:r>
        <w:rPr>
          <w:rFonts w:hint="eastAsia"/>
        </w:rPr>
        <w:t>　　图表 自动变速箱企业经营情况分析</w:t>
      </w:r>
      <w:r>
        <w:rPr>
          <w:rFonts w:hint="eastAsia"/>
        </w:rPr>
        <w:br/>
      </w:r>
      <w:r>
        <w:rPr>
          <w:rFonts w:hint="eastAsia"/>
        </w:rPr>
        <w:t>　　图表 自动变速箱重点企业（三）主要经济指标情况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自动变速箱重点企业（三）盈利能力情况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自动变速箱重点企业（三）偿债能力情况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自动变速箱重点企业（三）运营能力情况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自动变速箱重点企业（三）成长能力情况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2026-2032年中国自动变速箱行业产能预测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2026-2032年中国自动变速箱行业产量预测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2026-2032年中国自动变速箱市场需求量预测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2026-2032年中国自动变速箱行业供需平衡预测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2026-2032年中国自动变速箱行业市场容量预测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2026-2032年中国自动变速箱行业市场规模预测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2026-2032年中国自动变速箱市场前景分析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2026-2032年中国自动变速箱发展趋势预测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43260832c4109" w:history="1">
        <w:r>
          <w:rPr>
            <w:rStyle w:val="Hyperlink"/>
          </w:rPr>
          <w:t>2026-2032年中国自动变速箱市场研究与前景趋势预测报告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43260832c4109" w:history="1">
        <w:r>
          <w:rPr>
            <w:rStyle w:val="Hyperlink"/>
          </w:rPr>
          <w:t>https://www.20087.com/0/23/ZiDongBianSuXiangFaZhanQianJingFenXi.html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at手自一体变速箱、自动变速箱维修、十大最耐用变速箱排名、自动变速箱油、自动变速箱一般要多少钱、自动变速箱顿挫的原因及解决方法、AMT和IMT哪个自动挡好、自动变速箱有几种类型、干式双离合的寿命是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fd60c39f44226" w:history="1">
      <w:r>
        <w:rPr>
          <w:rStyle w:val="Hyperlink"/>
        </w:rPr>
        <w:t>2026-2032年中国自动变速箱市场研究与前景趋势预测报告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ZiDongBianSuXiangFaZhanQianJingFenXi.html" TargetMode="External" Id="Rc3243260832c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ZiDongBianSuXiangFaZhanQianJingFenXi.html" TargetMode="External" Id="Rd6afd60c39f4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2025-08-07T07:47:00Z</dcterms:created>
  <dcterms:modified xsi:type="dcterms:W3CDTF">2025-08-07T08:47:00Z</dcterms:modified>
  <dc:subject>2026-2032年中国自动变速箱市场研究与前景趋势预测报告</dc:subject>
  <dc:title>2026-2032年中国自动变速箱市场研究与前景趋势预测报告</dc:title>
  <cp:keywords>2026-2032年中国自动变速箱市场研究与前景趋势预测报告</cp:keywords>
  <dc:description>2026-2032年中国自动变速箱市场研究与前景趋势预测报告</dc:description>
</cp:coreProperties>
</file>