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fd468c9f14c0d" w:history="1">
              <w:r>
                <w:rPr>
                  <w:rStyle w:val="Hyperlink"/>
                </w:rPr>
                <w:t>中国新能源汽车仪表线束行业发展调研与市场前景报告（2026-2032年）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fd468c9f14c0d" w:history="1">
              <w:r>
                <w:rPr>
                  <w:rStyle w:val="Hyperlink"/>
                </w:rPr>
                <w:t>中国新能源汽车仪表线束行业发展调研与市场前景报告（2026-2032年）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fd468c9f14c0d" w:history="1">
                <w:r>
                  <w:rPr>
                    <w:rStyle w:val="Hyperlink"/>
                  </w:rPr>
                  <w:t>https://www.20087.com/1/93/XinNengYuanQiCheYiBiaoXianShuHangYeFaZhanQianJing.html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仪表线束是连接车辆仪表盘、传感器、控制模块及电源系统的电气传输网络，承担信号采集、数据通信与低压供电功能，在电动化与智能化升级中复杂度显著提升。新能源汽车仪表线束普遍采用轻量化铝导线、高阻燃波纹管及高速数据线（如CAN FD、以太网），强调电磁兼容性、耐高温老化（125℃以上）及振动可靠性。线束布局需适配高压平台与域控制器架构，减少冗余并支持OTA诊断。然而，行业仍面临多车型平台共用导致线束定制化程度高、手工装配误差影响一致性、以及高速信号串扰抑制难度加大等问题。此外，材料成本受铜价波动影响显著。尽管如此，在软件定义汽车与座舱交互升级背景下，仪表线束作为神经末梢，其集成度与可靠性要求持续提高。</w:t>
      </w:r>
      <w:r>
        <w:rPr>
          <w:rFonts w:hint="eastAsia"/>
        </w:rPr>
        <w:br/>
      </w:r>
      <w:r>
        <w:rPr>
          <w:rFonts w:hint="eastAsia"/>
        </w:rPr>
        <w:t>　　未来，新能源汽车仪表线束将加速向区域架构集成、光纤替代与智能制造方向突破。市场调研网指出，中央计算+区域控制器架构大幅简化线束拓扑，降低重量与故障点；塑料光纤（POF）用于高清视频传输，抗干扰且轻质。在制造端，AI视觉检测装配缺陷，数字孪生优化布线路径。更深层的趋势在于“线束即数据管道”——嵌入式传感器监测线路健康状态，预测断路风险。长远看，新能源汽车仪表线束将从被动连接组件升级为主动保障信息流安全、支撑整车电子电气架构演进的智能神经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cfd468c9f14c0d" w:history="1">
        <w:r>
          <w:rPr>
            <w:rStyle w:val="Hyperlink"/>
          </w:rPr>
          <w:t>中国新能源汽车仪表线束行业发展调研与市场前景报告（2026-2032年）</w:t>
        </w:r>
      </w:hyperlink>
      <w:r>
        <w:rPr>
          <w:rFonts w:hint="eastAsia"/>
        </w:rPr>
        <w:t>》，2025年新能源汽车仪表线束行业市场规模达 亿元，预计2032年市场规模将达 亿元，期间年均复合增长率（CAGR）达 %。报告基于统计局、相关协会等机构的详实数据，系统分析了新能源汽车仪表线束行业的市场规模、竞争格局及技术发展现状，重点研究了新能源汽车仪表线束产业链结构、市场需求变化及价格走势。报告对新能源汽车仪表线束行业的发展趋势做出科学预测，评估了新能源汽车仪表线束不同细分领域的增长潜力与投资风险，同时分析了新能源汽车仪表线束重点企业的市场表现与战略布局。结合政策环境与技术创新方向，为相关企业调整经营策略、投资者把握市场机会提供客观参考，帮助决策者准确理解新能源汽车仪表线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新能源汽车仪表线束市场概述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按照不同产品类型，新能源汽车仪表线束主要可以分为如下几个类别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中国不同产品类型新能源汽车仪表线束增长趋势2021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高压线束</w:t>
      </w:r>
      <w:r>
        <w:rPr>
          <w:rFonts w:hint="eastAsia"/>
        </w:rPr>
        <w:br/>
      </w:r>
      <w:r>
        <w:rPr>
          <w:rFonts w:hint="eastAsia"/>
        </w:rPr>
        <w:t>　　　　1.2.3 中低压线束</w:t>
      </w:r>
      <w:r>
        <w:rPr>
          <w:rFonts w:hint="eastAsia"/>
        </w:rPr>
        <w:br/>
      </w:r>
      <w:r>
        <w:rPr>
          <w:rFonts w:hint="eastAsia"/>
        </w:rPr>
        <w:t>　　1.3 从不同应用，新能源汽车仪表线束主要包括如下几个方面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中国不同应用新能源汽车仪表线束增长趋势2021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中国新能源汽车仪表线束发展现状及未来趋势（2021-2032）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中国市场新能源汽车仪表线束收入及增长率（2021-2032）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中国市场新能源汽车仪表线束销量及增长率（2021-2032）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中国市场主要新能源汽车仪表线束厂商分析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中国市场主要厂商新能源汽车仪表线束销量及市场占有率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中国市场主要厂商新能源汽车仪表线束销量（2021-2026）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中国市场主要厂商新能源汽车仪表线束销量市场份额（2021-2026）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中国市场主要厂商新能源汽车仪表线束收入及市场占有率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中国市场主要厂商新能源汽车仪表线束收入（2021-2026）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中国市场主要厂商新能源汽车仪表线束收入市场份额（2021-2026）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2025年中国市场主要厂商新能源汽车仪表线束收入排名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中国市场主要厂商新能源汽车仪表线束价格（2021-2026）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中国市场主要厂商新能源汽车仪表线束总部及产地分布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中国市场主要厂商成立时间及新能源汽车仪表线束商业化日期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中国市场主要厂商新能源汽车仪表线束产品类型及应用</w:t>
      </w:r>
      <w:r>
        <w:rPr>
          <w:rFonts w:hint="eastAsia"/>
        </w:rPr>
        <w:br/>
      </w:r>
      <w:r>
        <w:rPr>
          <w:rFonts w:hint="eastAsia"/>
        </w:rPr>
        <w:t>　　2.7 新能源汽车仪表线束行业集中度、竞争程度分析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新能源汽车仪表线束行业集中度分析：2025年中国Top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中国市场新能源汽车仪表线束第一梯队、第二梯队和第三梯队厂商（品牌）及2025年市场份额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重点企业（1）在中国市场新能源汽车仪表线束销量、收入、价格及毛利率（2021-2026）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重点企业（2）在中国市场新能源汽车仪表线束销量、收入、价格及毛利率（2021-2026）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重点企业（3）在中国市场新能源汽车仪表线束销量、收入、价格及毛利率（2021-2026）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重点企业（4）在中国市场新能源汽车仪表线束销量、收入、价格及毛利率（2021-2026）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重点企业（5）在中国市场新能源汽车仪表线束销量、收入、价格及毛利率（2021-2026）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重点企业（6）在中国市场新能源汽车仪表线束销量、收入、价格及毛利率（2021-2026）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重点企业（7）在中国市场新能源汽车仪表线束销量、收入、价格及毛利率（2021-2026）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重点企业（8）在中国市场新能源汽车仪表线束销量、收入、价格及毛利率（2021-2026）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重点企业（9）在中国市场新能源汽车仪表线束销量、收入、价格及毛利率（2021-2026）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重点企业（10）在中国市场新能源汽车仪表线束销量、收入、价格及毛利率（2021-2026）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重点企业（11）在中国市场新能源汽车仪表线束销量、收入、价格及毛利率（2021-2026）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重点企业（12）在中国市场新能源汽车仪表线束销量、收入、价格及毛利率（2021-2026）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重点企业（13）在中国市场新能源汽车仪表线束销量、收入、价格及毛利率（2021-2026）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重点企业（14）在中国市场新能源汽车仪表线束销量、收入、价格及毛利率（2021-2026）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重点企业（15）在中国市场新能源汽车仪表线束销量、收入、价格及毛利率（2021-2026）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重点企业（16）在中国市场新能源汽车仪表线束销量、收入、价格及毛利率（2021-2026）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不同产品类型新能源汽车仪表线束分析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中国市场不同产品类型新能源汽车仪表线束销量（2021-2032）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中国市场不同产品类型新能源汽车仪表线束销量及市场份额（2021-2026）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中国市场不同产品类型新能源汽车仪表线束销量预测（2027-2032）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中国市场不同产品类型新能源汽车仪表线束规模（2021-2032）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中国市场不同产品类型新能源汽车仪表线束规模及市场份额（2021-2026）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中国市场不同产品类型新能源汽车仪表线束规模预测（2027-2032）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中国市场不同产品类型新能源汽车仪表线束价格走势（2021-2032）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不同应用新能源汽车仪表线束分析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中国市场不同应用新能源汽车仪表线束销量（2021-2032）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中国市场不同应用新能源汽车仪表线束销量及市场份额（2021-2026）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中国市场不同应用新能源汽车仪表线束销量预测（2027-2032）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中国市场不同应用新能源汽车仪表线束规模（2021-2032）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中国市场不同应用新能源汽车仪表线束规模及市场份额（2021-2026）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中国市场不同应用新能源汽车仪表线束规模预测（2027-2032）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中国市场不同应用新能源汽车仪表线束价格走势（2021-2032）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新能源汽车仪表线束行业发展分析---发展趋势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新能源汽车仪表线束行业发展分析---厂商壁垒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新能源汽车仪表线束行业发展分析---驱动因素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新能源汽车仪表线束行业发展分析---制约因素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新能源汽车仪表线束中国企业SWOT分析</w:t>
      </w:r>
      <w:r>
        <w:rPr>
          <w:rFonts w:hint="eastAsia"/>
        </w:rPr>
        <w:br/>
      </w:r>
      <w:r>
        <w:rPr>
          <w:rFonts w:hint="eastAsia"/>
        </w:rPr>
        <w:t>　　6.6 新能源汽车仪表线束行业发展分析---行业政策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新能源汽车仪表线束行业产业链简介</w:t>
      </w:r>
      <w:r>
        <w:rPr>
          <w:rFonts w:hint="eastAsia"/>
        </w:rPr>
        <w:br/>
      </w:r>
      <w:r>
        <w:rPr>
          <w:rFonts w:hint="eastAsia"/>
        </w:rPr>
        <w:t>　　7.2 新能源汽车仪表线束产业链分析-上游</w:t>
      </w:r>
      <w:r>
        <w:rPr>
          <w:rFonts w:hint="eastAsia"/>
        </w:rPr>
        <w:br/>
      </w:r>
      <w:r>
        <w:rPr>
          <w:rFonts w:hint="eastAsia"/>
        </w:rPr>
        <w:t>　　7.3 新能源汽车仪表线束产业链分析-中游</w:t>
      </w:r>
      <w:r>
        <w:rPr>
          <w:rFonts w:hint="eastAsia"/>
        </w:rPr>
        <w:br/>
      </w:r>
      <w:r>
        <w:rPr>
          <w:rFonts w:hint="eastAsia"/>
        </w:rPr>
        <w:t>　　7.4 新能源汽车仪表线束产业链分析-下游</w:t>
      </w:r>
      <w:r>
        <w:rPr>
          <w:rFonts w:hint="eastAsia"/>
        </w:rPr>
        <w:br/>
      </w:r>
      <w:r>
        <w:rPr>
          <w:rFonts w:hint="eastAsia"/>
        </w:rPr>
        <w:t>　　7.5 新能源汽车仪表线束行业采购模式</w:t>
      </w:r>
      <w:r>
        <w:rPr>
          <w:rFonts w:hint="eastAsia"/>
        </w:rPr>
        <w:br/>
      </w:r>
      <w:r>
        <w:rPr>
          <w:rFonts w:hint="eastAsia"/>
        </w:rPr>
        <w:t>　　7.6 新能源汽车仪表线束行业生产模式</w:t>
      </w:r>
      <w:r>
        <w:rPr>
          <w:rFonts w:hint="eastAsia"/>
        </w:rPr>
        <w:br/>
      </w:r>
      <w:r>
        <w:rPr>
          <w:rFonts w:hint="eastAsia"/>
        </w:rPr>
        <w:t>　　7.7 新能源汽车仪表线束行业销售模式及销售渠道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中国本土新能源汽车仪表线束产能、产量分析</w:t>
      </w:r>
      <w:r>
        <w:rPr>
          <w:rFonts w:hint="eastAsia"/>
        </w:rPr>
        <w:br/>
      </w:r>
      <w:r>
        <w:rPr>
          <w:rFonts w:hint="eastAsia"/>
        </w:rPr>
        <w:t>　　8.1 中国新能源汽车仪表线束供需现状及预测（2021-2032）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中国新能源汽车仪表线束产能、产量、产能利用率及发展趋势（2021-2032）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中国新能源汽车仪表线束产量、市场需求量及发展趋势（2021-2032）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中国新能源汽车仪表线束进出口分析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中国市场新能源汽车仪表线束主要进口来源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中国市场新能源汽车仪表线束主要出口目的地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不同产品类型新能源汽车仪表线束市场规模2021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不同应用新能源汽车仪表线束市场规模2021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中国市场主要厂商新能源汽车仪表线束销量（2021-2026）&amp;（千件）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中国市场主要厂商新能源汽车仪表线束销量市场份额（2021-2026）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中国市场主要厂商新能源汽车仪表线束收入（2021-2026）&amp;（万元）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中国市场主要厂商新能源汽车仪表线束收入份额（2021-2026）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2025年中国主要生产商新能源汽车仪表线束收入排名（万元）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中国市场主要厂商新能源汽车仪表线束价格（2021-2026）&amp;（元/件）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中国市场主要厂商新能源汽车仪表线束总部及产地分布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中国市场主要厂商成立时间及新能源汽车仪表线束商业化日期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中国市场主要厂商新能源汽车仪表线束产品类型及应用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2025年中国市场新能源汽车仪表线束主要厂商市场地位（第一梯队、第二梯队和第三梯队）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新能源汽车仪表线束市场投资、并购等现状分析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新能源汽车仪表线束销量（千件）、收入（万元）、价格（元/件）及毛利率（2021-2026）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新能源汽车仪表线束销量（千件）、收入（万元）、价格（元/件）及毛利率（2021-2026）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新能源汽车仪表线束销量（千件）、收入（万元）、价格（元/件）及毛利率（2021-2026）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新能源汽车仪表线束销量（千件）、收入（万元）、价格（元/件）及毛利率（2021-2026）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新能源汽车仪表线束销量（千件）、收入（万元）、价格（元/件）及毛利率（2021-2026）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新能源汽车仪表线束销量（千件）、收入（万元）、价格（元/件）及毛利率（2021-2026）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新能源汽车仪表线束销量（千件）、收入（万元）、价格（元/件）及毛利率（2021-2026）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新能源汽车仪表线束销量（千件）、收入（万元）、价格（元/件）及毛利率（2021-2026）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新能源汽车仪表线束销量（千件）、收入（万元）、价格（元/件）及毛利率（2021-2026）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新能源汽车仪表线束销量（千件）、收入（万元）、价格（元/件）及毛利率（2021-2026）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新能源汽车仪表线束销量（千件）、收入（万元）、价格（元/件）及毛利率（2021-2026）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新能源汽车仪表线束销量（千件）、收入（万元）、价格（元/件）及毛利率（2021-2026）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新能源汽车仪表线束销量（千件）、收入（万元）、价格（元/件）及毛利率（2021-2026）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新能源汽车仪表线束销量（千件）、收入（万元）、价格（元/件）及毛利率（2021-2026）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新能源汽车仪表线束销量（千件）、收入（万元）、价格（元/件）及毛利率（2021-2026）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新能源汽车仪表线束生产基地、总部、竞争对手及市场地位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新能源汽车仪表线束产品规格、参数及市场应用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新能源汽车仪表线束销量（千件）、收入（万元）、价格（元/件）及毛利率（2021-2026）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中国市场不同产品类型新能源汽车仪表线束销量（2021-2026）&amp;（千件）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中国市场不同产品类型新能源汽车仪表线束销量市场份额（2021-2026）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中国市场不同产品类型新能源汽车仪表线束销量预测（2027-2032）&amp;（千件）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中国市场不同产品类型新能源汽车仪表线束销量市场份额预测（2027-2032）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中国市场不同产品类型新能源汽车仪表线束规模（2021-2026）&amp;（万元）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中国市场不同产品类型新能源汽车仪表线束规模市场份额（2021-2026）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中国市场不同产品类型新能源汽车仪表线束规模预测（2027-2032）&amp;（万元）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中国市场不同产品类型新能源汽车仪表线束规模市场份额预测（2027-2032）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中国市场不同应用新能源汽车仪表线束销量（2021-2026）&amp;（千件）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中国市场不同应用新能源汽车仪表线束销量市场份额（2021-2026）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中国市场不同应用新能源汽车仪表线束销量预测（2027-2032）&amp;（千件）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中国市场不同应用新能源汽车仪表线束销量市场份额预测（2027-2032）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中国市场不同应用新能源汽车仪表线束规模（2021-2026）&amp;（万元）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中国市场不同应用新能源汽车仪表线束规模市场份额（2021-2026）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中国市场不同应用新能源汽车仪表线束规模预测（2027-2032）&amp;（万元）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中国市场不同应用新能源汽车仪表线束规模市场份额预测（2027-2032）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新能源汽车仪表线束行业发展分析---发展趋势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新能源汽车仪表线束行业发展分析---厂商壁垒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新能源汽车仪表线束行业发展分析---驱动因素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新能源汽车仪表线束行业发展分析---制约因素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新能源汽车仪表线束行业相关重点政策一览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新能源汽车仪表线束行业供应链分析</w:t>
      </w:r>
      <w:r>
        <w:rPr>
          <w:rFonts w:hint="eastAsia"/>
        </w:rPr>
        <w:br/>
      </w:r>
      <w:r>
        <w:rPr>
          <w:rFonts w:hint="eastAsia"/>
        </w:rPr>
        <w:t>　　表 116： 新能源汽车仪表线束上游原料供应商</w:t>
      </w:r>
      <w:r>
        <w:rPr>
          <w:rFonts w:hint="eastAsia"/>
        </w:rPr>
        <w:br/>
      </w:r>
      <w:r>
        <w:rPr>
          <w:rFonts w:hint="eastAsia"/>
        </w:rPr>
        <w:t>　　表 117： 新能源汽车仪表线束行业主要下游客户</w:t>
      </w:r>
      <w:r>
        <w:rPr>
          <w:rFonts w:hint="eastAsia"/>
        </w:rPr>
        <w:br/>
      </w:r>
      <w:r>
        <w:rPr>
          <w:rFonts w:hint="eastAsia"/>
        </w:rPr>
        <w:t>　　表 118： 新能源汽车仪表线束典型经销商</w:t>
      </w:r>
      <w:r>
        <w:rPr>
          <w:rFonts w:hint="eastAsia"/>
        </w:rPr>
        <w:br/>
      </w:r>
      <w:r>
        <w:rPr>
          <w:rFonts w:hint="eastAsia"/>
        </w:rPr>
        <w:t>　　表 119： 中国新能源汽车仪表线束产量、销量、进口量及出口量（2021-2026）&amp;（千件）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中国新能源汽车仪表线束产量、销量、进口量及出口量预测（2027-2032）&amp;（千件）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中国市场新能源汽车仪表线束主要进口来源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中国市场新能源汽车仪表线束主要出口目的地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新能源汽车仪表线束产品图片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中国不同产品类型新能源汽车仪表线束市场规模市场份额2025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高压线束产品图片</w:t>
      </w:r>
      <w:r>
        <w:rPr>
          <w:rFonts w:hint="eastAsia"/>
        </w:rPr>
        <w:br/>
      </w:r>
      <w:r>
        <w:rPr>
          <w:rFonts w:hint="eastAsia"/>
        </w:rPr>
        <w:t>　　图 4： 中低压线束产品图片</w:t>
      </w:r>
      <w:r>
        <w:rPr>
          <w:rFonts w:hint="eastAsia"/>
        </w:rPr>
        <w:br/>
      </w:r>
      <w:r>
        <w:rPr>
          <w:rFonts w:hint="eastAsia"/>
        </w:rPr>
        <w:t>　　图 5： 中国不同应用新能源汽车仪表线束市场份额2025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商用车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中国市场新能源汽车仪表线束市场规模，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中国市场新能源汽车仪表线束收入及增长率（2021-2032）&amp;（万元）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中国市场新能源汽车仪表线束销量及增长率（2021-2032）&amp;（千件）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2025年中国市场主要厂商新能源汽车仪表线束销量市场份额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2025年中国市场主要厂商新能源汽车仪表线束收入市场份额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2025年中国市场前五大厂商新能源汽车仪表线束市场份额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2025年中国市场新能源汽车仪表线束第一梯队、第二梯队和第三梯队厂商（品牌）及市场份额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中国市场不同产品类型新能源汽车仪表线束价格走势（2021-2032）&amp;（元/件）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中国市场不同应用新能源汽车仪表线束价格走势（2021-2032）&amp;（元/件）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新能源汽车仪表线束中国企业SWOT分析</w:t>
      </w:r>
      <w:r>
        <w:rPr>
          <w:rFonts w:hint="eastAsia"/>
        </w:rPr>
        <w:br/>
      </w:r>
      <w:r>
        <w:rPr>
          <w:rFonts w:hint="eastAsia"/>
        </w:rPr>
        <w:t>　　图 18： 新能源汽车仪表线束产业链</w:t>
      </w:r>
      <w:r>
        <w:rPr>
          <w:rFonts w:hint="eastAsia"/>
        </w:rPr>
        <w:br/>
      </w:r>
      <w:r>
        <w:rPr>
          <w:rFonts w:hint="eastAsia"/>
        </w:rPr>
        <w:t>　　图 19： 新能源汽车仪表线束行业采购模式分析</w:t>
      </w:r>
      <w:r>
        <w:rPr>
          <w:rFonts w:hint="eastAsia"/>
        </w:rPr>
        <w:br/>
      </w:r>
      <w:r>
        <w:rPr>
          <w:rFonts w:hint="eastAsia"/>
        </w:rPr>
        <w:t>　　图 20： 新能源汽车仪表线束行业生产模式分析</w:t>
      </w:r>
      <w:r>
        <w:rPr>
          <w:rFonts w:hint="eastAsia"/>
        </w:rPr>
        <w:br/>
      </w:r>
      <w:r>
        <w:rPr>
          <w:rFonts w:hint="eastAsia"/>
        </w:rPr>
        <w:t>　　图 21： 新能源汽车仪表线束行业销售模式分析</w:t>
      </w:r>
      <w:r>
        <w:rPr>
          <w:rFonts w:hint="eastAsia"/>
        </w:rPr>
        <w:br/>
      </w:r>
      <w:r>
        <w:rPr>
          <w:rFonts w:hint="eastAsia"/>
        </w:rPr>
        <w:t>　　图 22： 中国新能源汽车仪表线束产能、产量、产能利用率及发展趋势（2021-2032）&amp;（千件）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中国新能源汽车仪表线束产量、市场需求量及发展趋势（2021-2032）&amp;（千件）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fd468c9f14c0d" w:history="1">
        <w:r>
          <w:rPr>
            <w:rStyle w:val="Hyperlink"/>
          </w:rPr>
          <w:t>中国新能源汽车仪表线束行业发展调研与市场前景报告（2026-2032年）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fd468c9f14c0d" w:history="1">
        <w:r>
          <w:rPr>
            <w:rStyle w:val="Hyperlink"/>
          </w:rPr>
          <w:t>https://www.20087.com/1/93/XinNengYuanQiCheYiBiaoXianShuHangYeFaZhanQianJing.html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热点：新能源汽车高压线束、新能源汽车仪表线束有哪些、汽车线束图片、新能源汽车线束图纸、新能源汽车线束多少钱一米、电动车仪表线束、新能源汽车仪表盘大全、仪表盘线束、新能源汽车线束简介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31a04bf2743bf" w:history="1">
      <w:r>
        <w:rPr>
          <w:rStyle w:val="Hyperlink"/>
        </w:rPr>
        <w:t>中国新能源汽车仪表线束行业发展调研与市场前景报告（2026-2032年）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inNengYuanQiCheYiBiaoXianShuHangYeFaZhanQianJing.html" TargetMode="External" Id="Refcfd468c9f1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inNengYuanQiCheYiBiaoXianShuHangYeFaZhanQianJing.html" TargetMode="External" Id="R0b831a04bf27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2026-02-05T02:57:21Z</dcterms:created>
  <dcterms:modified xsi:type="dcterms:W3CDTF">2026-02-05T03:57:21Z</dcterms:modified>
  <dc:subject>中国新能源汽车仪表线束行业发展调研与市场前景报告（2026-2032年）</dc:subject>
  <dc:title>中国新能源汽车仪表线束行业发展调研与市场前景报告（2026-2032年）</dc:title>
  <cp:keywords>中国新能源汽车仪表线束行业发展调研与市场前景报告（2026-2032年）</cp:keywords>
  <dc:description>中国新能源汽车仪表线束行业发展调研与市场前景报告（2026-2032年）</dc:description>
</cp:coreProperties>
</file>