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b6c4551484587" w:history="1">
              <w:r>
                <w:rPr>
                  <w:rStyle w:val="Hyperlink"/>
                </w:rPr>
                <w:t>中国调度绞车行业现状调研及市场前景分析报告（2026-2032年）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b6c4551484587" w:history="1">
              <w:r>
                <w:rPr>
                  <w:rStyle w:val="Hyperlink"/>
                </w:rPr>
                <w:t>中国调度绞车行业现状调研及市场前景分析报告（2026-2032年）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b6c4551484587" w:history="1">
                <w:r>
                  <w:rPr>
                    <w:rStyle w:val="Hyperlink"/>
                  </w:rPr>
                  <w:t>https://www.20087.com/A/35/DiaoDuJiaoCheHangYeFenXiBaoGao.html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度绞车是矿山、港口、建筑工地等场合中用于物料运输和设备安装的关键设备，它通过钢丝绳的卷绕实现重物的提升或移动。近年来，随着自动化和智能化技术的进步，调度绞车的操作安全性和效率得到显著提升。现代调度绞车通常配备有先进的控制系统，可以实现远程操作、自动定位和故障诊断等功能，降低了人工操作的风险并提高了作业效率。</w:t>
      </w:r>
      <w:r>
        <w:rPr>
          <w:rFonts w:hint="eastAsia"/>
        </w:rPr>
        <w:br/>
      </w:r>
      <w:r>
        <w:rPr>
          <w:rFonts w:hint="eastAsia"/>
        </w:rPr>
        <w:t>　　未来，调度绞车将更加注重智能化和绿色化。智能化方面，集成物联网技术，实现设备间的互联互通，形成智能物流网络；绿色化方面，采用高效节能的驱动系统和轻量化设计，减少能源消耗和环境污染。同时，随着新能源技术的发展，电动和混合动力绞车将成为市场主流，进一步推动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b6c4551484587" w:history="1">
        <w:r>
          <w:rPr>
            <w:rStyle w:val="Hyperlink"/>
          </w:rPr>
          <w:t>中国调度绞车行业现状调研及市场前景分析报告（2026-2032年）</w:t>
        </w:r>
      </w:hyperlink>
      <w:r>
        <w:rPr>
          <w:rFonts w:hint="eastAsia"/>
        </w:rPr>
        <w:t>》基于国家统计局、相关行业协会的详实数据，系统分析调度绞车行业的市场规模、技术现状及竞争格局，梳理调度绞车产业链结构和供需变化。报告结合宏观经济环境，研判调度绞车行业发展趋势与前景，评估不同细分领域的发展潜力；通过分析调度绞车重点企业的市场表现，揭示行业集中度变化与竞争态势，并客观识别调度绞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中国调度绞车行业发展环境</w:t>
      </w:r>
      <w:r>
        <w:rPr>
          <w:rFonts w:hint="eastAsia"/>
        </w:rPr>
        <w:br/>
      </w:r>
      <w:r>
        <w:rPr>
          <w:rFonts w:hint="eastAsia"/>
        </w:rPr>
        <w:t>　　第一节 调度绞车行业及属性分析</w:t>
      </w:r>
      <w:r>
        <w:rPr>
          <w:rFonts w:hint="eastAsia"/>
        </w:rPr>
        <w:br/>
      </w:r>
      <w:r>
        <w:rPr>
          <w:rFonts w:hint="eastAsia"/>
        </w:rPr>
        <w:t>　　　　一、调度绞车行业定义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四、调度绞车行业周期属性</w:t>
      </w:r>
      <w:r>
        <w:rPr>
          <w:rFonts w:hint="eastAsia"/>
        </w:rPr>
        <w:br/>
      </w:r>
      <w:r>
        <w:rPr>
          <w:rFonts w:hint="eastAsia"/>
        </w:rPr>
        <w:t>　　第二节 调度绞车行业经济发展环境</w:t>
      </w:r>
      <w:r>
        <w:rPr>
          <w:rFonts w:hint="eastAsia"/>
        </w:rPr>
        <w:br/>
      </w:r>
      <w:r>
        <w:rPr>
          <w:rFonts w:hint="eastAsia"/>
        </w:rPr>
        <w:t>　　第三节 调度绞车行业政策发展环境</w:t>
      </w:r>
      <w:r>
        <w:rPr>
          <w:rFonts w:hint="eastAsia"/>
        </w:rPr>
        <w:br/>
      </w:r>
      <w:r>
        <w:rPr>
          <w:rFonts w:hint="eastAsia"/>
        </w:rPr>
        <w:t>　　第四节 调度绞车行业社会发展环境</w:t>
      </w:r>
      <w:r>
        <w:rPr>
          <w:rFonts w:hint="eastAsia"/>
        </w:rPr>
        <w:br/>
      </w:r>
      <w:r>
        <w:rPr>
          <w:rFonts w:hint="eastAsia"/>
        </w:rPr>
        <w:t>　　第五节 调度绞车投融资发展环境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2025-2026年调度绞车行业技术发展现状及趋势分析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调度绞车行业技术发展现状分析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国内外调度绞车行业技术差异与原因</w:t>
      </w:r>
      <w:r>
        <w:rPr>
          <w:rFonts w:hint="eastAsia"/>
        </w:rPr>
        <w:br/>
      </w:r>
      <w:r>
        <w:rPr>
          <w:rFonts w:hint="eastAsia"/>
        </w:rPr>
        <w:t>　　第三节 调度绞车行业技术发展方向、趋势预测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提升调度绞车行业技术能力策略建议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中国调度绞车行业供给与需求情况分析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2020-2025年中国调度绞车行业总体规模</w:t>
      </w:r>
      <w:r>
        <w:rPr>
          <w:rFonts w:hint="eastAsia"/>
        </w:rPr>
        <w:br/>
      </w:r>
      <w:r>
        <w:rPr>
          <w:rFonts w:hint="eastAsia"/>
        </w:rPr>
        <w:t>　　第二节 中国调度绞车行业盈利情况分析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中国调度绞车行业产量情况分析与预测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一、2020-2025年调度绞车行业产量统计分析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二、2026年调度绞车行业产量特点分析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三、2026-2032年中国调度绞车行业产量预测分析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中国调度绞车行业需求概况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一、2020-2025年中国调度绞车行业需求情况分析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二、2026年中国调度绞车行业市场需求特点分析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三、2026-2032年中国调度绞车市场需求预测分析分析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调度绞车产业供需平衡状况分析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2020-2025年中国调度绞车行业重点地区调研分析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一、中国调度绞车行业重点区域市场结构调研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六、**地区调度绞车市场调研分析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中国调度绞车行业进出口情况分析预测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2020-2025年中国调度绞车行业进出口情况分析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一、2020-2025年中国调度绞车行业进口分析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二、2020-2025年中国调度绞车行业出口分析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2026-2032年中国调度绞车行业进出口情况预测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一、2026-2032年中国调度绞车行业进口预测分析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二、2026-2032年中国调度绞车行业出口预测分析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影响调度绞车行业进出口变化的主要原因分析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调度绞车行业上、下游市场分析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调度绞车行业上游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调度绞车行业下游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调度绞车行业重点企业发展调研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调度绞车重点企业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二、调度绞车企业经营情况分析</w:t>
      </w:r>
      <w:r>
        <w:rPr>
          <w:rFonts w:hint="eastAsia"/>
        </w:rPr>
        <w:br/>
      </w:r>
      <w:r>
        <w:rPr>
          <w:rFonts w:hint="eastAsia"/>
        </w:rPr>
        <w:t>　　　　三、调度绞车企业发展规划及前景展望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调度绞车行业企业经营策略研究分析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调度绞车企业多样化经营策略分析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一、调度绞车企业多样化经营情况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二、现行调度绞车行业多样化经营的方向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大型调度绞车企业集团未来发展策略分析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对中小调度绞车企业生产经营的建议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调度绞车行业发展前景与市场趋势分析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我国调度绞车行业前景与机遇分析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一、我国调度绞车行业发展前景</w:t>
      </w:r>
      <w:r>
        <w:rPr>
          <w:rFonts w:hint="eastAsia"/>
        </w:rPr>
        <w:br/>
      </w:r>
      <w:r>
        <w:rPr>
          <w:rFonts w:hint="eastAsia"/>
        </w:rPr>
        <w:t>　　　　二、我国调度绞车发展机遇分析</w:t>
      </w:r>
      <w:r>
        <w:rPr>
          <w:rFonts w:hint="eastAsia"/>
        </w:rPr>
        <w:br/>
      </w:r>
      <w:r>
        <w:rPr>
          <w:rFonts w:hint="eastAsia"/>
        </w:rPr>
        <w:t>　　　　三、2026年调度绞车的发展机遇分析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四、新冠疫情对调度绞车行业的影响分析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2026-2032年中国调度绞车市场趋势分析</w:t>
      </w:r>
      <w:r>
        <w:rPr>
          <w:rFonts w:hint="eastAsia"/>
        </w:rPr>
        <w:br/>
      </w:r>
      <w:r>
        <w:rPr>
          <w:rFonts w:hint="eastAsia"/>
        </w:rPr>
        <w:t>　　　　一、调度绞车市场趋势总结</w:t>
      </w:r>
      <w:r>
        <w:rPr>
          <w:rFonts w:hint="eastAsia"/>
        </w:rPr>
        <w:br/>
      </w:r>
      <w:r>
        <w:rPr>
          <w:rFonts w:hint="eastAsia"/>
        </w:rPr>
        <w:t>　　　　二、调度绞车发展趋势分析</w:t>
      </w:r>
      <w:r>
        <w:rPr>
          <w:rFonts w:hint="eastAsia"/>
        </w:rPr>
        <w:br/>
      </w:r>
      <w:r>
        <w:rPr>
          <w:rFonts w:hint="eastAsia"/>
        </w:rPr>
        <w:t>　　　　三、调度绞车市场发展空间</w:t>
      </w:r>
      <w:r>
        <w:rPr>
          <w:rFonts w:hint="eastAsia"/>
        </w:rPr>
        <w:br/>
      </w:r>
      <w:r>
        <w:rPr>
          <w:rFonts w:hint="eastAsia"/>
        </w:rPr>
        <w:t>　　　　四、调度绞车产业政策趋向</w:t>
      </w:r>
      <w:r>
        <w:rPr>
          <w:rFonts w:hint="eastAsia"/>
        </w:rPr>
        <w:br/>
      </w:r>
      <w:r>
        <w:rPr>
          <w:rFonts w:hint="eastAsia"/>
        </w:rPr>
        <w:t>　　　　五、调度绞车技术革新趋势</w:t>
      </w:r>
      <w:r>
        <w:rPr>
          <w:rFonts w:hint="eastAsia"/>
        </w:rPr>
        <w:br/>
      </w:r>
      <w:r>
        <w:rPr>
          <w:rFonts w:hint="eastAsia"/>
        </w:rPr>
        <w:t>　　　　六、调度绞车价格走势分析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七、国际环境对调度绞车行业的影响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调度绞车行业投资效益及风险分析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调度绞车行业投资效益分析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一、2026年调度绞车行业投资状况分析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二、2026年调度绞车行业投资效益分析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三、2026年调度绞车行业投资趋势预测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四、2026年调度绞车行业投资方向</w:t>
      </w:r>
      <w:r>
        <w:rPr>
          <w:rFonts w:hint="eastAsia"/>
        </w:rPr>
        <w:br/>
      </w:r>
      <w:r>
        <w:rPr>
          <w:rFonts w:hint="eastAsia"/>
        </w:rPr>
        <w:t>　　　　五、2026年调度绞车行业投资建议</w:t>
      </w:r>
      <w:r>
        <w:rPr>
          <w:rFonts w:hint="eastAsia"/>
        </w:rPr>
        <w:br/>
      </w:r>
      <w:r>
        <w:rPr>
          <w:rFonts w:hint="eastAsia"/>
        </w:rPr>
        <w:t>　　第二节 2026-2032年调度绞车行业投资风险及控制策略分析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一、调度绞车市场风险及控制策略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二、调度绞车行业政策风险及控制策略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三、调度绞车经营风险及控制策略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四、调度绞车同业竞争风险及控制策略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五、调度绞车行业其他风险及控制策略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调度绞车市场预测及项目投资建议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中国调度绞车行业生产、营销企业投资运作模式分析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调度绞车行业外销与内销优势分析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2026-2032年中国调度绞车行业市场规模及增长趋势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2026-2032年中国调度绞车行业投资规模预测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2026-2032年调度绞车行业市场盈利预测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中-智-林-调度绞车行业项目投资建议</w:t>
      </w:r>
      <w:r>
        <w:rPr>
          <w:rFonts w:hint="eastAsia"/>
        </w:rPr>
        <w:br/>
      </w:r>
      <w:r>
        <w:rPr>
          <w:rFonts w:hint="eastAsia"/>
        </w:rPr>
        <w:t>　　　　一、调度绞车技术应用注意事项</w:t>
      </w:r>
      <w:r>
        <w:rPr>
          <w:rFonts w:hint="eastAsia"/>
        </w:rPr>
        <w:br/>
      </w:r>
      <w:r>
        <w:rPr>
          <w:rFonts w:hint="eastAsia"/>
        </w:rPr>
        <w:t>　　　　二、调度绞车项目投资注意事项</w:t>
      </w:r>
      <w:r>
        <w:rPr>
          <w:rFonts w:hint="eastAsia"/>
        </w:rPr>
        <w:br/>
      </w:r>
      <w:r>
        <w:rPr>
          <w:rFonts w:hint="eastAsia"/>
        </w:rPr>
        <w:t>　　　　三、调度绞车生产开发注意事项</w:t>
      </w:r>
      <w:r>
        <w:rPr>
          <w:rFonts w:hint="eastAsia"/>
        </w:rPr>
        <w:br/>
      </w:r>
      <w:r>
        <w:rPr>
          <w:rFonts w:hint="eastAsia"/>
        </w:rPr>
        <w:t>　　　　四、调度绞车销售注意事项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调度绞车行业类别</w:t>
      </w:r>
      <w:r>
        <w:rPr>
          <w:rFonts w:hint="eastAsia"/>
        </w:rPr>
        <w:br/>
      </w:r>
      <w:r>
        <w:rPr>
          <w:rFonts w:hint="eastAsia"/>
        </w:rPr>
        <w:t>　　图表 调度绞车行业产业链调研</w:t>
      </w:r>
      <w:r>
        <w:rPr>
          <w:rFonts w:hint="eastAsia"/>
        </w:rPr>
        <w:br/>
      </w:r>
      <w:r>
        <w:rPr>
          <w:rFonts w:hint="eastAsia"/>
        </w:rPr>
        <w:t>　　图表 调度绞车行业现状</w:t>
      </w:r>
      <w:r>
        <w:rPr>
          <w:rFonts w:hint="eastAsia"/>
        </w:rPr>
        <w:br/>
      </w:r>
      <w:r>
        <w:rPr>
          <w:rFonts w:hint="eastAsia"/>
        </w:rPr>
        <w:t>　　图表 调度绞车行业标准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2020-2025年中国调度绞车行业市场规模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2026年中国调度绞车行业产能</w:t>
      </w:r>
      <w:r>
        <w:rPr>
          <w:rFonts w:hint="eastAsia"/>
        </w:rPr>
        <w:br/>
      </w:r>
      <w:r>
        <w:rPr>
          <w:rFonts w:hint="eastAsia"/>
        </w:rPr>
        <w:t>　　图表 2020-2025年中国调度绞车行业产量统计</w:t>
      </w:r>
      <w:r>
        <w:rPr>
          <w:rFonts w:hint="eastAsia"/>
        </w:rPr>
        <w:br/>
      </w:r>
      <w:r>
        <w:rPr>
          <w:rFonts w:hint="eastAsia"/>
        </w:rPr>
        <w:t>　　图表 调度绞车行业动态</w:t>
      </w:r>
      <w:r>
        <w:rPr>
          <w:rFonts w:hint="eastAsia"/>
        </w:rPr>
        <w:br/>
      </w:r>
      <w:r>
        <w:rPr>
          <w:rFonts w:hint="eastAsia"/>
        </w:rPr>
        <w:t>　　图表 2020-2025年中国调度绞车市场需求量</w:t>
      </w:r>
      <w:r>
        <w:rPr>
          <w:rFonts w:hint="eastAsia"/>
        </w:rPr>
        <w:br/>
      </w:r>
      <w:r>
        <w:rPr>
          <w:rFonts w:hint="eastAsia"/>
        </w:rPr>
        <w:t>　　图表 2026年中国调度绞车行业需求区域调研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2020-2025年中国调度绞车行情</w:t>
      </w:r>
      <w:r>
        <w:rPr>
          <w:rFonts w:hint="eastAsia"/>
        </w:rPr>
        <w:br/>
      </w:r>
      <w:r>
        <w:rPr>
          <w:rFonts w:hint="eastAsia"/>
        </w:rPr>
        <w:t>　　图表 2020-2025年中国调度绞车价格走势图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2020-2025年中国调度绞车行业销售收入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2020-2025年中国调度绞车行业盈利情况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2020-2025年中国调度绞车行业利润总额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2020-2025年中国调度绞车进口统计</w:t>
      </w:r>
      <w:r>
        <w:rPr>
          <w:rFonts w:hint="eastAsia"/>
        </w:rPr>
        <w:br/>
      </w:r>
      <w:r>
        <w:rPr>
          <w:rFonts w:hint="eastAsia"/>
        </w:rPr>
        <w:t>　　图表 2020-2025年中国调度绞车出口统计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2020-2025年中国调度绞车行业企业数量统计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**地区调度绞车市场规模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</w:t>
      </w:r>
      <w:r>
        <w:rPr>
          <w:rFonts w:hint="eastAsia"/>
        </w:rPr>
        <w:br/>
      </w:r>
      <w:r>
        <w:rPr>
          <w:rFonts w:hint="eastAsia"/>
        </w:rPr>
        <w:t>　　图表 **地区调度绞车市场调研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**地区调度绞车市场规模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</w:t>
      </w:r>
      <w:r>
        <w:rPr>
          <w:rFonts w:hint="eastAsia"/>
        </w:rPr>
        <w:br/>
      </w:r>
      <w:r>
        <w:rPr>
          <w:rFonts w:hint="eastAsia"/>
        </w:rPr>
        <w:t>　　图表 **地区调度绞车市场调研</w:t>
      </w:r>
      <w:r>
        <w:rPr>
          <w:rFonts w:hint="eastAsia"/>
        </w:rPr>
        <w:br/>
      </w:r>
      <w:r>
        <w:rPr>
          <w:rFonts w:hint="eastAsia"/>
        </w:rPr>
        <w:t>　　图表 **地区调度绞车行业市场需求分析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调度绞车行业竞争对手分析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调度绞车重点企业（三）经营情况分析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调度绞车重点企业（三）主要经济指标情况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调度绞车重点企业（三）成长能力情况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2026-2032年中国调度绞车行业产能预测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2026-2032年中国调度绞车行业产量预测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2026-2032年中国调度绞车市场需求预测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2026-2032年中国调度绞车行业市场规模预测</w:t>
      </w:r>
      <w:r>
        <w:rPr>
          <w:rFonts w:hint="eastAsia"/>
        </w:rPr>
        <w:br/>
      </w:r>
      <w:r>
        <w:rPr>
          <w:rFonts w:hint="eastAsia"/>
        </w:rPr>
        <w:t>　　图表 调度绞车行业准入条件</w:t>
      </w:r>
      <w:r>
        <w:rPr>
          <w:rFonts w:hint="eastAsia"/>
        </w:rPr>
        <w:br/>
      </w:r>
      <w:r>
        <w:rPr>
          <w:rFonts w:hint="eastAsia"/>
        </w:rPr>
        <w:t>　　图表 2026年中国调度绞车市场前景</w:t>
      </w:r>
      <w:r>
        <w:rPr>
          <w:rFonts w:hint="eastAsia"/>
        </w:rPr>
        <w:br/>
      </w:r>
      <w:r>
        <w:rPr>
          <w:rFonts w:hint="eastAsia"/>
        </w:rPr>
        <w:t>　　图表 2026-2032年中国调度绞车行业信息化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2026-2032年中国调度绞车行业风险分析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2026-2032年中国调度绞车行业发展趋势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b6c4551484587" w:history="1">
        <w:r>
          <w:rPr>
            <w:rStyle w:val="Hyperlink"/>
          </w:rPr>
          <w:t>中国调度绞车行业现状调研及市场前景分析报告（2026-2032年）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b6c4551484587" w:history="1">
        <w:r>
          <w:rPr>
            <w:rStyle w:val="Hyperlink"/>
          </w:rPr>
          <w:t>https://www.20087.com/A/35/DiaoDuJiaoCheHangYeFenXiBaoGao.html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热点：调度绞车工作原理演示、调度绞车安装标准及规范、调度绞车结构图、调度绞车又称慢速绞车,是用来拆除和回收、40调度绞车参数、调度绞车操作规程、调度绞车型号、jd-1.6调度绞车、jd25调度绞车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d1b8186c64bab" w:history="1">
      <w:r>
        <w:rPr>
          <w:rStyle w:val="Hyperlink"/>
        </w:rPr>
        <w:t>中国调度绞车行业现状调研及市场前景分析报告（2026-2032年）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DiaoDuJiaoCheHangYeFenXiBaoGao.html" TargetMode="External" Id="R823b6c455148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DiaoDuJiaoCheHangYeFenXiBaoGao.html" TargetMode="External" Id="Rad7d1b8186c6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2025-12-18T01:15:00Z</dcterms:created>
  <dcterms:modified xsi:type="dcterms:W3CDTF">2025-12-18T02:15:00Z</dcterms:modified>
  <dc:subject>中国调度绞车行业现状调研及市场前景分析报告（2026-2032年）</dc:subject>
  <dc:title>中国调度绞车行业现状调研及市场前景分析报告（2026-2032年）</dc:title>
  <cp:keywords>中国调度绞车行业现状调研及市场前景分析报告（2026-2032年）</cp:keywords>
  <dc:description>中国调度绞车行业现状调研及市场前景分析报告（2026-2032年）</dc:description>
</cp:coreProperties>
</file>