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d55332ced4ebe" w:history="1">
              <w:r>
                <w:rPr>
                  <w:rStyle w:val="Hyperlink"/>
                </w:rPr>
                <w:t>2023-2029年中国汽车头枕行业现状深度调研与发展趋势分析报告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d55332ced4ebe" w:history="1">
              <w:r>
                <w:rPr>
                  <w:rStyle w:val="Hyperlink"/>
                </w:rPr>
                <w:t>2023-2029年中国汽车头枕行业现状深度调研与发展趋势分析报告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d55332ced4ebe" w:history="1">
                <w:r>
                  <w:rPr>
                    <w:rStyle w:val="Hyperlink"/>
                  </w:rPr>
                  <w:t>https://www.20087.com/3/03/QiCheTouZhenHangYeFaZhanQuShi.html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头枕不仅作为舒适性配置，更是重要的安全装置，能够有效减少追尾事故中的颈椎伤害。随着汽车安全标准的提高，现代汽车头枕设计越来越注重人体工程学，提供多向调节功能，确保各种体型驾驶员的舒适与安全。同时，智能头枕的出现，集成了健康监测、疲劳预警等功能，提升了驾驶体验。</w:t>
      </w:r>
      <w:r>
        <w:rPr>
          <w:rFonts w:hint="eastAsia"/>
        </w:rPr>
        <w:br/>
      </w:r>
      <w:r>
        <w:rPr>
          <w:rFonts w:hint="eastAsia"/>
        </w:rPr>
        <w:t>　　未来汽车头枕的发展将更加注重智能化与个性化。市场调研网指出，通过集成传感器和算法，头枕不仅能实时监测驾驶员的生理状态，还能与车辆的主动安全系统协同工作，提供预警和干预措施，如在疲劳驾驶时自动提醒或采取安全措施。材料科技的进步将带来更轻量化、透气性更好的材料应用，提升舒适性。此外，随着个性化需求的增长，头枕的外观设计和定制服务也将成为差异化竞争点，满足消费者对美学和功能性的双重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d55332ced4ebe" w:history="1">
        <w:r>
          <w:rPr>
            <w:rStyle w:val="Hyperlink"/>
          </w:rPr>
          <w:t>2023-2029年中国汽车头枕行业现状深度调研与发展趋势分析报告</w:t>
        </w:r>
      </w:hyperlink>
      <w:r>
        <w:rPr>
          <w:rFonts w:hint="eastAsia"/>
        </w:rPr>
        <w:t>》，2023年汽车头枕行业市场规模达 亿元，预计2029年市场规模将达 亿元，期间年均复合增长率（CAGR）达 %。报告基于国家统计局、海关总署、相关协会等权威部门数据，结合长期监测的一手资料，系统分析了汽车头枕行业的发展现状、市场规模、供需动态及进出口情况。报告详细解读了汽车头枕产业链上下游、重点区域市场、竞争格局及领先企业的表现，同时评估了汽车头枕行业风险与投资机会。通过对汽车头枕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汽车头枕行业发展概述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一、汽车头枕行业定义及分类</w:t>
      </w:r>
      <w:r>
        <w:rPr>
          <w:rFonts w:hint="eastAsia"/>
        </w:rPr>
        <w:br/>
      </w:r>
      <w:r>
        <w:rPr>
          <w:rFonts w:hint="eastAsia"/>
        </w:rPr>
        <w:t>　　　　二、汽车头枕行业经济特性</w:t>
      </w:r>
      <w:r>
        <w:rPr>
          <w:rFonts w:hint="eastAsia"/>
        </w:rPr>
        <w:br/>
      </w:r>
      <w:r>
        <w:rPr>
          <w:rFonts w:hint="eastAsia"/>
        </w:rPr>
        <w:t>　　　　三、汽车头枕行业产业链简介</w:t>
      </w:r>
      <w:r>
        <w:rPr>
          <w:rFonts w:hint="eastAsia"/>
        </w:rPr>
        <w:br/>
      </w:r>
      <w:r>
        <w:rPr>
          <w:rFonts w:hint="eastAsia"/>
        </w:rPr>
        <w:t>　　第二节 汽车头枕行业发展成熟度</w:t>
      </w:r>
      <w:r>
        <w:rPr>
          <w:rFonts w:hint="eastAsia"/>
        </w:rPr>
        <w:br/>
      </w:r>
      <w:r>
        <w:rPr>
          <w:rFonts w:hint="eastAsia"/>
        </w:rPr>
        <w:t>　　　　一、汽车头枕行业发展周期分析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汽车头枕行业相关产业动态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2022-2023年汽车头枕行业发展环境分析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汽车头枕行业环境分析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汽车头枕行业相关政策、法规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汽车头枕行业技术发展现状及趋势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当前我国汽车头枕技术发展现状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中外汽车头枕技术差距及产生差距的主要原因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提高我国汽车头枕技术的对策</w:t>
      </w:r>
      <w:r>
        <w:rPr>
          <w:rFonts w:hint="eastAsia"/>
        </w:rPr>
        <w:br/>
      </w:r>
      <w:r>
        <w:rPr>
          <w:rFonts w:hint="eastAsia"/>
        </w:rPr>
        <w:t>　　第四节 我国汽车头枕产品研发、设计发展趋势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中国汽车头枕市场发展调研</w:t>
      </w:r>
      <w:r>
        <w:rPr>
          <w:rFonts w:hint="eastAsia"/>
        </w:rPr>
        <w:br/>
      </w:r>
      <w:r>
        <w:rPr>
          <w:rFonts w:hint="eastAsia"/>
        </w:rPr>
        <w:t>　　第一节 汽车头枕市场现状分析及预测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一、2018-2023年中国汽车头枕市场规模分析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二、2018-2029年中国汽车头枕市场规模预测</w:t>
      </w:r>
      <w:r>
        <w:rPr>
          <w:rFonts w:hint="eastAsia"/>
        </w:rPr>
        <w:br/>
      </w:r>
      <w:r>
        <w:rPr>
          <w:rFonts w:hint="eastAsia"/>
        </w:rPr>
        <w:t>　　第二节 汽车头枕行业产能分析及预测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一、2018-2023年中国汽车头枕行业产能分析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二、2018-2029年中国汽车头枕行业产能预测</w:t>
      </w:r>
      <w:r>
        <w:rPr>
          <w:rFonts w:hint="eastAsia"/>
        </w:rPr>
        <w:br/>
      </w:r>
      <w:r>
        <w:rPr>
          <w:rFonts w:hint="eastAsia"/>
        </w:rPr>
        <w:t>　　第三节 汽车头枕行业产量分析及预测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一、2018-2023年中国汽车头枕行业产量分析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二、2018-2029年中国汽车头枕行业产量预测</w:t>
      </w:r>
      <w:r>
        <w:rPr>
          <w:rFonts w:hint="eastAsia"/>
        </w:rPr>
        <w:br/>
      </w:r>
      <w:r>
        <w:rPr>
          <w:rFonts w:hint="eastAsia"/>
        </w:rPr>
        <w:t>　　第四节 汽车头枕市场需求分析及预测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一、2018-2023年中国汽车头枕市场需求分析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二、2018-2029年中国汽车头枕市场需求预测</w:t>
      </w:r>
      <w:r>
        <w:rPr>
          <w:rFonts w:hint="eastAsia"/>
        </w:rPr>
        <w:br/>
      </w:r>
      <w:r>
        <w:rPr>
          <w:rFonts w:hint="eastAsia"/>
        </w:rPr>
        <w:t>　　第五节 汽车头枕进出口数据分析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一、2018-2023年中国汽车头枕进出口数据分析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二、2018-2029年国内汽车头枕进出口情况预测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2018-2023年中国汽车头枕行业总体发展状况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中国汽车头枕行业规模情况分析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一、汽车头枕行业单位规模情况分析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二、汽车头枕行业人员规模状况分析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三、汽车头枕行业资产规模状况分析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四、汽车头枕行业市场规模状况分析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五、汽车头枕行业敏感性分析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中国汽车头枕行业财务能力分析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一、汽车头枕行业盈利能力分析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二、汽车头枕行业偿债能力分析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三、汽车头枕行业营运能力分析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四、汽车头枕行业发展能力分析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中国汽车头枕行业重点区域发展分析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一、中国汽车头枕行业重点区域市场结构变化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二、重点地区（一）汽车头枕行业发展分析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三、重点地区（二）汽车头枕行业发展分析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四、重点地区（三）汽车头枕行业发展分析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五、重点地区（四）汽车头枕行业发展分析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六、重点地区（五）汽车头枕行业发展分析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汽车头枕行业产品价格分析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三、主要汽车头枕品牌产品价位分析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五、价格在汽车头枕行业竞争中的重要性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2023年中国汽车头枕行业上下游行业发展分析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汽车头枕上游行业分析</w:t>
      </w:r>
      <w:r>
        <w:rPr>
          <w:rFonts w:hint="eastAsia"/>
        </w:rPr>
        <w:br/>
      </w:r>
      <w:r>
        <w:rPr>
          <w:rFonts w:hint="eastAsia"/>
        </w:rPr>
        <w:t>　　　　一、汽车头枕产品成本构成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四、上游供给对汽车头枕行业的影响</w:t>
      </w:r>
      <w:r>
        <w:rPr>
          <w:rFonts w:hint="eastAsia"/>
        </w:rPr>
        <w:br/>
      </w:r>
      <w:r>
        <w:rPr>
          <w:rFonts w:hint="eastAsia"/>
        </w:rPr>
        <w:t>　　第二节 汽车头枕下游行业分析</w:t>
      </w:r>
      <w:r>
        <w:rPr>
          <w:rFonts w:hint="eastAsia"/>
        </w:rPr>
        <w:br/>
      </w:r>
      <w:r>
        <w:rPr>
          <w:rFonts w:hint="eastAsia"/>
        </w:rPr>
        <w:t>　　　　一、汽车头枕下游行业分布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四、下游需求对汽车头枕行业的影响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汽车头枕行业重点企业发展调研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2023年中国汽车头枕产业市场竞争格局分析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2023年中国汽车头枕产业竞争现状分析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一、汽车头枕竞争力分析</w:t>
      </w:r>
      <w:r>
        <w:rPr>
          <w:rFonts w:hint="eastAsia"/>
        </w:rPr>
        <w:br/>
      </w:r>
      <w:r>
        <w:rPr>
          <w:rFonts w:hint="eastAsia"/>
        </w:rPr>
        <w:t>　　　　二、汽车头枕技术竞争分析</w:t>
      </w:r>
      <w:r>
        <w:rPr>
          <w:rFonts w:hint="eastAsia"/>
        </w:rPr>
        <w:br/>
      </w:r>
      <w:r>
        <w:rPr>
          <w:rFonts w:hint="eastAsia"/>
        </w:rPr>
        <w:t>　　　　三、汽车头枕价格竞争分析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2023年中国汽车头枕产业集中度分析</w:t>
      </w:r>
      <w:r>
        <w:rPr>
          <w:rFonts w:hint="eastAsia"/>
        </w:rPr>
        <w:br/>
      </w:r>
      <w:r>
        <w:rPr>
          <w:rFonts w:hint="eastAsia"/>
        </w:rPr>
        <w:t>　　　　一、汽车头枕市场集中度分析</w:t>
      </w:r>
      <w:r>
        <w:rPr>
          <w:rFonts w:hint="eastAsia"/>
        </w:rPr>
        <w:br/>
      </w:r>
      <w:r>
        <w:rPr>
          <w:rFonts w:hint="eastAsia"/>
        </w:rPr>
        <w:t>　　　　二、汽车头枕企业集中度分析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2018-2029年提高汽车头枕企业竞争力的策略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汽车头枕行业投资风险预警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2023年影响汽车头枕行业发展的主要因素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一、影响汽车头枕行业运行的有利因素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二、影响汽车头枕行业运行的稳定因素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三、影响汽车头枕行业运行的不利因素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四、我国汽车头枕行业发展面临的挑战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五、我国汽车头枕行业发展面临的机遇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对汽车头枕行业投资风险预警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一、2018-2029年汽车头枕行业市场风险及控制策略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二、2018-2029年汽车头枕行业政策风险及控制策略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三、2018-2029年汽车头枕行业经营风险及控制策略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四、2018-2029年汽车头枕同业竞争风险及控制策略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五、2018-2029年汽车头枕行业其他风险及控制策略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汽车头枕行业发展趋势与投资规划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2018-2029年汽车头枕市场发展潜力分析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2018-2029年汽车头枕行业发展趋势分析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2018-2029年汽车头枕行业投资前景研究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中.智林.－对我国汽车头枕品牌的战略思考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二、汽车头枕实施品牌战略的意义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三、汽车头枕企业品牌的现状分析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四、我国汽车头枕企业的品牌战略</w:t>
      </w:r>
      <w:r>
        <w:rPr>
          <w:rFonts w:hint="eastAsia"/>
        </w:rPr>
        <w:br/>
      </w:r>
      <w:r>
        <w:rPr>
          <w:rFonts w:hint="eastAsia"/>
        </w:rPr>
        <w:t>　　　　五、汽车头枕品牌战略管理的策略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汽车头枕行业历程</w:t>
      </w:r>
      <w:r>
        <w:rPr>
          <w:rFonts w:hint="eastAsia"/>
        </w:rPr>
        <w:br/>
      </w:r>
      <w:r>
        <w:rPr>
          <w:rFonts w:hint="eastAsia"/>
        </w:rPr>
        <w:t>　　图表 汽车头枕行业生命周期</w:t>
      </w:r>
      <w:r>
        <w:rPr>
          <w:rFonts w:hint="eastAsia"/>
        </w:rPr>
        <w:br/>
      </w:r>
      <w:r>
        <w:rPr>
          <w:rFonts w:hint="eastAsia"/>
        </w:rPr>
        <w:t>　　图表 汽车头枕行业产业链分析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2018-2023年汽车头枕行业市场容量分析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2018-2023年中国汽车头枕行业产量及增长趋势</w:t>
      </w:r>
      <w:r>
        <w:rPr>
          <w:rFonts w:hint="eastAsia"/>
        </w:rPr>
        <w:br/>
      </w:r>
      <w:r>
        <w:rPr>
          <w:rFonts w:hint="eastAsia"/>
        </w:rPr>
        <w:t>　　图表 汽车头枕行业动态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2018-2023年中国汽车头枕市场需求量及增速统计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2023年中国汽车头枕行业需求领域分布格局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2018-2023年中国汽车头枕进口数量分析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2018-2023年中国汽车头枕进口金额分析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2018-2023年中国汽车头枕出口数量分析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2018-2023年中国汽车头枕出口金额分析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2023年中国汽车头枕进口国家及地区分析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2023年中国汽车头枕出口国家及地区分析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**地区汽车头枕行业市场需求情况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**地区汽车头枕行业市场需求情况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**地区汽车头枕行业市场需求情况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**地区汽车头枕行业市场需求情况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汽车头枕重点企业（一）基本信息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汽车头枕重点企业（一）经营情况分析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汽车头枕重点企业（一）主要经济指标情况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汽车头枕重点企业（二）经营情况分析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汽车头枕重点企业（二）主要经济指标情况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汽车头枕重点企业（二）盈利能力情况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汽车头枕重点企业（三）经营情况分析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汽车头枕重点企业（三）主要经济指标情况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2023-2029年中国汽车头枕市场需求量预测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2023-2029年中国汽车头枕市场前景分析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汽车头枕行业类别</w:t>
      </w:r>
      <w:r>
        <w:rPr>
          <w:rFonts w:hint="eastAsia"/>
        </w:rPr>
        <w:br/>
      </w:r>
      <w:r>
        <w:rPr>
          <w:rFonts w:hint="eastAsia"/>
        </w:rPr>
        <w:t>　　图表 汽车头枕行业产业链调研</w:t>
      </w:r>
      <w:r>
        <w:rPr>
          <w:rFonts w:hint="eastAsia"/>
        </w:rPr>
        <w:br/>
      </w:r>
      <w:r>
        <w:rPr>
          <w:rFonts w:hint="eastAsia"/>
        </w:rPr>
        <w:t>　　图表 汽车头枕行业现状</w:t>
      </w:r>
      <w:r>
        <w:rPr>
          <w:rFonts w:hint="eastAsia"/>
        </w:rPr>
        <w:br/>
      </w:r>
      <w:r>
        <w:rPr>
          <w:rFonts w:hint="eastAsia"/>
        </w:rPr>
        <w:t>　　图表 汽车头枕行业标准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2023年中国汽车头枕行业产能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2018-2023年中国汽车头枕行业产量统计</w:t>
      </w:r>
      <w:r>
        <w:rPr>
          <w:rFonts w:hint="eastAsia"/>
        </w:rPr>
        <w:br/>
      </w:r>
      <w:r>
        <w:rPr>
          <w:rFonts w:hint="eastAsia"/>
        </w:rPr>
        <w:t>　　图表 汽车头枕行业动态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2018-2023年中国汽车头枕市场需求量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2023年中国汽车头枕行业需求区域调研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2018-2023年中国汽车头枕行情</w:t>
      </w:r>
      <w:r>
        <w:rPr>
          <w:rFonts w:hint="eastAsia"/>
        </w:rPr>
        <w:br/>
      </w:r>
      <w:r>
        <w:rPr>
          <w:rFonts w:hint="eastAsia"/>
        </w:rPr>
        <w:t>　　图表 2018-2023年中国汽车头枕价格走势图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2018-2023年中国汽车头枕进口统计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2018-2023年中国汽车头枕出口统计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2018-2023年中国汽车头枕行业企业数量统计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**地区汽车头枕市场规模</w:t>
      </w:r>
      <w:r>
        <w:rPr>
          <w:rFonts w:hint="eastAsia"/>
        </w:rPr>
        <w:br/>
      </w:r>
      <w:r>
        <w:rPr>
          <w:rFonts w:hint="eastAsia"/>
        </w:rPr>
        <w:t>　　图表 **地区汽车头枕行业市场需求</w:t>
      </w:r>
      <w:r>
        <w:rPr>
          <w:rFonts w:hint="eastAsia"/>
        </w:rPr>
        <w:br/>
      </w:r>
      <w:r>
        <w:rPr>
          <w:rFonts w:hint="eastAsia"/>
        </w:rPr>
        <w:t>　　图表 **地区汽车头枕市场调研</w:t>
      </w:r>
      <w:r>
        <w:rPr>
          <w:rFonts w:hint="eastAsia"/>
        </w:rPr>
        <w:br/>
      </w:r>
      <w:r>
        <w:rPr>
          <w:rFonts w:hint="eastAsia"/>
        </w:rPr>
        <w:t>　　图表 **地区汽车头枕行业市场需求分析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**地区汽车头枕市场规模</w:t>
      </w:r>
      <w:r>
        <w:rPr>
          <w:rFonts w:hint="eastAsia"/>
        </w:rPr>
        <w:br/>
      </w:r>
      <w:r>
        <w:rPr>
          <w:rFonts w:hint="eastAsia"/>
        </w:rPr>
        <w:t>　　图表 **地区汽车头枕行业市场需求</w:t>
      </w:r>
      <w:r>
        <w:rPr>
          <w:rFonts w:hint="eastAsia"/>
        </w:rPr>
        <w:br/>
      </w:r>
      <w:r>
        <w:rPr>
          <w:rFonts w:hint="eastAsia"/>
        </w:rPr>
        <w:t>　　图表 **地区汽车头枕市场调研</w:t>
      </w:r>
      <w:r>
        <w:rPr>
          <w:rFonts w:hint="eastAsia"/>
        </w:rPr>
        <w:br/>
      </w:r>
      <w:r>
        <w:rPr>
          <w:rFonts w:hint="eastAsia"/>
        </w:rPr>
        <w:t>　　图表 **地区汽车头枕行业市场需求分析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汽车头枕行业竞争对手分析</w:t>
      </w:r>
      <w:r>
        <w:rPr>
          <w:rFonts w:hint="eastAsia"/>
        </w:rPr>
        <w:br/>
      </w:r>
      <w:r>
        <w:rPr>
          <w:rFonts w:hint="eastAsia"/>
        </w:rPr>
        <w:t>　　图表 汽车头枕重点企业（一）基本信息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汽车头枕重点企业（一）经营情况分析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汽车头枕重点企业（一）主要经济指标情况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汽车头枕重点企业（二）经营情况分析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汽车头枕重点企业（二）主要经济指标情况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汽车头枕重点企业（二）盈利能力情况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汽车头枕重点企业（三）经营情况分析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汽车头枕重点企业（三）主要经济指标情况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汽车头枕重点企业（三）成长能力情况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2023-2029年中国汽车头枕市场需求预测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2023-2029年中国汽车头枕行业市场规模预测</w:t>
      </w:r>
      <w:r>
        <w:rPr>
          <w:rFonts w:hint="eastAsia"/>
        </w:rPr>
        <w:br/>
      </w:r>
      <w:r>
        <w:rPr>
          <w:rFonts w:hint="eastAsia"/>
        </w:rPr>
        <w:t>　　图表 汽车头枕行业准入条件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2023-2029年中国汽车头枕行业发展趋势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2023-2029年中国汽车头枕市场前景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d55332ced4ebe" w:history="1">
        <w:r>
          <w:rPr>
            <w:rStyle w:val="Hyperlink"/>
          </w:rPr>
          <w:t>2023-2029年中国汽车头枕行业现状深度调研与发展趋势分析报告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d55332ced4ebe" w:history="1">
        <w:r>
          <w:rPr>
            <w:rStyle w:val="Hyperlink"/>
          </w:rPr>
          <w:t>https://www.20087.com/3/03/QiCheTouZhenHangYeFaZhanQuShi.html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热点：汽车头枕怎么降下去、汽车头枕拆卸视频教程、汽车头枕如何升降、汽车头枕怎么拆卸、汽车头枕的作用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03c300a1c4f03" w:history="1">
      <w:r>
        <w:rPr>
          <w:rStyle w:val="Hyperlink"/>
        </w:rPr>
        <w:t>2023-2029年中国汽车头枕行业现状深度调研与发展趋势分析报告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iCheTouZhenHangYeFaZhanQuShi.html" TargetMode="External" Id="Rd3ed55332ced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iCheTouZhenHangYeFaZhanQuShi.html" TargetMode="External" Id="R9c703c300a1c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2022-11-24T08:37:00Z</dcterms:created>
  <dcterms:modified xsi:type="dcterms:W3CDTF">2022-11-24T09:37:00Z</dcterms:modified>
  <dc:subject>2023-2029年中国汽车头枕行业现状深度调研与发展趋势分析报告</dc:subject>
  <dc:title>2023-2029年中国汽车头枕行业现状深度调研与发展趋势分析报告</dc:title>
  <cp:keywords>2023-2029年中国汽车头枕行业现状深度调研与发展趋势分析报告</cp:keywords>
  <dc:description>2023-2029年中国汽车头枕行业现状深度调研与发展趋势分析报告</dc:description>
</cp:coreProperties>
</file>