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ca2e3bd2a4bcd" w:history="1">
              <w:r>
                <w:rPr>
                  <w:rStyle w:val="Hyperlink"/>
                </w:rPr>
                <w:t>中国汽车锁芯市场现状与发展前景预测报告（2025-2031年）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ca2e3bd2a4bcd" w:history="1">
              <w:r>
                <w:rPr>
                  <w:rStyle w:val="Hyperlink"/>
                </w:rPr>
                <w:t>中国汽车锁芯市场现状与发展前景预测报告（2025-2031年）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ca2e3bd2a4bcd" w:history="1">
                <w:r>
                  <w:rPr>
                    <w:rStyle w:val="Hyperlink"/>
                  </w:rPr>
                  <w:t>https://www.20087.com/3/53/QiCheSuoXinDeFaZhanQianJing.html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芯作为汽车安全的重要组成部分，近年来随着汽车防盗技术的进步，汽车锁芯也在不断升级换代。目前，锁芯不仅在机械结构上更加复杂，还加入了电子防盗芯片等技术，以提高防撬、防复制的能力。此外，随着车联网技术的发展，部分高级车型还配备了智能钥匙系统，可以通过无线通信技术实现远程解锁和启动。</w:t>
      </w:r>
      <w:r>
        <w:rPr>
          <w:rFonts w:hint="eastAsia"/>
        </w:rPr>
        <w:br/>
      </w:r>
      <w:r>
        <w:rPr>
          <w:rFonts w:hint="eastAsia"/>
        </w:rPr>
        <w:t>　　未来，汽车锁芯的发展将更加注重智能化和安全性。一方面，随着人工智能技术的应用，锁芯将集成更多智能识别技术，如指纹识别、面部识别等，提高便利性和安全性。另一方面，随着汽车电气化和智能化程度的提高，锁芯将更加紧密地与车载网络系统相连，实现车辆状态的远程监控和管理。此外，随着消费者对隐私保护意识的增强，未来的汽车锁芯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ca2e3bd2a4bcd" w:history="1">
        <w:r>
          <w:rPr>
            <w:rStyle w:val="Hyperlink"/>
          </w:rPr>
          <w:t>中国汽车锁芯市场现状与发展前景预测报告（2025-2031年）</w:t>
        </w:r>
      </w:hyperlink>
      <w:r>
        <w:rPr>
          <w:rFonts w:hint="eastAsia"/>
        </w:rPr>
        <w:t>》全面分析了汽车锁芯行业的现状，深入探讨了汽车锁芯市场需求、市场规模及价格波动。汽车锁芯报告探讨了产业链关键环节，并对汽车锁芯各细分市场进行了研究。同时，基于权威数据和专业分析，科学预测了汽车锁芯市场前景与发展趋势。此外，还评估了汽车锁芯重点企业的经营状况，包括品牌影响力、市场集中度以及竞争格局，并审慎剖析了潜在风险与机遇。汽车锁芯报告以其专业性、科学性和权威性，成为汽车锁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汽车锁芯行业界定</w:t>
      </w:r>
      <w:r>
        <w:rPr>
          <w:rFonts w:hint="eastAsia"/>
        </w:rPr>
        <w:br/>
      </w:r>
      <w:r>
        <w:rPr>
          <w:rFonts w:hint="eastAsia"/>
        </w:rPr>
        <w:t>　　第一节 汽车锁芯行业定义</w:t>
      </w:r>
      <w:r>
        <w:rPr>
          <w:rFonts w:hint="eastAsia"/>
        </w:rPr>
        <w:br/>
      </w:r>
      <w:r>
        <w:rPr>
          <w:rFonts w:hint="eastAsia"/>
        </w:rPr>
        <w:t>　　第二节 汽车锁芯行业特点分析</w:t>
      </w:r>
      <w:r>
        <w:rPr>
          <w:rFonts w:hint="eastAsia"/>
        </w:rPr>
        <w:br/>
      </w:r>
      <w:r>
        <w:rPr>
          <w:rFonts w:hint="eastAsia"/>
        </w:rPr>
        <w:t>　　第三节 汽车锁芯行业发展历程</w:t>
      </w:r>
      <w:r>
        <w:rPr>
          <w:rFonts w:hint="eastAsia"/>
        </w:rPr>
        <w:br/>
      </w:r>
      <w:r>
        <w:rPr>
          <w:rFonts w:hint="eastAsia"/>
        </w:rPr>
        <w:t>　　第四节 汽车锁芯产业链分析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2024-2025年国外汽车锁芯行业发展态势分析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国外汽车锁芯行业总体情况</w:t>
      </w:r>
      <w:r>
        <w:rPr>
          <w:rFonts w:hint="eastAsia"/>
        </w:rPr>
        <w:br/>
      </w:r>
      <w:r>
        <w:rPr>
          <w:rFonts w:hint="eastAsia"/>
        </w:rPr>
        <w:t>　　第二节 汽车锁芯行业重点国家、地区市场分析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国外汽车锁芯行业发展前景预测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2024-2025年中国汽车锁芯行业发展环境分析</w:t>
      </w:r>
      <w:r>
        <w:rPr>
          <w:rFonts w:hint="eastAsia"/>
        </w:rPr>
        <w:br/>
      </w:r>
      <w:r>
        <w:rPr>
          <w:rFonts w:hint="eastAsia"/>
        </w:rPr>
        <w:t>　　第一节 汽车锁芯行业经济环境分析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汽车锁芯行业政策环境分析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一、汽车锁芯行业相关政策</w:t>
      </w:r>
      <w:r>
        <w:rPr>
          <w:rFonts w:hint="eastAsia"/>
        </w:rPr>
        <w:br/>
      </w:r>
      <w:r>
        <w:rPr>
          <w:rFonts w:hint="eastAsia"/>
        </w:rPr>
        <w:t>　　　　二、汽车锁芯行业相关标准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当前我国汽车锁芯技术发展现状</w:t>
      </w:r>
      <w:r>
        <w:rPr>
          <w:rFonts w:hint="eastAsia"/>
        </w:rPr>
        <w:br/>
      </w:r>
      <w:r>
        <w:rPr>
          <w:rFonts w:hint="eastAsia"/>
        </w:rPr>
        <w:t>　　第二节 中外汽车锁芯技术差距及产生差距的主要原因分析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提高我国汽车锁芯技术的对策</w:t>
      </w:r>
      <w:r>
        <w:rPr>
          <w:rFonts w:hint="eastAsia"/>
        </w:rPr>
        <w:br/>
      </w:r>
      <w:r>
        <w:rPr>
          <w:rFonts w:hint="eastAsia"/>
        </w:rPr>
        <w:t>　　第四节 我国汽车锁芯研发、设计发展趋势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中国汽车锁芯行业市场规模情况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中国汽车锁芯行业市场需求状况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一、2019-2024年汽车锁芯行业市场需求情况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一、2019-2024年汽车锁芯行业市场供给情况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三、2025-2031年汽车锁芯行业市场供给预测</w:t>
      </w:r>
      <w:r>
        <w:rPr>
          <w:rFonts w:hint="eastAsia"/>
        </w:rPr>
        <w:br/>
      </w:r>
      <w:r>
        <w:rPr>
          <w:rFonts w:hint="eastAsia"/>
        </w:rPr>
        <w:t>　　第四节 汽车锁芯行业市场供需平衡状况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中国汽车锁芯行业进出口情况分析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一、2019-2024年汽车锁芯行业出口情况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三、2025-2031年汽车锁芯行业出口情况预测</w:t>
      </w:r>
      <w:r>
        <w:rPr>
          <w:rFonts w:hint="eastAsia"/>
        </w:rPr>
        <w:br/>
      </w:r>
      <w:r>
        <w:rPr>
          <w:rFonts w:hint="eastAsia"/>
        </w:rPr>
        <w:t>　　第二节 汽车锁芯行业进口情况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一、2019-2024年汽车锁芯行业进口情况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三、2025-2031年汽车锁芯行业进口情况预测</w:t>
      </w:r>
      <w:r>
        <w:rPr>
          <w:rFonts w:hint="eastAsia"/>
        </w:rPr>
        <w:br/>
      </w:r>
      <w:r>
        <w:rPr>
          <w:rFonts w:hint="eastAsia"/>
        </w:rPr>
        <w:t>　　第三节 汽车锁芯行业进出口面临的挑战及对策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中国汽车锁芯行业产品价格监测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一、汽车锁芯市场价格特征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二、当前汽车锁芯市场价格评述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三、影响汽车锁芯市场价格因素分析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中国汽车锁芯行业重点区域市场分析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汽车锁芯行业区域市场分布情况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汽车锁芯行业细分市场调研分析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汽车锁芯细分产品（一）市场调研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汽车锁芯细分产品（二）市场调研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汽车锁芯行业风险及对策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2025-2031年汽车锁芯行业发展环境分析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2025-2031年汽车锁芯行业投资特性分析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一、汽车锁芯行业进入壁垒</w:t>
      </w:r>
      <w:r>
        <w:rPr>
          <w:rFonts w:hint="eastAsia"/>
        </w:rPr>
        <w:br/>
      </w:r>
      <w:r>
        <w:rPr>
          <w:rFonts w:hint="eastAsia"/>
        </w:rPr>
        <w:t>　　　　二、汽车锁芯行业盈利模式</w:t>
      </w:r>
      <w:r>
        <w:rPr>
          <w:rFonts w:hint="eastAsia"/>
        </w:rPr>
        <w:br/>
      </w:r>
      <w:r>
        <w:rPr>
          <w:rFonts w:hint="eastAsia"/>
        </w:rPr>
        <w:t>　　　　三、汽车锁芯行业盈利因素</w:t>
      </w:r>
      <w:r>
        <w:rPr>
          <w:rFonts w:hint="eastAsia"/>
        </w:rPr>
        <w:br/>
      </w:r>
      <w:r>
        <w:rPr>
          <w:rFonts w:hint="eastAsia"/>
        </w:rPr>
        <w:t>　　第三节 汽车锁芯行业“波特五力模型”分析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2025-2031年汽车锁芯行业风险及对策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汽车锁芯企业竞争策略分析</w:t>
      </w:r>
      <w:r>
        <w:rPr>
          <w:rFonts w:hint="eastAsia"/>
        </w:rPr>
        <w:br/>
      </w:r>
      <w:r>
        <w:rPr>
          <w:rFonts w:hint="eastAsia"/>
        </w:rPr>
        <w:t>　　第一节 汽车锁芯市场竞争策略分析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二、2025-2031年中国汽车锁芯主要潜力品种分析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三、现有汽车锁芯产品竞争策略分析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四、潜力汽车锁芯品种竞争策略选择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四、2025-2031年汽车锁芯企业竞争策略分析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2025-2031年中国汽车锁芯行业发展趋势分析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一、2025-2031年汽车锁芯技术发展趋势分析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二、2025-2031年汽车锁芯产品发展趋势分析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三、2025-2031年汽车锁芯行业竞争格局展望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2025-2031年中国汽车锁芯市场趋势分析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一、2025-2031年汽车锁芯发展趋势预测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二、2025-2031年汽车锁芯市场前景分析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三、2025-2031年汽车锁芯产业政策趋向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2025-2031年汽车锁芯行业投资价值评估分析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汽车锁芯行业发展建议分析</w:t>
      </w:r>
      <w:r>
        <w:rPr>
          <w:rFonts w:hint="eastAsia"/>
        </w:rPr>
        <w:br/>
      </w:r>
      <w:r>
        <w:rPr>
          <w:rFonts w:hint="eastAsia"/>
        </w:rPr>
        <w:t>　　第一节 汽车锁芯行业研究结论及建议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汽车锁芯细分行业研究结论及建议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中.智林.－汽车锁芯行业竞争策略总结及建议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汽车锁芯行业历程</w:t>
      </w:r>
      <w:r>
        <w:rPr>
          <w:rFonts w:hint="eastAsia"/>
        </w:rPr>
        <w:br/>
      </w:r>
      <w:r>
        <w:rPr>
          <w:rFonts w:hint="eastAsia"/>
        </w:rPr>
        <w:t>　　图表 汽车锁芯行业生命周期</w:t>
      </w:r>
      <w:r>
        <w:rPr>
          <w:rFonts w:hint="eastAsia"/>
        </w:rPr>
        <w:br/>
      </w:r>
      <w:r>
        <w:rPr>
          <w:rFonts w:hint="eastAsia"/>
        </w:rPr>
        <w:t>　　图表 汽车锁芯行业产业链分析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2019-2024年中国汽车锁芯出口金额分析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2025年中国汽车锁芯进口国家及地区分析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ca2e3bd2a4bcd" w:history="1">
        <w:r>
          <w:rPr>
            <w:rStyle w:val="Hyperlink"/>
          </w:rPr>
          <w:t>中国汽车锁芯市场现状与发展前景预测报告（2025-2031年）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ca2e3bd2a4bcd" w:history="1">
        <w:r>
          <w:rPr>
            <w:rStyle w:val="Hyperlink"/>
          </w:rPr>
          <w:t>https://www.20087.com/3/53/QiCheSuoXinDeFaZhanQianJing.html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03bbe627c494a" w:history="1">
      <w:r>
        <w:rPr>
          <w:rStyle w:val="Hyperlink"/>
        </w:rPr>
        <w:t>中国汽车锁芯市场现状与发展前景预测报告（2025-2031年）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CheSuoXinDeFaZhanQianJing.html" TargetMode="External" Id="R0d9ca2e3bd2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CheSuoXinDeFaZhanQianJing.html" TargetMode="External" Id="R7ea03bbe627c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2024-08-05T06:38:00Z</dcterms:created>
  <dcterms:modified xsi:type="dcterms:W3CDTF">2024-08-05T07:38:00Z</dcterms:modified>
  <dc:subject>中国汽车锁芯市场现状与发展前景预测报告（2025-2031年）</dc:subject>
  <dc:title>中国汽车锁芯市场现状与发展前景预测报告（2025-2031年）</dc:title>
  <cp:keywords>中国汽车锁芯市场现状与发展前景预测报告（2025-2031年）</cp:keywords>
  <dc:description>中国汽车锁芯市场现状与发展前景预测报告（2025-2031年）</dc:description>
</cp:coreProperties>
</file>