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72d4b109c40d4" w:history="1">
              <w:r>
                <w:rPr>
                  <w:rStyle w:val="Hyperlink"/>
                </w:rPr>
                <w:t>2025-2031年中国LNG重卡行业发展调研与市场前景分析报告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72d4b109c40d4" w:history="1">
              <w:r>
                <w:rPr>
                  <w:rStyle w:val="Hyperlink"/>
                </w:rPr>
                <w:t>2025-2031年中国LNG重卡行业发展调研与市场前景分析报告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72d4b109c40d4" w:history="1">
                <w:r>
                  <w:rPr>
                    <w:rStyle w:val="Hyperlink"/>
                  </w:rPr>
                  <w:t>https://www.20087.com/5/83/LNGZhongKaShiChangQianJingYuCe.html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（液化天然气）重卡是指以液化天然气为燃料的重型卡车，因其清洁燃烧特性而被视为传统柴油车的理想替代品之一。随着全球对环境保护的关注度不断提升，LNG重卡在物流运输领域的应用逐渐增加。然而，由于加气站基础设施不完善以及初期购置成本较高，限制了其大规模推广。</w:t>
      </w:r>
      <w:r>
        <w:rPr>
          <w:rFonts w:hint="eastAsia"/>
        </w:rPr>
        <w:br/>
      </w:r>
      <w:r>
        <w:rPr>
          <w:rFonts w:hint="eastAsia"/>
        </w:rPr>
        <w:t>　　未来，LNG重卡将更加注重基础设施建设和成本效益优化。一方面，通过政府支持和社会资本参与，加快加气站网络建设，解决续航里程短的问题，提升车辆的实用性和便利性；另一方面，采用先进的发动机技术和轻量化材料，降低制造成本并提高燃油经济性，增强市场竞争力。此外，随着新能源技术的进步，探索LNG与其他清洁能源（如电动、氢能）相结合的可能性，打造混合动力车型，进一步减少碳排放。同时，加强国际合作与标准制定，确保产品符合国际规范，有助于扩大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72d4b109c40d4" w:history="1">
        <w:r>
          <w:rPr>
            <w:rStyle w:val="Hyperlink"/>
          </w:rPr>
          <w:t>2025-2031年中国LNG重卡行业发展调研与市场前景分析报告</w:t>
        </w:r>
      </w:hyperlink>
      <w:r>
        <w:rPr>
          <w:rFonts w:hint="eastAsia"/>
        </w:rPr>
        <w:t>》基于权威数据和调研资料，采用定量与定性相结合的方法，系统分析了LNG重卡行业的现状和未来趋势。通过对行业的长期跟踪研究，报告提供了清晰的市场分析和趋势预测，帮助投资者更好地理解行业投资价值。同时，结合LNG重卡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LNG重卡行业概述</w:t>
      </w:r>
      <w:r>
        <w:rPr>
          <w:rFonts w:hint="eastAsia"/>
        </w:rPr>
        <w:br/>
      </w:r>
      <w:r>
        <w:rPr>
          <w:rFonts w:hint="eastAsia"/>
        </w:rPr>
        <w:t>　　第一节 LNG重卡定义与分类</w:t>
      </w:r>
      <w:r>
        <w:rPr>
          <w:rFonts w:hint="eastAsia"/>
        </w:rPr>
        <w:br/>
      </w:r>
      <w:r>
        <w:rPr>
          <w:rFonts w:hint="eastAsia"/>
        </w:rPr>
        <w:t>　　第二节 LNG重卡应用领域</w:t>
      </w:r>
      <w:r>
        <w:rPr>
          <w:rFonts w:hint="eastAsia"/>
        </w:rPr>
        <w:br/>
      </w:r>
      <w:r>
        <w:rPr>
          <w:rFonts w:hint="eastAsia"/>
        </w:rPr>
        <w:t>　　第三节 LNG重卡行业经济指标分析</w:t>
      </w:r>
      <w:r>
        <w:rPr>
          <w:rFonts w:hint="eastAsia"/>
        </w:rPr>
        <w:br/>
      </w:r>
      <w:r>
        <w:rPr>
          <w:rFonts w:hint="eastAsia"/>
        </w:rPr>
        <w:t>　　　　一、LNG重卡行业赢利性评估</w:t>
      </w:r>
      <w:r>
        <w:rPr>
          <w:rFonts w:hint="eastAsia"/>
        </w:rPr>
        <w:br/>
      </w:r>
      <w:r>
        <w:rPr>
          <w:rFonts w:hint="eastAsia"/>
        </w:rPr>
        <w:t>　　　　二、LNG重卡行业成长速度分析</w:t>
      </w:r>
      <w:r>
        <w:rPr>
          <w:rFonts w:hint="eastAsia"/>
        </w:rPr>
        <w:br/>
      </w:r>
      <w:r>
        <w:rPr>
          <w:rFonts w:hint="eastAsia"/>
        </w:rPr>
        <w:t>　　　　三、LNG重卡附加值提升空间探讨</w:t>
      </w:r>
      <w:r>
        <w:rPr>
          <w:rFonts w:hint="eastAsia"/>
        </w:rPr>
        <w:br/>
      </w:r>
      <w:r>
        <w:rPr>
          <w:rFonts w:hint="eastAsia"/>
        </w:rPr>
        <w:t>　　　　四、LNG重卡行业进入壁垒分析</w:t>
      </w:r>
      <w:r>
        <w:rPr>
          <w:rFonts w:hint="eastAsia"/>
        </w:rPr>
        <w:br/>
      </w:r>
      <w:r>
        <w:rPr>
          <w:rFonts w:hint="eastAsia"/>
        </w:rPr>
        <w:t>　　　　五、LNG重卡行业风险性评估</w:t>
      </w:r>
      <w:r>
        <w:rPr>
          <w:rFonts w:hint="eastAsia"/>
        </w:rPr>
        <w:br/>
      </w:r>
      <w:r>
        <w:rPr>
          <w:rFonts w:hint="eastAsia"/>
        </w:rPr>
        <w:t>　　　　六、LNG重卡行业周期性分析</w:t>
      </w:r>
      <w:r>
        <w:rPr>
          <w:rFonts w:hint="eastAsia"/>
        </w:rPr>
        <w:br/>
      </w:r>
      <w:r>
        <w:rPr>
          <w:rFonts w:hint="eastAsia"/>
        </w:rPr>
        <w:t>　　　　七、LNG重卡行业竞争程度指标</w:t>
      </w:r>
      <w:r>
        <w:rPr>
          <w:rFonts w:hint="eastAsia"/>
        </w:rPr>
        <w:br/>
      </w:r>
      <w:r>
        <w:rPr>
          <w:rFonts w:hint="eastAsia"/>
        </w:rPr>
        <w:t>　　　　八、LNG重卡行业成熟度综合分析</w:t>
      </w:r>
      <w:r>
        <w:rPr>
          <w:rFonts w:hint="eastAsia"/>
        </w:rPr>
        <w:br/>
      </w:r>
      <w:r>
        <w:rPr>
          <w:rFonts w:hint="eastAsia"/>
        </w:rPr>
        <w:t>　　第四节 LNG重卡产业链及经营模式分析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三、LNG重卡销售模式与渠道策略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全球LNG重卡市场发展分析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2024-2025年全球LNG重卡行业发展分析</w:t>
      </w:r>
      <w:r>
        <w:rPr>
          <w:rFonts w:hint="eastAsia"/>
        </w:rPr>
        <w:br/>
      </w:r>
      <w:r>
        <w:rPr>
          <w:rFonts w:hint="eastAsia"/>
        </w:rPr>
        <w:t>　　　　一、全球LNG重卡行业市场规模与趋势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二、全球LNG重卡行业发展特点</w:t>
      </w:r>
      <w:r>
        <w:rPr>
          <w:rFonts w:hint="eastAsia"/>
        </w:rPr>
        <w:br/>
      </w:r>
      <w:r>
        <w:rPr>
          <w:rFonts w:hint="eastAsia"/>
        </w:rPr>
        <w:t>　　　　三、全球LNG重卡行业竞争格局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主要国家与地区LNG重卡市场分析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2025-2031年全球LNG重卡行业发展趋势与前景预测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一、LNG重卡行业发展趋势</w:t>
      </w:r>
      <w:r>
        <w:rPr>
          <w:rFonts w:hint="eastAsia"/>
        </w:rPr>
        <w:br/>
      </w:r>
      <w:r>
        <w:rPr>
          <w:rFonts w:hint="eastAsia"/>
        </w:rPr>
        <w:t>　　　　二、LNG重卡行业发展潜力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中国LNG重卡行业市场分析</w:t>
      </w:r>
      <w:r>
        <w:rPr>
          <w:rFonts w:hint="eastAsia"/>
        </w:rPr>
        <w:br/>
      </w:r>
      <w:r>
        <w:rPr>
          <w:rFonts w:hint="eastAsia"/>
        </w:rPr>
        <w:t>　　第一节 2024-2025年LNG重卡产能与投资动态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一、国内LNG重卡产能现状与利用效率</w:t>
      </w:r>
      <w:r>
        <w:rPr>
          <w:rFonts w:hint="eastAsia"/>
        </w:rPr>
        <w:br/>
      </w:r>
      <w:r>
        <w:rPr>
          <w:rFonts w:hint="eastAsia"/>
        </w:rPr>
        <w:t>　　　　二、LNG重卡产能扩张与投资动态分析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2025-2031年LNG重卡行业产量统计与趋势预测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一、2019-2024年LNG重卡行业产量与增长趋势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1、2019-2024年LNG重卡产量及增长趋势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2、2019-2024年LNG重卡细分产品产量及份额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二、LNG重卡产量影响因素分析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三、2025-2031年LNG重卡产量预测</w:t>
      </w:r>
      <w:r>
        <w:rPr>
          <w:rFonts w:hint="eastAsia"/>
        </w:rPr>
        <w:br/>
      </w:r>
      <w:r>
        <w:rPr>
          <w:rFonts w:hint="eastAsia"/>
        </w:rPr>
        <w:t>　　第三节 2025-2031年LNG重卡市场需求与销售分析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一、2024-2025年LNG重卡行业需求现状</w:t>
      </w:r>
      <w:r>
        <w:rPr>
          <w:rFonts w:hint="eastAsia"/>
        </w:rPr>
        <w:br/>
      </w:r>
      <w:r>
        <w:rPr>
          <w:rFonts w:hint="eastAsia"/>
        </w:rPr>
        <w:t>　　　　二、LNG重卡客户群体与需求特点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三、2019-2024年LNG重卡行业销售规模分析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四、2025-2031年LNG重卡市场增长潜力与规模预测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2024-2025年LNG重卡行业技术发展现状及趋势分析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LNG重卡行业技术发展现状分析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国内外LNG重卡行业技术差距分析及差距形成的主要原因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LNG重卡行业技术发展方向、趋势预测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提升LNG重卡行业技术能力策略建议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中国LNG重卡细分市场分析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一、2024-2025年LNG重卡主要细分产品市场现状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LNG重卡价格机制与竞争策略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一、2019-2024年LNG重卡市场价格走势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LNG重卡定价策略与方法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2025-2031年LNG重卡价格竞争态势与趋势预测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中国LNG重卡行业重点区域市场研究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2024-2025年重点区域LNG重卡市场发展概况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二、2019-2024年LNG重卡市场需求规模情况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三、2025-2031年LNG重卡行业发展潜力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二、2019-2024年LNG重卡市场需求规模情况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三、2025-2031年LNG重卡行业发展潜力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二、2019-2024年LNG重卡市场需求规模情况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三、2025-2031年LNG重卡行业发展潜力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二、2019-2024年LNG重卡市场需求规模情况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三、2025-2031年LNG重卡行业发展潜力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二、2019-2024年LNG重卡市场需求规模情况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三、2025-2031年LNG重卡行业发展潜力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2019-2024年中国LNG重卡行业进出口情况分析</w:t>
      </w:r>
      <w:r>
        <w:rPr>
          <w:rFonts w:hint="eastAsia"/>
        </w:rPr>
        <w:br/>
      </w:r>
      <w:r>
        <w:rPr>
          <w:rFonts w:hint="eastAsia"/>
        </w:rPr>
        <w:t>　　第一节 LNG重卡行业进口规模与来源分析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一、2019-2024年LNG重卡进口规模分析</w:t>
      </w:r>
      <w:r>
        <w:rPr>
          <w:rFonts w:hint="eastAsia"/>
        </w:rPr>
        <w:br/>
      </w:r>
      <w:r>
        <w:rPr>
          <w:rFonts w:hint="eastAsia"/>
        </w:rPr>
        <w:t>　　　　二、LNG重卡主要进口来源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LNG重卡行业出口规模与目的地分析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一、2019-2024年LNG重卡出口规模分析</w:t>
      </w:r>
      <w:r>
        <w:rPr>
          <w:rFonts w:hint="eastAsia"/>
        </w:rPr>
        <w:br/>
      </w:r>
      <w:r>
        <w:rPr>
          <w:rFonts w:hint="eastAsia"/>
        </w:rPr>
        <w:t>　　　　二、LNG重卡主要出口目的地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2019-2024年中国LNG重卡总体规模与财务指标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中国LNG重卡行业总体规模分析</w:t>
      </w:r>
      <w:r>
        <w:rPr>
          <w:rFonts w:hint="eastAsia"/>
        </w:rPr>
        <w:br/>
      </w:r>
      <w:r>
        <w:rPr>
          <w:rFonts w:hint="eastAsia"/>
        </w:rPr>
        <w:t>　　　　一、LNG重卡企业数量与结构</w:t>
      </w:r>
      <w:r>
        <w:rPr>
          <w:rFonts w:hint="eastAsia"/>
        </w:rPr>
        <w:br/>
      </w:r>
      <w:r>
        <w:rPr>
          <w:rFonts w:hint="eastAsia"/>
        </w:rPr>
        <w:t>　　　　二、LNG重卡从业人员规模</w:t>
      </w:r>
      <w:r>
        <w:rPr>
          <w:rFonts w:hint="eastAsia"/>
        </w:rPr>
        <w:br/>
      </w:r>
      <w:r>
        <w:rPr>
          <w:rFonts w:hint="eastAsia"/>
        </w:rPr>
        <w:t>　　　　三、LNG重卡行业资产状况</w:t>
      </w:r>
      <w:r>
        <w:rPr>
          <w:rFonts w:hint="eastAsia"/>
        </w:rPr>
        <w:br/>
      </w:r>
      <w:r>
        <w:rPr>
          <w:rFonts w:hint="eastAsia"/>
        </w:rPr>
        <w:t>　　第二节 中国LNG重卡行业财务指标总体分析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LNG重卡行业重点企业经营状况分析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LNG重卡重点企业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LNG重卡领先企业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LNG重卡标杆企业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LNG重卡代表企业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LNG重卡龙头企业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LNG重卡重点企业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中国LNG重卡行业竞争格局分析</w:t>
      </w:r>
      <w:r>
        <w:rPr>
          <w:rFonts w:hint="eastAsia"/>
        </w:rPr>
        <w:br/>
      </w:r>
      <w:r>
        <w:rPr>
          <w:rFonts w:hint="eastAsia"/>
        </w:rPr>
        <w:t>　　第一节 LNG重卡行业竞争格局总览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2024-2025年LNG重卡行业竞争力分析</w:t>
      </w:r>
      <w:r>
        <w:rPr>
          <w:rFonts w:hint="eastAsia"/>
        </w:rPr>
        <w:br/>
      </w:r>
      <w:r>
        <w:rPr>
          <w:rFonts w:hint="eastAsia"/>
        </w:rPr>
        <w:t>　　　　一、LNG重卡供应商议价能力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四、LNG重卡替代品威胁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2019-2024年LNG重卡行业企业并购活动分析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2024-2025年LNG重卡行业会展与招投标活动分析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一、LNG重卡行业会展活动及其市场影响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2025年中国LNG重卡企业发展策略分析</w:t>
      </w:r>
      <w:r>
        <w:rPr>
          <w:rFonts w:hint="eastAsia"/>
        </w:rPr>
        <w:br/>
      </w:r>
      <w:r>
        <w:rPr>
          <w:rFonts w:hint="eastAsia"/>
        </w:rPr>
        <w:t>　　第一节 LNG重卡市场策略分析</w:t>
      </w:r>
      <w:r>
        <w:rPr>
          <w:rFonts w:hint="eastAsia"/>
        </w:rPr>
        <w:br/>
      </w:r>
      <w:r>
        <w:rPr>
          <w:rFonts w:hint="eastAsia"/>
        </w:rPr>
        <w:t>　　　　一、LNG重卡市场定位与拓展策略</w:t>
      </w:r>
      <w:r>
        <w:rPr>
          <w:rFonts w:hint="eastAsia"/>
        </w:rPr>
        <w:br/>
      </w:r>
      <w:r>
        <w:rPr>
          <w:rFonts w:hint="eastAsia"/>
        </w:rPr>
        <w:t>　　　　二、LNG重卡市场细分与目标客户</w:t>
      </w:r>
      <w:r>
        <w:rPr>
          <w:rFonts w:hint="eastAsia"/>
        </w:rPr>
        <w:br/>
      </w:r>
      <w:r>
        <w:rPr>
          <w:rFonts w:hint="eastAsia"/>
        </w:rPr>
        <w:t>　　第二节 LNG重卡销售策略分析</w:t>
      </w:r>
      <w:r>
        <w:rPr>
          <w:rFonts w:hint="eastAsia"/>
        </w:rPr>
        <w:br/>
      </w:r>
      <w:r>
        <w:rPr>
          <w:rFonts w:hint="eastAsia"/>
        </w:rPr>
        <w:t>　　　　一、LNG重卡销售渠道与网络建设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提高LNG重卡企业竞争力建议</w:t>
      </w:r>
      <w:r>
        <w:rPr>
          <w:rFonts w:hint="eastAsia"/>
        </w:rPr>
        <w:br/>
      </w:r>
      <w:r>
        <w:rPr>
          <w:rFonts w:hint="eastAsia"/>
        </w:rPr>
        <w:t>　　　　一、LNG重卡技术创新与管理优化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LNG重卡品牌战略思考</w:t>
      </w:r>
      <w:r>
        <w:rPr>
          <w:rFonts w:hint="eastAsia"/>
        </w:rPr>
        <w:br/>
      </w:r>
      <w:r>
        <w:rPr>
          <w:rFonts w:hint="eastAsia"/>
        </w:rPr>
        <w:t>　　　　一、LNG重卡品牌建设与维护</w:t>
      </w:r>
      <w:r>
        <w:rPr>
          <w:rFonts w:hint="eastAsia"/>
        </w:rPr>
        <w:br/>
      </w:r>
      <w:r>
        <w:rPr>
          <w:rFonts w:hint="eastAsia"/>
        </w:rPr>
        <w:t>　　　　二、LNG重卡品牌影响力与市场竞争力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中国LNG重卡行业风险与对策</w:t>
      </w:r>
      <w:r>
        <w:rPr>
          <w:rFonts w:hint="eastAsia"/>
        </w:rPr>
        <w:br/>
      </w:r>
      <w:r>
        <w:rPr>
          <w:rFonts w:hint="eastAsia"/>
        </w:rPr>
        <w:t>　　第一节 LNG重卡行业SWOT分析</w:t>
      </w:r>
      <w:r>
        <w:rPr>
          <w:rFonts w:hint="eastAsia"/>
        </w:rPr>
        <w:br/>
      </w:r>
      <w:r>
        <w:rPr>
          <w:rFonts w:hint="eastAsia"/>
        </w:rPr>
        <w:t>　　　　一、LNG重卡行业优势分析</w:t>
      </w:r>
      <w:r>
        <w:rPr>
          <w:rFonts w:hint="eastAsia"/>
        </w:rPr>
        <w:br/>
      </w:r>
      <w:r>
        <w:rPr>
          <w:rFonts w:hint="eastAsia"/>
        </w:rPr>
        <w:t>　　　　二、LNG重卡行业劣势分析</w:t>
      </w:r>
      <w:r>
        <w:rPr>
          <w:rFonts w:hint="eastAsia"/>
        </w:rPr>
        <w:br/>
      </w:r>
      <w:r>
        <w:rPr>
          <w:rFonts w:hint="eastAsia"/>
        </w:rPr>
        <w:t>　　　　三、LNG重卡市场机会探索</w:t>
      </w:r>
      <w:r>
        <w:rPr>
          <w:rFonts w:hint="eastAsia"/>
        </w:rPr>
        <w:br/>
      </w:r>
      <w:r>
        <w:rPr>
          <w:rFonts w:hint="eastAsia"/>
        </w:rPr>
        <w:t>　　　　四、LNG重卡市场威胁评估</w:t>
      </w:r>
      <w:r>
        <w:rPr>
          <w:rFonts w:hint="eastAsia"/>
        </w:rPr>
        <w:br/>
      </w:r>
      <w:r>
        <w:rPr>
          <w:rFonts w:hint="eastAsia"/>
        </w:rPr>
        <w:t>　　第二节 LNG重卡行业风险及对策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2025-2031年中国LNG重卡行业前景与发展趋势</w:t>
      </w:r>
      <w:r>
        <w:rPr>
          <w:rFonts w:hint="eastAsia"/>
        </w:rPr>
        <w:br/>
      </w:r>
      <w:r>
        <w:rPr>
          <w:rFonts w:hint="eastAsia"/>
        </w:rPr>
        <w:t>　　第一节 LNG重卡行业发展环境分析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2025-2031年LNG重卡行业发展趋势与方向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一、LNG重卡行业发展方向预测</w:t>
      </w:r>
      <w:r>
        <w:rPr>
          <w:rFonts w:hint="eastAsia"/>
        </w:rPr>
        <w:br/>
      </w:r>
      <w:r>
        <w:rPr>
          <w:rFonts w:hint="eastAsia"/>
        </w:rPr>
        <w:t>　　　　二、LNG重卡发展趋势分析</w:t>
      </w:r>
      <w:r>
        <w:rPr>
          <w:rFonts w:hint="eastAsia"/>
        </w:rPr>
        <w:br/>
      </w:r>
      <w:r>
        <w:rPr>
          <w:rFonts w:hint="eastAsia"/>
        </w:rPr>
        <w:t>　　第三节 2025-2031年LNG重卡行业发展潜力与机遇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一、LNG重卡市场发展潜力评估</w:t>
      </w:r>
      <w:r>
        <w:rPr>
          <w:rFonts w:hint="eastAsia"/>
        </w:rPr>
        <w:br/>
      </w:r>
      <w:r>
        <w:rPr>
          <w:rFonts w:hint="eastAsia"/>
        </w:rPr>
        <w:t>　　　　二、LNG重卡新兴市场与机遇探索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LNG重卡行业研究结论与建议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中智:林:：LNG重卡行业发展建议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LNG重卡行业历程</w:t>
      </w:r>
      <w:r>
        <w:rPr>
          <w:rFonts w:hint="eastAsia"/>
        </w:rPr>
        <w:br/>
      </w:r>
      <w:r>
        <w:rPr>
          <w:rFonts w:hint="eastAsia"/>
        </w:rPr>
        <w:t>　　图表 LNG重卡行业生命周期</w:t>
      </w:r>
      <w:r>
        <w:rPr>
          <w:rFonts w:hint="eastAsia"/>
        </w:rPr>
        <w:br/>
      </w:r>
      <w:r>
        <w:rPr>
          <w:rFonts w:hint="eastAsia"/>
        </w:rPr>
        <w:t>　　图表 LNG重卡行业产业链分析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2019-2024年中国LNG重卡行业市场规模及增长情况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2019-2024年LNG重卡行业市场容量分析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2019-2024年中国LNG重卡行业产能统计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2019-2024年中国LNG重卡行业产量及增长趋势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2019-2024年中国LNG重卡市场需求量及增速统计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2024年中国LNG重卡行业需求领域分布格局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2019-2024年中国LNG重卡行业销售收入分析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2019-2024年中国LNG重卡行业盈利情况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2019-2024年中国LNG重卡行业利润总额统计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2019-2024年中国LNG重卡进口数量分析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2019-2024年中国LNG重卡进口金额分析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2019-2024年中国LNG重卡出口数量分析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2019-2024年中国LNG重卡出口金额分析</w:t>
      </w:r>
      <w:r>
        <w:rPr>
          <w:rFonts w:hint="eastAsia"/>
        </w:rPr>
        <w:br/>
      </w:r>
      <w:r>
        <w:rPr>
          <w:rFonts w:hint="eastAsia"/>
        </w:rPr>
        <w:t>　　图表 2024年中国LNG重卡进口国家及地区分析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2024年中国LNG重卡出口国家及地区分析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2019-2024年中国LNG重卡行业企业数量情况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2019-2024年中国LNG重卡行业企业平均规模情况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**地区LNG重卡市场规模及增长情况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**地区LNG重卡行业市场需求情况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**地区LNG重卡行业市场需求情况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**地区LNG重卡行业市场需求情况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**地区LNG重卡行业市场需求情况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LNG重卡重点企业（一）基本信息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LNG重卡重点企业（一）经营情况分析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LNG重卡重点企业（一）主要经济指标情况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LNG重卡重点企业（一）盈利能力情况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LNG重卡重点企业（一）偿债能力情况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LNG重卡重点企业（一）运营能力情况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LNG重卡重点企业（一）成长能力情况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LNG重卡重点企业（二）基本信息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LNG重卡重点企业（二）经营情况分析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LNG重卡重点企业（二）主要经济指标情况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LNG重卡重点企业（二）盈利能力情况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LNG重卡重点企业（二）偿债能力情况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LNG重卡重点企业（二）运营能力情况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LNG重卡重点企业（二）成长能力情况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LNG重卡重点企业（三）基本信息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LNG重卡重点企业（三）经营情况分析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LNG重卡重点企业（三）主要经济指标情况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LNG重卡重点企业（三）盈利能力情况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LNG重卡重点企业（三）偿债能力情况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LNG重卡重点企业（三）运营能力情况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LNG重卡重点企业（三）成长能力情况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2025-2031年中国LNG重卡行业产能预测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2025-2031年中国LNG重卡行业产量预测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2025-2031年中国LNG重卡市场需求量预测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2025-2031年中国LNG重卡行业供需平衡预测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2025-2031年中国LNG重卡行业市场容量预测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2025-2031年中国LNG重卡行业市场规模预测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2025-2031年中国LNG重卡市场前景分析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2025-2031年中国LNG重卡行业发展趋势预测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72d4b109c40d4" w:history="1">
        <w:r>
          <w:rPr>
            <w:rStyle w:val="Hyperlink"/>
          </w:rPr>
          <w:t>2025-2031年中国LNG重卡行业发展调研与市场前景分析报告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72d4b109c40d4" w:history="1">
        <w:r>
          <w:rPr>
            <w:rStyle w:val="Hyperlink"/>
          </w:rPr>
          <w:t>https://www.20087.com/5/83/LNGZhongKaShiChangQianJingYuCe.html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热点：LNG天然气重卡哪款车好、LNG重卡加气、LNG重卡百公里耗气量、LNG重卡百公里耗气量、LNG重卡、LNG重卡续航里程、2019LNG重卡销量、LNG重卡续航、LNG罐车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e593243484837" w:history="1">
      <w:r>
        <w:rPr>
          <w:rStyle w:val="Hyperlink"/>
        </w:rPr>
        <w:t>2025-2031年中国LNG重卡行业发展调研与市场前景分析报告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LNGZhongKaShiChangQianJingYuCe.html" TargetMode="External" Id="Rcde72d4b109c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LNGZhongKaShiChangQianJingYuCe.html" TargetMode="External" Id="R33ae59324348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2025-04-12T06:24:02Z</dcterms:created>
  <dcterms:modified xsi:type="dcterms:W3CDTF">2025-04-12T07:24:02Z</dcterms:modified>
  <dc:subject>2025-2031年中国LNG重卡行业发展调研与市场前景分析报告</dc:subject>
  <dc:title>2025-2031年中国LNG重卡行业发展调研与市场前景分析报告</dc:title>
  <cp:keywords>2025-2031年中国LNG重卡行业发展调研与市场前景分析报告</cp:keywords>
  <dc:description>2025-2031年中国LNG重卡行业发展调研与市场前景分析报告</dc:description>
</cp:coreProperties>
</file>