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3e87cd1c0439b" w:history="1">
              <w:r>
                <w:rPr>
                  <w:rStyle w:val="Hyperlink"/>
                </w:rPr>
                <w:t>2022-2028年全球与中国汽车座椅滑轨市场现状调研及发展前景报告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3e87cd1c0439b" w:history="1">
              <w:r>
                <w:rPr>
                  <w:rStyle w:val="Hyperlink"/>
                </w:rPr>
                <w:t>2022-2028年全球与中国汽车座椅滑轨市场现状调研及发展前景报告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3e87cd1c0439b" w:history="1">
                <w:r>
                  <w:rPr>
                    <w:rStyle w:val="Hyperlink"/>
                  </w:rPr>
                  <w:t>https://www.20087.com/5/03/QiCheZuoYiHuaGuiHangYeFaZhanQianJing.html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滑轨是车内座椅调整位置的关键组件，直接影响乘客的乘坐舒适度和安全性。随着消费者对汽车内饰舒适性和个性化需求的增加，座椅滑轨的设计趋向于更精巧、更灵活。现代滑轨系统不仅提供了前后滑动功能，还支持倾斜、高度调节，甚至记忆位置设定，以适应不同体型和驾驶偏好的乘客。同时，为了满足碰撞安全标准，滑轨的强度和锁止机制也得到了加强，确保在事故中座椅能够固定，减少乘员受伤风险。</w:t>
      </w:r>
      <w:r>
        <w:rPr>
          <w:rFonts w:hint="eastAsia"/>
        </w:rPr>
        <w:br/>
      </w:r>
      <w:r>
        <w:rPr>
          <w:rFonts w:hint="eastAsia"/>
        </w:rPr>
        <w:t>　　未来，汽车座椅滑轨将更加注重智能化和轻量化。随着自动驾驶技术的发展，车内空间布局将发生变革，滑轨系统需要支持更复杂的座椅调整，以适应多种乘车模式，如工作、休息和娱乐。同时，轻量化材料的应用将减轻滑轨重量，减少车辆整体能耗，符合汽车行业的环保趋势。此外，滑轨的智能控制和集成化，将使其能够与车辆的其他系统无缝衔接，提供更加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3e87cd1c0439b" w:history="1">
        <w:r>
          <w:rPr>
            <w:rStyle w:val="Hyperlink"/>
          </w:rPr>
          <w:t>2022-2028年全球与中国汽车座椅滑轨市场现状调研及发展前景报告</w:t>
        </w:r>
      </w:hyperlink>
      <w:r>
        <w:rPr>
          <w:rFonts w:hint="eastAsia"/>
        </w:rPr>
        <w:t>》全面分析了汽车座椅滑轨行业的现状，深入探讨了汽车座椅滑轨市场需求、市场规模及价格波动。汽车座椅滑轨报告探讨了产业链关键环节，并对汽车座椅滑轨各细分市场进行了研究。同时，基于权威数据和专业分析，科学预测了汽车座椅滑轨市场前景与发展趋势。此外，还评估了汽车座椅滑轨重点企业的经营状况，包括品牌影响力、市场集中度以及竞争格局，并审慎剖析了潜在风险与机遇。汽车座椅滑轨报告以其专业性、科学性和权威性，成为汽车座椅滑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汽车座椅滑轨市场概述</w:t>
      </w:r>
      <w:r>
        <w:rPr>
          <w:rFonts w:hint="eastAsia"/>
        </w:rPr>
        <w:br/>
      </w:r>
      <w:r>
        <w:rPr>
          <w:rFonts w:hint="eastAsia"/>
        </w:rPr>
        <w:t>　　1.1 汽车座椅滑轨行业概述及统计范围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按照不同产品类型，汽车座椅滑轨主要可以分为如下几个类别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不同产品类型汽车座椅滑轨增长趋势2017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手动滑轨</w:t>
      </w:r>
      <w:r>
        <w:rPr>
          <w:rFonts w:hint="eastAsia"/>
        </w:rPr>
        <w:br/>
      </w:r>
      <w:r>
        <w:rPr>
          <w:rFonts w:hint="eastAsia"/>
        </w:rPr>
        <w:t>　　　　1.2.3 电动滑轨</w:t>
      </w:r>
      <w:r>
        <w:rPr>
          <w:rFonts w:hint="eastAsia"/>
        </w:rPr>
        <w:br/>
      </w:r>
      <w:r>
        <w:rPr>
          <w:rFonts w:hint="eastAsia"/>
        </w:rPr>
        <w:t>　　　　1.2.4 手动长滑轨（&gt;300mm）</w:t>
      </w:r>
      <w:r>
        <w:rPr>
          <w:rFonts w:hint="eastAsia"/>
        </w:rPr>
        <w:br/>
      </w:r>
      <w:r>
        <w:rPr>
          <w:rFonts w:hint="eastAsia"/>
        </w:rPr>
        <w:t>　　　　1.2.5 电动长滑轨（&gt;300mm）</w:t>
      </w:r>
      <w:r>
        <w:rPr>
          <w:rFonts w:hint="eastAsia"/>
        </w:rPr>
        <w:br/>
      </w:r>
      <w:r>
        <w:rPr>
          <w:rFonts w:hint="eastAsia"/>
        </w:rPr>
        <w:t>　　1.3 从不同应用，汽车座椅滑轨主要包括如下几个方面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不同应用汽车座椅滑轨增长趋势2017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汽车座椅滑轨行业发展总体概况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汽车座椅滑轨行业发展主要特点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汽车座椅滑轨行业发展影响因素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全球汽车座椅滑轨行业供需及预测分析（2017-2021年）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全球汽车座椅滑轨产能、产量、产能利用率及发展趋势（2017-2021年）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全球汽车座椅滑轨产量、需求量及发展趋势（2017-2021年）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全球主要地区汽车座椅滑轨产量及发展趋势（2017-2021年）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中国汽车座椅滑轨供需及预测分析（2017-2021年）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中国汽车座椅滑轨产能、产量、产能利用率及发展趋势（2017-2021年）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中国汽车座椅滑轨产量、市场需求量及发展趋势（2017-2021年）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中国汽车座椅滑轨产能和产量占全球的比重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全球汽车座椅滑轨销量及收入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全球市场汽车座椅滑轨收入（2017-2021年）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全球市场汽车座椅滑轨价格趋势（2017-2021年）</w:t>
      </w:r>
      <w:r>
        <w:rPr>
          <w:rFonts w:hint="eastAsia"/>
        </w:rPr>
        <w:br/>
      </w:r>
      <w:r>
        <w:rPr>
          <w:rFonts w:hint="eastAsia"/>
        </w:rPr>
        <w:t>　　2.4 中国汽车座椅滑轨销量及收入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中国市场汽车座椅滑轨收入（2017-2021年）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中国市场汽车座椅滑轨销量和收入占全球的比重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全球汽车座椅滑轨主要地区分析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全球主要地区汽车座椅滑轨市场规模分析：2017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全球主要地区汽车座椅滑轨销售收入及市场份额（2017-2021年）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全球主要地区汽车座椅滑轨销售收入预测（2017-2021年）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全球主要地区汽车座椅滑轨销量分析：2017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全球主要地区汽车座椅滑轨销量及市场份额（2017-2021年）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全球主要地区汽车座椅滑轨销量及市场份额预测（2017-2021年）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北美（美国和加拿大）汽车座椅滑轨收入（2017-2021年）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欧洲（德国、英国、法国和意大利等国家）汽车座椅滑轨收入（2017-2021年）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亚太（中国、日本、韩国、中国台湾、印度和东南亚等）汽车座椅滑轨收入（2017-2021年）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拉美地区（墨西哥、巴西等国家）汽车座椅滑轨收入（2017-2021年）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中东及非洲（土耳其、沙特等国家）汽车座椅滑轨收入（2017-2021年）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全球市场主要厂商汽车座椅滑轨产能、产量及市场份额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全球市场主要厂商汽车座椅滑轨销售收入（2017-2021年）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2022年全球主要生产商汽车座椅滑轨收入排名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全球市场主要厂商汽车座椅滑轨销售价格（2017-2021年）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中国市场主要厂商汽车座椅滑轨销售收入（2017-2021年）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2022年中国主要生产商汽车座椅滑轨收入排名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中国市场主要厂商汽车座椅滑轨销售价格（2017-2021年）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全球主要厂商汽车座椅滑轨产地分布及商业化日期</w:t>
      </w:r>
      <w:r>
        <w:rPr>
          <w:rFonts w:hint="eastAsia"/>
        </w:rPr>
        <w:br/>
      </w:r>
      <w:r>
        <w:rPr>
          <w:rFonts w:hint="eastAsia"/>
        </w:rPr>
        <w:t>　　4.4 汽车座椅滑轨行业集中度、竞争程度分析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汽车座椅滑轨行业集中度分析：全球Top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全球汽车座椅滑轨第一梯队、第二梯队和第三梯队生产商（品牌）及市场份额（2021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不同产品类型汽车座椅滑轨分析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全球市场不同产品类型汽车座椅滑轨销量及市场份额（2017-2021年）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全球市场不同产品类型汽车座椅滑轨销量预测（2017-2021年）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全球市场不同产品类型汽车座椅滑轨收入（2017-2021年）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全球市场不同产品类型汽车座椅滑轨收入及市场份额（2017-2021年）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全球市场不同产品类型汽车座椅滑轨收入预测（2017-2021年）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全球市场不同产品类型汽车座椅滑轨价格走势（2017-2021年）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中国市场不同产品类型汽车座椅滑轨销量及市场份额（2017-2021年）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中国市场不同产品类型汽车座椅滑轨销量预测（2017-2021年）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中国市场不同产品类型汽车座椅滑轨收入（2017-2021年）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中国市场不同产品类型汽车座椅滑轨收入及市场份额（2017-2021年）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中国市场不同产品类型汽车座椅滑轨收入预测（2017-2021年）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不同应用汽车座椅滑轨分析</w:t>
      </w:r>
      <w:r>
        <w:rPr>
          <w:rFonts w:hint="eastAsia"/>
        </w:rPr>
        <w:br/>
      </w:r>
      <w:r>
        <w:rPr>
          <w:rFonts w:hint="eastAsia"/>
        </w:rPr>
        <w:t>　　6.1 全球市场不同应用汽车座椅滑轨销量（2017-2021年）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全球市场不同应用汽车座椅滑轨销量及市场份额（2017-2021年）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全球市场不同应用汽车座椅滑轨销量预测（2017-2021年）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全球市场不同应用汽车座椅滑轨收入（2017-2021年）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全球市场不同应用汽车座椅滑轨收入及市场份额（2017-2021年）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全球市场不同应用汽车座椅滑轨收入预测（2017-2021年）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全球市场不同应用汽车座椅滑轨价格走势（2017-2021年）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中国市场不同应用汽车座椅滑轨销量（2017-2021年）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中国市场不同应用汽车座椅滑轨销量及市场份额（2017-2021年）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中国市场不同应用汽车座椅滑轨销量预测（2017-2021年）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中国市场不同应用汽车座椅滑轨收入（2017-2021年）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中国市场不同应用汽车座椅滑轨收入及市场份额（2017-2021年）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中国市场不同应用汽车座椅滑轨收入预测（2017-2021年）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汽车座椅滑轨行业技术发展趋势</w:t>
      </w:r>
      <w:r>
        <w:rPr>
          <w:rFonts w:hint="eastAsia"/>
        </w:rPr>
        <w:br/>
      </w:r>
      <w:r>
        <w:rPr>
          <w:rFonts w:hint="eastAsia"/>
        </w:rPr>
        <w:t>　　7.2 汽车座椅滑轨行业主要的增长驱动因素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汽车座椅滑轨中国企业SWOT分析</w:t>
      </w:r>
      <w:r>
        <w:rPr>
          <w:rFonts w:hint="eastAsia"/>
        </w:rPr>
        <w:br/>
      </w:r>
      <w:r>
        <w:rPr>
          <w:rFonts w:hint="eastAsia"/>
        </w:rPr>
        <w:t>　　7.4 中国汽车座椅滑轨行业政策环境分析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政策环境对汽车座椅滑轨行业的影响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汽车座椅滑轨行业产业链简介</w:t>
      </w:r>
      <w:r>
        <w:rPr>
          <w:rFonts w:hint="eastAsia"/>
        </w:rPr>
        <w:br/>
      </w:r>
      <w:r>
        <w:rPr>
          <w:rFonts w:hint="eastAsia"/>
        </w:rPr>
        <w:t>　　8.3 汽车座椅滑轨行业供应链分析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上下游行业对汽车座椅滑轨行业的影响</w:t>
      </w:r>
      <w:r>
        <w:rPr>
          <w:rFonts w:hint="eastAsia"/>
        </w:rPr>
        <w:br/>
      </w:r>
      <w:r>
        <w:rPr>
          <w:rFonts w:hint="eastAsia"/>
        </w:rPr>
        <w:t>　　8.4 汽车座椅滑轨行业采购模式</w:t>
      </w:r>
      <w:r>
        <w:rPr>
          <w:rFonts w:hint="eastAsia"/>
        </w:rPr>
        <w:br/>
      </w:r>
      <w:r>
        <w:rPr>
          <w:rFonts w:hint="eastAsia"/>
        </w:rPr>
        <w:t>　　8.5 汽车座椅滑轨行业生产模式</w:t>
      </w:r>
      <w:r>
        <w:rPr>
          <w:rFonts w:hint="eastAsia"/>
        </w:rPr>
        <w:br/>
      </w:r>
      <w:r>
        <w:rPr>
          <w:rFonts w:hint="eastAsia"/>
        </w:rPr>
        <w:t>　　8.6 汽车座椅滑轨行业销售模式及销售渠道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汽车座椅滑轨主要企业分析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重点企业（12）汽车座椅滑轨销量、收入、价格及毛利率（2017-2021年）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中国市场汽车座椅滑轨产量、销量、进出口分析及未来趋势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中国市场汽车座椅滑轨产量、销量、进出口分析及未来趋势（2017-2021年）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中国市场汽车座椅滑轨进出口贸易趋势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中国市场汽车座椅滑轨主要进口来源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中国市场汽车座椅滑轨主要出口目的地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中国市场汽车座椅滑轨主要地区分布</w:t>
      </w:r>
      <w:r>
        <w:rPr>
          <w:rFonts w:hint="eastAsia"/>
        </w:rPr>
        <w:br/>
      </w:r>
      <w:r>
        <w:rPr>
          <w:rFonts w:hint="eastAsia"/>
        </w:rPr>
        <w:t>　　11.1 中国汽车座椅滑轨生产地区分布</w:t>
      </w:r>
      <w:r>
        <w:rPr>
          <w:rFonts w:hint="eastAsia"/>
        </w:rPr>
        <w:br/>
      </w:r>
      <w:r>
        <w:rPr>
          <w:rFonts w:hint="eastAsia"/>
        </w:rPr>
        <w:t>　　11.2 中国汽车座椅滑轨消费地区分布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不同产品类型汽车座椅滑轨增长趋势2017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不同应用汽车座椅滑轨增长趋势2017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汽车座椅滑轨行业发展主要特点</w:t>
      </w:r>
      <w:r>
        <w:rPr>
          <w:rFonts w:hint="eastAsia"/>
        </w:rPr>
        <w:br/>
      </w:r>
      <w:r>
        <w:rPr>
          <w:rFonts w:hint="eastAsia"/>
        </w:rPr>
        <w:t>　　表4 汽车座椅滑轨行业发展有利因素分析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汽车座椅滑轨行业发展不利因素分析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进入汽车座椅滑轨行业壁垒</w:t>
      </w:r>
      <w:r>
        <w:rPr>
          <w:rFonts w:hint="eastAsia"/>
        </w:rPr>
        <w:br/>
      </w:r>
      <w:r>
        <w:rPr>
          <w:rFonts w:hint="eastAsia"/>
        </w:rPr>
        <w:t>　　表7 汽车座椅滑轨发展趋势及建议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全球主要地区汽车座椅滑轨产量（千个）：2017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全球主要地区汽车座椅滑轨产量（2017-2021年）&amp;（千个）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 全球主要地区汽车座椅滑轨产量市场份额（2017-2021年）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全球主要地区汽车座椅滑轨产量（2017-2021年）&amp;（千个）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表12 全球主要地区汽车座椅滑轨销售收入（百万美元）：2017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全球主要地区汽车座椅滑轨销售收入（2017-2021年）&amp;（百万美元）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全球主要地区汽车座椅滑轨销售收入市场份额（2017-2021年）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全球主要地区汽车座椅滑轨收入（2017-2021年）&amp;（百万美元）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全球主要地区汽车座椅滑轨收入市场份额（2017-2021年）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全球主要地区汽车座椅滑轨销量（千个）：2017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表19 全球主要地区汽车座椅滑轨销量市场份额（2017-2021年）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全球主要地区汽车座椅滑轨销量份额（2017-2021年）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北美汽车座椅滑轨基本情况分析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北美（美国和加拿大）汽车座椅滑轨收入（2017-2021年）&amp;（百万美元）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欧洲汽车座椅滑轨基本情况分析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欧洲（德国、英国、法国和意大利等国家）汽车座椅滑轨收入（2017-2021年）&amp;（百万美元）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亚太地区汽车座椅滑轨基本情况分析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亚太（中国、日本、韩国、中国台湾、印度和东南亚等）汽车座椅滑轨收入（2017-2021年）&amp;（百万美元）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拉美地区汽车座椅滑轨基本情况分析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拉美地区（墨西哥、巴西等国家）汽车座椅滑轨收入（2017-2021年）&amp;（百万美元）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中东及非洲汽车座椅滑轨基本情况分析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中东及非洲（土耳其、沙特等国家）汽车座椅滑轨收入（2017-2021年）&amp;（百万美元）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全球市场主要厂商汽车座椅滑轨产能及产量（2021-2022年）&amp;（千个）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表39 全球市场主要厂商汽车座椅滑轨产量市场份额（2017-2021年）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全球市场主要厂商汽车座椅滑轨销售收入（2017-2021年）&amp;（百万美元）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全球市场主要厂商汽车座椅滑轨销售收入市场份额（2017-2021年）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2022年全球主要生产商汽车座椅滑轨收入排名（百万美元）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全球市场主要厂商汽车座椅滑轨销售价格（2017-2021年）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表45 中国市场主要厂商汽车座椅滑轨产量市场份额（2017-2021年）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中国市场主要厂商汽车座椅滑轨销售收入（2017-2021年）&amp;（百万美元）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中国市场主要厂商汽车座椅滑轨销售收入市场份额（2017-2021年）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2022年中国主要生产商汽车座椅滑轨收入排名（百万美元）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中国市场主要厂商汽车座椅滑轨销售价格（2017-2021年）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全球主要厂商汽车座椅滑轨产地分布及商业化日期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表52 全球不同产品类型汽车座椅滑轨销量市场份额（2017-2021年）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全球不同产品类型汽车座椅滑轨销量预测（2017-2021年）&amp;（千个）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表54 全球市场不同产品类型汽车座椅滑轨销量市场份额预测（2017-2021年）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全球不同产品类型汽车座椅滑轨收入（2017-2021年）&amp;（百万美元）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全球不同产品类型汽车座椅滑轨收入市场份额（2017-2021年）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全球不同产品类型汽车座椅滑轨收入预测（2017-2021年）&amp;（百万美元）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全球不同产品类型汽车座椅滑轨收入市场份额预测（2017-2021年）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全球不同产品类型汽车座椅滑轨价格走势（2017-2021年）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表61 中国不同产品类型汽车座椅滑轨销量市场份额（2017-2021年）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中国不同产品类型汽车座椅滑轨销量预测（2017-2021年）&amp;（千个）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表63 中国不同产品类型汽车座椅滑轨销量市场份额预测（2017-2021年）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中国不同产品类型汽车座椅滑轨收入（2017-2021年）&amp;（百万美元）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中国不同产品类型汽车座椅滑轨收入市场份额（2017-2021年）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中国不同产品类型汽车座椅滑轨收入预测（2017-2021年）&amp;（百万美元）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中国不同产品类型汽车座椅滑轨收入市场份额预测（2017-2021年）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表69 全球不同应用汽车座椅滑轨销量市场份额（2017-2021年）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全球不同应用汽车座椅滑轨销量预测（2017-2021年）&amp;（千个）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表71 全球市场不同应用汽车座椅滑轨销量市场份额预测（2017-2021年）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全球不同应用汽车座椅滑轨收入（2017-2021年）&amp;（百万美元）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全球不同应用汽车座椅滑轨收入市场份额（2017-2021年）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全球不同应用汽车座椅滑轨收入预测（2017-2021年）&amp;（百万美元）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全球不同应用汽车座椅滑轨收入市场份额预测（2017-2021年）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全球不同应用汽车座椅滑轨价格走势（2017-2021年）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中国不同应用汽车座椅滑轨销量（2017-2021年）&amp;（千个）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表78 中国不同应用汽车座椅滑轨销量市场份额（2017-2021年）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中国不同应用汽车座椅滑轨销量预测（2017-2021年）&amp;（千个）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表80 中国不同应用汽车座椅滑轨销量市场份额预测（2017-2021年）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中国不同应用汽车座椅滑轨收入（2017-2021年）&amp;（百万美元）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中国不同应用汽车座椅滑轨收入市场份额（2017-2021年）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中国不同应用汽车座椅滑轨收入预测（2017-2021年）&amp;（百万美元）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中国不同应用汽车座椅滑轨收入市场份额预测（2017-2021年）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汽车座椅滑轨行业技术发展趋势</w:t>
      </w:r>
      <w:r>
        <w:rPr>
          <w:rFonts w:hint="eastAsia"/>
        </w:rPr>
        <w:br/>
      </w:r>
      <w:r>
        <w:rPr>
          <w:rFonts w:hint="eastAsia"/>
        </w:rPr>
        <w:t>　　表86 汽车座椅滑轨行业主要的增长驱动因素</w:t>
      </w:r>
      <w:r>
        <w:rPr>
          <w:rFonts w:hint="eastAsia"/>
        </w:rPr>
        <w:br/>
      </w:r>
      <w:r>
        <w:rPr>
          <w:rFonts w:hint="eastAsia"/>
        </w:rPr>
        <w:t>　　表87 汽车座椅滑轨行业供应链分析</w:t>
      </w:r>
      <w:r>
        <w:rPr>
          <w:rFonts w:hint="eastAsia"/>
        </w:rPr>
        <w:br/>
      </w:r>
      <w:r>
        <w:rPr>
          <w:rFonts w:hint="eastAsia"/>
        </w:rPr>
        <w:t>　　表88 汽车座椅滑轨上游原料供应商</w:t>
      </w:r>
      <w:r>
        <w:rPr>
          <w:rFonts w:hint="eastAsia"/>
        </w:rPr>
        <w:br/>
      </w:r>
      <w:r>
        <w:rPr>
          <w:rFonts w:hint="eastAsia"/>
        </w:rPr>
        <w:t>　　表89 汽车座椅滑轨行业下游客户分析</w:t>
      </w:r>
      <w:r>
        <w:rPr>
          <w:rFonts w:hint="eastAsia"/>
        </w:rPr>
        <w:br/>
      </w:r>
      <w:r>
        <w:rPr>
          <w:rFonts w:hint="eastAsia"/>
        </w:rPr>
        <w:t>　　表90 汽车座椅滑轨行业主要下游客户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上下游行业对汽车座椅滑轨行业的影响</w:t>
      </w:r>
      <w:r>
        <w:rPr>
          <w:rFonts w:hint="eastAsia"/>
        </w:rPr>
        <w:br/>
      </w:r>
      <w:r>
        <w:rPr>
          <w:rFonts w:hint="eastAsia"/>
        </w:rPr>
        <w:t>　　表92 汽车座椅滑轨行业主要经销商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重点企业（12）汽车座椅滑轨生产基地、销售区域、竞争对手及市场地位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重点企业（12）汽车座椅滑轨产品规格、参数及市场应用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重点企业（12）汽车座椅滑轨销量（千个）、收入（百万美元）、价格及毛利率（2017-2021年）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中国市场汽车座椅滑轨产量、销量、进出口（2017-2021年）&amp;（千个）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表154 中国市场汽车座椅滑轨产量、销量、进出口预测（2017-2021年）&amp;（千个）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表155 中国市场汽车座椅滑轨进出口贸易趋势</w:t>
      </w:r>
      <w:r>
        <w:rPr>
          <w:rFonts w:hint="eastAsia"/>
        </w:rPr>
        <w:br/>
      </w:r>
      <w:r>
        <w:rPr>
          <w:rFonts w:hint="eastAsia"/>
        </w:rPr>
        <w:t>　　表156 中国市场汽车座椅滑轨主要进口来源</w:t>
      </w:r>
      <w:r>
        <w:rPr>
          <w:rFonts w:hint="eastAsia"/>
        </w:rPr>
        <w:br/>
      </w:r>
      <w:r>
        <w:rPr>
          <w:rFonts w:hint="eastAsia"/>
        </w:rPr>
        <w:t>　　表157 中国市场汽车座椅滑轨主要出口目的地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中国汽车座椅滑轨生产地区分布</w:t>
      </w:r>
      <w:r>
        <w:rPr>
          <w:rFonts w:hint="eastAsia"/>
        </w:rPr>
        <w:br/>
      </w:r>
      <w:r>
        <w:rPr>
          <w:rFonts w:hint="eastAsia"/>
        </w:rPr>
        <w:t>　　表160 中国汽车座椅滑轨消费地区分布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汽车座椅滑轨产品图片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全球不同产品类型汽车座椅滑轨市场份额2020 &amp; 2027</w:t>
      </w:r>
      <w:r>
        <w:rPr>
          <w:rFonts w:hint="eastAsia"/>
        </w:rPr>
        <w:br/>
      </w:r>
      <w:r>
        <w:rPr>
          <w:rFonts w:hint="eastAsia"/>
        </w:rPr>
        <w:t>　　图3 手动滑轨产品图片</w:t>
      </w:r>
      <w:r>
        <w:rPr>
          <w:rFonts w:hint="eastAsia"/>
        </w:rPr>
        <w:br/>
      </w:r>
      <w:r>
        <w:rPr>
          <w:rFonts w:hint="eastAsia"/>
        </w:rPr>
        <w:t>　　图4 电动滑轨产品图片</w:t>
      </w:r>
      <w:r>
        <w:rPr>
          <w:rFonts w:hint="eastAsia"/>
        </w:rPr>
        <w:br/>
      </w:r>
      <w:r>
        <w:rPr>
          <w:rFonts w:hint="eastAsia"/>
        </w:rPr>
        <w:t>　　图5 手动长滑轨（&gt;300mm）产品图片</w:t>
      </w:r>
      <w:r>
        <w:rPr>
          <w:rFonts w:hint="eastAsia"/>
        </w:rPr>
        <w:br/>
      </w:r>
      <w:r>
        <w:rPr>
          <w:rFonts w:hint="eastAsia"/>
        </w:rPr>
        <w:t>　　图6 电动长滑轨（&gt;300mm）产品图片</w:t>
      </w:r>
      <w:r>
        <w:rPr>
          <w:rFonts w:hint="eastAsia"/>
        </w:rPr>
        <w:br/>
      </w:r>
      <w:r>
        <w:rPr>
          <w:rFonts w:hint="eastAsia"/>
        </w:rPr>
        <w:t>　　图7 全球不同应用汽车座椅滑轨市场份额2021 VS 2028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全球汽车座椅滑轨产能、产量、产能利用率及发展趋势（2017-2021年）&amp;（千个）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图11 全球汽车座椅滑轨产量、需求量及发展趋势（2017-2021年）&amp;（千个）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全球主要地区汽车座椅滑轨产量市场份额（2017-2021年）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中国汽车座椅滑轨产能、产量、产能利用率及发展趋势（2017-2021年）&amp;（千个）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中国汽车座椅滑轨产量、市场需求量及发展趋势（2017-2021年）&amp;（千个）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中国汽车座椅滑轨总产能占全球比重（2017-2021年）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中国汽车座椅滑轨总产量占全球比重（2017-2021年）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全球汽车座椅滑轨市场收入及增长率：（2017-2021年）&amp;（百万美元）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全球市场汽车座椅滑轨市场规模：2017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全球市场汽车座椅滑轨销量及增长率（2017-2021年）&amp;（千个）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图20 全球市场汽车座椅滑轨价格趋势（2017-2021年）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中国汽车座椅滑轨市场收入及增长率：（2017-2021年）&amp;（百万美元）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中国市场汽车座椅滑轨市场规模：2017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中国市场汽车座椅滑轨销量及增长率（2017-2021年）&amp;（千个）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图24 中国市场汽车座椅滑轨销量占全球比重（2017-2021年）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中国汽车座椅滑轨收入占全球比重（2017-2021年）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全球主要地区汽车座椅滑轨销售收入市场份额（2017-2021年）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全球主要地区汽车座椅滑轨销售收入市场份额（2021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全球主要地区汽车座椅滑轨收入市场份额（2017-2021年）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全球主要地区汽车座椅滑轨销量市场份额（2021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北美（美国和加拿大）汽车座椅滑轨销量份额（2017-2021年）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北美（美国和加拿大）汽车座椅滑轨收入份额（2017-2021年）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欧洲（德国、英国、法国和意大利等国家）汽车座椅滑轨销量份额（2017-2021年）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欧洲（德国、英国、法国和意大利等国家）汽车座椅滑轨收入份额（2017-2021年）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亚太（中国、日本、韩国、中国台湾、印度和东南亚等）汽车座椅滑轨销量份额（2017-2021年）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亚太（中国、日本、韩国、中国台湾、印度和东南亚等）汽车座椅滑轨收入份额（2017-2021年）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拉美地区（墨西哥、巴西等国家）汽车座椅滑轨销量份额（2017-2021年）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拉美地区（墨西哥、巴西等国家）汽车座椅滑轨收入份额（2017-2021年）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中东及非洲（土耳其、沙特等国家）汽车座椅滑轨销量份额（2017-2021年）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中东及非洲（土耳其、沙特等国家）汽车座椅滑轨收入份额（2017-2021年）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2022年全球市场主要厂商汽车座椅滑轨销量市场份额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2022年全球市场主要厂商汽车座椅滑轨收入市场份额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2022年中国市场主要厂商汽车座椅滑轨销量市场份额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2022年中国市场主要厂商汽车座椅滑轨收入市场份额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2022年全球前五及前十大生产商汽车座椅滑轨市场份额</w:t>
      </w:r>
      <w:r>
        <w:rPr>
          <w:rFonts w:hint="eastAsia"/>
        </w:rPr>
        <w:br/>
      </w:r>
      <w:r>
        <w:rPr>
          <w:rFonts w:hint="eastAsia"/>
        </w:rPr>
        <w:t>　　图45 全球汽车座椅滑轨第一梯队、第二梯队和第三梯队生产商（品牌）及市场份额（2021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汽车座椅滑轨中国企业SWOT分析</w:t>
      </w:r>
      <w:r>
        <w:rPr>
          <w:rFonts w:hint="eastAsia"/>
        </w:rPr>
        <w:br/>
      </w:r>
      <w:r>
        <w:rPr>
          <w:rFonts w:hint="eastAsia"/>
        </w:rPr>
        <w:t>　　图47 汽车座椅滑轨产业链</w:t>
      </w:r>
      <w:r>
        <w:rPr>
          <w:rFonts w:hint="eastAsia"/>
        </w:rPr>
        <w:br/>
      </w:r>
      <w:r>
        <w:rPr>
          <w:rFonts w:hint="eastAsia"/>
        </w:rPr>
        <w:t>　　图48 汽车座椅滑轨行业采购模式分析</w:t>
      </w:r>
      <w:r>
        <w:rPr>
          <w:rFonts w:hint="eastAsia"/>
        </w:rPr>
        <w:br/>
      </w:r>
      <w:r>
        <w:rPr>
          <w:rFonts w:hint="eastAsia"/>
        </w:rPr>
        <w:t>　　图49 汽车座椅滑轨行业销售模式分析</w:t>
      </w:r>
      <w:r>
        <w:rPr>
          <w:rFonts w:hint="eastAsia"/>
        </w:rPr>
        <w:br/>
      </w:r>
      <w:r>
        <w:rPr>
          <w:rFonts w:hint="eastAsia"/>
        </w:rPr>
        <w:t>　　图50 汽车座椅滑轨行业销售模式分析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3e87cd1c0439b" w:history="1">
        <w:r>
          <w:rPr>
            <w:rStyle w:val="Hyperlink"/>
          </w:rPr>
          <w:t>2022-2028年全球与中国汽车座椅滑轨市场现状调研及发展前景报告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3e87cd1c0439b" w:history="1">
        <w:r>
          <w:rPr>
            <w:rStyle w:val="Hyperlink"/>
          </w:rPr>
          <w:t>https://www.20087.com/5/03/QiCheZuoYiHuaGuiHangYeFaZhanQianJing.html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cb93a2864074" w:history="1">
      <w:r>
        <w:rPr>
          <w:rStyle w:val="Hyperlink"/>
        </w:rPr>
        <w:t>2022-2028年全球与中国汽车座椅滑轨市场现状调研及发展前景报告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CheZuoYiHuaGuiHangYeFaZhanQianJing.html" TargetMode="External" Id="R5753e87cd1c0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CheZuoYiHuaGuiHangYeFaZhanQianJing.html" TargetMode="External" Id="Radeccb93a286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2022-03-15T02:40:00Z</dcterms:created>
  <dcterms:modified xsi:type="dcterms:W3CDTF">2022-03-15T03:40:00Z</dcterms:modified>
  <dc:subject>2022-2028年全球与中国汽车座椅滑轨市场现状调研及发展前景报告</dc:subject>
  <dc:title>2022-2028年全球与中国汽车座椅滑轨市场现状调研及发展前景报告</dc:title>
  <cp:keywords>2022-2028年全球与中国汽车座椅滑轨市场现状调研及发展前景报告</cp:keywords>
  <dc:description>2022-2028年全球与中国汽车座椅滑轨市场现状调研及发展前景报告</dc:description>
</cp:coreProperties>
</file>