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b30d6eeda4b09" w:history="1">
              <w:r>
                <w:rPr>
                  <w:rStyle w:val="Hyperlink"/>
                </w:rPr>
                <w:t>中国曲轴箱呼吸器行业市场调研与前景趋势预测报告（2025-2031年）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b30d6eeda4b09" w:history="1">
              <w:r>
                <w:rPr>
                  <w:rStyle w:val="Hyperlink"/>
                </w:rPr>
                <w:t>中国曲轴箱呼吸器行业市场调研与前景趋势预测报告（2025-2031年）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b30d6eeda4b09" w:history="1">
                <w:r>
                  <w:rPr>
                    <w:rStyle w:val="Hyperlink"/>
                  </w:rPr>
                  <w:t>https://www.20087.com/6/73/QuZhouXiangHuXiQiFaZhanQuShi.html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箱呼吸器是一种用于发动机曲轴箱通风系统中的关键部件，其作用是平衡发动机内部压力，防止机油泄露，并排出燃烧过程中产生的气体。随着汽车工业的发展，现代曲轴箱呼吸器不仅在过滤效率和耐用性上有所提升，还在结构设计和材料选择上进行了改进。通过采用高效滤材和优化气流通道设计，曲轴箱呼吸器能够有效阻止杂质进入发动机内部，同时减少阻力，提高发动机性能。此外，随着环保法规的趋严，曲轴箱呼吸器的设计更加注重排放控制，减少污染物的排放。</w:t>
      </w:r>
      <w:r>
        <w:rPr>
          <w:rFonts w:hint="eastAsia"/>
        </w:rPr>
        <w:br/>
      </w:r>
      <w:r>
        <w:rPr>
          <w:rFonts w:hint="eastAsia"/>
        </w:rPr>
        <w:t>　　未来，曲轴箱呼吸器的发展将更加注重高效化与智能化。一方面，随着纳米技术和新材料的应用，曲轴箱呼吸器将采用更高效的过滤材料，提高过滤精度和使用寿命。另一方面，随着物联网技术的应用，曲轴箱呼吸器将集成更多传感器，实现对发动机内部压力和温度的实时监测，提高系统的可靠性和维护效率。此外，随着新能源汽车技术的发展，曲轴箱呼吸器将更多地应用于电动车辆，支持新型动力系统的特殊要求，满足新能源汽车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b30d6eeda4b09" w:history="1">
        <w:r>
          <w:rPr>
            <w:rStyle w:val="Hyperlink"/>
          </w:rPr>
          <w:t>中国曲轴箱呼吸器行业市场调研与前景趋势预测报告（2025-2031年）</w:t>
        </w:r>
      </w:hyperlink>
      <w:r>
        <w:rPr>
          <w:rFonts w:hint="eastAsia"/>
        </w:rPr>
        <w:t>》系统分析了曲轴箱呼吸器行业的市场需求、市场规模及价格动态，全面梳理了曲轴箱呼吸器产业链结构，并对曲轴箱呼吸器细分市场进行了深入探究。报告基于详实数据，科学预测了曲轴箱呼吸器市场前景与发展趋势，重点剖析了品牌竞争格局、市场集中度及重点企业的市场地位。通过SWOT分析，报告识别了行业面临的机遇与风险，并提出了针对性发展策略与建议，为曲轴箱呼吸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曲轴箱呼吸器行业界定及应用领域</w:t>
      </w:r>
      <w:r>
        <w:rPr>
          <w:rFonts w:hint="eastAsia"/>
        </w:rPr>
        <w:br/>
      </w:r>
      <w:r>
        <w:rPr>
          <w:rFonts w:hint="eastAsia"/>
        </w:rPr>
        <w:t>　　第一节 曲轴箱呼吸器行业定义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曲轴箱呼吸器主要应用领域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全球曲轴箱呼吸器行业市场调研分析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全球曲轴箱呼吸器行业经济环境分析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全球曲轴箱呼吸器市场总体情况分析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一、全球曲轴箱呼吸器行业的发展特点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二、全球曲轴箱呼吸器市场结构</w:t>
      </w:r>
      <w:r>
        <w:rPr>
          <w:rFonts w:hint="eastAsia"/>
        </w:rPr>
        <w:br/>
      </w:r>
      <w:r>
        <w:rPr>
          <w:rFonts w:hint="eastAsia"/>
        </w:rPr>
        <w:t>　　　　三、全球曲轴箱呼吸器行业竞争格局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全球主要国家（地区）曲轴箱呼吸器市场分析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2025-2031年全球曲轴箱呼吸器行业发展趋势预测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曲轴箱呼吸器行业发展环境分析</w:t>
      </w:r>
      <w:r>
        <w:rPr>
          <w:rFonts w:hint="eastAsia"/>
        </w:rPr>
        <w:br/>
      </w:r>
      <w:r>
        <w:rPr>
          <w:rFonts w:hint="eastAsia"/>
        </w:rPr>
        <w:t>　　第一节 曲轴箱呼吸器行业环境分析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曲轴箱呼吸器行业相关政策、法规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中国曲轴箱呼吸器行业供给、需求分析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2025年中国曲轴箱呼吸器市场现状</w:t>
      </w:r>
      <w:r>
        <w:rPr>
          <w:rFonts w:hint="eastAsia"/>
        </w:rPr>
        <w:br/>
      </w:r>
      <w:r>
        <w:rPr>
          <w:rFonts w:hint="eastAsia"/>
        </w:rPr>
        <w:t>　　第二节 中国曲轴箱呼吸器行业产量情况分析及预测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一、曲轴箱呼吸器总体产能规模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、2019-2024年中国曲轴箱呼吸器产量统计</w:t>
      </w:r>
      <w:r>
        <w:rPr>
          <w:rFonts w:hint="eastAsia"/>
        </w:rPr>
        <w:br/>
      </w:r>
      <w:r>
        <w:rPr>
          <w:rFonts w:hint="eastAsia"/>
        </w:rPr>
        <w:t>　　　　三、曲轴箱呼吸器生产区域分布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四、2025-2031年中国曲轴箱呼吸器产量预测</w:t>
      </w:r>
      <w:r>
        <w:rPr>
          <w:rFonts w:hint="eastAsia"/>
        </w:rPr>
        <w:br/>
      </w:r>
      <w:r>
        <w:rPr>
          <w:rFonts w:hint="eastAsia"/>
        </w:rPr>
        <w:t>　　第三节 中国曲轴箱呼吸器市场需求分析及预测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一、中国曲轴箱呼吸器市场需求特点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二、2019-2024年中国曲轴箱呼吸器市场需求统计</w:t>
      </w:r>
      <w:r>
        <w:rPr>
          <w:rFonts w:hint="eastAsia"/>
        </w:rPr>
        <w:br/>
      </w:r>
      <w:r>
        <w:rPr>
          <w:rFonts w:hint="eastAsia"/>
        </w:rPr>
        <w:t>　　　　三、曲轴箱呼吸器市场饱和度</w:t>
      </w:r>
      <w:r>
        <w:rPr>
          <w:rFonts w:hint="eastAsia"/>
        </w:rPr>
        <w:br/>
      </w:r>
      <w:r>
        <w:rPr>
          <w:rFonts w:hint="eastAsia"/>
        </w:rPr>
        <w:t>　　　　四、影响曲轴箱呼吸器市场需求的因素</w:t>
      </w:r>
      <w:r>
        <w:rPr>
          <w:rFonts w:hint="eastAsia"/>
        </w:rPr>
        <w:br/>
      </w:r>
      <w:r>
        <w:rPr>
          <w:rFonts w:hint="eastAsia"/>
        </w:rPr>
        <w:t>　　　　五、曲轴箱呼吸器市场潜力分析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六、2025-2031年中国曲轴箱呼吸器市场需求预测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中国曲轴箱呼吸器行业进出口分析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一、2019-2024年曲轴箱呼吸器进口量及增速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三、2025-2031年曲轴箱呼吸器进口量及增速预测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一、2019-2024年曲轴箱呼吸器出口量及增速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三、2025-2031年曲轴箱呼吸器出口量及增速预测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中国曲轴箱呼吸器行业重点地区调研分析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一、中国曲轴箱呼吸器行业区域市场分布情况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二、**地区曲轴箱呼吸器行业市场需求规模情况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三、**地区曲轴箱呼吸器行业市场需求规模情况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四、**地区曲轴箱呼吸器行业市场需求规模情况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五、**地区曲轴箱呼吸器行业市场需求规模情况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六、**地区曲轴箱呼吸器行业市场需求规模情况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中国曲轴箱呼吸器细分行业调研</w:t>
      </w:r>
      <w:r>
        <w:rPr>
          <w:rFonts w:hint="eastAsia"/>
        </w:rPr>
        <w:br/>
      </w:r>
      <w:r>
        <w:rPr>
          <w:rFonts w:hint="eastAsia"/>
        </w:rPr>
        <w:t>　　第一节 主要曲轴箱呼吸器细分行业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曲轴箱呼吸器行业重点企业发展调研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中国曲轴箱呼吸器企业营销及发展建议</w:t>
      </w:r>
      <w:r>
        <w:rPr>
          <w:rFonts w:hint="eastAsia"/>
        </w:rPr>
        <w:br/>
      </w:r>
      <w:r>
        <w:rPr>
          <w:rFonts w:hint="eastAsia"/>
        </w:rPr>
        <w:t>　　第一节 曲轴箱呼吸器企业营销策略分析及建议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曲轴箱呼吸器企业营销策略分析</w:t>
      </w:r>
      <w:r>
        <w:rPr>
          <w:rFonts w:hint="eastAsia"/>
        </w:rPr>
        <w:br/>
      </w:r>
      <w:r>
        <w:rPr>
          <w:rFonts w:hint="eastAsia"/>
        </w:rPr>
        <w:t>　　　　一、曲轴箱呼吸器企业营销策略</w:t>
      </w:r>
      <w:r>
        <w:rPr>
          <w:rFonts w:hint="eastAsia"/>
        </w:rPr>
        <w:br/>
      </w:r>
      <w:r>
        <w:rPr>
          <w:rFonts w:hint="eastAsia"/>
        </w:rPr>
        <w:t>　　　　二、曲轴箱呼吸器企业经验借鉴</w:t>
      </w:r>
      <w:r>
        <w:rPr>
          <w:rFonts w:hint="eastAsia"/>
        </w:rPr>
        <w:br/>
      </w:r>
      <w:r>
        <w:rPr>
          <w:rFonts w:hint="eastAsia"/>
        </w:rPr>
        <w:t>　　第三节 曲轴箱呼吸器企业营销模式演化与创新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曲轴箱呼吸器企业经营发展分析及建议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一、曲轴箱呼吸器企业存在的问题</w:t>
      </w:r>
      <w:r>
        <w:rPr>
          <w:rFonts w:hint="eastAsia"/>
        </w:rPr>
        <w:br/>
      </w:r>
      <w:r>
        <w:rPr>
          <w:rFonts w:hint="eastAsia"/>
        </w:rPr>
        <w:t>　　　　二、曲轴箱呼吸器企业应对的策略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曲轴箱呼吸器行业发展趋势及投资风险预警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2025年曲轴箱呼吸器市场前景分析</w:t>
      </w:r>
      <w:r>
        <w:rPr>
          <w:rFonts w:hint="eastAsia"/>
        </w:rPr>
        <w:br/>
      </w:r>
      <w:r>
        <w:rPr>
          <w:rFonts w:hint="eastAsia"/>
        </w:rPr>
        <w:t>　　第二节 2025年曲轴箱呼吸器行业发展趋势预测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影响曲轴箱呼吸器行业发展的主要因素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一、2025年影响曲轴箱呼吸器行业运行的有利因素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二、2025年影响曲轴箱呼吸器行业运行的稳定因素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三、2025年影响曲轴箱呼吸器行业运行的不利因素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四、2025年我国曲轴箱呼吸器行业发展面临的挑战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五、2025年我国曲轴箱呼吸器行业发展面临的机遇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专家对曲轴箱呼吸器行业投资风险预警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一、2025-2031年曲轴箱呼吸器行业市场风险及控制策略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二、2025-2031年曲轴箱呼吸器行业政策风险及控制策略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三、2025-2031年曲轴箱呼吸器行业经营风险及控制策略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四、2025-2031年曲轴箱呼吸器同业竞争风险及控制策略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五、2025-2031年曲轴箱呼吸器行业其他风险及控制策略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曲轴箱呼吸器行业投资战略研究</w:t>
      </w:r>
      <w:r>
        <w:rPr>
          <w:rFonts w:hint="eastAsia"/>
        </w:rPr>
        <w:br/>
      </w:r>
      <w:r>
        <w:rPr>
          <w:rFonts w:hint="eastAsia"/>
        </w:rPr>
        <w:t>　　第一节 曲轴箱呼吸器行业发展战略研究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对我国曲轴箱呼吸器品牌的战略思考</w:t>
      </w:r>
      <w:r>
        <w:rPr>
          <w:rFonts w:hint="eastAsia"/>
        </w:rPr>
        <w:br/>
      </w:r>
      <w:r>
        <w:rPr>
          <w:rFonts w:hint="eastAsia"/>
        </w:rPr>
        <w:t>　　　　一、曲轴箱呼吸器品牌的重要性</w:t>
      </w:r>
      <w:r>
        <w:rPr>
          <w:rFonts w:hint="eastAsia"/>
        </w:rPr>
        <w:br/>
      </w:r>
      <w:r>
        <w:rPr>
          <w:rFonts w:hint="eastAsia"/>
        </w:rPr>
        <w:t>　　　　二、曲轴箱呼吸器实施品牌战略的意义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三、曲轴箱呼吸器企业品牌的现状分析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四、我国曲轴箱呼吸器企业的品牌战略</w:t>
      </w:r>
      <w:r>
        <w:rPr>
          <w:rFonts w:hint="eastAsia"/>
        </w:rPr>
        <w:br/>
      </w:r>
      <w:r>
        <w:rPr>
          <w:rFonts w:hint="eastAsia"/>
        </w:rPr>
        <w:t>　　　　五、曲轴箱呼吸器品牌战略管理的策略</w:t>
      </w:r>
      <w:r>
        <w:rPr>
          <w:rFonts w:hint="eastAsia"/>
        </w:rPr>
        <w:br/>
      </w:r>
      <w:r>
        <w:rPr>
          <w:rFonts w:hint="eastAsia"/>
        </w:rPr>
        <w:t>　　第三节 曲轴箱呼吸器经营策略分析</w:t>
      </w:r>
      <w:r>
        <w:rPr>
          <w:rFonts w:hint="eastAsia"/>
        </w:rPr>
        <w:br/>
      </w:r>
      <w:r>
        <w:rPr>
          <w:rFonts w:hint="eastAsia"/>
        </w:rPr>
        <w:t>　　　　一、曲轴箱呼吸器市场细分策略</w:t>
      </w:r>
      <w:r>
        <w:rPr>
          <w:rFonts w:hint="eastAsia"/>
        </w:rPr>
        <w:br/>
      </w:r>
      <w:r>
        <w:rPr>
          <w:rFonts w:hint="eastAsia"/>
        </w:rPr>
        <w:t>　　　　二、曲轴箱呼吸器市场创新策略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四、曲轴箱呼吸器新产品差异化战略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中智林~－曲轴箱呼吸器行业投资战略研究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一、2025-2031年曲轴箱呼吸器行业投资战略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曲轴箱呼吸器行业类别</w:t>
      </w:r>
      <w:r>
        <w:rPr>
          <w:rFonts w:hint="eastAsia"/>
        </w:rPr>
        <w:br/>
      </w:r>
      <w:r>
        <w:rPr>
          <w:rFonts w:hint="eastAsia"/>
        </w:rPr>
        <w:t>　　图表 曲轴箱呼吸器行业产业链调研</w:t>
      </w:r>
      <w:r>
        <w:rPr>
          <w:rFonts w:hint="eastAsia"/>
        </w:rPr>
        <w:br/>
      </w:r>
      <w:r>
        <w:rPr>
          <w:rFonts w:hint="eastAsia"/>
        </w:rPr>
        <w:t>　　图表 曲轴箱呼吸器行业现状</w:t>
      </w:r>
      <w:r>
        <w:rPr>
          <w:rFonts w:hint="eastAsia"/>
        </w:rPr>
        <w:br/>
      </w:r>
      <w:r>
        <w:rPr>
          <w:rFonts w:hint="eastAsia"/>
        </w:rPr>
        <w:t>　　图表 曲轴箱呼吸器行业标准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2019-2024年中国曲轴箱呼吸器行业市场规模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2025年中国曲轴箱呼吸器行业产能</w:t>
      </w:r>
      <w:r>
        <w:rPr>
          <w:rFonts w:hint="eastAsia"/>
        </w:rPr>
        <w:br/>
      </w:r>
      <w:r>
        <w:rPr>
          <w:rFonts w:hint="eastAsia"/>
        </w:rPr>
        <w:t>　　图表 2019-2024年中国曲轴箱呼吸器行业产量统计</w:t>
      </w:r>
      <w:r>
        <w:rPr>
          <w:rFonts w:hint="eastAsia"/>
        </w:rPr>
        <w:br/>
      </w:r>
      <w:r>
        <w:rPr>
          <w:rFonts w:hint="eastAsia"/>
        </w:rPr>
        <w:t>　　图表 曲轴箱呼吸器行业动态</w:t>
      </w:r>
      <w:r>
        <w:rPr>
          <w:rFonts w:hint="eastAsia"/>
        </w:rPr>
        <w:br/>
      </w:r>
      <w:r>
        <w:rPr>
          <w:rFonts w:hint="eastAsia"/>
        </w:rPr>
        <w:t>　　图表 2019-2024年中国曲轴箱呼吸器市场需求量</w:t>
      </w:r>
      <w:r>
        <w:rPr>
          <w:rFonts w:hint="eastAsia"/>
        </w:rPr>
        <w:br/>
      </w:r>
      <w:r>
        <w:rPr>
          <w:rFonts w:hint="eastAsia"/>
        </w:rPr>
        <w:t>　　图表 2025年中国曲轴箱呼吸器行业需求区域调研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2019-2024年中国曲轴箱呼吸器行情</w:t>
      </w:r>
      <w:r>
        <w:rPr>
          <w:rFonts w:hint="eastAsia"/>
        </w:rPr>
        <w:br/>
      </w:r>
      <w:r>
        <w:rPr>
          <w:rFonts w:hint="eastAsia"/>
        </w:rPr>
        <w:t>　　图表 2019-2024年中国曲轴箱呼吸器价格走势图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2019-2024年中国曲轴箱呼吸器行业销售收入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2019-2024年中国曲轴箱呼吸器行业盈利情况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2019-2024年中国曲轴箱呼吸器行业利润总额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2019-2024年中国曲轴箱呼吸器进口统计</w:t>
      </w:r>
      <w:r>
        <w:rPr>
          <w:rFonts w:hint="eastAsia"/>
        </w:rPr>
        <w:br/>
      </w:r>
      <w:r>
        <w:rPr>
          <w:rFonts w:hint="eastAsia"/>
        </w:rPr>
        <w:t>　　图表 2019-2024年中国曲轴箱呼吸器出口统计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2019-2024年中国曲轴箱呼吸器行业企业数量统计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**地区曲轴箱呼吸器市场规模</w:t>
      </w:r>
      <w:r>
        <w:rPr>
          <w:rFonts w:hint="eastAsia"/>
        </w:rPr>
        <w:br/>
      </w:r>
      <w:r>
        <w:rPr>
          <w:rFonts w:hint="eastAsia"/>
        </w:rPr>
        <w:t>　　图表 **地区曲轴箱呼吸器行业市场需求</w:t>
      </w:r>
      <w:r>
        <w:rPr>
          <w:rFonts w:hint="eastAsia"/>
        </w:rPr>
        <w:br/>
      </w:r>
      <w:r>
        <w:rPr>
          <w:rFonts w:hint="eastAsia"/>
        </w:rPr>
        <w:t>　　图表 **地区曲轴箱呼吸器市场调研</w:t>
      </w:r>
      <w:r>
        <w:rPr>
          <w:rFonts w:hint="eastAsia"/>
        </w:rPr>
        <w:br/>
      </w:r>
      <w:r>
        <w:rPr>
          <w:rFonts w:hint="eastAsia"/>
        </w:rPr>
        <w:t>　　图表 **地区曲轴箱呼吸器行业市场需求分析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**地区曲轴箱呼吸器市场规模</w:t>
      </w:r>
      <w:r>
        <w:rPr>
          <w:rFonts w:hint="eastAsia"/>
        </w:rPr>
        <w:br/>
      </w:r>
      <w:r>
        <w:rPr>
          <w:rFonts w:hint="eastAsia"/>
        </w:rPr>
        <w:t>　　图表 **地区曲轴箱呼吸器行业市场需求</w:t>
      </w:r>
      <w:r>
        <w:rPr>
          <w:rFonts w:hint="eastAsia"/>
        </w:rPr>
        <w:br/>
      </w:r>
      <w:r>
        <w:rPr>
          <w:rFonts w:hint="eastAsia"/>
        </w:rPr>
        <w:t>　　图表 **地区曲轴箱呼吸器市场调研</w:t>
      </w:r>
      <w:r>
        <w:rPr>
          <w:rFonts w:hint="eastAsia"/>
        </w:rPr>
        <w:br/>
      </w:r>
      <w:r>
        <w:rPr>
          <w:rFonts w:hint="eastAsia"/>
        </w:rPr>
        <w:t>　　图表 **地区曲轴箱呼吸器行业市场需求分析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曲轴箱呼吸器行业竞争对手分析</w:t>
      </w:r>
      <w:r>
        <w:rPr>
          <w:rFonts w:hint="eastAsia"/>
        </w:rPr>
        <w:br/>
      </w:r>
      <w:r>
        <w:rPr>
          <w:rFonts w:hint="eastAsia"/>
        </w:rPr>
        <w:t>　　图表 曲轴箱呼吸器重点企业（一）基本信息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曲轴箱呼吸器重点企业（一）经营情况分析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曲轴箱呼吸器重点企业（一）主要经济指标情况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曲轴箱呼吸器重点企业（一）盈利能力情况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曲轴箱呼吸器重点企业（一）偿债能力情况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曲轴箱呼吸器重点企业（一）运营能力情况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曲轴箱呼吸器重点企业（一）成长能力情况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曲轴箱呼吸器重点企业（二）基本信息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曲轴箱呼吸器重点企业（二）经营情况分析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曲轴箱呼吸器重点企业（二）主要经济指标情况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曲轴箱呼吸器重点企业（二）盈利能力情况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曲轴箱呼吸器重点企业（二）偿债能力情况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曲轴箱呼吸器重点企业（二）运营能力情况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曲轴箱呼吸器重点企业（二）成长能力情况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曲轴箱呼吸器重点企业（三）基本信息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曲轴箱呼吸器重点企业（三）经营情况分析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曲轴箱呼吸器重点企业（三）主要经济指标情况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曲轴箱呼吸器重点企业（三）盈利能力情况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曲轴箱呼吸器重点企业（三）偿债能力情况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曲轴箱呼吸器重点企业（三）运营能力情况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曲轴箱呼吸器重点企业（三）成长能力情况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2025-2031年中国曲轴箱呼吸器行业产能预测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2025-2031年中国曲轴箱呼吸器行业产量预测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2025-2031年中国曲轴箱呼吸器市场需求预测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2025-2031年中国曲轴箱呼吸器行业市场规模预测</w:t>
      </w:r>
      <w:r>
        <w:rPr>
          <w:rFonts w:hint="eastAsia"/>
        </w:rPr>
        <w:br/>
      </w:r>
      <w:r>
        <w:rPr>
          <w:rFonts w:hint="eastAsia"/>
        </w:rPr>
        <w:t>　　图表 曲轴箱呼吸器行业准入条件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2025年中国曲轴箱呼吸器市场前景</w:t>
      </w:r>
      <w:r>
        <w:rPr>
          <w:rFonts w:hint="eastAsia"/>
        </w:rPr>
        <w:br/>
      </w:r>
      <w:r>
        <w:rPr>
          <w:rFonts w:hint="eastAsia"/>
        </w:rPr>
        <w:t>　　图表 2025-2031年中国曲轴箱呼吸器行业信息化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2025-2031年中国曲轴箱呼吸器行业风险分析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2025-2031年中国曲轴箱呼吸器行业发展趋势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b30d6eeda4b09" w:history="1">
        <w:r>
          <w:rPr>
            <w:rStyle w:val="Hyperlink"/>
          </w:rPr>
          <w:t>中国曲轴箱呼吸器行业市场调研与前景趋势预测报告（2025-2031年）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b30d6eeda4b09" w:history="1">
        <w:r>
          <w:rPr>
            <w:rStyle w:val="Hyperlink"/>
          </w:rPr>
          <w:t>https://www.20087.com/6/73/QuZhouXiangHuXiQiFaZhanQuShi.html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缸柴油机呼吸器安装、曲轴箱呼吸器图片、柴油机呼吸器怎么清洗、曲轴箱呼吸器坏了会怎么样、曲轴箱通气孔在哪里、曲轴箱呼吸器堵了坏了怎么修、发动机呼吸器安装图、曲轴箱呼吸器往外喷机油、发动机呼吸器胶管喇叭形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3cc89ce964096" w:history="1">
      <w:r>
        <w:rPr>
          <w:rStyle w:val="Hyperlink"/>
        </w:rPr>
        <w:t>中国曲轴箱呼吸器行业市场调研与前景趋势预测报告（2025-2031年）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QuZhouXiangHuXiQiFaZhanQuShi.html" TargetMode="External" Id="R41db30d6eeda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QuZhouXiangHuXiQiFaZhanQuShi.html" TargetMode="External" Id="R71b3cc89ce96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2024-10-17T23:16:00Z</dcterms:created>
  <dcterms:modified xsi:type="dcterms:W3CDTF">2024-10-18T00:16:00Z</dcterms:modified>
  <dc:subject>中国曲轴箱呼吸器行业市场调研与前景趋势预测报告（2025-2031年）</dc:subject>
  <dc:title>中国曲轴箱呼吸器行业市场调研与前景趋势预测报告（2025-2031年）</dc:title>
  <cp:keywords>中国曲轴箱呼吸器行业市场调研与前景趋势预测报告（2025-2031年）</cp:keywords>
  <dc:description>中国曲轴箱呼吸器行业市场调研与前景趋势预测报告（2025-2031年）</dc:description>
</cp:coreProperties>
</file>