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1793751f4ab7" w:history="1">
              <w:r>
                <w:rPr>
                  <w:rStyle w:val="Hyperlink"/>
                </w:rPr>
                <w:t>2025-2031年中国摩托车过滤器行业市场调研与前景分析报告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1793751f4ab7" w:history="1">
              <w:r>
                <w:rPr>
                  <w:rStyle w:val="Hyperlink"/>
                </w:rPr>
                <w:t>2025-2031年中国摩托车过滤器行业市场调研与前景分析报告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1793751f4ab7" w:history="1">
                <w:r>
                  <w:rPr>
                    <w:rStyle w:val="Hyperlink"/>
                  </w:rPr>
                  <w:t>https://www.20087.com/6/83/MoTuoCheGuoLvQiHangYeFaZhanQianJing.html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过滤器是保障发动机进气、燃油清洁与曲轴箱通风的关键部件，直接影响动力性能、燃油经济性与排放水平。摩托车过滤器体系涵盖空气滤清器、燃油滤清器与机油滤清器，部分高端车型配备曲轴箱通风（PCV）滤芯。空气滤清器多采用干式纸质或泡沫滤芯，具备高过滤效率与低进气阻力特性，部分运动车型使用可清洗重复使用的棉油滤芯。燃油滤清器集成在油路中，有效拦截燃油中的水分、胶质与颗粒杂质，保护喷油嘴与高压油泵。机油滤清器采用微孔滤纸与止回阀设计，防止发动机停机后机油倒流，确保冷启动润滑可靠性。摩托车过滤器企业遵循OEM标准进行开发，注重滤材容尘量、压降特性与密封性能。在排放法规趋严背景下，过滤器对维持发动机清洁燃烧的作用愈发突出。</w:t>
      </w:r>
      <w:r>
        <w:rPr>
          <w:rFonts w:hint="eastAsia"/>
        </w:rPr>
        <w:br/>
      </w:r>
      <w:r>
        <w:rPr>
          <w:rFonts w:hint="eastAsia"/>
        </w:rPr>
        <w:t>　　未来，摩托车过滤器将向长寿命、环保材料与集成化设计方向演进。纳米纤维与静电驻极滤材的应用将提升过滤精度与容尘能力，延长更换周期。可生物降解滤纸与再生塑料外壳将减少产品生命周期环境影响，符合绿色制造趋势。集成式过滤模块将空气、燃油与机油滤清功能整合于紧凑单元，适应小排量车型空间限制。智能滤清器将嵌入压差传感器，实时监测堵塞状态并通过仪表盘提示保养，避免因滤芯失效导致发动机损伤。电动摩托车推动专用过滤方案发展，如电池冷却系统空气过滤与高压部件防护。再制造与循环回收体系将完善，实现滤芯材料的高效分离与资源化利用。摩托车过滤器将从消耗性部件发展为智能健康监测节点，支持预测性维护与可持续出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1793751f4ab7" w:history="1">
        <w:r>
          <w:rPr>
            <w:rStyle w:val="Hyperlink"/>
          </w:rPr>
          <w:t>2025-2031年中国摩托车过滤器行业市场调研与前景分析报告</w:t>
        </w:r>
      </w:hyperlink>
      <w:r>
        <w:rPr>
          <w:rFonts w:hint="eastAsia"/>
        </w:rPr>
        <w:t>》依托国家统计局、发改委及摩托车过滤器行业协会的数据，全面分析了摩托车过滤器行业的产业链、市场规模、需求、价格和现状。摩托车过滤器报告深入探讨了行业的竞争格局、集中度和品牌影响力，并对摩托车过滤器未来市场前景和发展趋势进行了科学预测。同时，对摩托车过滤器重点企业的经营状况和发展战略进行了详细介绍，为投资者、企业决策者和银行信贷部门提供了宝贵的市场情报和决策支持，帮助各方把握摩托车过滤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摩托车过滤器行业概述</w:t>
      </w:r>
      <w:r>
        <w:rPr>
          <w:rFonts w:hint="eastAsia"/>
        </w:rPr>
        <w:br/>
      </w:r>
      <w:r>
        <w:rPr>
          <w:rFonts w:hint="eastAsia"/>
        </w:rPr>
        <w:t>　　第一节 摩托车过滤器定义与分类</w:t>
      </w:r>
      <w:r>
        <w:rPr>
          <w:rFonts w:hint="eastAsia"/>
        </w:rPr>
        <w:br/>
      </w:r>
      <w:r>
        <w:rPr>
          <w:rFonts w:hint="eastAsia"/>
        </w:rPr>
        <w:t>　　第二节 摩托车过滤器应用领域</w:t>
      </w:r>
      <w:r>
        <w:rPr>
          <w:rFonts w:hint="eastAsia"/>
        </w:rPr>
        <w:br/>
      </w:r>
      <w:r>
        <w:rPr>
          <w:rFonts w:hint="eastAsia"/>
        </w:rPr>
        <w:t>　　第三节 摩托车过滤器行业经济指标分析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一、2024-2025年摩托车过滤器行业需求现状</w:t>
      </w:r>
      <w:r>
        <w:rPr>
          <w:rFonts w:hint="eastAsia"/>
        </w:rPr>
        <w:br/>
      </w:r>
      <w:r>
        <w:rPr>
          <w:rFonts w:hint="eastAsia"/>
        </w:rPr>
        <w:t>　　　　二、摩托车过滤器客户群体与需求特点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2019-2024年中国摩托车过滤器行业规模情况</w:t>
      </w:r>
      <w:r>
        <w:rPr>
          <w:rFonts w:hint="eastAsia"/>
        </w:rPr>
        <w:br/>
      </w:r>
      <w:r>
        <w:rPr>
          <w:rFonts w:hint="eastAsia"/>
        </w:rPr>
        <w:t>　　　　一、摩托车过滤器行业企业数量规模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一、摩托车过滤器行业盈利能力</w:t>
      </w:r>
      <w:r>
        <w:rPr>
          <w:rFonts w:hint="eastAsia"/>
        </w:rPr>
        <w:br/>
      </w:r>
      <w:r>
        <w:rPr>
          <w:rFonts w:hint="eastAsia"/>
        </w:rPr>
        <w:t>　　　　二、摩托车过滤器行业偿债能力</w:t>
      </w:r>
      <w:r>
        <w:rPr>
          <w:rFonts w:hint="eastAsia"/>
        </w:rPr>
        <w:br/>
      </w:r>
      <w:r>
        <w:rPr>
          <w:rFonts w:hint="eastAsia"/>
        </w:rPr>
        <w:t>　　　　三、摩托车过滤器行业营运能力</w:t>
      </w:r>
      <w:r>
        <w:rPr>
          <w:rFonts w:hint="eastAsia"/>
        </w:rPr>
        <w:br/>
      </w:r>
      <w:r>
        <w:rPr>
          <w:rFonts w:hint="eastAsia"/>
        </w:rPr>
        <w:t>　　　　四、摩托车过滤器行业发展能力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中国摩托车过滤器行业风险与对策</w:t>
      </w:r>
      <w:r>
        <w:rPr>
          <w:rFonts w:hint="eastAsia"/>
        </w:rPr>
        <w:br/>
      </w:r>
      <w:r>
        <w:rPr>
          <w:rFonts w:hint="eastAsia"/>
        </w:rPr>
        <w:t>　　第一节 摩托车过滤器行业SWOT分析</w:t>
      </w:r>
      <w:r>
        <w:rPr>
          <w:rFonts w:hint="eastAsia"/>
        </w:rPr>
        <w:br/>
      </w:r>
      <w:r>
        <w:rPr>
          <w:rFonts w:hint="eastAsia"/>
        </w:rPr>
        <w:t>　　　　一、摩托车过滤器行业优势</w:t>
      </w:r>
      <w:r>
        <w:rPr>
          <w:rFonts w:hint="eastAsia"/>
        </w:rPr>
        <w:br/>
      </w:r>
      <w:r>
        <w:rPr>
          <w:rFonts w:hint="eastAsia"/>
        </w:rPr>
        <w:t>　　　　二、摩托车过滤器行业劣势</w:t>
      </w:r>
      <w:r>
        <w:rPr>
          <w:rFonts w:hint="eastAsia"/>
        </w:rPr>
        <w:br/>
      </w:r>
      <w:r>
        <w:rPr>
          <w:rFonts w:hint="eastAsia"/>
        </w:rPr>
        <w:t>　　　　三、摩托车过滤器市场机会</w:t>
      </w:r>
      <w:r>
        <w:rPr>
          <w:rFonts w:hint="eastAsia"/>
        </w:rPr>
        <w:br/>
      </w:r>
      <w:r>
        <w:rPr>
          <w:rFonts w:hint="eastAsia"/>
        </w:rPr>
        <w:t>　　　　四、摩托车过滤器市场威胁</w:t>
      </w:r>
      <w:r>
        <w:rPr>
          <w:rFonts w:hint="eastAsia"/>
        </w:rPr>
        <w:br/>
      </w:r>
      <w:r>
        <w:rPr>
          <w:rFonts w:hint="eastAsia"/>
        </w:rPr>
        <w:t>　　第二节 摩托车过滤器行业风险及对策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中智-林-－摩托车过滤器行业发展建议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摩托车过滤器行业历程</w:t>
      </w:r>
      <w:r>
        <w:rPr>
          <w:rFonts w:hint="eastAsia"/>
        </w:rPr>
        <w:br/>
      </w:r>
      <w:r>
        <w:rPr>
          <w:rFonts w:hint="eastAsia"/>
        </w:rPr>
        <w:t>　　图表 摩托车过滤器行业生命周期</w:t>
      </w:r>
      <w:r>
        <w:rPr>
          <w:rFonts w:hint="eastAsia"/>
        </w:rPr>
        <w:br/>
      </w:r>
      <w:r>
        <w:rPr>
          <w:rFonts w:hint="eastAsia"/>
        </w:rPr>
        <w:t>　　图表 摩托车过滤器行业产业链分析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1793751f4ab7" w:history="1">
        <w:r>
          <w:rPr>
            <w:rStyle w:val="Hyperlink"/>
          </w:rPr>
          <w:t>2025-2031年中国摩托车过滤器行业市场调研与前景分析报告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1793751f4ab7" w:history="1">
        <w:r>
          <w:rPr>
            <w:rStyle w:val="Hyperlink"/>
          </w:rPr>
          <w:t>https://www.20087.com/6/83/MoTuoCheGuoLvQiHangYeFaZhanQianJing.html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过滤杯的正确安装、摩托车过滤器漏油怎么办、长期不换空气滤芯后果、摩托车过滤器安装图解、125摩托车空气滤芯拆卸、摩托车过滤器多久换、摩托车过滤器漏油怎么办、摩托车过滤器在哪个位置、摩托车过滤器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f01cf28ce4f51" w:history="1">
      <w:r>
        <w:rPr>
          <w:rStyle w:val="Hyperlink"/>
        </w:rPr>
        <w:t>2025-2031年中国摩托车过滤器行业市场调研与前景分析报告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MoTuoCheGuoLvQiHangYeFaZhanQianJing.html" TargetMode="External" Id="Re97b1793751f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MoTuoCheGuoLvQiHangYeFaZhanQianJing.html" TargetMode="External" Id="R7aaf01cf28ce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2025-10-11T07:41:19Z</dcterms:created>
  <dcterms:modified xsi:type="dcterms:W3CDTF">2025-10-11T08:41:19Z</dcterms:modified>
  <dc:subject>2025-2031年中国摩托车过滤器行业市场调研与前景分析报告</dc:subject>
  <dc:title>2025-2031年中国摩托车过滤器行业市场调研与前景分析报告</dc:title>
  <cp:keywords>2025-2031年中国摩托车过滤器行业市场调研与前景分析报告</cp:keywords>
  <dc:description>2025-2031年中国摩托车过滤器行业市场调研与前景分析报告</dc:description>
</cp:coreProperties>
</file>