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cb24c632a435a" w:history="1">
              <w:r>
                <w:rPr>
                  <w:rStyle w:val="Hyperlink"/>
                </w:rPr>
                <w:t>2025-2031年中国汽车麦克风行业市场分析与前景趋势预测报告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cb24c632a435a" w:history="1">
              <w:r>
                <w:rPr>
                  <w:rStyle w:val="Hyperlink"/>
                </w:rPr>
                <w:t>2025-2031年中国汽车麦克风行业市场分析与前景趋势预测报告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cb24c632a435a" w:history="1">
                <w:r>
                  <w:rPr>
                    <w:rStyle w:val="Hyperlink"/>
                  </w:rPr>
                  <w:t>https://www.20087.com/1/15/QiCheMaiKeFengHangYeQianJing.html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麦克风是智能驾驶辅助系统中的关键组件之一，主要用于语音识别、噪音消除以及车内通讯等功能。随着自动驾驶技术的逐渐成熟，车辆内部的声音交互变得越来越重要，这促使了汽车麦克风技术的发展。目前，市场上提供的汽车麦克风种类繁多，包括单指向性麦克风、全向麦克风以及阵列式麦克风等，各具特色，适用于不同的应用场景。然而，由于车内环境复杂，噪音源众多，如何在嘈杂环境中准确捕捉语音信息成为了一大挑战。</w:t>
      </w:r>
      <w:r>
        <w:rPr>
          <w:rFonts w:hint="eastAsia"/>
        </w:rPr>
        <w:br/>
      </w:r>
      <w:r>
        <w:rPr>
          <w:rFonts w:hint="eastAsia"/>
        </w:rPr>
        <w:t>　　随着车联网技术的发展和智能座舱概念的推广，汽车麦克风的角色将更加多元化。一方面，通过集成先进的信号处理算法和机器学习技术，可以提升语音识别的准确率，即使在背景噪音较大的情况下也能清晰接收指令；另一方面，随着无人驾驶级别的提升，车内乘客间的互动需求增加，多功能、高性能的麦克风系统将成为标配。此外，考虑到隐私保护的重要性，开发具备加密功能的安全型麦克风也是未来的趋势之一。预计随着技术的不断进步，汽车麦克风将在提升驾驶体验和安全保障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cb24c632a435a" w:history="1">
        <w:r>
          <w:rPr>
            <w:rStyle w:val="Hyperlink"/>
          </w:rPr>
          <w:t>2025-2031年中国汽车麦克风行业市场分析与前景趋势预测报告</w:t>
        </w:r>
      </w:hyperlink>
      <w:r>
        <w:rPr>
          <w:rFonts w:hint="eastAsia"/>
        </w:rPr>
        <w:t>》系统梳理了汽车麦克风行业产业链结构，分析汽车麦克风行业市场规模、需求特征及价格动态，客观呈现汽车麦克风行业发展现状。报告研究了汽车麦克风技术发展现状及未来方向，结合市场趋势科学预测增长空间，并解析汽车麦克风重点企业的竞争格局与品牌表现。通过对汽车麦克风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汽车麦克风行业概述</w:t>
      </w:r>
      <w:r>
        <w:rPr>
          <w:rFonts w:hint="eastAsia"/>
        </w:rPr>
        <w:br/>
      </w:r>
      <w:r>
        <w:rPr>
          <w:rFonts w:hint="eastAsia"/>
        </w:rPr>
        <w:t>　　第一节 汽车麦克风定义与分类</w:t>
      </w:r>
      <w:r>
        <w:rPr>
          <w:rFonts w:hint="eastAsia"/>
        </w:rPr>
        <w:br/>
      </w:r>
      <w:r>
        <w:rPr>
          <w:rFonts w:hint="eastAsia"/>
        </w:rPr>
        <w:t>　　第二节 汽车麦克风应用领域</w:t>
      </w:r>
      <w:r>
        <w:rPr>
          <w:rFonts w:hint="eastAsia"/>
        </w:rPr>
        <w:br/>
      </w:r>
      <w:r>
        <w:rPr>
          <w:rFonts w:hint="eastAsia"/>
        </w:rPr>
        <w:t>　　第三节 汽车麦克风行业经济指标分析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汽车麦克风产业链及经营模式分析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三、汽车麦克风销售模式及销售渠道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全球汽车麦克风市场发展综述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2019-2024年全球汽车麦克风市场规模与趋势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主要国家与地区汽车麦克风市场分析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2025-2031年全球汽车麦克风行业发展趋势与前景预测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中国汽车麦克风行业市场分析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2024-2025年汽车麦克风产能与投资动态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一、国内汽车麦克风产能及利用情况</w:t>
      </w:r>
      <w:r>
        <w:rPr>
          <w:rFonts w:hint="eastAsia"/>
        </w:rPr>
        <w:br/>
      </w:r>
      <w:r>
        <w:rPr>
          <w:rFonts w:hint="eastAsia"/>
        </w:rPr>
        <w:t>　　　　二、汽车麦克风产能扩张与投资动态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2025-2031年汽车麦克风行业产量统计与趋势预测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一、2019-2024年汽车麦克风行业产量数据统计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1、2019-2024年汽车麦克风产量及增长趋势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2、2019-2024年汽车麦克风细分产品产量及份额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二、影响汽车麦克风产量的关键因素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三、2025-2031年汽车麦克风产量预测</w:t>
      </w:r>
      <w:r>
        <w:rPr>
          <w:rFonts w:hint="eastAsia"/>
        </w:rPr>
        <w:br/>
      </w:r>
      <w:r>
        <w:rPr>
          <w:rFonts w:hint="eastAsia"/>
        </w:rPr>
        <w:t>　　第三节 2025-2031年汽车麦克风市场需求与销售分析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一、2024-2025年汽车麦克风行业需求现状</w:t>
      </w:r>
      <w:r>
        <w:rPr>
          <w:rFonts w:hint="eastAsia"/>
        </w:rPr>
        <w:br/>
      </w:r>
      <w:r>
        <w:rPr>
          <w:rFonts w:hint="eastAsia"/>
        </w:rPr>
        <w:t>　　　　二、汽车麦克风客户群体与需求特点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三、2019-2024年汽车麦克风行业销售规模分析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四、2025-2031年汽车麦克风市场增长潜力与规模预测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中国汽车麦克风细分市场与下游应用领域分析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汽车麦克风细分市场分析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一、2024-2025年汽车麦克风主要细分产品市场现状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汽车麦克风下游应用与客户群体分析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一、2024-2025年汽车麦克风各应用领域市场现状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2024-2025年汽车麦克风行业技术发展现状及趋势分析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汽车麦克风行业技术发展现状分析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国内外汽车麦克风行业技术差异与原因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汽车麦克风行业技术发展方向、趋势预测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提升汽车麦克风行业技术能力策略建议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汽车麦克风价格机制与竞争策略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一、2019-2024年汽车麦克风市场价格走势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汽车麦克风定价策略与方法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2025-2031年汽车麦克风价格竞争态势与趋势预测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中国汽车麦克风行业重点区域市场研究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2024-2025年重点区域汽车麦克风市场发展概况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三、2025-2031年汽车麦克风行业发展潜力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三、2025-2031年汽车麦克风行业发展潜力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三、2025-2031年汽车麦克风行业发展潜力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三、2025-2031年汽车麦克风行业发展潜力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三、2025-2031年汽车麦克风行业发展潜力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2019-2024年中国汽车麦克风行业进出口情况分析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汽车麦克风行业进口情况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一、2019-2024年汽车麦克风进口规模及增长情况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二、汽车麦克风主要进口来源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汽车麦克风行业出口情况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一、2019-2024年汽车麦克风出口规模及增长情况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二、汽车麦克风主要出口目的地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2019-2024年中国汽车麦克风行业总体发展与财务状况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2019-2024年中国汽车麦克风行业规模情况</w:t>
      </w:r>
      <w:r>
        <w:rPr>
          <w:rFonts w:hint="eastAsia"/>
        </w:rPr>
        <w:br/>
      </w:r>
      <w:r>
        <w:rPr>
          <w:rFonts w:hint="eastAsia"/>
        </w:rPr>
        <w:t>　　　　一、汽车麦克风行业企业数量规模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二、汽车麦克风行业从业人员规模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三、汽车麦克风行业市场敏感性分析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2019-2024年中国汽车麦克风行业财务能力分析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一、汽车麦克风行业盈利能力</w:t>
      </w:r>
      <w:r>
        <w:rPr>
          <w:rFonts w:hint="eastAsia"/>
        </w:rPr>
        <w:br/>
      </w:r>
      <w:r>
        <w:rPr>
          <w:rFonts w:hint="eastAsia"/>
        </w:rPr>
        <w:t>　　　　二、汽车麦克风行业偿债能力</w:t>
      </w:r>
      <w:r>
        <w:rPr>
          <w:rFonts w:hint="eastAsia"/>
        </w:rPr>
        <w:br/>
      </w:r>
      <w:r>
        <w:rPr>
          <w:rFonts w:hint="eastAsia"/>
        </w:rPr>
        <w:t>　　　　三、汽车麦克风行业营运能力</w:t>
      </w:r>
      <w:r>
        <w:rPr>
          <w:rFonts w:hint="eastAsia"/>
        </w:rPr>
        <w:br/>
      </w:r>
      <w:r>
        <w:rPr>
          <w:rFonts w:hint="eastAsia"/>
        </w:rPr>
        <w:t>　　　　四、汽车麦克风行业发展能力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汽车麦克风行业重点企业调研分析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中国汽车麦克风行业竞争格局分析</w:t>
      </w:r>
      <w:r>
        <w:rPr>
          <w:rFonts w:hint="eastAsia"/>
        </w:rPr>
        <w:br/>
      </w:r>
      <w:r>
        <w:rPr>
          <w:rFonts w:hint="eastAsia"/>
        </w:rPr>
        <w:t>　　第一节 汽车麦克风行业竞争格局总览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2024-2025年汽车麦克风行业竞争力分析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2019-2024年汽车麦克风行业企业并购活动分析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2024-2025年汽车麦克风行业会展与招投标活动分析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一、汽车麦克风行业会展活动及其市场影响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2025年中国汽车麦克风企业发展企业发展策略与建议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汽车麦克风销售模式与渠道策略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汽车麦克风品牌与市场推广策略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汽车麦克风研发投入与技术创新能力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汽车麦克风合作联盟与资源整合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中国汽车麦克风行业风险与对策</w:t>
      </w:r>
      <w:r>
        <w:rPr>
          <w:rFonts w:hint="eastAsia"/>
        </w:rPr>
        <w:br/>
      </w:r>
      <w:r>
        <w:rPr>
          <w:rFonts w:hint="eastAsia"/>
        </w:rPr>
        <w:t>　　第一节 汽车麦克风行业SWOT分析</w:t>
      </w:r>
      <w:r>
        <w:rPr>
          <w:rFonts w:hint="eastAsia"/>
        </w:rPr>
        <w:br/>
      </w:r>
      <w:r>
        <w:rPr>
          <w:rFonts w:hint="eastAsia"/>
        </w:rPr>
        <w:t>　　　　一、汽车麦克风行业优势</w:t>
      </w:r>
      <w:r>
        <w:rPr>
          <w:rFonts w:hint="eastAsia"/>
        </w:rPr>
        <w:br/>
      </w:r>
      <w:r>
        <w:rPr>
          <w:rFonts w:hint="eastAsia"/>
        </w:rPr>
        <w:t>　　　　二、汽车麦克风行业劣势</w:t>
      </w:r>
      <w:r>
        <w:rPr>
          <w:rFonts w:hint="eastAsia"/>
        </w:rPr>
        <w:br/>
      </w:r>
      <w:r>
        <w:rPr>
          <w:rFonts w:hint="eastAsia"/>
        </w:rPr>
        <w:t>　　　　三、汽车麦克风市场机会</w:t>
      </w:r>
      <w:r>
        <w:rPr>
          <w:rFonts w:hint="eastAsia"/>
        </w:rPr>
        <w:br/>
      </w:r>
      <w:r>
        <w:rPr>
          <w:rFonts w:hint="eastAsia"/>
        </w:rPr>
        <w:t>　　　　四、汽车麦克风市场威胁</w:t>
      </w:r>
      <w:r>
        <w:rPr>
          <w:rFonts w:hint="eastAsia"/>
        </w:rPr>
        <w:br/>
      </w:r>
      <w:r>
        <w:rPr>
          <w:rFonts w:hint="eastAsia"/>
        </w:rPr>
        <w:t>　　第二节 汽车麦克风行业风险及对策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2025-2031年中国汽车麦克风行业前景与发展趋势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2024-2025年汽车麦克风行业发展环境分析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一、汽车麦克风行业主管部门与监管体制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二、汽车麦克风行业主要法律法规及政策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三、汽车麦克风行业标准与质量监管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2025-2031年汽车麦克风行业发展趋势与方向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2025-2031年汽车麦克风行业发展潜力与机遇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汽车麦克风行业研究结论与建议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中智:林:－汽车麦克风行业发展建议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汽车麦克风行业类别</w:t>
      </w:r>
      <w:r>
        <w:rPr>
          <w:rFonts w:hint="eastAsia"/>
        </w:rPr>
        <w:br/>
      </w:r>
      <w:r>
        <w:rPr>
          <w:rFonts w:hint="eastAsia"/>
        </w:rPr>
        <w:t>　　图表 汽车麦克风行业产业链调研</w:t>
      </w:r>
      <w:r>
        <w:rPr>
          <w:rFonts w:hint="eastAsia"/>
        </w:rPr>
        <w:br/>
      </w:r>
      <w:r>
        <w:rPr>
          <w:rFonts w:hint="eastAsia"/>
        </w:rPr>
        <w:t>　　图表 汽车麦克风行业现状</w:t>
      </w:r>
      <w:r>
        <w:rPr>
          <w:rFonts w:hint="eastAsia"/>
        </w:rPr>
        <w:br/>
      </w:r>
      <w:r>
        <w:rPr>
          <w:rFonts w:hint="eastAsia"/>
        </w:rPr>
        <w:t>　　图表 汽车麦克风行业标准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2019-2024年中国汽车麦克风市场规模</w:t>
      </w:r>
      <w:r>
        <w:rPr>
          <w:rFonts w:hint="eastAsia"/>
        </w:rPr>
        <w:br/>
      </w:r>
      <w:r>
        <w:rPr>
          <w:rFonts w:hint="eastAsia"/>
        </w:rPr>
        <w:t>　　图表 2025年中国汽车麦克风行业产能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2019-2024年中国汽车麦克风产量</w:t>
      </w:r>
      <w:r>
        <w:rPr>
          <w:rFonts w:hint="eastAsia"/>
        </w:rPr>
        <w:br/>
      </w:r>
      <w:r>
        <w:rPr>
          <w:rFonts w:hint="eastAsia"/>
        </w:rPr>
        <w:t>　　图表 汽车麦克风行业动态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2019-2024年中国汽车麦克风市场需求量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2025年中国汽车麦克风行业需求区域调研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2019-2024年中国汽车麦克风行情</w:t>
      </w:r>
      <w:r>
        <w:rPr>
          <w:rFonts w:hint="eastAsia"/>
        </w:rPr>
        <w:br/>
      </w:r>
      <w:r>
        <w:rPr>
          <w:rFonts w:hint="eastAsia"/>
        </w:rPr>
        <w:t>　　图表 2019-2024年中国汽车麦克风价格走势图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2019-2024年中国汽车麦克风行业销售收入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2019-2024年中国汽车麦克风行业盈利情况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2019-2024年中国汽车麦克风行业利润总额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2019-2024年中国汽车麦克风进口数据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2019-2024年中国汽车麦克风出口数据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2019-2024年中国汽车麦克风行业企业数量统计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**地区汽车麦克风市场规模</w:t>
      </w:r>
      <w:r>
        <w:rPr>
          <w:rFonts w:hint="eastAsia"/>
        </w:rPr>
        <w:br/>
      </w:r>
      <w:r>
        <w:rPr>
          <w:rFonts w:hint="eastAsia"/>
        </w:rPr>
        <w:t>　　图表 **地区汽车麦克风行业市场需求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**地区汽车麦克风市场调研</w:t>
      </w:r>
      <w:r>
        <w:rPr>
          <w:rFonts w:hint="eastAsia"/>
        </w:rPr>
        <w:br/>
      </w:r>
      <w:r>
        <w:rPr>
          <w:rFonts w:hint="eastAsia"/>
        </w:rPr>
        <w:t>　　图表 **地区汽车麦克风行业市场需求分析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**地区汽车麦克风市场规模</w:t>
      </w:r>
      <w:r>
        <w:rPr>
          <w:rFonts w:hint="eastAsia"/>
        </w:rPr>
        <w:br/>
      </w:r>
      <w:r>
        <w:rPr>
          <w:rFonts w:hint="eastAsia"/>
        </w:rPr>
        <w:t>　　图表 **地区汽车麦克风行业市场需求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**地区汽车麦克风市场调研</w:t>
      </w:r>
      <w:r>
        <w:rPr>
          <w:rFonts w:hint="eastAsia"/>
        </w:rPr>
        <w:br/>
      </w:r>
      <w:r>
        <w:rPr>
          <w:rFonts w:hint="eastAsia"/>
        </w:rPr>
        <w:t>　　图表 **地区汽车麦克风行业市场需求分析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汽车麦克风行业竞争对手分析</w:t>
      </w:r>
      <w:r>
        <w:rPr>
          <w:rFonts w:hint="eastAsia"/>
        </w:rPr>
        <w:br/>
      </w:r>
      <w:r>
        <w:rPr>
          <w:rFonts w:hint="eastAsia"/>
        </w:rPr>
        <w:t>　　图表 汽车麦克风重点企业（一）基本信息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汽车麦克风重点企业（三）基本信息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汽车麦克风重点企业（三）经营情况分析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2025-2031年中国汽车麦克风行业产能预测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2025-2031年中国汽车麦克风行业产量预测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2025-2031年中国汽车麦克风市场需求预测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2025-2031年中国汽车麦克风市场规模预测</w:t>
      </w:r>
      <w:r>
        <w:rPr>
          <w:rFonts w:hint="eastAsia"/>
        </w:rPr>
        <w:br/>
      </w:r>
      <w:r>
        <w:rPr>
          <w:rFonts w:hint="eastAsia"/>
        </w:rPr>
        <w:t>　　图表 汽车麦克风行业准入条件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2025-2031年中国汽车麦克风行业信息化</w:t>
      </w:r>
      <w:r>
        <w:rPr>
          <w:rFonts w:hint="eastAsia"/>
        </w:rPr>
        <w:br/>
      </w:r>
      <w:r>
        <w:rPr>
          <w:rFonts w:hint="eastAsia"/>
        </w:rPr>
        <w:t>　　图表 2025年中国汽车麦克风市场前景分析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2025-2031年中国汽车麦克风行业风险分析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2025-2031年中国汽车麦克风行业发展趋势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cb24c632a435a" w:history="1">
        <w:r>
          <w:rPr>
            <w:rStyle w:val="Hyperlink"/>
          </w:rPr>
          <w:t>2025-2031年中国汽车麦克风行业市场分析与前景趋势预测报告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cb24c632a435a" w:history="1">
        <w:r>
          <w:rPr>
            <w:rStyle w:val="Hyperlink"/>
          </w:rPr>
          <w:t>https://www.20087.com/1/15/QiCheMaiKeFengHangYeQianJing.html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热点：无线麦克风十大排名、汽车麦克风坏了、小麦克风图片、小米汽车麦克风、车载麦克风哪个牌子好、汽车麦克风怎么打开、电脑麦克风启用了但是没声音、汽车麦克风总成、语音麦克风怎么打开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d7fe4c973483e" w:history="1">
      <w:r>
        <w:rPr>
          <w:rStyle w:val="Hyperlink"/>
        </w:rPr>
        <w:t>2025-2031年中国汽车麦克风行业市场分析与前景趋势预测报告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QiCheMaiKeFengHangYeQianJing.html" TargetMode="External" Id="Rf52cb24c632a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QiCheMaiKeFengHangYeQianJing.html" TargetMode="External" Id="Rea3d7fe4c973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2025-05-13T08:13:13Z</dcterms:created>
  <dcterms:modified xsi:type="dcterms:W3CDTF">2025-05-13T09:13:13Z</dcterms:modified>
  <dc:subject>2025-2031年中国汽车麦克风行业市场分析与前景趋势预测报告</dc:subject>
  <dc:title>2025-2031年中国汽车麦克风行业市场分析与前景趋势预测报告</dc:title>
  <cp:keywords>2025-2031年中国汽车麦克风行业市场分析与前景趋势预测报告</cp:keywords>
  <dc:description>2025-2031年中国汽车麦克风行业市场分析与前景趋势预测报告</dc:description>
</cp:coreProperties>
</file>