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8b007ed9254ce1" w:history="1">
              <w:r>
                <w:rPr>
                  <w:rStyle w:val="Hyperlink"/>
                </w:rPr>
                <w:t>2025-2031年中国直升机螺旋桨市场现状与前景趋势分析报告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8b007ed9254ce1" w:history="1">
              <w:r>
                <w:rPr>
                  <w:rStyle w:val="Hyperlink"/>
                </w:rPr>
                <w:t>2025-2031年中国直升机螺旋桨市场现状与前景趋势分析报告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8b007ed9254ce1" w:history="1">
                <w:r>
                  <w:rPr>
                    <w:rStyle w:val="Hyperlink"/>
                  </w:rPr>
                  <w:t>https://www.20087.com/2/15/ZhiShengJiLuoXuanJiangShiChangQianJingFenXi.html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升机螺旋桨是直升机的核心部件之一，直接影响着飞行性能和安全性。近年来，随着材料科学的进步和航空技术的发展，直升机螺旋桨的设计和制造技术取得了长足进步。目前市场上的直升机螺旋桨采用了轻量化材料，如复合材料，不仅减轻了重量，还提高了强度和刚性。此外，通过改进气动设计和结构布局，直升机螺旋桨的效率得到了显著提升，降低了噪音水平。</w:t>
      </w:r>
      <w:r>
        <w:rPr>
          <w:rFonts w:hint="eastAsia"/>
        </w:rPr>
        <w:br/>
      </w:r>
      <w:r>
        <w:rPr>
          <w:rFonts w:hint="eastAsia"/>
        </w:rPr>
        <w:t>　　未来，直升机螺旋桨的发展将更加注重性能优化和安全性。随着新材料的出现，螺旋桨将采用更多高性能复合材料，进一步减轻重量并增强抗疲劳性能。同时，通过引入先进的空气动力学设计理念，螺旋桨的气动效率将进一步提高，降低噪音并减少振动。此外，随着智能飞行技术的应用，直升机螺旋桨将集成更多传感器和监测系统，实现实时状态监控和自我诊断，提高飞行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8b007ed9254ce1" w:history="1">
        <w:r>
          <w:rPr>
            <w:rStyle w:val="Hyperlink"/>
          </w:rPr>
          <w:t>2025-2031年中国直升机螺旋桨市场现状与前景趋势分析报告</w:t>
        </w:r>
      </w:hyperlink>
      <w:r>
        <w:rPr>
          <w:rFonts w:hint="eastAsia"/>
        </w:rPr>
        <w:t>》全面分析了直升机螺旋桨行业的产业链、市场规模、需求与价格动态，并客观呈现了当前行业的现状。同时，报告科学预测了直升机螺旋桨市场前景及发展趋势，聚焦于重点企业，全面分析了直升机螺旋桨市场竞争格局、集中度及品牌影响力。此外，直升机螺旋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直升机螺旋桨行业界定及应用</w:t>
      </w:r>
      <w:r>
        <w:rPr>
          <w:rFonts w:hint="eastAsia"/>
        </w:rPr>
        <w:br/>
      </w:r>
      <w:r>
        <w:rPr>
          <w:rFonts w:hint="eastAsia"/>
        </w:rPr>
        <w:t>　　第一节 直升机螺旋桨行业定义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直升机螺旋桨主要应用领域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2024-2025年中国直升机螺旋桨行业发展环境分析</w:t>
      </w:r>
      <w:r>
        <w:rPr>
          <w:rFonts w:hint="eastAsia"/>
        </w:rPr>
        <w:br/>
      </w:r>
      <w:r>
        <w:rPr>
          <w:rFonts w:hint="eastAsia"/>
        </w:rPr>
        <w:t>　　第一节 直升机螺旋桨行业经济环境分析</w:t>
      </w:r>
      <w:r>
        <w:rPr>
          <w:rFonts w:hint="eastAsia"/>
        </w:rPr>
        <w:br/>
      </w:r>
      <w:r>
        <w:rPr>
          <w:rFonts w:hint="eastAsia"/>
        </w:rPr>
        <w:t>　　第二节 直升机螺旋桨行业政策环境分析</w:t>
      </w:r>
      <w:r>
        <w:rPr>
          <w:rFonts w:hint="eastAsia"/>
        </w:rPr>
        <w:br/>
      </w:r>
      <w:r>
        <w:rPr>
          <w:rFonts w:hint="eastAsia"/>
        </w:rPr>
        <w:t>　　　　一、直升机螺旋桨行业政策影响分析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二、相关直升机螺旋桨行业标准分析</w:t>
      </w:r>
      <w:r>
        <w:rPr>
          <w:rFonts w:hint="eastAsia"/>
        </w:rPr>
        <w:br/>
      </w:r>
      <w:r>
        <w:rPr>
          <w:rFonts w:hint="eastAsia"/>
        </w:rPr>
        <w:t>　　第三节 直升机螺旋桨行业社会环境分析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2024-2025年直升机螺旋桨行业技术发展现状及趋势分析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直升机螺旋桨行业技术发展现状分析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国内外直升机螺旋桨行业技术差异与原因</w:t>
      </w:r>
      <w:r>
        <w:rPr>
          <w:rFonts w:hint="eastAsia"/>
        </w:rPr>
        <w:br/>
      </w:r>
      <w:r>
        <w:rPr>
          <w:rFonts w:hint="eastAsia"/>
        </w:rPr>
        <w:t>　　第三节 直升机螺旋桨行业技术发展方向、趋势预测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提升直升机螺旋桨行业技术能力策略建议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2024-2025年全球直升机螺旋桨行业发展状况分析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2019-2024年全球直升机螺旋桨行业运行概况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2019-2024年全球直升机螺旋桨行业市场规模分析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全球主要地区直升机螺旋桨行业运行情况分析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2025-2031年全球直升机螺旋桨行业发展趋势预测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中国直升机螺旋桨行业现状调研分析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中国直升机螺旋桨行业发展现状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一、2024-2025年直升机螺旋桨行业品牌发展现状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二、2024-2025年直升机螺旋桨行业需求市场现状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三、2024-2025年直升机螺旋桨市场需求层次分析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四、2024-2025年中国直升机螺旋桨市场走向分析</w:t>
      </w:r>
      <w:r>
        <w:rPr>
          <w:rFonts w:hint="eastAsia"/>
        </w:rPr>
        <w:br/>
      </w:r>
      <w:r>
        <w:rPr>
          <w:rFonts w:hint="eastAsia"/>
        </w:rPr>
        <w:t>　　第二节 中国直升机螺旋桨行业存在的问题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一、2024-2025年直升机螺旋桨产品市场存在的主要问题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二、2024-2025年国内直升机螺旋桨产品市场的三大瓶颈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三、2024-2025年直升机螺旋桨产品市场遭遇的规模难题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对中国直升机螺旋桨市场的分析及思考</w:t>
      </w:r>
      <w:r>
        <w:rPr>
          <w:rFonts w:hint="eastAsia"/>
        </w:rPr>
        <w:br/>
      </w:r>
      <w:r>
        <w:rPr>
          <w:rFonts w:hint="eastAsia"/>
        </w:rPr>
        <w:t>　　　　一、直升机螺旋桨市场特点</w:t>
      </w:r>
      <w:r>
        <w:rPr>
          <w:rFonts w:hint="eastAsia"/>
        </w:rPr>
        <w:br/>
      </w:r>
      <w:r>
        <w:rPr>
          <w:rFonts w:hint="eastAsia"/>
        </w:rPr>
        <w:t>　　　　二、直升机螺旋桨市场分析</w:t>
      </w:r>
      <w:r>
        <w:rPr>
          <w:rFonts w:hint="eastAsia"/>
        </w:rPr>
        <w:br/>
      </w:r>
      <w:r>
        <w:rPr>
          <w:rFonts w:hint="eastAsia"/>
        </w:rPr>
        <w:t>　　　　三、直升机螺旋桨市场变化的方向</w:t>
      </w:r>
      <w:r>
        <w:rPr>
          <w:rFonts w:hint="eastAsia"/>
        </w:rPr>
        <w:br/>
      </w:r>
      <w:r>
        <w:rPr>
          <w:rFonts w:hint="eastAsia"/>
        </w:rPr>
        <w:t>　　　　四、中国直升机螺旋桨行业发展的新思路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五、对中国直升机螺旋桨行业发展的思考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中国直升机螺旋桨行业市场供需现状调研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中国直升机螺旋桨市场现状分析</w:t>
      </w:r>
      <w:r>
        <w:rPr>
          <w:rFonts w:hint="eastAsia"/>
        </w:rPr>
        <w:br/>
      </w:r>
      <w:r>
        <w:rPr>
          <w:rFonts w:hint="eastAsia"/>
        </w:rPr>
        <w:t>　　第二节 中国直升机螺旋桨行业产量情况分析及预测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一、直升机螺旋桨总体产能规模</w:t>
      </w:r>
      <w:r>
        <w:rPr>
          <w:rFonts w:hint="eastAsia"/>
        </w:rPr>
        <w:br/>
      </w:r>
      <w:r>
        <w:rPr>
          <w:rFonts w:hint="eastAsia"/>
        </w:rPr>
        <w:t>　　　　二、直升机螺旋桨生产区域分布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三、2019-2024年中国直升机螺旋桨产量统计分析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四、2025-2031年中国直升机螺旋桨产量预测分析</w:t>
      </w:r>
      <w:r>
        <w:rPr>
          <w:rFonts w:hint="eastAsia"/>
        </w:rPr>
        <w:br/>
      </w:r>
      <w:r>
        <w:rPr>
          <w:rFonts w:hint="eastAsia"/>
        </w:rPr>
        <w:t>　　第三节 中国直升机螺旋桨市场需求分析及预测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一、中国直升机螺旋桨市场需求特点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二、2019-2024年中国直升机螺旋桨市场需求量统计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三、2025-2031年中国直升机螺旋桨市场需求量预测</w:t>
      </w:r>
      <w:r>
        <w:rPr>
          <w:rFonts w:hint="eastAsia"/>
        </w:rPr>
        <w:br/>
      </w:r>
      <w:r>
        <w:rPr>
          <w:rFonts w:hint="eastAsia"/>
        </w:rPr>
        <w:t>　　第四节 中国直升机螺旋桨价格趋势分析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一、2019-2024年中国直升机螺旋桨市场价格趋势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二、2025-2031年中国直升机螺旋桨市场价格走势预测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直升机螺旋桨细分市场深度分析</w:t>
      </w:r>
      <w:r>
        <w:rPr>
          <w:rFonts w:hint="eastAsia"/>
        </w:rPr>
        <w:br/>
      </w:r>
      <w:r>
        <w:rPr>
          <w:rFonts w:hint="eastAsia"/>
        </w:rPr>
        <w:t>　　第一节 直升机螺旋桨细分市场（一）发展研究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直升机螺旋桨细分市场（二）发展研究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中国直升机螺旋桨进出口分析</w:t>
      </w:r>
      <w:r>
        <w:rPr>
          <w:rFonts w:hint="eastAsia"/>
        </w:rPr>
        <w:br/>
      </w:r>
      <w:r>
        <w:rPr>
          <w:rFonts w:hint="eastAsia"/>
        </w:rPr>
        <w:t>　　第一节 直升机螺旋桨进口情况分析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直升机螺旋桨出口情况分析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影响直升机螺旋桨进出口因素分析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中国直升机螺旋桨行业主要指标监测分析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2019-2024年中国直升机螺旋桨行业规模情况分析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2019-2024年中国直升机螺旋桨行业财务能力分析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直升机螺旋桨行业上下游发展情况分析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直升机螺旋桨行业上游产业发展分析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直升机螺旋桨行业下游产业发展分析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中国直升机螺旋桨行业重点地区发展分析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直升机螺旋桨行业重点区域市场结构调研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**地区直升机螺旋桨市场容量分析</w:t>
      </w:r>
      <w:r>
        <w:rPr>
          <w:rFonts w:hint="eastAsia"/>
        </w:rPr>
        <w:br/>
      </w:r>
      <w:r>
        <w:rPr>
          <w:rFonts w:hint="eastAsia"/>
        </w:rPr>
        <w:t>　　第三节 **地区直升机螺旋桨市场容量分析</w:t>
      </w:r>
      <w:r>
        <w:rPr>
          <w:rFonts w:hint="eastAsia"/>
        </w:rPr>
        <w:br/>
      </w:r>
      <w:r>
        <w:rPr>
          <w:rFonts w:hint="eastAsia"/>
        </w:rPr>
        <w:t>　　第四节 **地区直升机螺旋桨市场容量分析</w:t>
      </w:r>
      <w:r>
        <w:rPr>
          <w:rFonts w:hint="eastAsia"/>
        </w:rPr>
        <w:br/>
      </w:r>
      <w:r>
        <w:rPr>
          <w:rFonts w:hint="eastAsia"/>
        </w:rPr>
        <w:t>　　第五节 **地区直升机螺旋桨市场容量分析</w:t>
      </w:r>
      <w:r>
        <w:rPr>
          <w:rFonts w:hint="eastAsia"/>
        </w:rPr>
        <w:br/>
      </w:r>
      <w:r>
        <w:rPr>
          <w:rFonts w:hint="eastAsia"/>
        </w:rPr>
        <w:t>　　第六节 **地区直升机螺旋桨市场容量分析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直升机螺旋桨行业重点企业竞争力分析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三、企业直升机螺旋桨经营状况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直升机螺旋桨行业企业经营策略研究分析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直升机螺旋桨企业多样化经营策略分析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一、直升机螺旋桨企业多样化经营情况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二、现行直升机螺旋桨行业多样化经营的方向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大型直升机螺旋桨企业集团未来发展策略分析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对中小直升机螺旋桨企业生产经营的建议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直升机螺旋桨行业前景及投资风险预警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2025年直升机螺旋桨市场前景分析</w:t>
      </w:r>
      <w:r>
        <w:rPr>
          <w:rFonts w:hint="eastAsia"/>
        </w:rPr>
        <w:br/>
      </w:r>
      <w:r>
        <w:rPr>
          <w:rFonts w:hint="eastAsia"/>
        </w:rPr>
        <w:t>　　第二节 2025年直升机螺旋桨行业发展趋势预测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影响直升机螺旋桨行业发展的主要因素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一、2025年影响直升机螺旋桨行业运行的有利因素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二、2025年影响直升机螺旋桨行业运行的稳定因素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三、2025年影响直升机螺旋桨行业运行的不利因素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四、2025年中国直升机螺旋桨行业发展面临的挑战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五、2025年中国直升机螺旋桨行业发展面临的机遇</w:t>
      </w:r>
      <w:r>
        <w:rPr>
          <w:rFonts w:hint="eastAsia"/>
        </w:rPr>
        <w:br/>
      </w:r>
      <w:r>
        <w:rPr>
          <w:rFonts w:hint="eastAsia"/>
        </w:rPr>
        <w:t>　　第四节 直升机螺旋桨行业投资风险预警</w:t>
      </w:r>
      <w:r>
        <w:rPr>
          <w:rFonts w:hint="eastAsia"/>
        </w:rPr>
        <w:br/>
      </w:r>
      <w:r>
        <w:rPr>
          <w:rFonts w:hint="eastAsia"/>
        </w:rPr>
        <w:t>　　　　一、直升机螺旋桨行业市场风险预测</w:t>
      </w:r>
      <w:r>
        <w:rPr>
          <w:rFonts w:hint="eastAsia"/>
        </w:rPr>
        <w:br/>
      </w:r>
      <w:r>
        <w:rPr>
          <w:rFonts w:hint="eastAsia"/>
        </w:rPr>
        <w:t>　　　　二、直升机螺旋桨行业政策风险预测</w:t>
      </w:r>
      <w:r>
        <w:rPr>
          <w:rFonts w:hint="eastAsia"/>
        </w:rPr>
        <w:br/>
      </w:r>
      <w:r>
        <w:rPr>
          <w:rFonts w:hint="eastAsia"/>
        </w:rPr>
        <w:t>　　　　三、直升机螺旋桨行业经营风险预测</w:t>
      </w:r>
      <w:r>
        <w:rPr>
          <w:rFonts w:hint="eastAsia"/>
        </w:rPr>
        <w:br/>
      </w:r>
      <w:r>
        <w:rPr>
          <w:rFonts w:hint="eastAsia"/>
        </w:rPr>
        <w:t>　　　　四、直升机螺旋桨行业技术风险预测</w:t>
      </w:r>
      <w:r>
        <w:rPr>
          <w:rFonts w:hint="eastAsia"/>
        </w:rPr>
        <w:br/>
      </w:r>
      <w:r>
        <w:rPr>
          <w:rFonts w:hint="eastAsia"/>
        </w:rPr>
        <w:t>　　　　五、直升机螺旋桨行业竞争风险预测</w:t>
      </w:r>
      <w:r>
        <w:rPr>
          <w:rFonts w:hint="eastAsia"/>
        </w:rPr>
        <w:br/>
      </w:r>
      <w:r>
        <w:rPr>
          <w:rFonts w:hint="eastAsia"/>
        </w:rPr>
        <w:t>　　　　六、直升机螺旋桨行业其他风险预测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直升机螺旋桨投资建议</w:t>
      </w:r>
      <w:r>
        <w:rPr>
          <w:rFonts w:hint="eastAsia"/>
        </w:rPr>
        <w:br/>
      </w:r>
      <w:r>
        <w:rPr>
          <w:rFonts w:hint="eastAsia"/>
        </w:rPr>
        <w:t>　　第一节 直升机螺旋桨行业投资环境分析</w:t>
      </w:r>
      <w:r>
        <w:rPr>
          <w:rFonts w:hint="eastAsia"/>
        </w:rPr>
        <w:br/>
      </w:r>
      <w:r>
        <w:rPr>
          <w:rFonts w:hint="eastAsia"/>
        </w:rPr>
        <w:t>　　第二节 直升机螺旋桨行业投资进入壁垒分析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直升机螺旋桨行业历程</w:t>
      </w:r>
      <w:r>
        <w:rPr>
          <w:rFonts w:hint="eastAsia"/>
        </w:rPr>
        <w:br/>
      </w:r>
      <w:r>
        <w:rPr>
          <w:rFonts w:hint="eastAsia"/>
        </w:rPr>
        <w:t>　　图表 直升机螺旋桨行业生命周期</w:t>
      </w:r>
      <w:r>
        <w:rPr>
          <w:rFonts w:hint="eastAsia"/>
        </w:rPr>
        <w:br/>
      </w:r>
      <w:r>
        <w:rPr>
          <w:rFonts w:hint="eastAsia"/>
        </w:rPr>
        <w:t>　　图表 直升机螺旋桨行业产业链分析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2019-2024年直升机螺旋桨行业市场容量分析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2024年中国直升机螺旋桨行业需求领域分布格局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2019-2024年中国直升机螺旋桨出口金额分析</w:t>
      </w:r>
      <w:r>
        <w:rPr>
          <w:rFonts w:hint="eastAsia"/>
        </w:rPr>
        <w:br/>
      </w:r>
      <w:r>
        <w:rPr>
          <w:rFonts w:hint="eastAsia"/>
        </w:rPr>
        <w:t>　　图表 2024年中国直升机螺旋桨进口国家及地区分析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2024年中国直升机螺旋桨出口国家及地区分析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2019-2024年中国直升机螺旋桨行业企业平均规模情况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**地区直升机螺旋桨市场规模及增长情况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**地区直升机螺旋桨行业市场需求情况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**地区直升机螺旋桨行业市场需求情况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**地区直升机螺旋桨行业市场需求情况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**地区直升机螺旋桨市场规模及增长情况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**地区直升机螺旋桨行业市场需求情况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直升机螺旋桨重点企业（二）经营情况分析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直升机螺旋桨重点企业（二）主要经济指标情况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直升机螺旋桨企业信息</w:t>
      </w:r>
      <w:r>
        <w:rPr>
          <w:rFonts w:hint="eastAsia"/>
        </w:rPr>
        <w:br/>
      </w:r>
      <w:r>
        <w:rPr>
          <w:rFonts w:hint="eastAsia"/>
        </w:rPr>
        <w:t>　　图表 直升机螺旋桨企业经营情况分析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直升机螺旋桨重点企业（三）成长能力情况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2025-2031年中国直升机螺旋桨行业产能预测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2025-2031年中国直升机螺旋桨行业产量预测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2025-2031年中国直升机螺旋桨市场需求量预测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2025-2031年中国直升机螺旋桨行业供需平衡预测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2025-2031年中国直升机螺旋桨行业市场容量预测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2025-2031年中国直升机螺旋桨行业市场规模预测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2025-2031年中国直升机螺旋桨市场前景分析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2025-2031年中国直升机螺旋桨发展趋势预测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8b007ed9254ce1" w:history="1">
        <w:r>
          <w:rPr>
            <w:rStyle w:val="Hyperlink"/>
          </w:rPr>
          <w:t>2025-2031年中国直升机螺旋桨市场现状与前景趋势分析报告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8b007ed9254ce1" w:history="1">
        <w:r>
          <w:rPr>
            <w:rStyle w:val="Hyperlink"/>
          </w:rPr>
          <w:t>https://www.20087.com/2/15/ZhiShengJiLuoXuanJiangShiChangQianJingFenXi.html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歼二十飞机模型、直升机螺旋桨一秒钟多少转、直升机螺旋桨有几个叶片、直升机螺旋桨是什么材料、直升机旋翼叫螺旋桨吗、直升机螺旋桨图片、旋翼和螺旋桨的区别、直升机螺旋桨的作用、直升机螺旋桨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b503e5f1e49a1" w:history="1">
      <w:r>
        <w:rPr>
          <w:rStyle w:val="Hyperlink"/>
        </w:rPr>
        <w:t>2025-2031年中国直升机螺旋桨市场现状与前景趋势分析报告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ZhiShengJiLuoXuanJiangShiChangQianJingFenXi.html" TargetMode="External" Id="Re58b007ed925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ZhiShengJiLuoXuanJiangShiChangQianJingFenXi.html" TargetMode="External" Id="Rfe5b503e5f1e49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2024-10-04T06:33:00Z</dcterms:created>
  <dcterms:modified xsi:type="dcterms:W3CDTF">2024-10-04T07:33:00Z</dcterms:modified>
  <dc:subject>2025-2031年中国直升机螺旋桨市场现状与前景趋势分析报告</dc:subject>
  <dc:title>2025-2031年中国直升机螺旋桨市场现状与前景趋势分析报告</dc:title>
  <cp:keywords>2025-2031年中国直升机螺旋桨市场现状与前景趋势分析报告</cp:keywords>
  <dc:description>2025-2031年中国直升机螺旋桨市场现状与前景趋势分析报告</dc:description>
</cp:coreProperties>
</file>