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c3e7954564339" w:history="1">
              <w:r>
                <w:rPr>
                  <w:rStyle w:val="Hyperlink"/>
                </w:rPr>
                <w:t>2025年版中国交通检测设备市场现状调研与发展趋势分析报告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c3e7954564339" w:history="1">
              <w:r>
                <w:rPr>
                  <w:rStyle w:val="Hyperlink"/>
                </w:rPr>
                <w:t>2025年版中国交通检测设备市场现状调研与发展趋势分析报告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c3e7954564339" w:history="1">
                <w:r>
                  <w:rPr>
                    <w:rStyle w:val="Hyperlink"/>
                  </w:rPr>
                  <w:t>https://www.20087.com/M_JiaoTongYunShu/56/JiaoTongJianCeSheBeiShiChangJingZhengYuFaZhanQuShi.html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检测设备是用于监测和管理道路交通流量、速度、密度等信息的重要工具。近年来，随着智慧城市和智能交通系统的建设加速，交通检测设备的需求显著增加。目前，交通检测设备的技术不断进步，包括视频监控、雷达测速、红外线检测等多种手段的应用，大大提高了交通管理的效率和准确性。</w:t>
      </w:r>
      <w:r>
        <w:rPr>
          <w:rFonts w:hint="eastAsia"/>
        </w:rPr>
        <w:br/>
      </w:r>
      <w:r>
        <w:rPr>
          <w:rFonts w:hint="eastAsia"/>
        </w:rPr>
        <w:t>　　未来，交通检测设备的发展将更加注重数据集成和智能化。随着大数据和人工智能技术的应用，交通检测设备将能够实现更高效的数据收集和分析，为交通规划和实时调度提供有力支持。此外，随着5G通信技术的发展，交通检测设备之间的互联将更加紧密，形成一个高度集成的智能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c3e7954564339" w:history="1">
        <w:r>
          <w:rPr>
            <w:rStyle w:val="Hyperlink"/>
          </w:rPr>
          <w:t>2025年版中国交通检测设备市场现状调研与发展趋势分析报告</w:t>
        </w:r>
      </w:hyperlink>
      <w:r>
        <w:rPr>
          <w:rFonts w:hint="eastAsia"/>
        </w:rPr>
        <w:t>》通过对交通检测设备行业的全面调研，系统分析了交通检测设备市场规模、技术现状及未来发展方向，揭示了行业竞争格局的演变趋势与潜在问题。同时，报告评估了交通检测设备行业投资价值与效益，识别了发展中的主要挑战与机遇，并结合SWOT分析为投资者和企业提供了科学的战略建议。此外，报告重点聚焦交通检测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2025年世界交通检测设备行业市场运行形势分析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2025年全球交通检测设备行业发展概况</w:t>
      </w:r>
      <w:r>
        <w:rPr>
          <w:rFonts w:hint="eastAsia"/>
        </w:rPr>
        <w:br/>
      </w:r>
      <w:r>
        <w:rPr>
          <w:rFonts w:hint="eastAsia"/>
        </w:rPr>
        <w:t>　　第二节 世界交通检测设备行业发展走势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一、全球交通检测设备行业市场分布情况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二、全球交通检测设备行业发展趋势分析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全球交通检测设备行业重点国家和区域分析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2024-2025年我国交通检测设备产业发展环境分析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交通检测设备行业主管部门、行业监管体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中国交通检测设备行业主要法律法规及政策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2025年中国交通检测设备产业社会环境发展分析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2020-2025年中国交通检测设备产业发展现状</w:t>
      </w:r>
      <w:r>
        <w:rPr>
          <w:rFonts w:hint="eastAsia"/>
        </w:rPr>
        <w:br/>
      </w:r>
      <w:r>
        <w:rPr>
          <w:rFonts w:hint="eastAsia"/>
        </w:rPr>
        <w:t>　　第一节 交通检测设备行业的有关概况</w:t>
      </w:r>
      <w:r>
        <w:rPr>
          <w:rFonts w:hint="eastAsia"/>
        </w:rPr>
        <w:br/>
      </w:r>
      <w:r>
        <w:rPr>
          <w:rFonts w:hint="eastAsia"/>
        </w:rPr>
        <w:t>　　　　一、交通检测设备的定义</w:t>
      </w:r>
      <w:r>
        <w:rPr>
          <w:rFonts w:hint="eastAsia"/>
        </w:rPr>
        <w:br/>
      </w:r>
      <w:r>
        <w:rPr>
          <w:rFonts w:hint="eastAsia"/>
        </w:rPr>
        <w:t>　　　　二、交通检测设备的特点</w:t>
      </w:r>
      <w:r>
        <w:rPr>
          <w:rFonts w:hint="eastAsia"/>
        </w:rPr>
        <w:br/>
      </w:r>
      <w:r>
        <w:rPr>
          <w:rFonts w:hint="eastAsia"/>
        </w:rPr>
        <w:t>　　第二节 交通检测设备的产业链情况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二、交通检测设备行业产业链分析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上下游行业对交通检测设备行业的影响分析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2020-2025年中国交通检测设备行业技术发展分析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中国交通检测设备行业技术发展现状</w:t>
      </w:r>
      <w:r>
        <w:rPr>
          <w:rFonts w:hint="eastAsia"/>
        </w:rPr>
        <w:br/>
      </w:r>
      <w:r>
        <w:rPr>
          <w:rFonts w:hint="eastAsia"/>
        </w:rPr>
        <w:t>　　第二节 交通检测设备行业技术特点分析</w:t>
      </w:r>
      <w:r>
        <w:rPr>
          <w:rFonts w:hint="eastAsia"/>
        </w:rPr>
        <w:br/>
      </w:r>
      <w:r>
        <w:rPr>
          <w:rFonts w:hint="eastAsia"/>
        </w:rPr>
        <w:t>　　第三节 交通检测设备行业技术发展趋势分析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2020-2025年中国交通检测设备产业运行情况</w:t>
      </w:r>
      <w:r>
        <w:rPr>
          <w:rFonts w:hint="eastAsia"/>
        </w:rPr>
        <w:br/>
      </w:r>
      <w:r>
        <w:rPr>
          <w:rFonts w:hint="eastAsia"/>
        </w:rPr>
        <w:t>　　第一节 中国交通检测设备行业发展状况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一、2020-2025年交通检测设备行业市场供给分析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二、2020-2025年交通检测设备行业市场需求分析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三、2020-2025年交通检测设备行业市场规模分析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中国交通检测设备行业集中度分析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2020-2025年中国交通检测设备市场运行情况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2020-2025年中国交通检测设备所属行业主要数据监测分析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2020-2025年中国交通检测设备所属行业总体数据分析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一、2025年中国交通检测设备所属行业全部企业数据分析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2020-2025年中国交通检测设备所属行业不同规模企业数据分析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一、2025年中国交通检测设备所属行业不同规模企业数据分析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2020-2025年中国交通检测设备所属行业不同所有制企业数据分析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一、2025年中国交通检测设备所属行业不同所有制企业数据分析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2020-2025年中国交通检测设备行业竞争情况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2025年交通检测设备行业重点生产企业分析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银江股份有限公司（300020）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北京易华录信息技术股份有限公司（300212）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中海网络科技股份有限公司（002401）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滁州赛康交通科技有限公司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南京三宝科技股份有限公司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2025-2031年交通检测设备行业发展预测分析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2025-2031年中国交通检测设备行业未来发展预测分析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一、中国交通检测设备行业发展方向及投资机会分析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二、2025-2031年中国交通检测设备行业发展规模分析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三、2025-2031年中国交通检测设备行业发展趋势分析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2025-2031年中国交通检测设备行业供需预测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一、2025-2031年中国交通检测设备行业供给预测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二、2025-2031年中国交通检测设备行业需求预测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2025-2031年中国交通检测设备行业价格走势分析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中国交通检测设备行业存在问题分析</w:t>
      </w:r>
      <w:r>
        <w:rPr>
          <w:rFonts w:hint="eastAsia"/>
        </w:rPr>
        <w:br/>
      </w:r>
      <w:r>
        <w:rPr>
          <w:rFonts w:hint="eastAsia"/>
        </w:rPr>
        <w:t>　　第二节 中国交通检测设备行业政策投资风险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2025-2031年中国交通检测设备行业发展策略及投资建议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交通检测设备行业发展策略分析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中-智-林-－交通检测设备行业市场的重点客户战略实施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c3e7954564339" w:history="1">
        <w:r>
          <w:rPr>
            <w:rStyle w:val="Hyperlink"/>
          </w:rPr>
          <w:t>2025年版中国交通检测设备市场现状调研与发展趋势分析报告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c3e7954564339" w:history="1">
        <w:r>
          <w:rPr>
            <w:rStyle w:val="Hyperlink"/>
          </w:rPr>
          <w:t>https://www.20087.com/M_JiaoTongYunShu/56/JiaoTongJianCeSheBeiShiChangJingZhengYuFaZhanQuShi.html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热点：汽车检测设备、交通检测设备包括哪些、交通检测、交通检测设备配备标准、机动车检测设备全套价格、交通检测设备销售电话、专业车辆第三方检测、交通检测设备招投标、多功能道路检测车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314e828244c5" w:history="1">
      <w:r>
        <w:rPr>
          <w:rStyle w:val="Hyperlink"/>
        </w:rPr>
        <w:t>2025年版中国交通检测设备市场现状调研与发展趋势分析报告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JiaoTongJianCeSheBeiShiChangJingZhengYuFaZhanQuShi.html" TargetMode="External" Id="R1dac3e795456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JiaoTongJianCeSheBeiShiChangJingZhengYuFaZhanQuShi.html" TargetMode="External" Id="R1cac314e828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2025-03-19T23:57:00Z</dcterms:created>
  <dcterms:modified xsi:type="dcterms:W3CDTF">2025-03-20T00:57:00Z</dcterms:modified>
  <dc:subject>2025年版中国交通检测设备市场现状调研与发展趋势分析报告</dc:subject>
  <dc:title>2025年版中国交通检测设备市场现状调研与发展趋势分析报告</dc:title>
  <cp:keywords>2025年版中国交通检测设备市场现状调研与发展趋势分析报告</cp:keywords>
  <dc:description>2025年版中国交通检测设备市场现状调研与发展趋势分析报告</dc:description>
</cp:coreProperties>
</file>