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1c5a0ec824492" w:history="1">
              <w:r>
                <w:rPr>
                  <w:rStyle w:val="Hyperlink"/>
                </w:rPr>
                <w:t>2024-2030年全球与中国电池技术市场深度调查分析及发展前景研究报告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1c5a0ec824492" w:history="1">
              <w:r>
                <w:rPr>
                  <w:rStyle w:val="Hyperlink"/>
                </w:rPr>
                <w:t>2024-2030年全球与中国电池技术市场深度调查分析及发展前景研究报告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1c5a0ec824492" w:history="1">
                <w:r>
                  <w:rPr>
                    <w:rStyle w:val="Hyperlink"/>
                  </w:rPr>
                  <w:t>https://www.20087.com/6/75/DianChiJiShuShiChangQianJingFenX.html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技术是用于储存和释放电能的各种技术和设备，广泛应用于电动汽车、储能系统、便携式电子设备等领域。近年来，随着全球能源需求的增加和环保意识的提高，电池技术的市场需求不断增加。特别是在高能量密度和高充电效率的电池研发中，电池技术的作用更加重要。目前，全球电池市场竞争激烈，技术创新和产品升级不断加速，生态系统和应用场景也在不断创新。</w:t>
      </w:r>
      <w:r>
        <w:rPr>
          <w:rFonts w:hint="eastAsia"/>
        </w:rPr>
        <w:br/>
      </w:r>
      <w:r>
        <w:rPr>
          <w:rFonts w:hint="eastAsia"/>
        </w:rPr>
        <w:t>　　未来，电池技术的发展将主要集中在以下几个方面：首先，高性能和高安全性将成为电池技术发展的重要方向。通过改进材料和生产工艺，提高电池的能量密度和安全性，减少热失控等风险。其次，智能化和自动化技术的应用将进一步优化电池的管理和维护流程，特别是在智能电网和智能交通等领域的应用前景广阔。此外，电池技术在新兴领域的应用也将进一步扩大，特别是在可再生能源和分布式能源系统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1c5a0ec824492" w:history="1">
        <w:r>
          <w:rPr>
            <w:rStyle w:val="Hyperlink"/>
          </w:rPr>
          <w:t>2024-2030年全球与中国电池技术市场深度调查分析及发展前景研究报告</w:t>
        </w:r>
      </w:hyperlink>
      <w:r>
        <w:rPr>
          <w:rFonts w:hint="eastAsia"/>
        </w:rPr>
        <w:t>》全面分析了电池技术行业的市场规模、需求和价格趋势，探讨了产业链结构及其发展变化。电池技术报告详尽阐述了行业现状，对未来电池技术市场前景和发展趋势进行了科学预测。同时，电池技术报告还深入剖析了细分市场的竞争格局，重点评估了行业领先企业的竞争实力、市场集中度及品牌影响力。电池技术报告以专业、科学的视角，为投资者揭示了电池技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电池技术行业简介</w:t>
      </w:r>
      <w:r>
        <w:rPr>
          <w:rFonts w:hint="eastAsia"/>
        </w:rPr>
        <w:br/>
      </w:r>
      <w:r>
        <w:rPr>
          <w:rFonts w:hint="eastAsia"/>
        </w:rPr>
        <w:t>　　　　1.1.1 电池技术行业界定及分类</w:t>
      </w:r>
      <w:r>
        <w:rPr>
          <w:rFonts w:hint="eastAsia"/>
        </w:rPr>
        <w:br/>
      </w:r>
      <w:r>
        <w:rPr>
          <w:rFonts w:hint="eastAsia"/>
        </w:rPr>
        <w:t>　　　　1.1.2 电池技术行业特征</w:t>
      </w:r>
      <w:r>
        <w:rPr>
          <w:rFonts w:hint="eastAsia"/>
        </w:rPr>
        <w:br/>
      </w:r>
      <w:r>
        <w:rPr>
          <w:rFonts w:hint="eastAsia"/>
        </w:rPr>
        <w:t>　　1.2 电池技术产品主要分类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不同种类电池技术价格走势（2018-2023年）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铅酸蓄电池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电池技术主要应用领域分析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工业车辆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全球电池技术供需现状及预测（2018-2023年）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全球电池技术产能、产量、产能利用率及发展趋势（2018-2023年）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全球电池技术产量、表观消费量及发展趋势（2018-2023年）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全球电池技术产量、市场需求量及发展趋势（2018-2023年）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中国电池技术供需现状及预测（2018-2023年）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中国电池技术产能、产量、产能利用率及发展趋势（2018-2023年）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中国电池技术产量、表观消费量及发展趋势（2018-2023年）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中国电池技术产量、市场需求量及发展趋势（2018-2023年）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电池技术中国及欧美日等行业政策分析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全球与中国主要厂商电池技术产量、产值及竞争分析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全球市场电池技术主要厂商2022和2023年产量、产值及市场份额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全球市场电池技术主要厂商2022和2023年产量列表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全球市场电池技术主要厂商2022和2023年产值列表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全球市场电池技术主要厂商2022和2023年产品价格列表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中国市场电池技术主要厂商2022和2023年产量、产值及市场份额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中国市场电池技术主要厂商2022和2023年产量列表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中国市场电池技术主要厂商2022和2023年产值列表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电池技术厂商产地分布及商业化日期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电池技术行业集中度、竞争程度分析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电池技术行业集中度分析</w:t>
      </w:r>
      <w:r>
        <w:rPr>
          <w:rFonts w:hint="eastAsia"/>
        </w:rPr>
        <w:br/>
      </w:r>
      <w:r>
        <w:rPr>
          <w:rFonts w:hint="eastAsia"/>
        </w:rPr>
        <w:t>　　　　2.4.2 电池技术行业竞争程度分析</w:t>
      </w:r>
      <w:r>
        <w:rPr>
          <w:rFonts w:hint="eastAsia"/>
        </w:rPr>
        <w:br/>
      </w:r>
      <w:r>
        <w:rPr>
          <w:rFonts w:hint="eastAsia"/>
        </w:rPr>
        <w:t>　　2.5 电池技术全球领先企业SWOT分析</w:t>
      </w:r>
      <w:r>
        <w:rPr>
          <w:rFonts w:hint="eastAsia"/>
        </w:rPr>
        <w:br/>
      </w:r>
      <w:r>
        <w:rPr>
          <w:rFonts w:hint="eastAsia"/>
        </w:rPr>
        <w:t>　　2.6 电池技术中国企业SWOT分析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从生产角度分析全球主要地区电池技术产量、产值、市场份额、增长率及发展趋势（2018-2023年）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全球主要地区电池技术产量、产值及市场份额（2018-2023年）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全球主要地区电池技术产量及市场份额（2018-2023年）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全球主要地区电池技术产值及市场份额（2018-2023年）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中国市场电池技术2018-2023年产量、产值及增长率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美国市场电池技术2018-2023年产量、产值及增长率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欧洲市场电池技术2018-2023年产量、产值及增长率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日本市场电池技术2018-2023年产量、产值及增长率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东南亚市场电池技术2018-2023年产量、产值及增长率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印度市场电池技术2018-2023年产量、产值及增长率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从消费角度分析全球主要地区电池技术消费量、市场份额及发展趋势（2018-2023年）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全球主要地区电池技术消费量、市场份额及发展预测（2018-2023年）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印度市场电池技术2018-2023年消费量增长率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全球与中国电池技术主要生产商分析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重点企业（10）电池技术产品规格、参数及特点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重点企业（10）电池技术产品规格及价格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重点企业（10）电池技术产能、产量、产值、价格及毛利率（2018-2023年）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不同类型电池技术产量、价格、产值及市场份额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全球市场不同类型电池技术产量、产值及市场份额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全球市场电池技术不同类型电池技术产量及市场份额（2018-2023年）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全球市场不同类型电池技术产值、市场份额（2018-2023年）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全球市场不同类型电池技术价格走势（2018-2023年）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中国市场电池技术主要分类产量、产值及市场份额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中国市场电池技术主要分类产量及市场份额及（2018-2023年）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中国市场电池技术主要分类产值、市场份额（2018-2023年）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中国市场电池技术主要分类价格走势（2018-2023年）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电池技术上游原料及下游主要应用领域分析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电池技术产业链分析</w:t>
      </w:r>
      <w:r>
        <w:rPr>
          <w:rFonts w:hint="eastAsia"/>
        </w:rPr>
        <w:br/>
      </w:r>
      <w:r>
        <w:rPr>
          <w:rFonts w:hint="eastAsia"/>
        </w:rPr>
        <w:t>　　7.2 电池技术产业上游供应分析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全球市场电池技术下游主要应用领域消费量、市场份额及增长率（2018-2023年）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中国市场电池技术主要应用领域消费量、市场份额及增长率（2018-2023年）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中国市场电池技术产量、消费量、进出口分析及未来趋势（2018-2023年）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中国市场电池技术产量、消费量、进出口分析及未来趋势（2018-2023年）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中国市场电池技术进出口贸易趋势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中国市场电池技术主要进口来源</w:t>
      </w:r>
      <w:r>
        <w:rPr>
          <w:rFonts w:hint="eastAsia"/>
        </w:rPr>
        <w:br/>
      </w:r>
      <w:r>
        <w:rPr>
          <w:rFonts w:hint="eastAsia"/>
        </w:rPr>
        <w:t>　　8.4 中国市场电池技术主要出口目的地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中国市场电池技术主要地区分布</w:t>
      </w:r>
      <w:r>
        <w:rPr>
          <w:rFonts w:hint="eastAsia"/>
        </w:rPr>
        <w:br/>
      </w:r>
      <w:r>
        <w:rPr>
          <w:rFonts w:hint="eastAsia"/>
        </w:rPr>
        <w:t>　　9.1 中国电池技术生产地区分布</w:t>
      </w:r>
      <w:r>
        <w:rPr>
          <w:rFonts w:hint="eastAsia"/>
        </w:rPr>
        <w:br/>
      </w:r>
      <w:r>
        <w:rPr>
          <w:rFonts w:hint="eastAsia"/>
        </w:rPr>
        <w:t>　　9.2 中国电池技术消费地区分布</w:t>
      </w:r>
      <w:r>
        <w:rPr>
          <w:rFonts w:hint="eastAsia"/>
        </w:rPr>
        <w:br/>
      </w:r>
      <w:r>
        <w:rPr>
          <w:rFonts w:hint="eastAsia"/>
        </w:rPr>
        <w:t>　　9.3 中国电池技术市场集中度及发展趋势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电池技术技术及相关行业技术发展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电池技术销售渠道分析及建议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国内市场电池技术销售渠道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国内市场电池技术未来销售模式及销售渠道的趋势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企业海外电池技术销售渠道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欧美日等地区电池技术销售渠道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欧美日等地区电池技术未来销售模式及销售渠道的趋势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电池技术销售/营销策略建议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电池技术产品市场定位及目标消费者分析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电池技术产品图片</w:t>
      </w:r>
      <w:r>
        <w:rPr>
          <w:rFonts w:hint="eastAsia"/>
        </w:rPr>
        <w:br/>
      </w:r>
      <w:r>
        <w:rPr>
          <w:rFonts w:hint="eastAsia"/>
        </w:rPr>
        <w:t>　　表 电池技术产品分类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2024年全球不同种类电池技术产量市场份额</w:t>
      </w:r>
      <w:r>
        <w:rPr>
          <w:rFonts w:hint="eastAsia"/>
        </w:rPr>
        <w:br/>
      </w:r>
      <w:r>
        <w:rPr>
          <w:rFonts w:hint="eastAsia"/>
        </w:rPr>
        <w:t>　　表 不同种类电池技术价格列表及趋势（2018-2023年）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电池技术主要应用领域表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全球2023年电池技术不同应用领域消费量市场份额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全球市场电池技术产量及增长率（2018-2023年）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全球市场电池技术产值（万元）及增长率（2018-2023年）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中国市场电池技术产量、增长率及发展趋势（2018-2023年）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中国市场电池技术产值（万元）、增长率及未来发展趋势（2018-2023年）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全球电池技术产能、产量、产能利用率及发展趋势（2018-2023年）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全球电池技术产量、表观消费量及发展趋势（2018-2023年）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全球电池技术产量、市场需求量及发展趋势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中国电池技术产能、产量、产能利用率及发展趋势（2018-2023年）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中国电池技术产量、表观消费量及发展趋势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中国电池技术产量、市场需求量及发展趋势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全球市场电池技术主要厂商2022和2023年产量列表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全球市场电池技术主要厂商2022和2023年产量市场份额列表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全球市场电池技术主要厂商2023年产量市场份额列表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全球市场电池技术主要厂商2022年产量市场份额列表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全球市场电池技术主要厂商2022和2023年产值（万元）列表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全球市场电池技术主要厂商2022和2023年产值市场份额列表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全球市场电池技术主要厂商2023年产值市场份额列表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全球市场电池技术主要厂商2022年产值市场份额列表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全球市场电池技术主要厂商2022和2023年产品价格列表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中国市场电池技术主要厂商2022和2023年产量列表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中国市场电池技术主要厂商2022和2023年产量市场份额列表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中国市场电池技术主要厂商2023年产量市场份额列表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中国市场电池技术主要厂商2022年产量市场份额列表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中国市场电池技术主要厂商2022和2023年产值（万元）列表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中国市场电池技术主要厂商2022和2023年产值市场份额列表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中国市场电池技术主要厂商2023年产值市场份额列表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中国市场电池技术主要厂商2022年产值市场份额列表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电池技术厂商产地分布及商业化日期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电池技术全球领先企业SWOT分析</w:t>
      </w:r>
      <w:r>
        <w:rPr>
          <w:rFonts w:hint="eastAsia"/>
        </w:rPr>
        <w:br/>
      </w:r>
      <w:r>
        <w:rPr>
          <w:rFonts w:hint="eastAsia"/>
        </w:rPr>
        <w:t>　　表 电池技术中国企业SWOT分析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全球主要地区电池技术2018-2023年产量列表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全球主要地区电池技术2018-2023年产量市场份额列表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全球主要地区电池技术2023年产量市场份额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全球主要地区电池技术2018-2023年产值（万元）列表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全球主要地区电池技术2018-2023年产值市场份额列表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全球主要地区电池技术2024年产值市场份额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中国市场电池技术2018-2023年产量及增长率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中国市场电池技术2018-2023年产值（万元）及增长率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美国市场电池技术2018-2023年产量及增长率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美国市场电池技术2018-2023年产值（万元）及增长率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欧洲市场电池技术2018-2023年产量及增长率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欧洲市场电池技术2018-2023年产值（万元）及增长率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日本市场电池技术2018-2023年产量及增长率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日本市场电池技术2018-2023年产值（万元）及增长率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东南亚市场电池技术2018-2023年产量及增长率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东南亚市场电池技术2018-2023年产值（万元）及增长率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印度市场电池技术2018-2023年产量及增长率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印度市场电池技术2018-2023年产值（万元）及增长率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全球主要地区电池技术2018-2023年消费量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全球主要地区电池技术2018-2023年消费量市场份额列表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全球主要地区电池技术2023年消费量市场份额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中国市场电池技术2024-2030年消费量、增长率及发展预测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印度市场电池技术2018-2023年消费量、增长率及发展预测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重点企业（10）电池技术产品规格、参数、特点及价格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重点企业（10）电池技术产品规格及价格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重点企业（10）电池技术产能、产量、产值（万元）、价格及毛利率（2018-2023年）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重点企业（10）电池技术产量全球市场份额（2023年）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重点企业（10）电池技术产量全球市场份额（2024年）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全球市场不同类型电池技术产量（2018-2023年）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全球市场不同类型电池技术产量市场份额（2018-2023年）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全球市场不同类型电池技术产值（万元）（2018-2023年）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全球市场不同类型电池技术产值市场份额（2018-2023年）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全球市场不同类型电池技术价格走势（2018-2023年）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电池技术产业链图</w:t>
      </w:r>
      <w:r>
        <w:rPr>
          <w:rFonts w:hint="eastAsia"/>
        </w:rPr>
        <w:br/>
      </w:r>
      <w:r>
        <w:rPr>
          <w:rFonts w:hint="eastAsia"/>
        </w:rPr>
        <w:t>　　表 电池技术上游原料供应商及联系方式列表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全球市场电池技术主要应用领域消费量（2018-2023年）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全球市场电池技术主要应用领域消费量市场份额（2018-2023年）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2024年全球市场电池技术主要应用领域消费量市场份额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全球市场电池技术主要应用领域消费量增长率（2018-2023年）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中国市场电池技术产量、消费量、进出口分析及未来趋势（2018-2023年）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1c5a0ec824492" w:history="1">
        <w:r>
          <w:rPr>
            <w:rStyle w:val="Hyperlink"/>
          </w:rPr>
          <w:t>2024-2030年全球与中国电池技术市场深度调查分析及发展前景研究报告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1c5a0ec824492" w:history="1">
        <w:r>
          <w:rPr>
            <w:rStyle w:val="Hyperlink"/>
          </w:rPr>
          <w:t>https://www.20087.com/6/75/DianChiJiShuShiChangQianJingFenX.html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14e39ecf64997" w:history="1">
      <w:r>
        <w:rPr>
          <w:rStyle w:val="Hyperlink"/>
        </w:rPr>
        <w:t>2024-2030年全球与中国电池技术市场深度调查分析及发展前景研究报告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ChiJiShuShiChangQianJingFenX.html" TargetMode="External" Id="R7561c5a0ec82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ChiJiShuShiChangQianJingFenX.html" TargetMode="External" Id="Rbbb14e39ecf6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2023-11-04T02:17:00Z</dcterms:created>
  <dcterms:modified xsi:type="dcterms:W3CDTF">2023-11-04T03:17:00Z</dcterms:modified>
  <dc:subject>2024-2030年全球与中国电池技术市场深度调查分析及发展前景研究报告</dc:subject>
  <dc:title>2024-2030年全球与中国电池技术市场深度调查分析及发展前景研究报告</dc:title>
  <cp:keywords>2024-2030年全球与中国电池技术市场深度调查分析及发展前景研究报告</cp:keywords>
  <dc:description>2024-2030年全球与中国电池技术市场深度调查分析及发展前景研究报告</dc:description>
</cp:coreProperties>
</file>