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12d9b5da74f42" w:history="1">
              <w:r>
                <w:rPr>
                  <w:rStyle w:val="Hyperlink"/>
                </w:rPr>
                <w:t>2026-2032年全球与中国农业设备轮胎行业市场调研及前景趋势报告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12d9b5da74f42" w:history="1">
              <w:r>
                <w:rPr>
                  <w:rStyle w:val="Hyperlink"/>
                </w:rPr>
                <w:t>2026-2032年全球与中国农业设备轮胎行业市场调研及前景趋势报告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12d9b5da74f42" w:history="1">
                <w:r>
                  <w:rPr>
                    <w:rStyle w:val="Hyperlink"/>
                  </w:rPr>
                  <w:t>https://www.20087.com/6/55/NongYeSheBeiLunTaiDeQianJingQuShi.html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设备轮胎是专为拖拉机、联合收割机、植保机等农用机械设计的特种轮胎，强调高浮力、低接地压力、强牵引力及抗刺穿性能，以适应泥泞、松软或不平整的田间作业环境。农业设备轮胎采用宽幅子午线结构、深花纹块及加强胎侧，部分高端型号引入IF/VF（高柔性/超柔性）技术，在同等载荷下降低胎压30%以上，减少土壤压实。然而，农业设备轮胎普遍存在价格高、更换周期长、且适配机型复杂等问题；中小农户因预算有限常选用翻新胎，存在安全隐患；此外，传统橡胶配方对极端温度与化学品耐受性不足，影响使用寿命。</w:t>
      </w:r>
      <w:r>
        <w:rPr>
          <w:rFonts w:hint="eastAsia"/>
        </w:rPr>
        <w:br/>
      </w:r>
      <w:r>
        <w:rPr>
          <w:rFonts w:hint="eastAsia"/>
        </w:rPr>
        <w:t>　　未来，农业设备轮胎将向智能感知、可持续材料与精准适配演进。市场调研网认为，嵌入式胎压与温度传感器可实时反馈数据至农机控制系统，实现自动充放气调节；AI算法根据土壤类型动态优化接地压力。在材料端，蒲公英橡胶、再生炭黑及生物基增塑剂将降低碳足迹；自修复涂层可应对田间尖锐物损伤。服务模式上，“轮胎即服务”（TaaS）通过按作业小时计费包含维护与更换，降低用户负担。长远看，随着精准农业与保护性耕作普及，农业设备轮胎将从“被动行走部件”升级为“土壤健康管理接口”，在可持续粮食生产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12d9b5da74f42" w:history="1">
        <w:r>
          <w:rPr>
            <w:rStyle w:val="Hyperlink"/>
          </w:rPr>
          <w:t>2026-2032年全球与中国农业设备轮胎行业市场调研及前景趋势报告</w:t>
        </w:r>
      </w:hyperlink>
      <w:r>
        <w:rPr>
          <w:rFonts w:hint="eastAsia"/>
        </w:rPr>
        <w:t>》基于统计局、相关协会等机构的详实数据，系统分析了农业设备轮胎行业的市场规模、竞争格局及技术发展现状，重点研究了农业设备轮胎产业链结构、市场需求变化及价格走势。报告对农业设备轮胎行业的发展趋势做出科学预测，评估了农业设备轮胎不同细分领域的增长潜力与投资风险，同时分析了农业设备轮胎重点企业的市场表现与战略布局。结合政策环境与技术创新方向，为相关企业调整经营策略、投资者把握市场机会提供客观参考，帮助决策者准确理解农业设备轮胎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按产品类型细分，全球农业设备轮胎市场规模2021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驱动轮</w:t>
      </w:r>
      <w:r>
        <w:rPr>
          <w:rFonts w:hint="eastAsia"/>
        </w:rPr>
        <w:br/>
      </w:r>
      <w:r>
        <w:rPr>
          <w:rFonts w:hint="eastAsia"/>
        </w:rPr>
        <w:t>　　　　1.3.3 支撑轮</w:t>
      </w:r>
      <w:r>
        <w:rPr>
          <w:rFonts w:hint="eastAsia"/>
        </w:rPr>
        <w:br/>
      </w:r>
      <w:r>
        <w:rPr>
          <w:rFonts w:hint="eastAsia"/>
        </w:rPr>
        <w:t>　　　　1.3.4 导向轮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按应用细分，全球农业设备轮胎市场规模2021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林业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农业设备轮胎行业发展总体概况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农业设备轮胎行业发展主要特点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农业设备轮胎行业发展影响因素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农业设备轮胎有利因素</w:t>
      </w:r>
      <w:r>
        <w:rPr>
          <w:rFonts w:hint="eastAsia"/>
        </w:rPr>
        <w:br/>
      </w:r>
      <w:r>
        <w:rPr>
          <w:rFonts w:hint="eastAsia"/>
        </w:rPr>
        <w:t>　　　　1.5.3 .2 农业设备轮胎不利因素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全球市场，近三年农业设备轮胎主要企业占有率及排名（按销量）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农业设备轮胎主要企业在国际市场占有率（按销量，2023-2026）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2025年农业设备轮胎主要企业在国际市场排名（按销量）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全球市场主要企业农业设备轮胎销量（2023-2026）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全球市场，近三年农业设备轮胎主要企业占有率及排名（按收入）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农业设备轮胎主要企业在国际市场占有率（按收入，2023-2026）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2025年农业设备轮胎主要企业在国际市场排名（按收入）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全球市场主要企业农业设备轮胎销售收入（2023-2026）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全球市场主要企业农业设备轮胎销售价格（2023-2026）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中国市场，近三年农业设备轮胎主要企业占有率及排名（按销量）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农业设备轮胎主要企业在中国市场占有率（按销量，2023-2026）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2025年农业设备轮胎主要企业在中国市场排名（按销量）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中国市场主要企业农业设备轮胎销量（2023-2026）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中国市场，近三年农业设备轮胎主要企业占有率及排名（按收入）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农业设备轮胎主要企业在中国市场占有率（按收入，2023-2026）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2025年农业设备轮胎主要企业在中国市场排名（按收入）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中国市场主要企业农业设备轮胎销售收入（2023-2026）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全球主要厂商农业设备轮胎总部及产地分布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全球主要厂商成立时间及农业设备轮胎商业化日期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全球主要厂商农业设备轮胎产品类型及应用</w:t>
      </w:r>
      <w:r>
        <w:rPr>
          <w:rFonts w:hint="eastAsia"/>
        </w:rPr>
        <w:br/>
      </w:r>
      <w:r>
        <w:rPr>
          <w:rFonts w:hint="eastAsia"/>
        </w:rPr>
        <w:t>　　2.9 农业设备轮胎行业集中度、竞争程度分析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农业设备轮胎行业集中度分析：2025年全球Top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全球农业设备轮胎第一梯队、第二梯队和第三梯队生产商（品牌）及市场份额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全球农业设备轮胎总体规模分析</w:t>
      </w:r>
      <w:r>
        <w:rPr>
          <w:rFonts w:hint="eastAsia"/>
        </w:rPr>
        <w:br/>
      </w:r>
      <w:r>
        <w:rPr>
          <w:rFonts w:hint="eastAsia"/>
        </w:rPr>
        <w:t>　　3.1 全球农业设备轮胎供需现状及预测（2021-2032）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全球农业设备轮胎产能、产量、产能利用率及发展趋势（2021-2032）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全球农业设备轮胎产量、需求量及发展趋势（2021-2032）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全球主要地区农业设备轮胎产量及发展趋势（2021-2032）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全球主要地区农业设备轮胎产量（2021-2026）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全球主要地区农业设备轮胎产量（2027-2032）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全球主要地区农业设备轮胎产量市场份额（2021-2032）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中国农业设备轮胎供需现状及预测（2021-2032）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中国农业设备轮胎产能、产量、产能利用率及发展趋势（2021-2032）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中国农业设备轮胎产量、市场需求量及发展趋势（2021-2032）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中国市场农业设备轮胎进出口（2021-2032）</w:t>
      </w:r>
      <w:r>
        <w:rPr>
          <w:rFonts w:hint="eastAsia"/>
        </w:rPr>
        <w:br/>
      </w:r>
      <w:r>
        <w:rPr>
          <w:rFonts w:hint="eastAsia"/>
        </w:rPr>
        <w:t>　　3.4 全球农业设备轮胎销量及销售额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全球市场农业设备轮胎销售额（2021-2032）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全球市场农业设备轮胎销量（2021-2032）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全球市场农业设备轮胎价格趋势（2021-2032）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全球农业设备轮胎主要地区分析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全球主要地区农业设备轮胎市场规模分析：2021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全球主要地区农业设备轮胎销售收入及市场份额（2021-2026）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全球主要地区农业设备轮胎销售收入预测（2027-2032）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全球主要地区农业设备轮胎销量分析：2021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全球主要地区农业设备轮胎销量及市场份额（2021-2026）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全球主要地区农业设备轮胎销量及市场份额预测（2027-2032）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中东市场农业设备轮胎销量、收入及增长率（2021-2032）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不同产品类型农业设备轮胎分析</w:t>
      </w:r>
      <w:r>
        <w:rPr>
          <w:rFonts w:hint="eastAsia"/>
        </w:rPr>
        <w:br/>
      </w:r>
      <w:r>
        <w:rPr>
          <w:rFonts w:hint="eastAsia"/>
        </w:rPr>
        <w:t>　　6.1 全球不同产品类型农业设备轮胎销量（2021-2032）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全球不同产品类型农业设备轮胎销量及市场份额（2021-2026）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全球不同产品类型农业设备轮胎销量预测（2027-2032）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全球不同产品类型农业设备轮胎收入（2021-2032）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全球不同产品类型农业设备轮胎收入及市场份额（2021-2026）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全球不同产品类型农业设备轮胎收入预测（2027-2032）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全球不同产品类型农业设备轮胎价格走势（2021-2032）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中国不同产品类型农业设备轮胎销量（2021-2032）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中国不同产品类型农业设备轮胎销量及市场份额（2021-2026）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中国不同产品类型农业设备轮胎销量预测（2027-2032）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中国不同产品类型农业设备轮胎收入（2021-2032）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中国不同产品类型农业设备轮胎收入及市场份额（2021-2026）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中国不同产品类型农业设备轮胎收入预测（2027-2032）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不同应用农业设备轮胎分析</w:t>
      </w:r>
      <w:r>
        <w:rPr>
          <w:rFonts w:hint="eastAsia"/>
        </w:rPr>
        <w:br/>
      </w:r>
      <w:r>
        <w:rPr>
          <w:rFonts w:hint="eastAsia"/>
        </w:rPr>
        <w:t>　　7.1 全球不同应用农业设备轮胎销量（2021-2032）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全球不同应用农业设备轮胎销量及市场份额（2021-2026）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全球不同应用农业设备轮胎销量预测（2027-2032）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全球不同应用农业设备轮胎收入（2021-2032）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全球不同应用农业设备轮胎收入及市场份额（2021-2026）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全球不同应用农业设备轮胎收入预测（2027-2032）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全球不同应用农业设备轮胎价格走势（2021-2032）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中国不同应用农业设备轮胎销量（2021-2032）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中国不同应用农业设备轮胎销量及市场份额（2021-2026）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中国不同应用农业设备轮胎销量预测（2027-2032）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中国不同应用农业设备轮胎收入（2021-2032）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中国不同应用农业设备轮胎收入及市场份额（2021-2026）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中国不同应用农业设备轮胎收入预测（2027-2032）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农业设备轮胎行业发展趋势</w:t>
      </w:r>
      <w:r>
        <w:rPr>
          <w:rFonts w:hint="eastAsia"/>
        </w:rPr>
        <w:br/>
      </w:r>
      <w:r>
        <w:rPr>
          <w:rFonts w:hint="eastAsia"/>
        </w:rPr>
        <w:t>　　8.2 农业设备轮胎行业主要驱动因素</w:t>
      </w:r>
      <w:r>
        <w:rPr>
          <w:rFonts w:hint="eastAsia"/>
        </w:rPr>
        <w:br/>
      </w:r>
      <w:r>
        <w:rPr>
          <w:rFonts w:hint="eastAsia"/>
        </w:rPr>
        <w:t>　　8.3 农业设备轮胎中国企业SWOT分析</w:t>
      </w:r>
      <w:r>
        <w:rPr>
          <w:rFonts w:hint="eastAsia"/>
        </w:rPr>
        <w:br/>
      </w:r>
      <w:r>
        <w:rPr>
          <w:rFonts w:hint="eastAsia"/>
        </w:rPr>
        <w:t>　　8.4 中国农业设备轮胎行业政策环境分析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农业设备轮胎行业产业链简介</w:t>
      </w:r>
      <w:r>
        <w:rPr>
          <w:rFonts w:hint="eastAsia"/>
        </w:rPr>
        <w:br/>
      </w:r>
      <w:r>
        <w:rPr>
          <w:rFonts w:hint="eastAsia"/>
        </w:rPr>
        <w:t>　　　　9.1.1 农业设备轮胎行业供应链分析</w:t>
      </w:r>
      <w:r>
        <w:rPr>
          <w:rFonts w:hint="eastAsia"/>
        </w:rPr>
        <w:br/>
      </w:r>
      <w:r>
        <w:rPr>
          <w:rFonts w:hint="eastAsia"/>
        </w:rPr>
        <w:t>　　　　9.1.2 农业设备轮胎主要原料及供应情况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农业设备轮胎行业采购模式</w:t>
      </w:r>
      <w:r>
        <w:rPr>
          <w:rFonts w:hint="eastAsia"/>
        </w:rPr>
        <w:br/>
      </w:r>
      <w:r>
        <w:rPr>
          <w:rFonts w:hint="eastAsia"/>
        </w:rPr>
        <w:t>　　9.3 农业设备轮胎行业生产模式</w:t>
      </w:r>
      <w:r>
        <w:rPr>
          <w:rFonts w:hint="eastAsia"/>
        </w:rPr>
        <w:br/>
      </w:r>
      <w:r>
        <w:rPr>
          <w:rFonts w:hint="eastAsia"/>
        </w:rPr>
        <w:t>　　9.4 农业设备轮胎行业销售模式及销售渠道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按产品类型细分，全球农业设备轮胎市场规模2021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按应用细分，全球农业设备轮胎市场规模（CAGR）2021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农业设备轮胎行业发展主要特点</w:t>
      </w:r>
      <w:r>
        <w:rPr>
          <w:rFonts w:hint="eastAsia"/>
        </w:rPr>
        <w:br/>
      </w:r>
      <w:r>
        <w:rPr>
          <w:rFonts w:hint="eastAsia"/>
        </w:rPr>
        <w:t>　　表 4： 农业设备轮胎行业发展有利因素分析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农业设备轮胎行业发展不利因素分析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进入农业设备轮胎行业壁垒</w:t>
      </w:r>
      <w:r>
        <w:rPr>
          <w:rFonts w:hint="eastAsia"/>
        </w:rPr>
        <w:br/>
      </w:r>
      <w:r>
        <w:rPr>
          <w:rFonts w:hint="eastAsia"/>
        </w:rPr>
        <w:t>　　表 7： 农业设备轮胎主要企业在国际市场占有率（按销量，2023-2026）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2025年农业设备轮胎主要企业在国际市场排名（按销量）&amp;（千件）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全球市场主要企业农业设备轮胎销量（2023-2026）&amp;（千件）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农业设备轮胎主要企业在国际市场占有率（按收入，2023-2026）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2025年农业设备轮胎主要企业在国际市场排名（按收入）&amp;（万元）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全球市场主要企业农业设备轮胎销售收入（2023-2026）&amp;（万元）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全球市场主要企业农业设备轮胎销售价格（2023-2026）&amp;（元/件）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农业设备轮胎主要企业在中国市场占有率（按销量，2023-2026）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2025年农业设备轮胎主要企业在中国市场排名（按销量）&amp;（千件）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中国市场主要企业农业设备轮胎销量（2023-2026）&amp;（千件）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农业设备轮胎主要企业在中国市场占有率（按收入，2023-2026）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2025年农业设备轮胎主要企业在中国市场排名（按收入）&amp;（万元）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中国市场主要企业农业设备轮胎销售收入（2023-2026）&amp;（万元）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全球主要厂商农业设备轮胎总部及产地分布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全球主要厂商成立时间及农业设备轮胎商业化日期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全球主要厂商农业设备轮胎产品类型及应用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2025年全球农业设备轮胎主要厂商市场地位（第一梯队、第二梯队和第三梯队）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全球农业设备轮胎市场投资、并购等现状分析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全球主要地区农业设备轮胎产量增速（CAGR）：（2021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全球主要地区农业设备轮胎产量（2021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全球主要地区农业设备轮胎产量（2021-2026）&amp;（千件）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全球主要地区农业设备轮胎产量（2027-2032）&amp;（千件）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全球主要地区农业设备轮胎产量市场份额（2021-2026）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全球主要地区农业设备轮胎产量市场份额（2027-2032）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中国市场农业设备轮胎产量、销量、进出口（2021-2026）&amp;（千件）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中国市场农业设备轮胎产量、销量、进出口预测（2027-2032）&amp;（千件）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全球主要地区农业设备轮胎销售收入增速：（2021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全球主要地区农业设备轮胎销售收入（2021-2026）&amp;（万元）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全球主要地区农业设备轮胎销售收入市场份额（2021-2026）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全球主要地区农业设备轮胎收入（2027-2032）&amp;（万元）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全球主要地区农业设备轮胎收入市场份额（2027-2032）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全球主要地区农业设备轮胎销量（千件）：2021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全球主要地区农业设备轮胎销量（2027-2032）&amp;（千件）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全球主要地区农业设备轮胎销量份额（2027-2032）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农业设备轮胎生产基地、销售区域、竞争对手及市场地位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全球不同产品类型农业设备轮胎销量预测（2027-2032）&amp;（千件）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全球市场不同产品类型农业设备轮胎销量市场份额预测（2027-2032）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全球不同产品类型农业设备轮胎收入（2021-2026）&amp;（万元）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全球不同产品类型农业设备轮胎收入市场份额（2021-2026）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全球不同产品类型农业设备轮胎收入预测（2027-2032）&amp;（万元）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全球不同产品类型农业设备轮胎收入市场份额预测（2027-2032）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中国不同产品类型农业设备轮胎销量预测（2027-2032）&amp;（千件）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全球市场不同产品类型农业设备轮胎销量市场份额预测（2027-2032）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中国不同产品类型农业设备轮胎收入（2021-2026）&amp;（万元）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中国不同产品类型农业设备轮胎收入市场份额（2021-2026）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中国不同产品类型农业设备轮胎收入预测（2027-2032）&amp;（万元）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中国不同产品类型农业设备轮胎收入市场份额预测（2027-2032）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全球不同应用农业设备轮胎销量预测（2027-2032）&amp;（千件）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全球市场不同应用农业设备轮胎销量市场份额预测（2027-2032）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全球不同应用农业设备轮胎收入（2021-2026）&amp;（万元）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全球不同应用农业设备轮胎收入市场份额（2021-2026）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全球不同应用农业设备轮胎收入预测（2027-2032）&amp;（万元）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全球不同应用农业设备轮胎收入市场份额预测（2027-2032）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中国不同应用农业设备轮胎销量预测（2027-2032）&amp;（千件）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中国市场不同应用农业设备轮胎销量市场份额预测（2027-2032）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中国不同应用农业设备轮胎收入（2021-2026）&amp;（万元）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中国不同应用农业设备轮胎收入市场份额（2021-2026）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中国不同应用农业设备轮胎收入预测（2027-2032）&amp;（万元）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中国不同应用农业设备轮胎收入市场份额预测（2027-2032）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农业设备轮胎行业发展趋势</w:t>
      </w:r>
      <w:r>
        <w:rPr>
          <w:rFonts w:hint="eastAsia"/>
        </w:rPr>
        <w:br/>
      </w:r>
      <w:r>
        <w:rPr>
          <w:rFonts w:hint="eastAsia"/>
        </w:rPr>
        <w:t>　　表 136： 农业设备轮胎行业主要驱动因素</w:t>
      </w:r>
      <w:r>
        <w:rPr>
          <w:rFonts w:hint="eastAsia"/>
        </w:rPr>
        <w:br/>
      </w:r>
      <w:r>
        <w:rPr>
          <w:rFonts w:hint="eastAsia"/>
        </w:rPr>
        <w:t>　　表 137： 农业设备轮胎行业供应链分析</w:t>
      </w:r>
      <w:r>
        <w:rPr>
          <w:rFonts w:hint="eastAsia"/>
        </w:rPr>
        <w:br/>
      </w:r>
      <w:r>
        <w:rPr>
          <w:rFonts w:hint="eastAsia"/>
        </w:rPr>
        <w:t>　　表 138： 农业设备轮胎上游原料供应商</w:t>
      </w:r>
      <w:r>
        <w:rPr>
          <w:rFonts w:hint="eastAsia"/>
        </w:rPr>
        <w:br/>
      </w:r>
      <w:r>
        <w:rPr>
          <w:rFonts w:hint="eastAsia"/>
        </w:rPr>
        <w:t>　　表 139： 农业设备轮胎主要地区不同应用客户分析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农业设备轮胎典型经销商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农业设备轮胎产品图片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全球不同产品类型农业设备轮胎销售额2021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全球不同产品类型农业设备轮胎市场份额2025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驱动轮产品图片</w:t>
      </w:r>
      <w:r>
        <w:rPr>
          <w:rFonts w:hint="eastAsia"/>
        </w:rPr>
        <w:br/>
      </w:r>
      <w:r>
        <w:rPr>
          <w:rFonts w:hint="eastAsia"/>
        </w:rPr>
        <w:t>　　图 5： 支撑轮产品图片</w:t>
      </w:r>
      <w:r>
        <w:rPr>
          <w:rFonts w:hint="eastAsia"/>
        </w:rPr>
        <w:br/>
      </w:r>
      <w:r>
        <w:rPr>
          <w:rFonts w:hint="eastAsia"/>
        </w:rPr>
        <w:t>　　图 6： 导向轮产品图片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全球不同应用农业设备轮胎市场份额2025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林业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2025年全球前五大生产商农业设备轮胎市场份额</w:t>
      </w:r>
      <w:r>
        <w:rPr>
          <w:rFonts w:hint="eastAsia"/>
        </w:rPr>
        <w:br/>
      </w:r>
      <w:r>
        <w:rPr>
          <w:rFonts w:hint="eastAsia"/>
        </w:rPr>
        <w:t>　　图 13： 2025年全球农业设备轮胎第一梯队、第二梯队和第三梯队厂商及市场份额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全球农业设备轮胎产能、产量、产能利用率及发展趋势（2021-2032）&amp;（千件）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全球农业设备轮胎产量、需求量及发展趋势（2021-2032）&amp;（千件）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全球主要地区农业设备轮胎产量市场份额（2021-2032）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中国农业设备轮胎产能、产量、产能利用率及发展趋势（2021-2032）&amp;（千件）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中国农业设备轮胎产量、市场需求量及发展趋势（2021-2032）&amp;（千件）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全球农业设备轮胎市场销售额及增长率：（2021-2032）&amp;（万元）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全球市场农业设备轮胎市场规模：2021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全球市场农业设备轮胎价格趋势（2021-2032）&amp;（元/件）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全球主要地区农业设备轮胎销售收入（2021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全球主要地区农业设备轮胎销售收入市场份额（2021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全球不同产品类型农业设备轮胎价格走势（2021-2032）&amp;（元/件）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全球不同应用农业设备轮胎价格走势（2021-2032）&amp;（元/件）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农业设备轮胎中国企业SWOT分析</w:t>
      </w:r>
      <w:r>
        <w:rPr>
          <w:rFonts w:hint="eastAsia"/>
        </w:rPr>
        <w:br/>
      </w:r>
      <w:r>
        <w:rPr>
          <w:rFonts w:hint="eastAsia"/>
        </w:rPr>
        <w:t>　　图 44： 农业设备轮胎产业链</w:t>
      </w:r>
      <w:r>
        <w:rPr>
          <w:rFonts w:hint="eastAsia"/>
        </w:rPr>
        <w:br/>
      </w:r>
      <w:r>
        <w:rPr>
          <w:rFonts w:hint="eastAsia"/>
        </w:rPr>
        <w:t>　　图 45： 农业设备轮胎行业采购模式分析</w:t>
      </w:r>
      <w:r>
        <w:rPr>
          <w:rFonts w:hint="eastAsia"/>
        </w:rPr>
        <w:br/>
      </w:r>
      <w:r>
        <w:rPr>
          <w:rFonts w:hint="eastAsia"/>
        </w:rPr>
        <w:t>　　图 46： 农业设备轮胎行业生产模式</w:t>
      </w:r>
      <w:r>
        <w:rPr>
          <w:rFonts w:hint="eastAsia"/>
        </w:rPr>
        <w:br/>
      </w:r>
      <w:r>
        <w:rPr>
          <w:rFonts w:hint="eastAsia"/>
        </w:rPr>
        <w:t>　　图 47： 农业设备轮胎行业销售模式分析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12d9b5da74f42" w:history="1">
        <w:r>
          <w:rPr>
            <w:rStyle w:val="Hyperlink"/>
          </w:rPr>
          <w:t>2026-2032年全球与中国农业设备轮胎行业市场调研及前景趋势报告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12d9b5da74f42" w:history="1">
        <w:r>
          <w:rPr>
            <w:rStyle w:val="Hyperlink"/>
          </w:rPr>
          <w:t>https://www.20087.com/6/55/NongYeSheBeiLunTaiDeQianJingQuShi.html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f7f2c3282422d" w:history="1">
      <w:r>
        <w:rPr>
          <w:rStyle w:val="Hyperlink"/>
        </w:rPr>
        <w:t>2026-2032年全球与中国农业设备轮胎行业市场调研及前景趋势报告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NongYeSheBeiLunTaiDeQianJingQuShi.html" TargetMode="External" Id="R33e12d9b5da7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NongYeSheBeiLunTaiDeQianJingQuShi.html" TargetMode="External" Id="R3adf7f2c328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2026-02-08T01:03:53Z</dcterms:created>
  <dcterms:modified xsi:type="dcterms:W3CDTF">2026-02-08T02:03:53Z</dcterms:modified>
  <dc:subject>2026-2032年全球与中国农业设备轮胎行业市场调研及前景趋势报告</dc:subject>
  <dc:title>2026-2032年全球与中国农业设备轮胎行业市场调研及前景趋势报告</dc:title>
  <cp:keywords>2026-2032年全球与中国农业设备轮胎行业市场调研及前景趋势报告</cp:keywords>
  <dc:description>2026-2032年全球与中国农业设备轮胎行业市场调研及前景趋势报告</dc:description>
</cp:coreProperties>
</file>