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412dc2a6864796" w:history="1">
              <w:r>
                <w:rPr>
                  <w:rStyle w:val="Hyperlink"/>
                </w:rPr>
                <w:t>2026-2032年中国尾气净化装置市场研究分析与前景趋势报告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412dc2a6864796" w:history="1">
              <w:r>
                <w:rPr>
                  <w:rStyle w:val="Hyperlink"/>
                </w:rPr>
                <w:t>2026-2032年中国尾气净化装置市场研究分析与前景趋势报告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412dc2a6864796" w:history="1">
                <w:r>
                  <w:rPr>
                    <w:rStyle w:val="Hyperlink"/>
                  </w:rPr>
                  <w:t>https://www.20087.com/6/15/WeiQiJingHuaZhuangZhiFaZhanQianJingFenXi.html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尾气净化装置是用于去除机动车或非道路机械排放废气中有害成分（如CO、HC、NOx、PM）的后处理系统，主要包括三元催化转化器（TWC）、柴油氧化催化器（DOC）、选择性催化还原系统（SCR）及颗粒捕集器（DPF）。目前，尾气净化装置主流装置强调催化剂活性高、载体热稳定性好、封装密封可靠，并满足国六、欧六等严苛排放法规。在移动源污染治理持续加压背景下，尾气净化装置已成为内燃机车辆重要的核心部件。然而，贵金属（如铂、钯、铑）依赖度高，成本波动大；低温起燃性能不足影响冷启动排放；DPF再生过程能耗高，存在热失控风险；部分老旧车辆加装装置存在匹配不良问题。</w:t>
      </w:r>
      <w:r>
        <w:rPr>
          <w:rFonts w:hint="eastAsia"/>
        </w:rPr>
        <w:br/>
      </w:r>
      <w:r>
        <w:rPr>
          <w:rFonts w:hint="eastAsia"/>
        </w:rPr>
        <w:t>　　未来，尾气净化装置将向低贵金属化、智能再生与多污染物协同控制方向演进。钙钛矿或分子筛基非贵金属催化剂将部分替代铂族金属；电加热催化（EHC）技术将加速冷启动净化。在控制层面，车载传感器将实时监测NOx与PM浓度，动态优化尿素喷射与再生策略；AI算法将预测DPF堵塞趋势并规划最优再生时机。同时，装置将集成氨泄漏催化单元，提升SCR系统安全性；模块化设计将支持混动车型间歇运行工况适配。长期看，尾气净化装置将在碳污协同治理与内燃机过渡期驱动下，从被动后处理系统升级为高效、智能、低资源依赖的移动源排放智能调控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412dc2a6864796" w:history="1">
        <w:r>
          <w:rPr>
            <w:rStyle w:val="Hyperlink"/>
          </w:rPr>
          <w:t>2026-2032年中国尾气净化装置市场研究分析与前景趋势报告</w:t>
        </w:r>
      </w:hyperlink>
      <w:r>
        <w:rPr>
          <w:rFonts w:hint="eastAsia"/>
        </w:rPr>
        <w:t>》依托权威机构及行业协会数据，结合尾气净化装置行业的宏观环境与微观实践，从尾气净化装置市场规模、市场需求、技术现状及产业链结构等多维度进行了系统调研与分析。报告通过严谨的研究方法与翔实的数据支持，辅以直观图表，全面剖析了尾气净化装置行业发展趋势、重点企业表现及市场竞争格局，并通过SWOT分析揭示了行业机遇与潜在风险，为尾气净化装置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尾气净化装置行业概述</w:t>
      </w:r>
      <w:r>
        <w:rPr>
          <w:rFonts w:hint="eastAsia"/>
        </w:rPr>
        <w:br/>
      </w:r>
      <w:r>
        <w:rPr>
          <w:rFonts w:hint="eastAsia"/>
        </w:rPr>
        <w:t>　　第一节 尾气净化装置定义与分类</w:t>
      </w:r>
      <w:r>
        <w:rPr>
          <w:rFonts w:hint="eastAsia"/>
        </w:rPr>
        <w:br/>
      </w:r>
      <w:r>
        <w:rPr>
          <w:rFonts w:hint="eastAsia"/>
        </w:rPr>
        <w:t>　　第二节 尾气净化装置应用领域</w:t>
      </w:r>
      <w:r>
        <w:rPr>
          <w:rFonts w:hint="eastAsia"/>
        </w:rPr>
        <w:br/>
      </w:r>
      <w:r>
        <w:rPr>
          <w:rFonts w:hint="eastAsia"/>
        </w:rPr>
        <w:t>　　第三节 尾气净化装置行业经济指标分析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尾气净化装置产业链及经营模式分析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三、尾气净化装置销售模式及销售渠道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全球尾气净化装置市场发展综述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2020-2025年全球尾气净化装置市场规模与趋势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主要国家与地区尾气净化装置市场分析</w:t>
      </w:r>
      <w:r>
        <w:rPr>
          <w:rFonts w:hint="eastAsia"/>
        </w:rPr>
        <w:br/>
      </w:r>
      <w:r>
        <w:rPr>
          <w:rFonts w:hint="eastAsia"/>
        </w:rPr>
        <w:t>　　第三节 2026-2032年全球尾气净化装置行业发展趋势与前景预测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中国尾气净化装置行业市场分析</w:t>
      </w:r>
      <w:r>
        <w:rPr>
          <w:rFonts w:hint="eastAsia"/>
        </w:rPr>
        <w:br/>
      </w:r>
      <w:r>
        <w:rPr>
          <w:rFonts w:hint="eastAsia"/>
        </w:rPr>
        <w:t>　　第一节 2025-2026年尾气净化装置产能与投资动态</w:t>
      </w:r>
      <w:r>
        <w:rPr>
          <w:rFonts w:hint="eastAsia"/>
        </w:rPr>
        <w:br/>
      </w:r>
      <w:r>
        <w:rPr>
          <w:rFonts w:hint="eastAsia"/>
        </w:rPr>
        <w:t>　　　　一、国内尾气净化装置产能及利用情况</w:t>
      </w:r>
      <w:r>
        <w:rPr>
          <w:rFonts w:hint="eastAsia"/>
        </w:rPr>
        <w:br/>
      </w:r>
      <w:r>
        <w:rPr>
          <w:rFonts w:hint="eastAsia"/>
        </w:rPr>
        <w:t>　　　　二、尾气净化装置产能扩张与投资动态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2026-2032年尾气净化装置行业产量统计与趋势预测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一、2020-2025年尾气净化装置行业产量数据统计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1、2020-2025年尾气净化装置产量及增长趋势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2、2020-2025年尾气净化装置细分产品产量及份额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二、影响尾气净化装置产量的关键因素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三、2026-2032年尾气净化装置产量预测</w:t>
      </w:r>
      <w:r>
        <w:rPr>
          <w:rFonts w:hint="eastAsia"/>
        </w:rPr>
        <w:br/>
      </w:r>
      <w:r>
        <w:rPr>
          <w:rFonts w:hint="eastAsia"/>
        </w:rPr>
        <w:t>　　第三节 2026-2032年尾气净化装置市场需求与销售分析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一、2025-2026年尾气净化装置行业需求现状</w:t>
      </w:r>
      <w:r>
        <w:rPr>
          <w:rFonts w:hint="eastAsia"/>
        </w:rPr>
        <w:br/>
      </w:r>
      <w:r>
        <w:rPr>
          <w:rFonts w:hint="eastAsia"/>
        </w:rPr>
        <w:t>　　　　二、尾气净化装置客户群体与需求特点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三、2020-2025年尾气净化装置行业销售规模分析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四、2026-2032年尾气净化装置市场增长潜力与规模预测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中国尾气净化装置细分市场与下游应用领域分析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尾气净化装置细分市场分析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一、2025-2026年尾气净化装置主要细分产品市场现状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尾气净化装置下游应用与客户群体分析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一、2025-2026年尾气净化装置各应用领域市场现状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2025-2026年尾气净化装置行业技术发展现状及趋势分析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尾气净化装置行业技术发展现状分析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国内外尾气净化装置行业技术差异与原因</w:t>
      </w:r>
      <w:r>
        <w:rPr>
          <w:rFonts w:hint="eastAsia"/>
        </w:rPr>
        <w:br/>
      </w:r>
      <w:r>
        <w:rPr>
          <w:rFonts w:hint="eastAsia"/>
        </w:rPr>
        <w:t>　　第三节 尾气净化装置行业技术发展方向、趋势预测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提升尾气净化装置行业技术能力策略建议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尾气净化装置价格机制与竞争策略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一、2020-2025年尾气净化装置市场价格走势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尾气净化装置定价策略与方法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2026-2032年尾气净化装置价格竞争态势与趋势预测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中国尾气净化装置行业重点区域市场研究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2025-2026年重点区域尾气净化装置市场发展概况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二、2020-2025年尾气净化装置市场需求规模情况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三、2026-2032年尾气净化装置行业发展潜力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二、2020-2025年尾气净化装置市场需求规模情况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三、2026-2032年尾气净化装置行业发展潜力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二、2020-2025年尾气净化装置市场需求规模情况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三、2026-2032年尾气净化装置行业发展潜力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二、2020-2025年尾气净化装置市场需求规模情况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三、2026-2032年尾气净化装置行业发展潜力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二、2020-2025年尾气净化装置市场需求规模情况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三、2026-2032年尾气净化装置行业发展潜力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2020-2025年中国尾气净化装置行业进出口情况分析</w:t>
      </w:r>
      <w:r>
        <w:rPr>
          <w:rFonts w:hint="eastAsia"/>
        </w:rPr>
        <w:br/>
      </w:r>
      <w:r>
        <w:rPr>
          <w:rFonts w:hint="eastAsia"/>
        </w:rPr>
        <w:t>　　第一节 尾气净化装置行业进口情况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一、2020-2025年尾气净化装置进口规模及增长情况</w:t>
      </w:r>
      <w:r>
        <w:rPr>
          <w:rFonts w:hint="eastAsia"/>
        </w:rPr>
        <w:br/>
      </w:r>
      <w:r>
        <w:rPr>
          <w:rFonts w:hint="eastAsia"/>
        </w:rPr>
        <w:t>　　　　二、尾气净化装置主要进口来源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尾气净化装置行业出口情况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一、2020-2025年尾气净化装置出口规模及增长情况</w:t>
      </w:r>
      <w:r>
        <w:rPr>
          <w:rFonts w:hint="eastAsia"/>
        </w:rPr>
        <w:br/>
      </w:r>
      <w:r>
        <w:rPr>
          <w:rFonts w:hint="eastAsia"/>
        </w:rPr>
        <w:t>　　　　二、尾气净化装置主要出口目的地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2020-2025年中国尾气净化装置行业总体发展与财务状况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2020-2025年中国尾气净化装置行业规模情况</w:t>
      </w:r>
      <w:r>
        <w:rPr>
          <w:rFonts w:hint="eastAsia"/>
        </w:rPr>
        <w:br/>
      </w:r>
      <w:r>
        <w:rPr>
          <w:rFonts w:hint="eastAsia"/>
        </w:rPr>
        <w:t>　　　　一、尾气净化装置行业企业数量规模</w:t>
      </w:r>
      <w:r>
        <w:rPr>
          <w:rFonts w:hint="eastAsia"/>
        </w:rPr>
        <w:br/>
      </w:r>
      <w:r>
        <w:rPr>
          <w:rFonts w:hint="eastAsia"/>
        </w:rPr>
        <w:t>　　　　二、尾气净化装置行业从业人员规模</w:t>
      </w:r>
      <w:r>
        <w:rPr>
          <w:rFonts w:hint="eastAsia"/>
        </w:rPr>
        <w:br/>
      </w:r>
      <w:r>
        <w:rPr>
          <w:rFonts w:hint="eastAsia"/>
        </w:rPr>
        <w:t>　　　　三、尾气净化装置行业市场敏感性分析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2020-2025年中国尾气净化装置行业财务能力分析</w:t>
      </w:r>
      <w:r>
        <w:rPr>
          <w:rFonts w:hint="eastAsia"/>
        </w:rPr>
        <w:br/>
      </w:r>
      <w:r>
        <w:rPr>
          <w:rFonts w:hint="eastAsia"/>
        </w:rPr>
        <w:t>　　　　一、尾气净化装置行业盈利能力</w:t>
      </w:r>
      <w:r>
        <w:rPr>
          <w:rFonts w:hint="eastAsia"/>
        </w:rPr>
        <w:br/>
      </w:r>
      <w:r>
        <w:rPr>
          <w:rFonts w:hint="eastAsia"/>
        </w:rPr>
        <w:t>　　　　二、尾气净化装置行业偿债能力</w:t>
      </w:r>
      <w:r>
        <w:rPr>
          <w:rFonts w:hint="eastAsia"/>
        </w:rPr>
        <w:br/>
      </w:r>
      <w:r>
        <w:rPr>
          <w:rFonts w:hint="eastAsia"/>
        </w:rPr>
        <w:t>　　　　三、尾气净化装置行业营运能力</w:t>
      </w:r>
      <w:r>
        <w:rPr>
          <w:rFonts w:hint="eastAsia"/>
        </w:rPr>
        <w:br/>
      </w:r>
      <w:r>
        <w:rPr>
          <w:rFonts w:hint="eastAsia"/>
        </w:rPr>
        <w:t>　　　　四、尾气净化装置行业发展能力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尾气净化装置行业重点企业调研分析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二、企业尾气净化装置业务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二、企业尾气净化装置业务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二、企业尾气净化装置业务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二、企业尾气净化装置业务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二、企业尾气净化装置业务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二、企业尾气净化装置业务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中国尾气净化装置行业竞争格局分析</w:t>
      </w:r>
      <w:r>
        <w:rPr>
          <w:rFonts w:hint="eastAsia"/>
        </w:rPr>
        <w:br/>
      </w:r>
      <w:r>
        <w:rPr>
          <w:rFonts w:hint="eastAsia"/>
        </w:rPr>
        <w:t>　　第一节 尾气净化装置行业竞争格局总览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2025-2026年尾气净化装置行业竞争力分析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2020-2025年尾气净化装置行业企业并购活动分析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2025-2026年尾气净化装置行业会展与招投标活动分析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一、尾气净化装置行业会展活动及其市场影响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2026年中国尾气净化装置企业发展企业发展策略与建议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尾气净化装置销售模式与渠道策略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尾气净化装置品牌与市场推广策略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尾气净化装置研发投入与技术创新能力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尾气净化装置合作联盟与资源整合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中国尾气净化装置行业风险与对策</w:t>
      </w:r>
      <w:r>
        <w:rPr>
          <w:rFonts w:hint="eastAsia"/>
        </w:rPr>
        <w:br/>
      </w:r>
      <w:r>
        <w:rPr>
          <w:rFonts w:hint="eastAsia"/>
        </w:rPr>
        <w:t>　　第一节 尾气净化装置行业SWOT分析</w:t>
      </w:r>
      <w:r>
        <w:rPr>
          <w:rFonts w:hint="eastAsia"/>
        </w:rPr>
        <w:br/>
      </w:r>
      <w:r>
        <w:rPr>
          <w:rFonts w:hint="eastAsia"/>
        </w:rPr>
        <w:t>　　　　一、尾气净化装置行业优势</w:t>
      </w:r>
      <w:r>
        <w:rPr>
          <w:rFonts w:hint="eastAsia"/>
        </w:rPr>
        <w:br/>
      </w:r>
      <w:r>
        <w:rPr>
          <w:rFonts w:hint="eastAsia"/>
        </w:rPr>
        <w:t>　　　　二、尾气净化装置行业劣势</w:t>
      </w:r>
      <w:r>
        <w:rPr>
          <w:rFonts w:hint="eastAsia"/>
        </w:rPr>
        <w:br/>
      </w:r>
      <w:r>
        <w:rPr>
          <w:rFonts w:hint="eastAsia"/>
        </w:rPr>
        <w:t>　　　　三、尾气净化装置市场机会</w:t>
      </w:r>
      <w:r>
        <w:rPr>
          <w:rFonts w:hint="eastAsia"/>
        </w:rPr>
        <w:br/>
      </w:r>
      <w:r>
        <w:rPr>
          <w:rFonts w:hint="eastAsia"/>
        </w:rPr>
        <w:t>　　　　四、尾气净化装置市场威胁</w:t>
      </w:r>
      <w:r>
        <w:rPr>
          <w:rFonts w:hint="eastAsia"/>
        </w:rPr>
        <w:br/>
      </w:r>
      <w:r>
        <w:rPr>
          <w:rFonts w:hint="eastAsia"/>
        </w:rPr>
        <w:t>　　第二节 尾气净化装置行业风险及对策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2026-2032年中国尾气净化装置行业前景与发展趋势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2025-2026年尾气净化装置行业发展环境分析</w:t>
      </w:r>
      <w:r>
        <w:rPr>
          <w:rFonts w:hint="eastAsia"/>
        </w:rPr>
        <w:br/>
      </w:r>
      <w:r>
        <w:rPr>
          <w:rFonts w:hint="eastAsia"/>
        </w:rPr>
        <w:t>　　　　一、尾气净化装置行业主管部门与监管体制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二、尾气净化装置行业主要法律法规及政策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三、尾气净化装置行业标准与质量监管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2026-2032年尾气净化装置行业发展趋势与方向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2026-2032年尾气净化装置行业发展潜力与机遇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尾气净化装置行业研究结论与建议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中智⋅林－尾气净化装置行业发展建议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尾气净化装置行业历程</w:t>
      </w:r>
      <w:r>
        <w:rPr>
          <w:rFonts w:hint="eastAsia"/>
        </w:rPr>
        <w:br/>
      </w:r>
      <w:r>
        <w:rPr>
          <w:rFonts w:hint="eastAsia"/>
        </w:rPr>
        <w:t>　　图表 尾气净化装置行业生命周期</w:t>
      </w:r>
      <w:r>
        <w:rPr>
          <w:rFonts w:hint="eastAsia"/>
        </w:rPr>
        <w:br/>
      </w:r>
      <w:r>
        <w:rPr>
          <w:rFonts w:hint="eastAsia"/>
        </w:rPr>
        <w:t>　　图表 尾气净化装置行业产业链分析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2020-2025年尾气净化装置行业市场容量分析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2026年中国尾气净化装置行业需求领域分布格局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2020-2025年中国尾气净化装置出口金额分析</w:t>
      </w:r>
      <w:r>
        <w:rPr>
          <w:rFonts w:hint="eastAsia"/>
        </w:rPr>
        <w:br/>
      </w:r>
      <w:r>
        <w:rPr>
          <w:rFonts w:hint="eastAsia"/>
        </w:rPr>
        <w:t>　　图表 2026年中国尾气净化装置进口国家及地区分析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2026年中国尾气净化装置出口国家及地区分析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2020-2025年中国尾气净化装置行业企业平均规模情况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**地区尾气净化装置市场规模及增长情况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**地区尾气净化装置行业市场需求情况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**地区尾气净化装置行业市场需求情况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**地区尾气净化装置行业市场需求情况</w:t>
      </w:r>
      <w:r>
        <w:rPr>
          <w:rFonts w:hint="eastAsia"/>
        </w:rPr>
        <w:br/>
      </w:r>
      <w:r>
        <w:rPr>
          <w:rFonts w:hint="eastAsia"/>
        </w:rPr>
        <w:t>　　图表 **地区尾气净化装置市场规模及增长情况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**地区尾气净化装置行业市场需求情况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尾气净化装置重点企业（二）经营情况分析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尾气净化装置重点企业（二）主要经济指标情况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尾气净化装置重点企业（三）成长能力情况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2026-2032年中国尾气净化装置发展趋势预测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412dc2a6864796" w:history="1">
        <w:r>
          <w:rPr>
            <w:rStyle w:val="Hyperlink"/>
          </w:rPr>
          <w:t>2026-2032年中国尾气净化装置市场研究分析与前景趋势报告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412dc2a6864796" w:history="1">
        <w:r>
          <w:rPr>
            <w:rStyle w:val="Hyperlink"/>
          </w:rPr>
          <w:t>https://www.20087.com/6/15/WeiQiJingHuaZhuangZhiFaZhanQianJingFenXi.html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热点：尾气净化装置多少钱、尾气净化装置CCFD-80、尾气净化装置原理、尾气净化装置VAH901、尾气净化装置水箱型号规格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b36986995b46e8" w:history="1">
      <w:r>
        <w:rPr>
          <w:rStyle w:val="Hyperlink"/>
        </w:rPr>
        <w:t>2026-2032年中国尾气净化装置市场研究分析与前景趋势报告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WeiQiJingHuaZhuangZhiFaZhanQianJingFenXi.html" TargetMode="External" Id="Rac412dc2a68647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WeiQiJingHuaZhuangZhiFaZhanQianJingFenXi.html" TargetMode="External" Id="R8eb36986995b46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2025-11-24T07:07:34Z</dcterms:created>
  <dcterms:modified xsi:type="dcterms:W3CDTF">2025-11-24T08:07:34Z</dcterms:modified>
  <dc:subject>2026-2032年中国尾气净化装置市场研究分析与前景趋势报告</dc:subject>
  <dc:title>2026-2032年中国尾气净化装置市场研究分析与前景趋势报告</dc:title>
  <cp:keywords>2026-2032年中国尾气净化装置市场研究分析与前景趋势报告</cp:keywords>
  <dc:description>2026-2032年中国尾气净化装置市场研究分析与前景趋势报告</dc:description>
</cp:coreProperties>
</file>