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85d70c02a4130" w:history="1">
              <w:r>
                <w:rPr>
                  <w:rStyle w:val="Hyperlink"/>
                </w:rPr>
                <w:t>全球与中国航海操舵仪市场调查研究及前景趋势分析报告（2025-2031年）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85d70c02a4130" w:history="1">
              <w:r>
                <w:rPr>
                  <w:rStyle w:val="Hyperlink"/>
                </w:rPr>
                <w:t>全球与中国航海操舵仪市场调查研究及前景趋势分析报告（2025-2031年）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85d70c02a4130" w:history="1">
                <w:r>
                  <w:rPr>
                    <w:rStyle w:val="Hyperlink"/>
                  </w:rPr>
                  <w:t>https://www.20087.com/7/55/HangHaiCaoDuoYiDeFaZhanQianJing.html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海操舵仪是一种用于航海和个人使用的导航设备，近年来随着航海技术和自动化技术的发展，市场需求持续增长。目前，航海操舵仪不仅在导航精度和稳定性方面实现了优化，还在设计上更加注重智能化和操作简便性。此外，随着新技术的应用，航海操舵仪的性能得到了进一步提升，如提高了定位精度并降低了能耗。</w:t>
      </w:r>
      <w:r>
        <w:rPr>
          <w:rFonts w:hint="eastAsia"/>
        </w:rPr>
        <w:br/>
      </w:r>
      <w:r>
        <w:rPr>
          <w:rFonts w:hint="eastAsia"/>
        </w:rPr>
        <w:t>　　未来，航海操舵仪市场将朝着更加高效和智能化的方向发展。一方面，随着航海技术和自动化技术的要求提高，航海操舵仪将更加注重提高导航精度和稳定性，以适应不同应用场景的需求。另一方面，为了提高智能化程度和操作简便性，航海操舵仪的设计将更加注重集成更多智能化功能，如自动调节、远程监控等。此外，随着新技术的进步，航海操舵仪将探索更多新型应用领域，如智能航海系统集成、特殊用途导航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85d70c02a4130" w:history="1">
        <w:r>
          <w:rPr>
            <w:rStyle w:val="Hyperlink"/>
          </w:rPr>
          <w:t>全球与中国航海操舵仪市场调查研究及前景趋势分析报告（2025-2031年）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航海操舵仪行业的市场规模、需求变化、产业链动态及区域发展格局。报告重点解读了航海操舵仪行业竞争态势与重点企业的市场表现，并通过科学研判行业趋势与前景，揭示了航海操舵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航海操舵仪行业概述及市场现状分析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航海操舵仪行业介绍</w:t>
      </w:r>
      <w:r>
        <w:rPr>
          <w:rFonts w:hint="eastAsia"/>
        </w:rPr>
        <w:br/>
      </w:r>
      <w:r>
        <w:rPr>
          <w:rFonts w:hint="eastAsia"/>
        </w:rPr>
        <w:t>　　第二节 航海操舵仪产品主要分类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一、不同种类航海操舵仪产量占比（2024年）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二、不同种类航海操舵仪价格走势（2020-2025年）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航海操舵仪主要应用领域分析</w:t>
      </w:r>
      <w:r>
        <w:rPr>
          <w:rFonts w:hint="eastAsia"/>
        </w:rPr>
        <w:br/>
      </w:r>
      <w:r>
        <w:rPr>
          <w:rFonts w:hint="eastAsia"/>
        </w:rPr>
        <w:t>　　　　一、航海操舵仪主要应用领域</w:t>
      </w:r>
      <w:r>
        <w:rPr>
          <w:rFonts w:hint="eastAsia"/>
        </w:rPr>
        <w:br/>
      </w:r>
      <w:r>
        <w:rPr>
          <w:rFonts w:hint="eastAsia"/>
        </w:rPr>
        <w:t>　　　　二、全球航海操舵仪不同应用领域消费量占比（2024年）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全球与中国航海操舵仪市场发展现状对比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一、全球航海操舵仪市场现状及发展趋势（2020-2031年）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二、中国航海操舵仪市场现状及发展趋势（2020-2031年）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全球航海操舵仪供需现状及趋势预测（2020-2031年）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一、全球航海操舵仪产能、产量、产能利用率情况及趋势（2020-2031年）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二、全球航海操舵仪产量、表观消费量情况及趋势（2020-2031年）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中国航海操舵仪供需现状及趋势预测（2020-2031年）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一、中国航海操舵仪产能、产量、产能利用率情况及趋势（2020-2031年）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二、中国航海操舵仪产量、表观消费量情况及趋势（2020-2031年）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三、中国航海操舵仪产量、需求量、市场缺口情况及趋势（2020-2031年）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中国航海操舵仪行业政策分析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全球与中国航海操舵仪重点企业产量、产值、集中度分析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全球市场航海操舵仪重点企业2024和2025年产量、产值统计分析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一、全球市场航海操舵仪重点企业2024和2025年产量统计分析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二、全球市场航海操舵仪重点企业2024和2025年产值统计分析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三、全球市场航海操舵仪重点企业2024和2025年产品价格分析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中国市场航海操舵仪重点企业2024和2025年产量、产值统计分析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一、中国市场航海操舵仪重点企业2024和2025年产量统计分析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二、中国市场航海操舵仪重点企业2024和2025年产值统计分析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航海操舵仪重点厂商总部</w:t>
      </w:r>
      <w:r>
        <w:rPr>
          <w:rFonts w:hint="eastAsia"/>
        </w:rPr>
        <w:br/>
      </w:r>
      <w:r>
        <w:rPr>
          <w:rFonts w:hint="eastAsia"/>
        </w:rPr>
        <w:t>　　第四节 航海操舵仪行业企业集中度分析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全球重点航海操舵仪企业SWOT分析</w:t>
      </w:r>
      <w:r>
        <w:rPr>
          <w:rFonts w:hint="eastAsia"/>
        </w:rPr>
        <w:br/>
      </w:r>
      <w:r>
        <w:rPr>
          <w:rFonts w:hint="eastAsia"/>
        </w:rPr>
        <w:t>　　第六节 中国重点航海操舵仪企业SWOT分析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全球主要地区航海操舵仪产量、产值、市场份额情况及趋势预测（2020-2031年）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全球主要地区航海操舵仪产量、产值及市场份额情况及趋势（2020-2031年）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一、全球主要地区航海操舵仪产量及市场份额情况及趋势（2020-2031年）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二、全球主要地区航海操舵仪产值及市场份额情况及趋势（2020-2031年）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中国市场2020-2031年航海操舵仪产量、产值情况及趋势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北美市场2020-2031年航海操舵仪产量、产值情况及趋势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欧洲市场2020-2031年航海操舵仪产量、产值情况及趋势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日本市场2020-2031年航海操舵仪产量、产值情况及趋势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全球主要地区航海操舵仪消费量、市场份额及发展趋势分析（2020-2031年）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全球主要地区航海操舵仪消费量、市场份额及发展趋势（2020-2031年）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中国市场2020-2031年航海操舵仪消费情况及发展趋势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北美市场2020-2031年航海操舵仪消费情况及发展趋势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欧洲市场2020-2031年航海操舵仪消费情况及发展趋势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日本市场2020-2031年航海操舵仪消费情况及发展趋势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主要航海操舵仪企业调研分析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二、企业航海操舵仪产品</w:t>
      </w:r>
      <w:r>
        <w:rPr>
          <w:rFonts w:hint="eastAsia"/>
        </w:rPr>
        <w:br/>
      </w:r>
      <w:r>
        <w:rPr>
          <w:rFonts w:hint="eastAsia"/>
        </w:rPr>
        <w:t>　　　　三、企业航海操舵仪产量、价格、收入、成本、毛利情况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二、企业航海操舵仪产品</w:t>
      </w:r>
      <w:r>
        <w:rPr>
          <w:rFonts w:hint="eastAsia"/>
        </w:rPr>
        <w:br/>
      </w:r>
      <w:r>
        <w:rPr>
          <w:rFonts w:hint="eastAsia"/>
        </w:rPr>
        <w:t>　　　　三、企业航海操舵仪产量、价格、收入、成本、毛利情况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二、企业航海操舵仪产品</w:t>
      </w:r>
      <w:r>
        <w:rPr>
          <w:rFonts w:hint="eastAsia"/>
        </w:rPr>
        <w:br/>
      </w:r>
      <w:r>
        <w:rPr>
          <w:rFonts w:hint="eastAsia"/>
        </w:rPr>
        <w:t>　　　　三、企业航海操舵仪产量、价格、收入、成本、毛利情况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二、企业航海操舵仪产品</w:t>
      </w:r>
      <w:r>
        <w:rPr>
          <w:rFonts w:hint="eastAsia"/>
        </w:rPr>
        <w:br/>
      </w:r>
      <w:r>
        <w:rPr>
          <w:rFonts w:hint="eastAsia"/>
        </w:rPr>
        <w:t>　　　　三、企业航海操舵仪产量、价格、收入、成本、毛利情况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二、企业航海操舵仪产品</w:t>
      </w:r>
      <w:r>
        <w:rPr>
          <w:rFonts w:hint="eastAsia"/>
        </w:rPr>
        <w:br/>
      </w:r>
      <w:r>
        <w:rPr>
          <w:rFonts w:hint="eastAsia"/>
        </w:rPr>
        <w:t>　　　　三、企业航海操舵仪产量、价格、收入、成本、毛利情况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二、企业航海操舵仪产品</w:t>
      </w:r>
      <w:r>
        <w:rPr>
          <w:rFonts w:hint="eastAsia"/>
        </w:rPr>
        <w:br/>
      </w:r>
      <w:r>
        <w:rPr>
          <w:rFonts w:hint="eastAsia"/>
        </w:rPr>
        <w:t>　　　　三、企业航海操舵仪产量、价格、收入、成本、毛利情况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二、企业航海操舵仪产品</w:t>
      </w:r>
      <w:r>
        <w:rPr>
          <w:rFonts w:hint="eastAsia"/>
        </w:rPr>
        <w:br/>
      </w:r>
      <w:r>
        <w:rPr>
          <w:rFonts w:hint="eastAsia"/>
        </w:rPr>
        <w:t>　　　　三、企业航海操舵仪产量、价格、收入、成本、毛利情况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二、企业航海操舵仪产品</w:t>
      </w:r>
      <w:r>
        <w:rPr>
          <w:rFonts w:hint="eastAsia"/>
        </w:rPr>
        <w:br/>
      </w:r>
      <w:r>
        <w:rPr>
          <w:rFonts w:hint="eastAsia"/>
        </w:rPr>
        <w:t>　　　　三、企业航海操舵仪产量、价格、收入、成本、毛利情况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二、企业航海操舵仪产品</w:t>
      </w:r>
      <w:r>
        <w:rPr>
          <w:rFonts w:hint="eastAsia"/>
        </w:rPr>
        <w:br/>
      </w:r>
      <w:r>
        <w:rPr>
          <w:rFonts w:hint="eastAsia"/>
        </w:rPr>
        <w:t>　　　　三、企业航海操舵仪产量、价格、收入、成本、毛利情况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二、企业航海操舵仪产品</w:t>
      </w:r>
      <w:r>
        <w:rPr>
          <w:rFonts w:hint="eastAsia"/>
        </w:rPr>
        <w:br/>
      </w:r>
      <w:r>
        <w:rPr>
          <w:rFonts w:hint="eastAsia"/>
        </w:rPr>
        <w:t>　　　　三、企业航海操舵仪产量、价格、收入、成本、毛利情况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不同种类航海操舵仪产量、价格、产值及市场份额情况（2020-2031）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全球市场不同种类航海操舵仪产量、产值及市场份额情况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一、全球市场不同种类航海操舵仪产量、市场份额情况（2020-2031年）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二、全球市场不同种类航海操舵仪产值、市场份额情况（2020-2031年）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三、全球市场不同种类航海操舵仪价格走势分析（2020-2031年）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中国市场不同种类航海操舵仪产量、产值及市场份额情况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一、中国市场不同种类航海操舵仪产量、市场份额情况（2020-2031年）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二、中国市场不同种类航海操舵仪产值、市场份额情况（2020-2031年）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三、中国市场不同种类航海操舵仪价格走势分析（2020-2031年）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航海操舵仪上游原料及下游主要应用领域分析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航海操舵仪产业链分析</w:t>
      </w:r>
      <w:r>
        <w:rPr>
          <w:rFonts w:hint="eastAsia"/>
        </w:rPr>
        <w:br/>
      </w:r>
      <w:r>
        <w:rPr>
          <w:rFonts w:hint="eastAsia"/>
        </w:rPr>
        <w:t>　　第二节 航海操舵仪产业上游供应分析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全球市场航海操舵仪下游主要应用领域消费量、市场份额及增长情况（2020-2031年）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中国市场航海操舵仪下游主要应用领域消费量、市场份额及增长情况（2020-2031年）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中国市场航海操舵仪产量、消费量、进出口分析及发展趋势（2020-2031年）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中国市场航海操舵仪产量、消费量、进出口分析及发展趋势（2020-2031年）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中国市场航海操舵仪进出口贸易趋势（2020-2031年）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中国市场航海操舵仪主要进口来源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中国市场航海操舵仪主要出口目的地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中国市场航海操舵仪主要地区分布（2025年）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中国航海操舵仪生产地区分布</w:t>
      </w:r>
      <w:r>
        <w:rPr>
          <w:rFonts w:hint="eastAsia"/>
        </w:rPr>
        <w:br/>
      </w:r>
      <w:r>
        <w:rPr>
          <w:rFonts w:hint="eastAsia"/>
        </w:rPr>
        <w:t>　　第二节 中国航海操舵仪消费地区分布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影响中国市场航海操舵仪供需因素分析</w:t>
      </w:r>
      <w:r>
        <w:rPr>
          <w:rFonts w:hint="eastAsia"/>
        </w:rPr>
        <w:br/>
      </w:r>
      <w:r>
        <w:rPr>
          <w:rFonts w:hint="eastAsia"/>
        </w:rPr>
        <w:t>　　第一节 航海操舵仪及相关行业技术发展概况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航海操舵仪进出口贸易现状及趋势（2020-2031年）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航海操舵仪产品技术趋势与价格走势预测（2020-2031年）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航海操舵仪行业市场环境发展趋势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不同种类航海操舵仪产品技术发展趋势（2020-2031年）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航海操舵仪价格走势预测（2020-2031年）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航海操舵仪销售渠道分析及建议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国内市场航海操舵仪销售渠道分析</w:t>
      </w:r>
      <w:r>
        <w:rPr>
          <w:rFonts w:hint="eastAsia"/>
        </w:rPr>
        <w:br/>
      </w:r>
      <w:r>
        <w:rPr>
          <w:rFonts w:hint="eastAsia"/>
        </w:rPr>
        <w:t>　　　　一、当前航海操舵仪主要销售模式及销售渠道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二、国内市场航海操舵仪销售模式及销售渠道趋势（2020-2031年）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海外市场航海操舵仪销售渠道分析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中:智:林:－航海操舵仪行业营销策略建议</w:t>
      </w:r>
      <w:r>
        <w:rPr>
          <w:rFonts w:hint="eastAsia"/>
        </w:rPr>
        <w:br/>
      </w:r>
      <w:r>
        <w:rPr>
          <w:rFonts w:hint="eastAsia"/>
        </w:rPr>
        <w:t>　　　　一、航海操舵仪市场定位及目标消费者分析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二、航海操舵仪行业营销模式及销售渠道建议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航海操舵仪产品介绍</w:t>
      </w:r>
      <w:r>
        <w:rPr>
          <w:rFonts w:hint="eastAsia"/>
        </w:rPr>
        <w:br/>
      </w:r>
      <w:r>
        <w:rPr>
          <w:rFonts w:hint="eastAsia"/>
        </w:rPr>
        <w:t>　　表 航海操舵仪产品分类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2024年全球不同种类航海操舵仪产量份额</w:t>
      </w:r>
      <w:r>
        <w:rPr>
          <w:rFonts w:hint="eastAsia"/>
        </w:rPr>
        <w:br/>
      </w:r>
      <w:r>
        <w:rPr>
          <w:rFonts w:hint="eastAsia"/>
        </w:rPr>
        <w:t>　　表 不同种类航海操舵仪价格及趋势（2020-2031年）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航海操舵仪主要应用领域</w:t>
      </w:r>
      <w:r>
        <w:rPr>
          <w:rFonts w:hint="eastAsia"/>
        </w:rPr>
        <w:br/>
      </w:r>
      <w:r>
        <w:rPr>
          <w:rFonts w:hint="eastAsia"/>
        </w:rPr>
        <w:t>　　图 全球2024年航海操舵仪不同应用领域消费量份额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全球市场航海操舵仪产量及增长情况（2020-2031年）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全球市场航海操舵仪产值及增长情况（2020-2031年）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中国市场航海操舵仪产量、增长率及趋势（2020-2031年）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中国市场航海操舵仪产值、增长率及趋势（2020-2031年）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全球航海操舵仪产能、产量、产能利用率及趋势（2020-2031年）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全球航海操舵仪产量、表观消费量及趋势（2020-2031年）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中国航海操舵仪产能、产量、产能利用率及趋势（2020-2031年）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中国航海操舵仪产量、表观消费量及趋势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中国航海操舵仪产量、市场需求量及趋势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航海操舵仪行业政策分析</w:t>
      </w:r>
      <w:r>
        <w:rPr>
          <w:rFonts w:hint="eastAsia"/>
        </w:rPr>
        <w:br/>
      </w:r>
      <w:r>
        <w:rPr>
          <w:rFonts w:hint="eastAsia"/>
        </w:rPr>
        <w:t>　　表 全球市场航海操舵仪重点企业2024和2025年产量统计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全球市场航海操舵仪重点企业2024和2025年产量、市场份额统计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全球市场航海操舵仪重点企业2025年产量、市场份额统计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全球市场航海操舵仪重点企业2024和2025年产值统计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全球市场航海操舵仪重点企业2024和2025年产值市场份额统计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全球市场航海操舵仪重点企业2025年产值、市场份额统计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全球市场航海操舵仪重点企业2024和2025年产品价格统计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中国市场航海操舵仪重点企业2024和2025年产量统计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中国市场航海操舵仪重点企业2024和2025年产量市场份额统计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中国市场航海操舵仪重点企业2025年产量、市场份额统计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中国市场航海操舵仪重点企业2024和2025年产值统计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中国市场航海操舵仪重点企业2024和2025年产值市场份额统计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中国市场航海操舵仪重点企业2025年产值、市场份额统计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航海操舵仪企业总部</w:t>
      </w:r>
      <w:r>
        <w:rPr>
          <w:rFonts w:hint="eastAsia"/>
        </w:rPr>
        <w:br/>
      </w:r>
      <w:r>
        <w:rPr>
          <w:rFonts w:hint="eastAsia"/>
        </w:rPr>
        <w:t>　　表 全球市场航海操舵仪重点企业2024和2025年产值市场份额统计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全球航海操舵仪重点企业SWOT分析</w:t>
      </w:r>
      <w:r>
        <w:rPr>
          <w:rFonts w:hint="eastAsia"/>
        </w:rPr>
        <w:br/>
      </w:r>
      <w:r>
        <w:rPr>
          <w:rFonts w:hint="eastAsia"/>
        </w:rPr>
        <w:t>　　表 中国航海操舵仪重点企业SWOT分析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全球主要地区2020-2025年航海操舵仪产量统计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全球主要地区2025-2031年航海操舵仪产量预测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全球主要地区2020-2031年航海操舵仪产量市场份额统计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全球主要地区2025年航海操舵仪产量市场份额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全球主要地区2020-2025年航海操舵仪产值统计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全球主要地区2025-2031年航海操舵仪产值预测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全球主要地区2020-2031年航海操舵仪产值市场份额统计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全球主要地区2025年航海操舵仪产值市场份额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中国市场2020-2031年航海操舵仪产量及增长情况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中国市场2020-2031年航海操舵仪产值及增长情况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北美市场2020-2031年航海操舵仪产量及增长情况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北美市场2020-2031年航海操舵仪产值及增长情况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欧洲市场2020-2031年航海操舵仪产量及增长情况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欧洲市场2020-2031年航海操舵仪产值及增长情况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日本市场2020-2031年航海操舵仪产量及增长情况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日本市场2020-2031年航海操舵仪产值及增长情况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全球主要地区2020-2025年航海操舵仪消费量统计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全球主要地区2025-2031年航海操舵仪消费量预测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全球主要地区2020-2031年航海操舵仪消费量市场份额统计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全球主要地区2025年航海操舵仪消费量市场份额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中国市场2020-2031年航海操舵仪消费量、增长率及趋势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北美市场2020-2031年航海操舵仪消费量、增长率及趋势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欧洲市场2020-2031年航海操舵仪消费量、增长率及趋势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日本市场2020-2031年航海操舵仪消费量、增长率及趋势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企业（一）航海操舵仪产品情况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企业（一）2020-2025年航海操舵仪产量、价格、收入、成本、毛利情况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企业（二）航海操舵仪产品情况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企业（二）2020-2025年航海操舵仪产量、价格、收入、成本、毛利情况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企业（三）航海操舵仪产品情况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企业（三）2020-2025年航海操舵仪产量、价格、收入、成本、毛利情况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企业（四）航海操舵仪产品情况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企业（四）2020-2025年航海操舵仪产量、价格、收入、成本、毛利情况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企业（五）航海操舵仪产品情况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企业（五）2020-2025年航海操舵仪产量、价格、收入、成本、毛利情况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企业（六）航海操舵仪产品情况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企业（六）2020-2025年航海操舵仪产量、价格、收入、成本、毛利情况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企业（七）航海操舵仪产品情况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企业（七）2020-2025年航海操舵仪产量、价格、收入、成本、毛利情况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企业（八）航海操舵仪产品情况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企业（八）2020-2025年航海操舵仪产量、价格、收入、成本、毛利情况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企业（九）航海操舵仪产品情况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企业（九）2020-2025年航海操舵仪产量、价格、收入、成本、毛利情况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企业（十）航海操舵仪产品情况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企业（十）2020-2025年航海操舵仪产量、价格、收入、成本、毛利情况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全球市场不同种类航海操舵仪产量统计（2020-2025年）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全球市场不同种类航海操舵仪产量预测（2025-2031年）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全球市场不同种类航海操舵仪产量市场份额（2020-2031年）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全球市场不同种类航海操舵仪产值统计（2020-2025年）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全球市场不同种类航海操舵仪产值预测（2025-2031年）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全球市场不同种类航海操舵仪产值市场份额（2020-2031年）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全球市场不同种类航海操舵仪价格走势（2020-2031年）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中国市场不同种类航海操舵仪产量统计（2020-2025年）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中国市场不同种类航海操舵仪产量预测（2025-2031年）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中国市场不同种类航海操舵仪产量市场份额（2020-2031年）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中国市场不同种类航海操舵仪产值统计（2020-2025年）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中国市场不同种类航海操舵仪产值预测（2025-2031年）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中国市场不同种类航海操舵仪产值市场份额（2020-2031年）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中国市场不同种类航海操舵仪价格走势（2020-2031年）</w:t>
      </w:r>
      <w:r>
        <w:rPr>
          <w:rFonts w:hint="eastAsia"/>
        </w:rPr>
        <w:br/>
      </w:r>
      <w:r>
        <w:rPr>
          <w:rFonts w:hint="eastAsia"/>
        </w:rPr>
        <w:t>　　图 航海操舵仪产业链</w:t>
      </w:r>
      <w:r>
        <w:rPr>
          <w:rFonts w:hint="eastAsia"/>
        </w:rPr>
        <w:br/>
      </w:r>
      <w:r>
        <w:rPr>
          <w:rFonts w:hint="eastAsia"/>
        </w:rPr>
        <w:t>　　表 航海操舵仪原材料</w:t>
      </w:r>
      <w:r>
        <w:rPr>
          <w:rFonts w:hint="eastAsia"/>
        </w:rPr>
        <w:br/>
      </w:r>
      <w:r>
        <w:rPr>
          <w:rFonts w:hint="eastAsia"/>
        </w:rPr>
        <w:t>　　表 航海操舵仪上游原料供应商及联系方式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全球市场航海操舵仪主要应用领域消费量统计（2020-2025年）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全球市场航海操舵仪主要应用领域消费量预测（2025-2031年）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全球市场航海操舵仪主要应用领域消费量市场份额（2020-2031年）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2025年全球市场航海操舵仪主要应用领域消费量市场份额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全球市场航海操舵仪主要应用领域消费量增长率（2020-2031年）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中国市场航海操舵仪主要应用领域消费量统计（2020-2025年）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中国市场航海操舵仪主要应用领域消费量预测（2025-2031年）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中国市场航海操舵仪主要应用领域消费量市场份额（2020-2031年）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中国市场航海操舵仪主要应用领域消费量增长率（2020-2031年）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中国市场航海操舵仪产量、消费量、进出口情况分析（2020-2025年）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中国市场航海操舵仪产量、消费量、进出口情况预测（2025-2031年）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2020-2031年中国市场航海操舵仪进出口量</w:t>
      </w:r>
      <w:r>
        <w:rPr>
          <w:rFonts w:hint="eastAsia"/>
        </w:rPr>
        <w:br/>
      </w:r>
      <w:r>
        <w:rPr>
          <w:rFonts w:hint="eastAsia"/>
        </w:rPr>
        <w:t>　　图 2025年航海操舵仪生产地区分布</w:t>
      </w:r>
      <w:r>
        <w:rPr>
          <w:rFonts w:hint="eastAsia"/>
        </w:rPr>
        <w:br/>
      </w:r>
      <w:r>
        <w:rPr>
          <w:rFonts w:hint="eastAsia"/>
        </w:rPr>
        <w:t>　　图 2025年航海操舵仪消费地区分布</w:t>
      </w:r>
      <w:r>
        <w:rPr>
          <w:rFonts w:hint="eastAsia"/>
        </w:rPr>
        <w:br/>
      </w:r>
      <w:r>
        <w:rPr>
          <w:rFonts w:hint="eastAsia"/>
        </w:rPr>
        <w:t>　　图 中国航海操舵仪进口量及趋势预测（2020-2031年）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中国航海操舵仪出口量及趋势预测（2020-2031年）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不同种类航海操舵仪产量占比（2025-2031年）</w:t>
      </w:r>
      <w:r>
        <w:rPr>
          <w:rFonts w:hint="eastAsia"/>
        </w:rPr>
        <w:br/>
      </w:r>
      <w:r>
        <w:rPr>
          <w:rFonts w:hint="eastAsia"/>
        </w:rPr>
        <w:t>　　图 航海操舵仪价格走势预测（2025-2031年）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国内市场航海操舵仪未来销售渠道趋势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85d70c02a4130" w:history="1">
        <w:r>
          <w:rPr>
            <w:rStyle w:val="Hyperlink"/>
          </w:rPr>
          <w:t>全球与中国航海操舵仪市场调查研究及前景趋势分析报告（2025-2031年）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85d70c02a4130" w:history="1">
        <w:r>
          <w:rPr>
            <w:rStyle w:val="Hyperlink"/>
          </w:rPr>
          <w:t>https://www.20087.com/7/55/HangHaiCaoDuoYiDeFaZhanQianJing.html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热点：航海仪器的使用、航海操舵技术、船舶自动舵和手动舵图片、操舵仪如何与舵机匹配、船舶舵角指示器的调整、操舵装置、船舶对舵机的要求、航海操舵兵专业职业、船用自动操舵仪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267fd56d94e41" w:history="1">
      <w:r>
        <w:rPr>
          <w:rStyle w:val="Hyperlink"/>
        </w:rPr>
        <w:t>全球与中国航海操舵仪市场调查研究及前景趋势分析报告（2025-2031年）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HangHaiCaoDuoYiDeFaZhanQianJing.html" TargetMode="External" Id="Rb4085d70c02a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HangHaiCaoDuoYiDeFaZhanQianJing.html" TargetMode="External" Id="R71e267fd56d9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2025-03-12T01:02:00Z</dcterms:created>
  <dcterms:modified xsi:type="dcterms:W3CDTF">2025-03-12T02:02:00Z</dcterms:modified>
  <dc:subject>全球与中国航海操舵仪市场调查研究及前景趋势分析报告（2025-2031年）</dc:subject>
  <dc:title>全球与中国航海操舵仪市场调查研究及前景趋势分析报告（2025-2031年）</dc:title>
  <cp:keywords>全球与中国航海操舵仪市场调查研究及前景趋势分析报告（2025-2031年）</cp:keywords>
  <dc:description>全球与中国航海操舵仪市场调查研究及前景趋势分析报告（2025-2031年）</dc:description>
</cp:coreProperties>
</file>