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cc19c1d044c2b" w:history="1">
              <w:r>
                <w:rPr>
                  <w:rStyle w:val="Hyperlink"/>
                </w:rPr>
                <w:t>2026-2032年中国车灯保护膜行业发展调研与前景趋势分析报告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cc19c1d044c2b" w:history="1">
              <w:r>
                <w:rPr>
                  <w:rStyle w:val="Hyperlink"/>
                </w:rPr>
                <w:t>2026-2032年中国车灯保护膜行业发展调研与前景趋势分析报告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cc19c1d044c2b" w:history="1">
                <w:r>
                  <w:rPr>
                    <w:rStyle w:val="Hyperlink"/>
                  </w:rPr>
                  <w:t>https://www.20087.com/7/65/CheDengBaoHuMoFaZhanQianJingFenXi.html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灯保护膜是一种透明高分子薄膜（通常为TPU或PET基材），通过热塑成型贴覆于汽车大灯表面，用于抵御石子冲击、紫外线老化、化学腐蚀及轻微刮擦，延长灯具寿命并维持光学性能。当前高端产品强调高透光率（&gt;92%）、抗黄变性（QUV测试&gt;1000小时）、自修复涂层及与曲面灯罩的贴合精度，部分品牌提供定制裁剪与专业施工服务。在个性化改装与二手车保值需求推动下，该品类从售后防护品向原厂配套选项延伸。然而，劣质膜易产生雾化、脱胶或影响近光截止线，存在安全隐患。</w:t>
      </w:r>
      <w:r>
        <w:rPr>
          <w:rFonts w:hint="eastAsia"/>
        </w:rPr>
        <w:br/>
      </w:r>
      <w:r>
        <w:rPr>
          <w:rFonts w:hint="eastAsia"/>
        </w:rPr>
        <w:t>　　未来，车灯保护膜将向功能复合、智能响应与可持续材料方向演进。纳米氧化物掺杂层可同步屏蔽红外热辐射，降低灯体温升；光致变色配方在强光下自动调节透光率。在环保方面，生物基TPU与可回收离型膜将降低碳足迹。同时，AR辅助贴膜技术提升施工精度与效率。长远看，车灯保护膜将从被动防护层升级为集光学优化、热管理与美学定制于一体的智能车灯界面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cc19c1d044c2b" w:history="1">
        <w:r>
          <w:rPr>
            <w:rStyle w:val="Hyperlink"/>
          </w:rPr>
          <w:t>2026-2032年中国车灯保护膜行业发展调研与前景趋势分析报告</w:t>
        </w:r>
      </w:hyperlink>
      <w:r>
        <w:rPr>
          <w:rFonts w:hint="eastAsia"/>
        </w:rPr>
        <w:t>》系统分析了车灯保护膜行业的市场规模、供需动态及竞争格局，重点评估了主要车灯保护膜企业的经营表现，并对车灯保护膜行业未来发展趋势进行了科学预测。报告结合车灯保护膜技术现状与SWOT分析，揭示了市场机遇与潜在风险。市场调研网发布的《</w:t>
      </w:r>
      <w:hyperlink r:id="R696cc19c1d044c2b" w:history="1">
        <w:r>
          <w:rPr>
            <w:rStyle w:val="Hyperlink"/>
          </w:rPr>
          <w:t>2026-2032年中国车灯保护膜行业发展调研与前景趋势分析报告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车灯保护膜市场概述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按照不同产品类型，车灯保护膜主要可以分为如下几个类别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中国不同产品类型车灯保护膜增长趋势2021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TPU</w:t>
      </w:r>
      <w:r>
        <w:rPr>
          <w:rFonts w:hint="eastAsia"/>
        </w:rPr>
        <w:br/>
      </w:r>
      <w:r>
        <w:rPr>
          <w:rFonts w:hint="eastAsia"/>
        </w:rPr>
        <w:t>　　　　1.2.3 PVC</w:t>
      </w:r>
      <w:r>
        <w:rPr>
          <w:rFonts w:hint="eastAsia"/>
        </w:rPr>
        <w:br/>
      </w:r>
      <w:r>
        <w:rPr>
          <w:rFonts w:hint="eastAsia"/>
        </w:rPr>
        <w:t>　　1.3 从不同应用，车灯保护膜主要包括如下几个方面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中国不同应用车灯保护膜增长趋势2021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汽车修理店</w:t>
      </w:r>
      <w:r>
        <w:rPr>
          <w:rFonts w:hint="eastAsia"/>
        </w:rPr>
        <w:br/>
      </w:r>
      <w:r>
        <w:rPr>
          <w:rFonts w:hint="eastAsia"/>
        </w:rPr>
        <w:t>　　　　1.3.3 洗车店</w:t>
      </w:r>
      <w:r>
        <w:rPr>
          <w:rFonts w:hint="eastAsia"/>
        </w:rPr>
        <w:br/>
      </w:r>
      <w:r>
        <w:rPr>
          <w:rFonts w:hint="eastAsia"/>
        </w:rPr>
        <w:t>　　　　1.3.4 汽车商店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中国车灯保护膜发展现状及未来趋势（2021-2032）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中国市场车灯保护膜收入及增长率（2021-2032）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中国市场车灯保护膜销量及增长率（2021-2032）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中国市场主要车灯保护膜厂商分析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中国市场主要厂商车灯保护膜销量及市场占有率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中国市场主要厂商车灯保护膜销量（2021-2026）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中国市场主要厂商车灯保护膜销量市场份额（2021-2026）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中国市场主要厂商车灯保护膜收入及市场占有率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中国市场主要厂商车灯保护膜收入（2021-2026）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中国市场主要厂商车灯保护膜收入市场份额（2021-2026）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2025年中国市场主要厂商车灯保护膜收入排名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中国市场主要厂商车灯保护膜价格（2021-2026）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中国市场主要厂商车灯保护膜总部及产地分布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中国市场主要厂商成立时间及车灯保护膜商业化日期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中国市场主要厂商车灯保护膜产品类型及应用</w:t>
      </w:r>
      <w:r>
        <w:rPr>
          <w:rFonts w:hint="eastAsia"/>
        </w:rPr>
        <w:br/>
      </w:r>
      <w:r>
        <w:rPr>
          <w:rFonts w:hint="eastAsia"/>
        </w:rPr>
        <w:t>　　2.7 车灯保护膜行业集中度、竞争程度分析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车灯保护膜行业集中度分析：2025年中国Top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中国市场车灯保护膜第一梯队、第二梯队和第三梯队厂商（品牌）及2025年市场份额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重点企业（1）基本信息、车灯保护膜生产基地、总部、竞争对手及市场地位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车灯保护膜产品规格、参数及市场应用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重点企业（1）在中国市场车灯保护膜销量、收入、价格及毛利率（2021-2026）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重点企业（2）基本信息、车灯保护膜生产基地、总部、竞争对手及市场地位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车灯保护膜产品规格、参数及市场应用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重点企业（2）在中国市场车灯保护膜销量、收入、价格及毛利率（2021-2026）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重点企业（3）基本信息、车灯保护膜生产基地、总部、竞争对手及市场地位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车灯保护膜产品规格、参数及市场应用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重点企业（3）在中国市场车灯保护膜销量、收入、价格及毛利率（2021-2026）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重点企业（4）基本信息、车灯保护膜生产基地、总部、竞争对手及市场地位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车灯保护膜产品规格、参数及市场应用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重点企业（4）在中国市场车灯保护膜销量、收入、价格及毛利率（2021-2026）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重点企业（5）基本信息、车灯保护膜生产基地、总部、竞争对手及市场地位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车灯保护膜产品规格、参数及市场应用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重点企业（5）在中国市场车灯保护膜销量、收入、价格及毛利率（2021-2026）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重点企业（6）基本信息、车灯保护膜生产基地、总部、竞争对手及市场地位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车灯保护膜产品规格、参数及市场应用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重点企业（6）在中国市场车灯保护膜销量、收入、价格及毛利率（2021-2026）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重点企业（7）基本信息、车灯保护膜生产基地、总部、竞争对手及市场地位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车灯保护膜产品规格、参数及市场应用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重点企业（7）在中国市场车灯保护膜销量、收入、价格及毛利率（2021-2026）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重点企业（8）基本信息、车灯保护膜生产基地、总部、竞争对手及市场地位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车灯保护膜产品规格、参数及市场应用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重点企业（8）在中国市场车灯保护膜销量、收入、价格及毛利率（2021-2026）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重点企业（9）基本信息、车灯保护膜生产基地、总部、竞争对手及市场地位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车灯保护膜产品规格、参数及市场应用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重点企业（9）在中国市场车灯保护膜销量、收入、价格及毛利率（2021-2026）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重点企业（10）基本信息、车灯保护膜生产基地、总部、竞争对手及市场地位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车灯保护膜产品规格、参数及市场应用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重点企业（10）在中国市场车灯保护膜销量、收入、价格及毛利率（2021-2026）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重点企业（11）基本信息、车灯保护膜生产基地、总部、竞争对手及市场地位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车灯保护膜产品规格、参数及市场应用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重点企业（11）在中国市场车灯保护膜销量、收入、价格及毛利率（2021-2026）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重点企业（12）基本信息、车灯保护膜生产基地、总部、竞争对手及市场地位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车灯保护膜产品规格、参数及市场应用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重点企业（12）在中国市场车灯保护膜销量、收入、价格及毛利率（2021-2026）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重点企业（13）基本信息、车灯保护膜生产基地、总部、竞争对手及市场地位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车灯保护膜产品规格、参数及市场应用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重点企业（13）在中国市场车灯保护膜销量、收入、价格及毛利率（2021-2026）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重点企业（14）基本信息、车灯保护膜生产基地、总部、竞争对手及市场地位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车灯保护膜产品规格、参数及市场应用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重点企业（14）在中国市场车灯保护膜销量、收入、价格及毛利率（2021-2026）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不同产品类型车灯保护膜分析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中国市场不同产品类型车灯保护膜销量（2021-2032）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中国市场不同产品类型车灯保护膜销量及市场份额（2021-2026）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中国市场不同产品类型车灯保护膜销量预测（2027-2032）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中国市场不同产品类型车灯保护膜规模（2021-2032）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中国市场不同产品类型车灯保护膜规模及市场份额（2021-2026）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中国市场不同产品类型车灯保护膜规模预测（2027-2032）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中国市场不同产品类型车灯保护膜价格走势（2021-2032）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不同应用车灯保护膜分析</w:t>
      </w:r>
      <w:r>
        <w:rPr>
          <w:rFonts w:hint="eastAsia"/>
        </w:rPr>
        <w:br/>
      </w:r>
      <w:r>
        <w:rPr>
          <w:rFonts w:hint="eastAsia"/>
        </w:rPr>
        <w:t>　　5.1 中国市场不同应用车灯保护膜销量（2021-2032）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中国市场不同应用车灯保护膜销量及市场份额（2021-2026）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中国市场不同应用车灯保护膜销量预测（2027-2032）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中国市场不同应用车灯保护膜规模（2021-2032）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中国市场不同应用车灯保护膜规模及市场份额（2021-2026）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中国市场不同应用车灯保护膜规模预测（2027-2032）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中国市场不同应用车灯保护膜价格走势（2021-2032）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车灯保护膜行业发展分析---发展趋势</w:t>
      </w:r>
      <w:r>
        <w:rPr>
          <w:rFonts w:hint="eastAsia"/>
        </w:rPr>
        <w:br/>
      </w:r>
      <w:r>
        <w:rPr>
          <w:rFonts w:hint="eastAsia"/>
        </w:rPr>
        <w:t>　　6.2 车灯保护膜行业发展分析---厂商壁垒</w:t>
      </w:r>
      <w:r>
        <w:rPr>
          <w:rFonts w:hint="eastAsia"/>
        </w:rPr>
        <w:br/>
      </w:r>
      <w:r>
        <w:rPr>
          <w:rFonts w:hint="eastAsia"/>
        </w:rPr>
        <w:t>　　6.3 车灯保护膜行业发展分析---驱动因素</w:t>
      </w:r>
      <w:r>
        <w:rPr>
          <w:rFonts w:hint="eastAsia"/>
        </w:rPr>
        <w:br/>
      </w:r>
      <w:r>
        <w:rPr>
          <w:rFonts w:hint="eastAsia"/>
        </w:rPr>
        <w:t>　　6.4 车灯保护膜行业发展分析---制约因素</w:t>
      </w:r>
      <w:r>
        <w:rPr>
          <w:rFonts w:hint="eastAsia"/>
        </w:rPr>
        <w:br/>
      </w:r>
      <w:r>
        <w:rPr>
          <w:rFonts w:hint="eastAsia"/>
        </w:rPr>
        <w:t>　　6.5 车灯保护膜中国企业SWOT分析</w:t>
      </w:r>
      <w:r>
        <w:rPr>
          <w:rFonts w:hint="eastAsia"/>
        </w:rPr>
        <w:br/>
      </w:r>
      <w:r>
        <w:rPr>
          <w:rFonts w:hint="eastAsia"/>
        </w:rPr>
        <w:t>　　6.6 车灯保护膜行业发展分析---行业政策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车灯保护膜行业产业链简介</w:t>
      </w:r>
      <w:r>
        <w:rPr>
          <w:rFonts w:hint="eastAsia"/>
        </w:rPr>
        <w:br/>
      </w:r>
      <w:r>
        <w:rPr>
          <w:rFonts w:hint="eastAsia"/>
        </w:rPr>
        <w:t>　　7.2 车灯保护膜产业链分析-上游</w:t>
      </w:r>
      <w:r>
        <w:rPr>
          <w:rFonts w:hint="eastAsia"/>
        </w:rPr>
        <w:br/>
      </w:r>
      <w:r>
        <w:rPr>
          <w:rFonts w:hint="eastAsia"/>
        </w:rPr>
        <w:t>　　7.3 车灯保护膜产业链分析-中游</w:t>
      </w:r>
      <w:r>
        <w:rPr>
          <w:rFonts w:hint="eastAsia"/>
        </w:rPr>
        <w:br/>
      </w:r>
      <w:r>
        <w:rPr>
          <w:rFonts w:hint="eastAsia"/>
        </w:rPr>
        <w:t>　　7.4 车灯保护膜产业链分析-下游</w:t>
      </w:r>
      <w:r>
        <w:rPr>
          <w:rFonts w:hint="eastAsia"/>
        </w:rPr>
        <w:br/>
      </w:r>
      <w:r>
        <w:rPr>
          <w:rFonts w:hint="eastAsia"/>
        </w:rPr>
        <w:t>　　7.5 车灯保护膜行业采购模式</w:t>
      </w:r>
      <w:r>
        <w:rPr>
          <w:rFonts w:hint="eastAsia"/>
        </w:rPr>
        <w:br/>
      </w:r>
      <w:r>
        <w:rPr>
          <w:rFonts w:hint="eastAsia"/>
        </w:rPr>
        <w:t>　　7.6 车灯保护膜行业生产模式</w:t>
      </w:r>
      <w:r>
        <w:rPr>
          <w:rFonts w:hint="eastAsia"/>
        </w:rPr>
        <w:br/>
      </w:r>
      <w:r>
        <w:rPr>
          <w:rFonts w:hint="eastAsia"/>
        </w:rPr>
        <w:t>　　7.7 车灯保护膜行业销售模式及销售渠道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中国本土车灯保护膜产能、产量分析</w:t>
      </w:r>
      <w:r>
        <w:rPr>
          <w:rFonts w:hint="eastAsia"/>
        </w:rPr>
        <w:br/>
      </w:r>
      <w:r>
        <w:rPr>
          <w:rFonts w:hint="eastAsia"/>
        </w:rPr>
        <w:t>　　8.1 中国车灯保护膜供需现状及预测（2021-2032）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中国车灯保护膜产能、产量、产能利用率及发展趋势（2021-2032）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中国车灯保护膜产量、市场需求量及发展趋势（2021-2032）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中国车灯保护膜进出口分析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中国市场车灯保护膜主要进口来源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中国市场车灯保护膜主要出口目的地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不同产品类型车灯保护膜市场规模2021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不同应用车灯保护膜市场规模2021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中国市场主要厂商车灯保护膜销量（2021-2026）&amp;（平方米）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中国市场主要厂商车灯保护膜销量市场份额（2021-2026）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中国市场主要厂商车灯保护膜收入（2021-2026）&amp;（万元）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中国市场主要厂商车灯保护膜收入份额（2021-2026）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2025年中国主要生产商车灯保护膜收入排名（万元）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中国市场主要厂商车灯保护膜价格（2021-2026）&amp;（元/平方米）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中国市场主要厂商车灯保护膜总部及产地分布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中国市场主要厂商成立时间及车灯保护膜商业化日期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中国市场主要厂商车灯保护膜产品类型及应用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2025年中国市场车灯保护膜主要厂商市场地位（第一梯队、第二梯队和第三梯队）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车灯保护膜市场投资、并购等现状分析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车灯保护膜生产基地、总部、竞争对手及市场地位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车灯保护膜产品规格、参数及市场应用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车灯保护膜销量（平方米）、收入（万元）、价格（元/平方米）及毛利率（2021-2026）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车灯保护膜生产基地、总部、竞争对手及市场地位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车灯保护膜产品规格、参数及市场应用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车灯保护膜销量（平方米）、收入（万元）、价格（元/平方米）及毛利率（2021-2026）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车灯保护膜生产基地、总部、竞争对手及市场地位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车灯保护膜产品规格、参数及市场应用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车灯保护膜销量（平方米）、收入（万元）、价格（元/平方米）及毛利率（2021-2026）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车灯保护膜生产基地、总部、竞争对手及市场地位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车灯保护膜产品规格、参数及市场应用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车灯保护膜销量（平方米）、收入（万元）、价格（元/平方米）及毛利率（2021-2026）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车灯保护膜生产基地、总部、竞争对手及市场地位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车灯保护膜产品规格、参数及市场应用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车灯保护膜销量（平方米）、收入（万元）、价格（元/平方米）及毛利率（2021-2026）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车灯保护膜生产基地、总部、竞争对手及市场地位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车灯保护膜产品规格、参数及市场应用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车灯保护膜销量（平方米）、收入（万元）、价格（元/平方米）及毛利率（2021-2026）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车灯保护膜生产基地、总部、竞争对手及市场地位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车灯保护膜产品规格、参数及市场应用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车灯保护膜销量（平方米）、收入（万元）、价格（元/平方米）及毛利率（2021-2026）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车灯保护膜生产基地、总部、竞争对手及市场地位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车灯保护膜产品规格、参数及市场应用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车灯保护膜销量（平方米）、收入（万元）、价格（元/平方米）及毛利率（2021-2026）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车灯保护膜生产基地、总部、竞争对手及市场地位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车灯保护膜产品规格、参数及市场应用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车灯保护膜销量（平方米）、收入（万元）、价格（元/平方米）及毛利率（2021-2026）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车灯保护膜生产基地、总部、竞争对手及市场地位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车灯保护膜产品规格、参数及市场应用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车灯保护膜销量（平方米）、收入（万元）、价格（元/平方米）及毛利率（2021-2026）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车灯保护膜生产基地、总部、竞争对手及市场地位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车灯保护膜产品规格、参数及市场应用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车灯保护膜销量（平方米）、收入（万元）、价格（元/平方米）及毛利率（2021-2026）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车灯保护膜生产基地、总部、竞争对手及市场地位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车灯保护膜产品规格、参数及市场应用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车灯保护膜销量（平方米）、收入（万元）、价格（元/平方米）及毛利率（2021-2026）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车灯保护膜生产基地、总部、竞争对手及市场地位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车灯保护膜产品规格、参数及市场应用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车灯保护膜销量（平方米）、收入（万元）、价格（元/平方米）及毛利率（2021-2026）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车灯保护膜生产基地、总部、竞争对手及市场地位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车灯保护膜产品规格、参数及市场应用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车灯保护膜销量（平方米）、收入（万元）、价格（元/平方米）及毛利率（2021-2026）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中国市场不同产品类型车灯保护膜销量（2021-2026）&amp;（平方米）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中国市场不同产品类型车灯保护膜销量市场份额（2021-2026）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中国市场不同产品类型车灯保护膜销量预测（2027-2032）&amp;（平方米）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中国市场不同产品类型车灯保护膜销量市场份额预测（2027-2032）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中国市场不同产品类型车灯保护膜规模（2021-2026）&amp;（万元）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中国市场不同产品类型车灯保护膜规模市场份额（2021-2026）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中国市场不同产品类型车灯保护膜规模预测（2027-2032）&amp;（万元）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中国市场不同产品类型车灯保护膜规模市场份额预测（2027-2032）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中国市场不同应用车灯保护膜销量（2021-2026）&amp;（平方米）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93： 中国市场不同应用车灯保护膜销量市场份额（2021-2026）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中国市场不同应用车灯保护膜销量预测（2027-2032）&amp;（平方米）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中国市场不同应用车灯保护膜销量市场份额预测（2027-2032）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中国市场不同应用车灯保护膜规模（2021-2026）&amp;（万元）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中国市场不同应用车灯保护膜规模市场份额（2021-2026）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中国市场不同应用车灯保护膜规模预测（2027-2032）&amp;（万元）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中国市场不同应用车灯保护膜规模市场份额预测（2027-2032）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车灯保护膜行业发展分析---发展趋势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车灯保护膜行业发展分析---厂商壁垒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车灯保护膜行业发展分析---驱动因素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车灯保护膜行业发展分析---制约因素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车灯保护膜行业相关重点政策一览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车灯保护膜行业供应链分析</w:t>
      </w:r>
      <w:r>
        <w:rPr>
          <w:rFonts w:hint="eastAsia"/>
        </w:rPr>
        <w:br/>
      </w:r>
      <w:r>
        <w:rPr>
          <w:rFonts w:hint="eastAsia"/>
        </w:rPr>
        <w:t>　　表 106： 车灯保护膜上游原料供应商</w:t>
      </w:r>
      <w:r>
        <w:rPr>
          <w:rFonts w:hint="eastAsia"/>
        </w:rPr>
        <w:br/>
      </w:r>
      <w:r>
        <w:rPr>
          <w:rFonts w:hint="eastAsia"/>
        </w:rPr>
        <w:t>　　表 107： 车灯保护膜行业主要下游客户</w:t>
      </w:r>
      <w:r>
        <w:rPr>
          <w:rFonts w:hint="eastAsia"/>
        </w:rPr>
        <w:br/>
      </w:r>
      <w:r>
        <w:rPr>
          <w:rFonts w:hint="eastAsia"/>
        </w:rPr>
        <w:t>　　表 108： 车灯保护膜典型经销商</w:t>
      </w:r>
      <w:r>
        <w:rPr>
          <w:rFonts w:hint="eastAsia"/>
        </w:rPr>
        <w:br/>
      </w:r>
      <w:r>
        <w:rPr>
          <w:rFonts w:hint="eastAsia"/>
        </w:rPr>
        <w:t>　　表 109： 中国车灯保护膜产量、销量、进口量及出口量（2021-2026）&amp;（平方米）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110： 中国车灯保护膜产量、销量、进口量及出口量预测（2027-2032）&amp;（平方米）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111： 中国市场车灯保护膜主要进口来源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中国市场车灯保护膜主要出口目的地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车灯保护膜产品图片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中国不同产品类型车灯保护膜市场规模市场份额2025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TPU产品图片</w:t>
      </w:r>
      <w:r>
        <w:rPr>
          <w:rFonts w:hint="eastAsia"/>
        </w:rPr>
        <w:br/>
      </w:r>
      <w:r>
        <w:rPr>
          <w:rFonts w:hint="eastAsia"/>
        </w:rPr>
        <w:t>　　图 4： PVC产品图片</w:t>
      </w:r>
      <w:r>
        <w:rPr>
          <w:rFonts w:hint="eastAsia"/>
        </w:rPr>
        <w:br/>
      </w:r>
      <w:r>
        <w:rPr>
          <w:rFonts w:hint="eastAsia"/>
        </w:rPr>
        <w:t>　　图 5： 中国不同应用车灯保护膜市场份额2025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汽车修理店</w:t>
      </w:r>
      <w:r>
        <w:rPr>
          <w:rFonts w:hint="eastAsia"/>
        </w:rPr>
        <w:br/>
      </w:r>
      <w:r>
        <w:rPr>
          <w:rFonts w:hint="eastAsia"/>
        </w:rPr>
        <w:t>　　图 7： 洗车店</w:t>
      </w:r>
      <w:r>
        <w:rPr>
          <w:rFonts w:hint="eastAsia"/>
        </w:rPr>
        <w:br/>
      </w:r>
      <w:r>
        <w:rPr>
          <w:rFonts w:hint="eastAsia"/>
        </w:rPr>
        <w:t>　　图 8： 汽车商店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中国市场车灯保护膜市场规模，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中国市场车灯保护膜收入及增长率（2021-2032）&amp;（万元）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中国市场车灯保护膜销量及增长率（2021-2032）&amp;（平方米）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2025年中国市场主要厂商车灯保护膜销量市场份额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2025年中国市场主要厂商车灯保护膜收入市场份额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2025年中国市场前五大厂商车灯保护膜市场份额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2025年中国市场车灯保护膜第一梯队、第二梯队和第三梯队厂商（品牌）及市场份额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中国市场不同产品类型车灯保护膜价格走势（2021-2032）&amp;（元/平方米）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中国市场不同应用车灯保护膜价格走势（2021-2032）&amp;（元/平方米）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车灯保护膜中国企业SWOT分析</w:t>
      </w:r>
      <w:r>
        <w:rPr>
          <w:rFonts w:hint="eastAsia"/>
        </w:rPr>
        <w:br/>
      </w:r>
      <w:r>
        <w:rPr>
          <w:rFonts w:hint="eastAsia"/>
        </w:rPr>
        <w:t>　　图 20： 车灯保护膜产业链</w:t>
      </w:r>
      <w:r>
        <w:rPr>
          <w:rFonts w:hint="eastAsia"/>
        </w:rPr>
        <w:br/>
      </w:r>
      <w:r>
        <w:rPr>
          <w:rFonts w:hint="eastAsia"/>
        </w:rPr>
        <w:t>　　图 21： 车灯保护膜行业采购模式分析</w:t>
      </w:r>
      <w:r>
        <w:rPr>
          <w:rFonts w:hint="eastAsia"/>
        </w:rPr>
        <w:br/>
      </w:r>
      <w:r>
        <w:rPr>
          <w:rFonts w:hint="eastAsia"/>
        </w:rPr>
        <w:t>　　图 22： 车灯保护膜行业生产模式分析</w:t>
      </w:r>
      <w:r>
        <w:rPr>
          <w:rFonts w:hint="eastAsia"/>
        </w:rPr>
        <w:br/>
      </w:r>
      <w:r>
        <w:rPr>
          <w:rFonts w:hint="eastAsia"/>
        </w:rPr>
        <w:t>　　图 23： 车灯保护膜行业销售模式分析</w:t>
      </w:r>
      <w:r>
        <w:rPr>
          <w:rFonts w:hint="eastAsia"/>
        </w:rPr>
        <w:br/>
      </w:r>
      <w:r>
        <w:rPr>
          <w:rFonts w:hint="eastAsia"/>
        </w:rPr>
        <w:t>　　图 24： 中国车灯保护膜产能、产量、产能利用率及发展趋势（2021-2032）&amp;（平方米）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中国车灯保护膜产量、市场需求量及发展趋势（2021-2032）&amp;（平方米）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cc19c1d044c2b" w:history="1">
        <w:r>
          <w:rPr>
            <w:rStyle w:val="Hyperlink"/>
          </w:rPr>
          <w:t>2026-2032年中国车灯保护膜行业发展调研与前景趋势分析报告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cc19c1d044c2b" w:history="1">
        <w:r>
          <w:rPr>
            <w:rStyle w:val="Hyperlink"/>
          </w:rPr>
          <w:t>https://www.20087.com/7/65/CheDengBaoHuMoFaZhanQianJingFenXi.html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灯遮光罩图片、车灯保护膜氧化怎么处理、车灯保护膜氧化怎么处理、车灯保护膜有用吗、汽车灯膜什么材质好、车灯保护膜贴多少钱一个、车灯保护膜寿命多久、车灯保护膜有必要贴吗、车灯上有白色保险防撕膜怎么办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3d7e60680422c" w:history="1">
      <w:r>
        <w:rPr>
          <w:rStyle w:val="Hyperlink"/>
        </w:rPr>
        <w:t>2026-2032年中国车灯保护膜行业发展调研与前景趋势分析报告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CheDengBaoHuMoFaZhanQianJingFenXi.html" TargetMode="External" Id="R696cc19c1d04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CheDengBaoHuMoFaZhanQianJingFenXi.html" TargetMode="External" Id="R9683d7e60680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2026-01-18T01:17:53Z</dcterms:created>
  <dcterms:modified xsi:type="dcterms:W3CDTF">2026-01-18T02:17:53Z</dcterms:modified>
  <dc:subject>2026-2032年中国车灯保护膜行业发展调研与前景趋势分析报告</dc:subject>
  <dc:title>2026-2032年中国车灯保护膜行业发展调研与前景趋势分析报告</dc:title>
  <cp:keywords>2026-2032年中国车灯保护膜行业发展调研与前景趋势分析报告</cp:keywords>
  <dc:description>2026-2032年中国车灯保护膜行业发展调研与前景趋势分析报告</dc:description>
</cp:coreProperties>
</file>