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d71e3c3342cb" w:history="1">
              <w:r>
                <w:rPr>
                  <w:rStyle w:val="Hyperlink"/>
                </w:rPr>
                <w:t>2025-2031年全球与中国力和力矩测试市场现状调研及前景趋势报告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d71e3c3342cb" w:history="1">
              <w:r>
                <w:rPr>
                  <w:rStyle w:val="Hyperlink"/>
                </w:rPr>
                <w:t>2025-2031年全球与中国力和力矩测试市场现状调研及前景趋势报告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5d71e3c3342cb" w:history="1">
                <w:r>
                  <w:rPr>
                    <w:rStyle w:val="Hyperlink"/>
                  </w:rPr>
                  <w:t>https://www.20087.com/8/65/LiHeLiJuCeShiHangYeQianJingQuShi.html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和力矩测试是一项重要的工程技术，用于测量物体所承受的力和力矩大小及其分布情况，广泛应用于机械、航空航天、汽车制造等领域。近年来，随着精密测量技术的发展，力和力矩测试仪器的精度和可靠性不断提高。目前，力和力矩测试设备不仅能够实现高精度测量，还具备数据自动采集和分析的能力，极大地提高了测试效率。</w:t>
      </w:r>
      <w:r>
        <w:rPr>
          <w:rFonts w:hint="eastAsia"/>
        </w:rPr>
        <w:br/>
      </w:r>
      <w:r>
        <w:rPr>
          <w:rFonts w:hint="eastAsia"/>
        </w:rPr>
        <w:t>　　未来，力和力矩测试的发展将更加注重测试精度和智能化水平。一方面，通过引入更先进的传感技术和算法，提高测试的准确性和重复性，满足更高标准的测试需求。另一方面，随着物联网和大数据技术的应用，力和力矩测试将更加注重数据的远程监控和智能分析，以实现对测试对象的动态监测和故障预警。此外，随着材料科学的进步，未来可能会出现更多针对新型材料特性的专用测试方法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d71e3c3342cb" w:history="1">
        <w:r>
          <w:rPr>
            <w:rStyle w:val="Hyperlink"/>
          </w:rPr>
          <w:t>2025-2031年全球与中国力和力矩测试市场现状调研及前景趋势报告</w:t>
        </w:r>
      </w:hyperlink>
      <w:r>
        <w:rPr>
          <w:rFonts w:hint="eastAsia"/>
        </w:rPr>
        <w:t>》通过严谨的分析、翔实的数据及直观的图表，系统解析了力和力矩测试行业的市场规模、需求变化、价格波动及产业链结构。报告全面评估了当前力和力矩测试市场现状，科学预测了未来市场前景与发展趋势，重点剖析了力和力矩测试细分市场的机遇与挑战。同时，报告对力和力矩测试重点企业的竞争地位及市场集中度进行了评估，为力和力矩测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力和力矩测试市场概述</w:t>
      </w:r>
      <w:r>
        <w:rPr>
          <w:rFonts w:hint="eastAsia"/>
        </w:rPr>
        <w:br/>
      </w:r>
      <w:r>
        <w:rPr>
          <w:rFonts w:hint="eastAsia"/>
        </w:rPr>
        <w:t>　　1.1 力和力矩测试市场概述</w:t>
      </w:r>
      <w:r>
        <w:rPr>
          <w:rFonts w:hint="eastAsia"/>
        </w:rPr>
        <w:br/>
      </w:r>
      <w:r>
        <w:rPr>
          <w:rFonts w:hint="eastAsia"/>
        </w:rPr>
        <w:t>　　1.2 不同产品类型力和力矩测试分析</w:t>
      </w:r>
      <w:r>
        <w:rPr>
          <w:rFonts w:hint="eastAsia"/>
        </w:rPr>
        <w:br/>
      </w:r>
      <w:r>
        <w:rPr>
          <w:rFonts w:hint="eastAsia"/>
        </w:rPr>
        <w:t>　　　　1.2.1 静态测试</w:t>
      </w:r>
      <w:r>
        <w:rPr>
          <w:rFonts w:hint="eastAsia"/>
        </w:rPr>
        <w:br/>
      </w:r>
      <w:r>
        <w:rPr>
          <w:rFonts w:hint="eastAsia"/>
        </w:rPr>
        <w:t>　　　　1.2.2 动态测试</w:t>
      </w:r>
      <w:r>
        <w:rPr>
          <w:rFonts w:hint="eastAsia"/>
        </w:rPr>
        <w:br/>
      </w:r>
      <w:r>
        <w:rPr>
          <w:rFonts w:hint="eastAsia"/>
        </w:rPr>
        <w:t>　　1.3 全球市场不同产品类型力和力矩测试销售额对比（2020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全球不同产品类型力和力矩测试销售额及市场份额（2020-2025）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全球不同产品类型力和力矩测试销售额预测（2025-2031）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中国不同产品类型力和力矩测试销售额及市场份额（2020-2025）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中国不同产品类型力和力矩测试销售额预测（2025-2031）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从不同应用，力和力矩测试主要包括如下几个方面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全球市场不同应用力和力矩测试销售额对比（2020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全球不同应用力和力矩测试销售额及市场份额（2020-2025）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全球不同应用力和力矩测试销售额预测（2025-2031）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中国不同应用力和力矩测试销售额及市场份额（2020-2025）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中国不同应用力和力矩测试销售额预测（2025-2031）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全球力和力矩测试主要地区分析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全球主要地区力和力矩测试市场规模分析：2020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全球主要地区力和力矩测试销售额及份额（2020-2025年）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全球主要地区力和力矩测试销售额及份额预测（2025-2031）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印度力和力矩测试销售额及预测（2020-2031）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全球主要企业力和力矩测试销售额及市场份额</w:t>
      </w:r>
      <w:r>
        <w:rPr>
          <w:rFonts w:hint="eastAsia"/>
        </w:rPr>
        <w:br/>
      </w:r>
      <w:r>
        <w:rPr>
          <w:rFonts w:hint="eastAsia"/>
        </w:rPr>
        <w:t>　　4.2 全球力和力矩测试主要企业竞争态势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力和力矩测试行业集中度分析：2025年全球Top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全球力和力矩测试第一梯队、第二梯队和第三梯队企业及市场份额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2025年全球主要厂商力和力矩测试收入排名</w:t>
      </w:r>
      <w:r>
        <w:rPr>
          <w:rFonts w:hint="eastAsia"/>
        </w:rPr>
        <w:br/>
      </w:r>
      <w:r>
        <w:rPr>
          <w:rFonts w:hint="eastAsia"/>
        </w:rPr>
        <w:t>　　4.4 全球主要厂商力和力矩测试总部及市场区域分布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全球主要厂商力和力矩测试产品类型及应用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全球主要厂商力和力矩测试商业化日期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力和力矩测试全球领先企业SWOT分析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中国市场力和力矩测试主要企业分析</w:t>
      </w:r>
      <w:r>
        <w:rPr>
          <w:rFonts w:hint="eastAsia"/>
        </w:rPr>
        <w:br/>
      </w:r>
      <w:r>
        <w:rPr>
          <w:rFonts w:hint="eastAsia"/>
        </w:rPr>
        <w:t>　　5.1 中国力和力矩测试销售额及市场份额（2020-2025）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中国力和力矩测试Top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力和力矩测试行业发展机遇及主要驱动因素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力和力矩测试行业发展面临的风险</w:t>
      </w:r>
      <w:r>
        <w:rPr>
          <w:rFonts w:hint="eastAsia"/>
        </w:rPr>
        <w:br/>
      </w:r>
      <w:r>
        <w:rPr>
          <w:rFonts w:hint="eastAsia"/>
        </w:rPr>
        <w:t>　　7.3 力和力矩测试行业政策分析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静态测试主要企业列表</w:t>
      </w:r>
      <w:r>
        <w:rPr>
          <w:rFonts w:hint="eastAsia"/>
        </w:rPr>
        <w:br/>
      </w:r>
      <w:r>
        <w:rPr>
          <w:rFonts w:hint="eastAsia"/>
        </w:rPr>
        <w:t>　　表 2： 动态测试主要企业列表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全球市场不同产品类型力和力矩测试销售额及增长率对比（2020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全球不同产品类型力和力矩测试销售额列表（2020-2025）&amp;（百万美元）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全球不同产品类型力和力矩测试销售额市场份额列表（2020-2025）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全球不同产品类型力和力矩测试销售额预测（2025-2031）&amp;（百万美元）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全球不同产品类型力和力矩测试销售额市场份额预测（2025-2031）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中国不同产品类型力和力矩测试销售额列表（2020-2025）&amp;（百万美元）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中国不同产品类型力和力矩测试销售额市场份额列表（2020-2025）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中国不同产品类型力和力矩测试销售额预测（2025-2031）&amp;（百万美元）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中国不同产品类型力和力矩测试销售额市场份额预测（2025-2031）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全球市场不同应用力和力矩测试销售额及增长率对比（2020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全球不同应用力和力矩测试销售额列表（2020-2025）&amp;（百万美元）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全球不同应用力和力矩测试销售额市场份额列表（2020-2025）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全球不同应用力和力矩测试销售额预测（2025-2031）&amp;（百万美元）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全球不同应用力和力矩测试市场份额预测（2025-2031）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中国不同应用力和力矩测试销售额列表（2020-2025）&amp;（百万美元）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中国不同应用力和力矩测试销售额市场份额列表（2020-2025）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中国不同应用力和力矩测试销售额预测（2025-2031）&amp;（百万美元）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中国不同应用力和力矩测试销售额市场份额预测（2025-2031）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全球主要地区力和力矩测试销售额：（2020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全球主要地区力和力矩测试销售额列表（2020-2025年）&amp;（百万美元）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全球主要地区力和力矩测试销售额及份额列表（2020-2025年）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全球主要地区力和力矩测试销售额列表预测（2025-2031）&amp;（百万美元）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全球主要地区力和力矩测试销售额及份额列表预测（2025-2031）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全球主要企业力和力矩测试销售额（2020-2025）&amp;（百万美元）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全球主要企业力和力矩测试销售额份额对比（2020-2025）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2025年全球力和力矩测试主要厂商市场地位（第一梯队、第二梯队和第三梯队）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2025年全球主要厂商力和力矩测试收入排名（百万美元）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全球主要厂商力和力矩测试总部及市场区域分布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全球主要厂商力和力矩测试产品类型及应用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全球主要厂商力和力矩测试商业化日期</w:t>
      </w:r>
      <w:r>
        <w:rPr>
          <w:rFonts w:hint="eastAsia"/>
        </w:rPr>
        <w:br/>
      </w:r>
      <w:r>
        <w:rPr>
          <w:rFonts w:hint="eastAsia"/>
        </w:rPr>
        <w:t>　　表 33： 全球力和力矩测试市场投资、并购等现状分析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中国主要企业力和力矩测试销售额列表（2020-2025）&amp;（百万美元）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中国主要企业力和力矩测试销售额份额对比（2020-2025）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重点企业（9）公司信息、总部、力和力矩测试市场地位以及主要的竞争对手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力和力矩测试产品及服务介绍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力和力矩测试收入及毛利率（2020-2025）&amp;（百万美元）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力和力矩测试行业发展机遇及主要驱动因素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力和力矩测试行业发展面临的风险</w:t>
      </w:r>
      <w:r>
        <w:rPr>
          <w:rFonts w:hint="eastAsia"/>
        </w:rPr>
        <w:br/>
      </w:r>
      <w:r>
        <w:rPr>
          <w:rFonts w:hint="eastAsia"/>
        </w:rPr>
        <w:t>　　表 82： 力和力矩测试行业政策分析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力和力矩测试产品图片</w:t>
      </w:r>
      <w:r>
        <w:rPr>
          <w:rFonts w:hint="eastAsia"/>
        </w:rPr>
        <w:br/>
      </w:r>
      <w:r>
        <w:rPr>
          <w:rFonts w:hint="eastAsia"/>
        </w:rPr>
        <w:t>　　图 2： 全球市场力和力矩测试市场规模（销售额），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全球力和力矩测试市场销售额预测：（百万美元）&amp;（2020-2031）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中国市场力和力矩测试销售额及未来趋势（2020-2031）&amp;（百万美元）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静态测试 产品图片</w:t>
      </w:r>
      <w:r>
        <w:rPr>
          <w:rFonts w:hint="eastAsia"/>
        </w:rPr>
        <w:br/>
      </w:r>
      <w:r>
        <w:rPr>
          <w:rFonts w:hint="eastAsia"/>
        </w:rPr>
        <w:t>　　图 6： 全球静态测试规模及增长率（2020-2031）&amp;（百万美元）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动态测试产品图片</w:t>
      </w:r>
      <w:r>
        <w:rPr>
          <w:rFonts w:hint="eastAsia"/>
        </w:rPr>
        <w:br/>
      </w:r>
      <w:r>
        <w:rPr>
          <w:rFonts w:hint="eastAsia"/>
        </w:rPr>
        <w:t>　　图 8： 全球动态测试规模及增长率（2020-2031）&amp;（百万美元）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全球不同产品类型力和力矩测试市场份额2024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全球不同产品类型力和力矩测试市场份额2024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全球不同产品类型力和力矩测试市场份额预测2024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中国不同产品类型力和力矩测试市场份额2024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中国不同产品类型力和力矩测试市场份额预测2024 VS 2025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全球不同应用力和力矩测试市场份额2024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全球不同应用力和力矩测试市场份额2024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全球主要地区力和力矩测试销售额市场份额（2024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印度力和力矩测试销售额及预测（2020-2031）&amp;（百万美元）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2025年全球前五大厂商力和力矩测试市场份额</w:t>
      </w:r>
      <w:r>
        <w:rPr>
          <w:rFonts w:hint="eastAsia"/>
        </w:rPr>
        <w:br/>
      </w:r>
      <w:r>
        <w:rPr>
          <w:rFonts w:hint="eastAsia"/>
        </w:rPr>
        <w:t>　　图 26： 2025年全球力和力矩测试第一梯队、第二梯队和第三梯队厂商及市场份额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力和力矩测试全球领先企业SWOT分析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2025年中国排名前三和前五力和力矩测试企业市场份额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d71e3c3342cb" w:history="1">
        <w:r>
          <w:rPr>
            <w:rStyle w:val="Hyperlink"/>
          </w:rPr>
          <w:t>2025-2031年全球与中国力和力矩测试市场现状调研及前景趋势报告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5d71e3c3342cb" w:history="1">
        <w:r>
          <w:rPr>
            <w:rStyle w:val="Hyperlink"/>
          </w:rPr>
          <w:t>https://www.20087.com/8/65/LiHeLiJuCeShiHangYeQianJingQuShi.html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热点：电机扭矩测试设备、力矩测试工具、力矩扳手怎么测力矩、力矩测试仪怎么用、力矩验收标准、力矩检查方法、力矩标准、力矩怎么测试、扭矩测试仪和扭力测试仪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9abc0d919474c" w:history="1">
      <w:r>
        <w:rPr>
          <w:rStyle w:val="Hyperlink"/>
        </w:rPr>
        <w:t>2025-2031年全球与中国力和力矩测试市场现状调研及前景趋势报告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HeLiJuCeShiHangYeQianJingQuShi.html" TargetMode="External" Id="R7c05d71e3c33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HeLiJuCeShiHangYeQianJingQuShi.html" TargetMode="External" Id="R4c89abc0d91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2025-01-24T03:04:00Z</dcterms:created>
  <dcterms:modified xsi:type="dcterms:W3CDTF">2025-01-24T04:04:00Z</dcterms:modified>
  <dc:subject>2025-2031年全球与中国力和力矩测试市场现状调研及前景趋势报告</dc:subject>
  <dc:title>2025-2031年全球与中国力和力矩测试市场现状调研及前景趋势报告</dc:title>
  <cp:keywords>2025-2031年全球与中国力和力矩测试市场现状调研及前景趋势报告</cp:keywords>
  <dc:description>2025-2031年全球与中国力和力矩测试市场现状调研及前景趋势报告</dc:description>
</cp:coreProperties>
</file>