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ad1219cf541cb" w:history="1">
              <w:r>
                <w:rPr>
                  <w:rStyle w:val="Hyperlink"/>
                </w:rPr>
                <w:t>2022-2028年全球与中国汽车温度传感器行业全面调研与发展趋势预测报告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ad1219cf541cb" w:history="1">
              <w:r>
                <w:rPr>
                  <w:rStyle w:val="Hyperlink"/>
                </w:rPr>
                <w:t>2022-2028年全球与中国汽车温度传感器行业全面调研与发展趋势预测报告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ad1219cf541cb" w:history="1">
                <w:r>
                  <w:rPr>
                    <w:rStyle w:val="Hyperlink"/>
                  </w:rPr>
                  <w:t>https://www.20087.com/8/25/QiCheWenDuChuanGanQiFaZhanQuShiY.html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温度传感器是现代汽车电子控制系统中不可或缺的组成部分，用于监测发动机冷却液温度、进气温度、排气温度等多种温度参数。近年来，随着汽车工业的发展和技术的进步，汽车温度传感器的精度和可靠性得到了显著提升，对于提高燃油经济性、减少排放等方面发挥了重要作用。然而，随着电动汽车和混合动力汽车市场的快速崛起，传统内燃机汽车温度传感器的设计需要适应新的动力系统要求。此外，传感器的小型化、集成化成为趋势，以满足汽车轻量化的需求。</w:t>
      </w:r>
      <w:r>
        <w:rPr>
          <w:rFonts w:hint="eastAsia"/>
        </w:rPr>
        <w:br/>
      </w:r>
      <w:r>
        <w:rPr>
          <w:rFonts w:hint="eastAsia"/>
        </w:rPr>
        <w:t>　　未来，汽车温度传感器的发展将更加注重智能化和多功能化。随着车联网技术的发展，温度传感器将不仅仅是简单的数据采集工具，而是通过与其他车载系统的联动，实现更加精确的温度控制和故障诊断。同时，随着自动驾驶技术的推进，对于传感器的数据准确性和实时性提出了更高的要求，传感器需要具备更强的数据处理能力和更快的响应速度。为了满足这些需求，传感器制造商需要不断研发新技术，提高产品的性能和可靠性，同时也要考虑传感器在整个汽车生态系统中的作用，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ad1219cf541cb" w:history="1">
        <w:r>
          <w:rPr>
            <w:rStyle w:val="Hyperlink"/>
          </w:rPr>
          <w:t>2022-2028年全球与中国汽车温度传感器行业全面调研与发展趋势预测报告</w:t>
        </w:r>
      </w:hyperlink>
      <w:r>
        <w:rPr>
          <w:rFonts w:hint="eastAsia"/>
        </w:rPr>
        <w:t>》依托国家统计局、发改委及汽车温度传感器相关行业协会的详实数据，对汽车温度传感器行业的现状、市场需求、市场规模、产业链结构、价格变动、细分市场进行了全面调研。汽车温度传感器报告还详细剖析了汽车温度传感器市场竞争格局，重点关注了品牌影响力、市场集中度及重点企业运营情况，并在预测汽车温度传感器市场发展前景和发展趋势的同时，识别了汽车温度传感器行业潜在的风险与机遇。汽车温度传感器报告以专业、科学、规范的研究方法和客观、权威的分析，为汽车温度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汽车温度传感器行业简介</w:t>
      </w:r>
      <w:r>
        <w:rPr>
          <w:rFonts w:hint="eastAsia"/>
        </w:rPr>
        <w:br/>
      </w:r>
      <w:r>
        <w:rPr>
          <w:rFonts w:hint="eastAsia"/>
        </w:rPr>
        <w:t>　　　　1.1.1 汽车温度传感器行业界定及分类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汽车温度传感器行业特征</w:t>
      </w:r>
      <w:r>
        <w:rPr>
          <w:rFonts w:hint="eastAsia"/>
        </w:rPr>
        <w:br/>
      </w:r>
      <w:r>
        <w:rPr>
          <w:rFonts w:hint="eastAsia"/>
        </w:rPr>
        <w:t>　　1.2 汽车温度传感器产品主要分类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热电偶</w:t>
      </w:r>
      <w:r>
        <w:rPr>
          <w:rFonts w:hint="eastAsia"/>
        </w:rPr>
        <w:br/>
      </w:r>
      <w:r>
        <w:rPr>
          <w:rFonts w:hint="eastAsia"/>
        </w:rPr>
        <w:t>　　　　1.2.3 微机电</w:t>
      </w:r>
      <w:r>
        <w:rPr>
          <w:rFonts w:hint="eastAsia"/>
        </w:rPr>
        <w:br/>
      </w:r>
      <w:r>
        <w:rPr>
          <w:rFonts w:hint="eastAsia"/>
        </w:rPr>
        <w:t>　　　　1.2.4 IC传感器</w:t>
      </w:r>
      <w:r>
        <w:rPr>
          <w:rFonts w:hint="eastAsia"/>
        </w:rPr>
        <w:br/>
      </w:r>
      <w:r>
        <w:rPr>
          <w:rFonts w:hint="eastAsia"/>
        </w:rPr>
        <w:t>　　1.3 汽车温度传感器主要应用领域分析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全球汽车温度传感器供需现状及预测（2017-2021年）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全球汽车温度传感器产能、产量、产能利用率及发展趋势（2017-2021年）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全球汽车温度传感器产量、表观消费量及发展趋势（2017-2021年）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全球汽车温度传感器产量、市场需求量及发展趋势（2017-2021年）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中国汽车温度传感器供需现状及预测（2017-2021年）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中国汽车温度传感器产能、产量、产能利用率及发展趋势（2017-2021年）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中国汽车温度传感器产量、表观消费量及发展趋势（2017-2021年）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中国汽车温度传感器产量、市场需求量及发展趋势（2017-2021年）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汽车温度传感器中国及欧美日等行业政策分析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全球与中国主要厂商汽车温度传感器产量、产值及竞争分析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全球市场汽车温度传感器主要厂商2021和2022年产量、产值及市场份额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全球市场汽车温度传感器主要厂商2021和2022年产量列表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全球市场汽车温度传感器主要厂商2021和2022年产值列表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全球市场汽车温度传感器主要厂商2021和2022年产品价格列表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中国市场汽车温度传感器主要厂商2021和2022年产量、产值及市场份额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中国市场汽车温度传感器主要厂商2021和2022年产量列表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中国市场汽车温度传感器主要厂商2021和2022年产值列表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汽车温度传感器行业竞争程度分析</w:t>
      </w:r>
      <w:r>
        <w:rPr>
          <w:rFonts w:hint="eastAsia"/>
        </w:rPr>
        <w:br/>
      </w:r>
      <w:r>
        <w:rPr>
          <w:rFonts w:hint="eastAsia"/>
        </w:rPr>
        <w:t>　　2.5 汽车温度传感器全球领先企业SWOT分析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从生产角度分析全球主要地区汽车温度传感器产量、产值、市场份额、增长率及发展趋势（2017-2021年）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全球主要地区汽车温度传感器产量、产值及市场份额（2017-2021年）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全球主要地区汽车温度传感器产值及市场份额（2017-2021年）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印度市场汽车温度传感器2017-2021年产量、产值及增长率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从消费角度分析全球主要地区汽车温度传感器消费量、市场份额及发展趋势（2017-2021年）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全球主要地区汽车温度传感器消费量、市场份额及发展预测（2017-2021年）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东南亚市场汽车温度传感器2017-2021年消费量、增长率及发展预测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印度市场汽车温度传感器2017-2021年消费量增长率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全球与中国汽车温度传感器主要生产商分析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重点企业（10）汽车温度传感器产能、产量、产值、价格及毛利率（2017-2021年）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不同类型汽车温度传感器产量、价格、产值及市场份额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全球市场不同类型汽车温度传感器产量、产值及市场份额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全球市场汽车温度传感器不同类型汽车温度传感器产量及市场份额（2017-2021年）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全球市场不同类型汽车温度传感器产值、市场份额（2017-2021年）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中国市场汽车温度传感器主要分类产量、产值及市场份额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中国市场汽车温度传感器主要分类产量及市场份额及（2017-2021年）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中国市场汽车温度传感器主要分类产值、市场份额（2017-2021年）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中国市场汽车温度传感器主要分类价格走势（2017-2021年）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汽车温度传感器产业链分析</w:t>
      </w:r>
      <w:r>
        <w:rPr>
          <w:rFonts w:hint="eastAsia"/>
        </w:rPr>
        <w:br/>
      </w:r>
      <w:r>
        <w:rPr>
          <w:rFonts w:hint="eastAsia"/>
        </w:rPr>
        <w:t>　　7.2 汽车温度传感器产业上游供应分析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全球市场汽车温度传感器下游主要应用领域消费量、市场份额及增长率（2017-2021年）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中国市场汽车温度传感器主要应用领域消费量、市场份额及增长率（2017-2021年）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中国市场汽车温度传感器产量、消费量、进出口分析及未来趋势（2017-2021年）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中国市场汽车温度传感器产量、消费量、进出口分析及未来趋势（2017-2021年）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中国市场汽车温度传感器主要出口目的地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中国市场汽车温度传感器主要地区分布</w:t>
      </w:r>
      <w:r>
        <w:rPr>
          <w:rFonts w:hint="eastAsia"/>
        </w:rPr>
        <w:br/>
      </w:r>
      <w:r>
        <w:rPr>
          <w:rFonts w:hint="eastAsia"/>
        </w:rPr>
        <w:t>　　9.1 中国汽车温度传感器生产地区分布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中国汽车温度传感器消费地区分布</w:t>
      </w:r>
      <w:r>
        <w:rPr>
          <w:rFonts w:hint="eastAsia"/>
        </w:rPr>
        <w:br/>
      </w:r>
      <w:r>
        <w:rPr>
          <w:rFonts w:hint="eastAsia"/>
        </w:rPr>
        <w:t>　　9.3 中国汽车温度传感器市场集中度及发展趋势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国内市场汽车温度传感器销售渠道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企业海外汽车温度传感器销售渠道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欧美日等地区汽车温度传感器销售渠道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汽车温度传感器销售/营销策略建议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汽车温度传感器产品图片</w:t>
      </w:r>
      <w:r>
        <w:rPr>
          <w:rFonts w:hint="eastAsia"/>
        </w:rPr>
        <w:br/>
      </w:r>
      <w:r>
        <w:rPr>
          <w:rFonts w:hint="eastAsia"/>
        </w:rPr>
        <w:t>　　表 汽车温度传感器产品分类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2022年全球不同种类汽车温度传感器产量市场份额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不同种类汽车温度传感器价格列表及趋势（2017-2021年）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热电偶产品图片</w:t>
      </w:r>
      <w:r>
        <w:rPr>
          <w:rFonts w:hint="eastAsia"/>
        </w:rPr>
        <w:br/>
      </w:r>
      <w:r>
        <w:rPr>
          <w:rFonts w:hint="eastAsia"/>
        </w:rPr>
        <w:t>　　图 微机电产品图片</w:t>
      </w:r>
      <w:r>
        <w:rPr>
          <w:rFonts w:hint="eastAsia"/>
        </w:rPr>
        <w:br/>
      </w:r>
      <w:r>
        <w:rPr>
          <w:rFonts w:hint="eastAsia"/>
        </w:rPr>
        <w:t>　　图 IC传感器产品图片</w:t>
      </w:r>
      <w:r>
        <w:rPr>
          <w:rFonts w:hint="eastAsia"/>
        </w:rPr>
        <w:br/>
      </w:r>
      <w:r>
        <w:rPr>
          <w:rFonts w:hint="eastAsia"/>
        </w:rPr>
        <w:t>　　表 汽车温度传感器主要应用领域表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全球2021年汽车温度传感器不同应用领域消费量市场份额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全球市场汽车温度传感器产量（万个）及增长率（2017-2021年）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全球市场汽车温度传感器产值（万元）及增长率（2017-2021年）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中国市场汽车温度传感器产量（万个）、增长率及发展趋势（2017-2021年）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中国市场汽车温度传感器产值（万元）、增长率及未来发展趋势（2017-2021年）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全球汽车温度传感器产能（万个）、产量（万个）、产能利用率及发展趋势（2017-2021年）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全球汽车温度传感器产量（万个）、表观消费量及发展趋势（2017-2021年）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全球汽车温度传感器产量（万个）、市场需求量及发展趋势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中国汽车温度传感器产能（万个）、产量（万个）、产能利用率及发展趋势（2017-2021年）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中国汽车温度传感器产量（万个）、表观消费量及发展趋势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中国汽车温度传感器产量（万个）、市场需求量及发展趋势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全球市场汽车温度传感器主要厂商2021年产量市场份额列表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全球市场汽车温度传感器主要厂商2021年产值市场份额列表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中国市场汽车温度传感器主要厂商2021年产量市场份额列表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中国市场汽车温度传感器主要厂商2021年产值市场份额列表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汽车温度传感器中国企业SWOT分析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全球主要地区汽车温度传感器2017-2021年产量（万个）列表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全球主要地区汽车温度传感器2017-2021年产值（万元）列表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印度市场汽车温度传感器2017-2021年产量（万个）及增长率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印度市场汽车温度传感器2017-2021年产值（万元）及增长率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全球主要地区汽车温度传感器2017-2021年消费量（万个）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全球主要地区汽车温度传感器2018年消费量市场份额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印度市场汽车温度传感器2017-2021年消费量（万个）、增长率及发展预测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重点企业（10）汽车温度传感器产能（万个）、产量（万个）、产值（万元）、价格及毛利率（2017-2021年）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全球市场不同类型汽车温度传感器产量（万个）（2017-2021年）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全球市场不同类型汽车温度传感器产值（万元）（2017-2021年）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全球市场不同类型汽车温度传感器产值市场份额（2017-2021年）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汽车温度传感器产业链图</w:t>
      </w:r>
      <w:r>
        <w:rPr>
          <w:rFonts w:hint="eastAsia"/>
        </w:rPr>
        <w:br/>
      </w:r>
      <w:r>
        <w:rPr>
          <w:rFonts w:hint="eastAsia"/>
        </w:rPr>
        <w:t>　　表 汽车温度传感器上游原料供应商及联系方式列表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全球市场汽车温度传感器主要应用领域消费量增长率（2017-2021年）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中国市场汽车温度传感器产量（万个）、消费量（万个）、进出口分析及未来趋势（2017-2021年）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ad1219cf541cb" w:history="1">
        <w:r>
          <w:rPr>
            <w:rStyle w:val="Hyperlink"/>
          </w:rPr>
          <w:t>2022-2028年全球与中国汽车温度传感器行业全面调研与发展趋势预测报告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ad1219cf541cb" w:history="1">
        <w:r>
          <w:rPr>
            <w:rStyle w:val="Hyperlink"/>
          </w:rPr>
          <w:t>https://www.20087.com/8/25/QiCheWenDuChuanGanQiFaZhanQuShiY.html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7c9de4f644263" w:history="1">
      <w:r>
        <w:rPr>
          <w:rStyle w:val="Hyperlink"/>
        </w:rPr>
        <w:t>2022-2028年全球与中国汽车温度传感器行业全面调研与发展趋势预测报告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WenDuChuanGanQiFaZhanQuShiY.html" TargetMode="External" Id="R216ad1219cf5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WenDuChuanGanQiFaZhanQuShiY.html" TargetMode="External" Id="R17e7c9de4f64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2021-12-27T00:19:00Z</dcterms:created>
  <dcterms:modified xsi:type="dcterms:W3CDTF">2021-12-27T01:19:00Z</dcterms:modified>
  <dc:subject>2022-2028年全球与中国汽车温度传感器行业全面调研与发展趋势预测报告</dc:subject>
  <dc:title>2022-2028年全球与中国汽车温度传感器行业全面调研与发展趋势预测报告</dc:title>
  <cp:keywords>2022-2028年全球与中国汽车温度传感器行业全面调研与发展趋势预测报告</cp:keywords>
  <dc:description>2022-2028年全球与中国汽车温度传感器行业全面调研与发展趋势预测报告</dc:description>
</cp:coreProperties>
</file>