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73b8e7b0434d51" w:history="1">
              <w:r>
                <w:rPr>
                  <w:rStyle w:val="Hyperlink"/>
                </w:rPr>
                <w:t>2025-2031年中国汽车电器市场现状调研与发展趋势预测报告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73b8e7b0434d51" w:history="1">
              <w:r>
                <w:rPr>
                  <w:rStyle w:val="Hyperlink"/>
                </w:rPr>
                <w:t>2025-2031年中国汽车电器市场现状调研与发展趋势预测报告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73b8e7b0434d51" w:history="1">
                <w:r>
                  <w:rPr>
                    <w:rStyle w:val="Hyperlink"/>
                  </w:rPr>
                  <w:t>https://www.20087.com/9/55/QiCheDianQiFaZhanQuShiFenXi.html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器是现代汽车不可或缺的组成部分，近年来在全球范围内随着电动汽车和智能汽车的普及，迎来了快速发展的机遇期。车载娱乐系统、智能驾驶辅助系统和电动化动力总成的广泛应用，显著提升了汽车的舒适性、安全性和环保性能。然而，汽车电器行业面临着技术迭代、供应链安全和市场规范化的需求挑战。</w:t>
      </w:r>
      <w:r>
        <w:rPr>
          <w:rFonts w:hint="eastAsia"/>
        </w:rPr>
        <w:br/>
      </w:r>
      <w:r>
        <w:rPr>
          <w:rFonts w:hint="eastAsia"/>
        </w:rPr>
        <w:t>　　未来，汽车电器的发展将更加注重技术创新、供应链优化和数据安全。一方面，通过集成人工智能、5G通信和传感器技术，开发更高级别的自动驾驶系统、智能座舱和远程诊断平台，如自动驾驶感知套件、虚拟助手和车云协同系统。另一方面，加强与芯片制造、软件开发和能源管理的协同创新，确保关键零部件的稳定供应和高效利用，如高性能处理器、操作系统和电池管理系统。此外，汽车电器将探索与车联网、能源互联网和出行服务的融合，如开发车路协同系统、智能充电网络和共享出行平台，构建智慧交通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73b8e7b0434d51" w:history="1">
        <w:r>
          <w:rPr>
            <w:rStyle w:val="Hyperlink"/>
          </w:rPr>
          <w:t>2025-2031年中国汽车电器市场现状调研与发展趋势预测报告</w:t>
        </w:r>
      </w:hyperlink>
      <w:r>
        <w:rPr>
          <w:rFonts w:hint="eastAsia"/>
        </w:rPr>
        <w:t>》基于国家统计局及相关协会的权威数据，系统研究了汽车电器行业的市场需求、市场规模及产业链现状，分析了汽车电器价格波动、细分市场动态及重点企业的经营表现，科学预测了汽车电器市场前景与发展趋势，揭示了潜在需求与投资机会，同时指出了汽车电器行业可能面临的风险。通过对汽车电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汽车电器行业界定及应用</w:t>
      </w:r>
      <w:r>
        <w:rPr>
          <w:rFonts w:hint="eastAsia"/>
        </w:rPr>
        <w:br/>
      </w:r>
      <w:r>
        <w:rPr>
          <w:rFonts w:hint="eastAsia"/>
        </w:rPr>
        <w:t>　　第一节 汽车电器行业定义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汽车电器主要应用领域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2024-2025年全球汽车电器行业发展状况分析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2019-2024年全球汽车电器行业运行概况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2019-2024年全球汽车电器行业市场规模分析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全球主要地区汽车电器行业运行情况分析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2025-2031年全球汽车电器行业发展趋势预测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2024-2025年中国汽车电器发展环境分析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汽车电器行业相关政策、标准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汽车电器行业相关发展规划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中国汽车电器行业现状调研分析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中国汽车电器行业发展现状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一、2024-2025年汽车电器行业品牌发展现状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二、2024-2025年汽车电器行业需求市场现状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三、2024-2025年汽车电器市场需求层次分析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四、2024-2025年中国汽车电器市场走向分析</w:t>
      </w:r>
      <w:r>
        <w:rPr>
          <w:rFonts w:hint="eastAsia"/>
        </w:rPr>
        <w:br/>
      </w:r>
      <w:r>
        <w:rPr>
          <w:rFonts w:hint="eastAsia"/>
        </w:rPr>
        <w:t>　　第二节 中国汽车电器产品技术分析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一、2024-2025年汽车电器产品技术变化特点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二、2024-2025年汽车电器产品市场的新技术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三、2024-2025年汽车电器产品市场现状分析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中国汽车电器行业存在的问题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一、2024-2025年汽车电器产品市场存在的主要问题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二、2024-2025年国内汽车电器产品市场的三大瓶颈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三、2024-2025年汽车电器产品市场遭遇的规模难题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对中国汽车电器市场的分析及思考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一、汽车电器市场特点</w:t>
      </w:r>
      <w:r>
        <w:rPr>
          <w:rFonts w:hint="eastAsia"/>
        </w:rPr>
        <w:br/>
      </w:r>
      <w:r>
        <w:rPr>
          <w:rFonts w:hint="eastAsia"/>
        </w:rPr>
        <w:t>　　　　二、汽车电器市场分析</w:t>
      </w:r>
      <w:r>
        <w:rPr>
          <w:rFonts w:hint="eastAsia"/>
        </w:rPr>
        <w:br/>
      </w:r>
      <w:r>
        <w:rPr>
          <w:rFonts w:hint="eastAsia"/>
        </w:rPr>
        <w:t>　　　　三、汽车电器市场变化的方向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四、中国汽车电器行业发展的新思路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五、对中国汽车电器行业发展的思考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中国汽车电器行业市场供需现状调研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中国汽车电器市场现状分析</w:t>
      </w:r>
      <w:r>
        <w:rPr>
          <w:rFonts w:hint="eastAsia"/>
        </w:rPr>
        <w:br/>
      </w:r>
      <w:r>
        <w:rPr>
          <w:rFonts w:hint="eastAsia"/>
        </w:rPr>
        <w:t>　　第二节 中国汽车电器行业产量情况分析及预测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一、汽车电器总体产能规模</w:t>
      </w:r>
      <w:r>
        <w:rPr>
          <w:rFonts w:hint="eastAsia"/>
        </w:rPr>
        <w:br/>
      </w:r>
      <w:r>
        <w:rPr>
          <w:rFonts w:hint="eastAsia"/>
        </w:rPr>
        <w:t>　　　　二、汽车电器生产区域分布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三、2019-2024年中国汽车电器产量统计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四、2025-2031年中国汽车电器产量预测</w:t>
      </w:r>
      <w:r>
        <w:rPr>
          <w:rFonts w:hint="eastAsia"/>
        </w:rPr>
        <w:br/>
      </w:r>
      <w:r>
        <w:rPr>
          <w:rFonts w:hint="eastAsia"/>
        </w:rPr>
        <w:t>　　第三节 中国汽车电器市场需求分析及预测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一、中国汽车电器市场需求特点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二、2019-2024年中国汽车电器市场需求量统计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三、2025-2031年中国汽车电器市场需求量预测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中国汽车电器价格趋势分析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一、2019-2024年中国汽车电器市场价格趋势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二、2025-2031年中国汽车电器市场价格走势预测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中国汽车电器进出口分析</w:t>
      </w:r>
      <w:r>
        <w:rPr>
          <w:rFonts w:hint="eastAsia"/>
        </w:rPr>
        <w:br/>
      </w:r>
      <w:r>
        <w:rPr>
          <w:rFonts w:hint="eastAsia"/>
        </w:rPr>
        <w:t>　　第一节 汽车电器进口情况分析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汽车电器出口情况分析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影响汽车电器进出口因素分析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中国汽车电器行业主要指标监测分析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2019-2024年中国汽车电器行业规模情况分析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2019-2024年中国汽车电器行业财务能力分析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汽车电器行业细分产品调研</w:t>
      </w:r>
      <w:r>
        <w:rPr>
          <w:rFonts w:hint="eastAsia"/>
        </w:rPr>
        <w:br/>
      </w:r>
      <w:r>
        <w:rPr>
          <w:rFonts w:hint="eastAsia"/>
        </w:rPr>
        <w:t>　　第一节 汽车电器细分产品结构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汽车电器行业上下游发展情况分析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汽车电器行业上游产业发展分析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汽车电器行业下游产业发展分析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中国汽车电器行业重点地区发展分析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汽车电器行业重点区域市场结构调研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**地区汽车电器市场容量分析</w:t>
      </w:r>
      <w:r>
        <w:rPr>
          <w:rFonts w:hint="eastAsia"/>
        </w:rPr>
        <w:br/>
      </w:r>
      <w:r>
        <w:rPr>
          <w:rFonts w:hint="eastAsia"/>
        </w:rPr>
        <w:t>　　第三节 **地区汽车电器市场容量分析</w:t>
      </w:r>
      <w:r>
        <w:rPr>
          <w:rFonts w:hint="eastAsia"/>
        </w:rPr>
        <w:br/>
      </w:r>
      <w:r>
        <w:rPr>
          <w:rFonts w:hint="eastAsia"/>
        </w:rPr>
        <w:t>　　第四节 **地区汽车电器市场容量分析</w:t>
      </w:r>
      <w:r>
        <w:rPr>
          <w:rFonts w:hint="eastAsia"/>
        </w:rPr>
        <w:br/>
      </w:r>
      <w:r>
        <w:rPr>
          <w:rFonts w:hint="eastAsia"/>
        </w:rPr>
        <w:t>　　第五节 **地区汽车电器市场容量分析</w:t>
      </w:r>
      <w:r>
        <w:rPr>
          <w:rFonts w:hint="eastAsia"/>
        </w:rPr>
        <w:br/>
      </w:r>
      <w:r>
        <w:rPr>
          <w:rFonts w:hint="eastAsia"/>
        </w:rPr>
        <w:t>　　第六节 **地区汽车电器市场容量分析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汽车电器行业企业经营策略研究分析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汽车电器企业多样化经营策略分析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一、汽车电器企业多样化经营情况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二、现行汽车电器行业多样化经营的方向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大型汽车电器企业集团未来发展策略分析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对中小汽车电器企业生产经营的建议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汽车电器行业前景及投资风险预警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2025年汽车电器市场前景分析</w:t>
      </w:r>
      <w:r>
        <w:rPr>
          <w:rFonts w:hint="eastAsia"/>
        </w:rPr>
        <w:br/>
      </w:r>
      <w:r>
        <w:rPr>
          <w:rFonts w:hint="eastAsia"/>
        </w:rPr>
        <w:t>　　第二节 2025年汽车电器行业发展趋势预测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五、2025年中国汽车电器行业发展面临的机遇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一、汽车电器行业市场风险预测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二、汽车电器行业政策风险预测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三、汽车电器行业经营风险预测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四、汽车电器行业技术风险预测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五、汽车电器行业竞争风险预测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六、汽车电器行业其他风险预测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汽车电器投资建议</w:t>
      </w:r>
      <w:r>
        <w:rPr>
          <w:rFonts w:hint="eastAsia"/>
        </w:rPr>
        <w:br/>
      </w:r>
      <w:r>
        <w:rPr>
          <w:rFonts w:hint="eastAsia"/>
        </w:rPr>
        <w:t>　　第一节 汽车电器行业投资环境分析</w:t>
      </w:r>
      <w:r>
        <w:rPr>
          <w:rFonts w:hint="eastAsia"/>
        </w:rPr>
        <w:br/>
      </w:r>
      <w:r>
        <w:rPr>
          <w:rFonts w:hint="eastAsia"/>
        </w:rPr>
        <w:t>　　第二节 汽车电器行业投资进入壁垒分析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2019-2024年中国汽车电器市场规模及增长情况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2025-2031年中国汽车电器行业产量预测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2025-2031年中国汽车电器行业市场需求预测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2019-2024年中国汽车电器行业进口量及增速统计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2019-2024年中国汽车电器行业出口量及增速统计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2025-2031年中国汽车电器市场需求预测</w:t>
      </w:r>
      <w:r>
        <w:rPr>
          <w:rFonts w:hint="eastAsia"/>
        </w:rPr>
        <w:br/>
      </w:r>
      <w:r>
        <w:rPr>
          <w:rFonts w:hint="eastAsia"/>
        </w:rPr>
        <w:t>　　图表 2025年汽车电器发展趋势预测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73b8e7b0434d51" w:history="1">
        <w:r>
          <w:rPr>
            <w:rStyle w:val="Hyperlink"/>
          </w:rPr>
          <w:t>2025-2031年中国汽车电器市场现状调研与发展趋势预测报告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73b8e7b0434d51" w:history="1">
        <w:r>
          <w:rPr>
            <w:rStyle w:val="Hyperlink"/>
          </w:rPr>
          <w:t>https://www.20087.com/9/55/QiCheDianQiFaZhanQuShiFenXi.html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器配件批发市场、汽车电器维修附近、电动汽车推荐、汽车电器维修、汽车构造基础知识、汽车电器的特点有哪些?、常州信升汽车部件有限公司、汽车电器设备构造与维修、温州嘉特汽车电器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d80a14e9b240de" w:history="1">
      <w:r>
        <w:rPr>
          <w:rStyle w:val="Hyperlink"/>
        </w:rPr>
        <w:t>2025-2031年中国汽车电器市场现状调研与发展趋势预测报告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QiCheDianQiFaZhanQuShiFenXi.html" TargetMode="External" Id="Ra273b8e7b0434d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QiCheDianQiFaZhanQuShiFenXi.html" TargetMode="External" Id="Rced80a14e9b240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2025-01-02T08:16:00Z</dcterms:created>
  <dcterms:modified xsi:type="dcterms:W3CDTF">2025-01-02T09:16:00Z</dcterms:modified>
  <dc:subject>2025-2031年中国汽车电器市场现状调研与发展趋势预测报告</dc:subject>
  <dc:title>2025-2031年中国汽车电器市场现状调研与发展趋势预测报告</dc:title>
  <cp:keywords>2025-2031年中国汽车电器市场现状调研与发展趋势预测报告</cp:keywords>
  <dc:description>2025-2031年中国汽车电器市场现状调研与发展趋势预测报告</dc:description>
</cp:coreProperties>
</file>