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bd1b1b4b743e5" w:history="1">
              <w:r>
                <w:rPr>
                  <w:rStyle w:val="Hyperlink"/>
                </w:rPr>
                <w:t>中国汽车螺栓（紧固件）行业现状调研分析与市场前景预测报告（2024-2030年）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bd1b1b4b743e5" w:history="1">
              <w:r>
                <w:rPr>
                  <w:rStyle w:val="Hyperlink"/>
                </w:rPr>
                <w:t>中国汽车螺栓（紧固件）行业现状调研分析与市场前景预测报告（2024-2030年）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bd1b1b4b743e5" w:history="1">
                <w:r>
                  <w:rPr>
                    <w:rStyle w:val="Hyperlink"/>
                  </w:rPr>
                  <w:t>https://www.20087.com/9/05/QiCheLuoShuan-JinGuJian-ShiChangQianJingFenXi.html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螺栓作为汽车产业的基础零部件，其发展现状呈现出高强度、轻量化和精密化的趋势。随着汽车制造业对安全性、可靠性及燃油经济性的严格要求，汽车螺栓不仅需要承受更高的载荷，还须在减轻重量的同时保持足够的刚度和耐久性。此外，为了适应汽车模块化和平台化生产的需要，标准化和系列化设计也变得越来越重要。</w:t>
      </w:r>
      <w:r>
        <w:rPr>
          <w:rFonts w:hint="eastAsia"/>
        </w:rPr>
        <w:br/>
      </w:r>
      <w:r>
        <w:rPr>
          <w:rFonts w:hint="eastAsia"/>
        </w:rPr>
        <w:t>　　随着新能源汽车和自动驾驶技术的快速发展，汽车螺栓紧固件行业将迎来全新的挑战与机遇。未来，非金属复合材料与金属混合结构的使用将增加，对螺栓的材质、结构和装配技术提出更高要求。此外，智能紧固系统的研发和应用也是行业一大趋势，包括具有追溯功能的智能螺栓和能够实时监测螺栓状态的传感技术，将助力汽车紧固件行业向智能制造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bd1b1b4b743e5" w:history="1">
        <w:r>
          <w:rPr>
            <w:rStyle w:val="Hyperlink"/>
          </w:rPr>
          <w:t>中国汽车螺栓（紧固件）行业现状调研分析与市场前景预测报告（2024-2030年）</w:t>
        </w:r>
      </w:hyperlink>
      <w:r>
        <w:rPr>
          <w:rFonts w:hint="eastAsia"/>
        </w:rPr>
        <w:t>》依托详实的数据支撑，全面剖析了汽车螺栓（紧固件）行业的市场规模、需求动态与价格走势。汽车螺栓（紧固件）报告深入挖掘产业链上下游关联，评估当前市场现状，并对未来汽车螺栓（紧固件）市场前景作出科学预测。通过对汽车螺栓（紧固件）细分市场的划分和重点企业的剖析，揭示了行业竞争格局、品牌影响力和市场集中度。此外，汽车螺栓（紧固件）报告还为投资者提供了关于汽车螺栓（紧固件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汽车螺栓（紧固件）行业发展概述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一、汽车螺栓（紧固件）行业定义及分类</w:t>
      </w:r>
      <w:r>
        <w:rPr>
          <w:rFonts w:hint="eastAsia"/>
        </w:rPr>
        <w:br/>
      </w:r>
      <w:r>
        <w:rPr>
          <w:rFonts w:hint="eastAsia"/>
        </w:rPr>
        <w:t>　　　　二、汽车螺栓（紧固件）行业经济特性</w:t>
      </w:r>
      <w:r>
        <w:rPr>
          <w:rFonts w:hint="eastAsia"/>
        </w:rPr>
        <w:br/>
      </w:r>
      <w:r>
        <w:rPr>
          <w:rFonts w:hint="eastAsia"/>
        </w:rPr>
        <w:t>　　　　三、汽车螺栓（紧固件）行业产业链简介</w:t>
      </w:r>
      <w:r>
        <w:rPr>
          <w:rFonts w:hint="eastAsia"/>
        </w:rPr>
        <w:br/>
      </w:r>
      <w:r>
        <w:rPr>
          <w:rFonts w:hint="eastAsia"/>
        </w:rPr>
        <w:t>　　第二节 汽车螺栓（紧固件）行业发展成熟度</w:t>
      </w:r>
      <w:r>
        <w:rPr>
          <w:rFonts w:hint="eastAsia"/>
        </w:rPr>
        <w:br/>
      </w:r>
      <w:r>
        <w:rPr>
          <w:rFonts w:hint="eastAsia"/>
        </w:rPr>
        <w:t>　　　　一、汽车螺栓（紧固件）行业发展周期分析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汽车螺栓（紧固件）行业相关产业动态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汽车螺栓（紧固件）行业发展环境分析</w:t>
      </w:r>
      <w:r>
        <w:rPr>
          <w:rFonts w:hint="eastAsia"/>
        </w:rPr>
        <w:br/>
      </w:r>
      <w:r>
        <w:rPr>
          <w:rFonts w:hint="eastAsia"/>
        </w:rPr>
        <w:t>　　第一节 汽车螺栓（紧固件）行业环境分析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汽车螺栓（紧固件）行业相关政策、法规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汽车螺栓（紧固件）行业技术发展现状及趋势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当前我国汽车螺栓（紧固件）技术发展现状</w:t>
      </w:r>
      <w:r>
        <w:rPr>
          <w:rFonts w:hint="eastAsia"/>
        </w:rPr>
        <w:br/>
      </w:r>
      <w:r>
        <w:rPr>
          <w:rFonts w:hint="eastAsia"/>
        </w:rPr>
        <w:t>　　第二节 中外汽车螺栓（紧固件）技术差距及产生差距的主要原因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提高我国汽车螺栓（紧固件）技术的对策</w:t>
      </w:r>
      <w:r>
        <w:rPr>
          <w:rFonts w:hint="eastAsia"/>
        </w:rPr>
        <w:br/>
      </w:r>
      <w:r>
        <w:rPr>
          <w:rFonts w:hint="eastAsia"/>
        </w:rPr>
        <w:t>　　第四节 我国汽车螺栓（紧固件）产品研发、设计发展趋势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中国汽车螺栓（紧固件）市场发展调研</w:t>
      </w:r>
      <w:r>
        <w:rPr>
          <w:rFonts w:hint="eastAsia"/>
        </w:rPr>
        <w:br/>
      </w:r>
      <w:r>
        <w:rPr>
          <w:rFonts w:hint="eastAsia"/>
        </w:rPr>
        <w:t>　　第一节 汽车螺栓（紧固件）市场现状分析及预测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一、2018-2023年中国汽车螺栓（紧固件）市场规模分析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二、2024-2030年中国汽车螺栓（紧固件）市场规模预测</w:t>
      </w:r>
      <w:r>
        <w:rPr>
          <w:rFonts w:hint="eastAsia"/>
        </w:rPr>
        <w:br/>
      </w:r>
      <w:r>
        <w:rPr>
          <w:rFonts w:hint="eastAsia"/>
        </w:rPr>
        <w:t>　　第二节 汽车螺栓（紧固件）行业产能分析及预测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一、2018-2023年中国汽车螺栓（紧固件）行业产能分析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二、2024-2030年中国汽车螺栓（紧固件）行业产能预测</w:t>
      </w:r>
      <w:r>
        <w:rPr>
          <w:rFonts w:hint="eastAsia"/>
        </w:rPr>
        <w:br/>
      </w:r>
      <w:r>
        <w:rPr>
          <w:rFonts w:hint="eastAsia"/>
        </w:rPr>
        <w:t>　　第三节 汽车螺栓（紧固件）行业产量分析及预测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一、2018-2023年中国汽车螺栓（紧固件）行业产量分析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二、2024-2030年中国汽车螺栓（紧固件）行业产量预测</w:t>
      </w:r>
      <w:r>
        <w:rPr>
          <w:rFonts w:hint="eastAsia"/>
        </w:rPr>
        <w:br/>
      </w:r>
      <w:r>
        <w:rPr>
          <w:rFonts w:hint="eastAsia"/>
        </w:rPr>
        <w:t>　　第四节 汽车螺栓（紧固件）市场需求分析及预测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一、2018-2023年中国汽车螺栓（紧固件）市场需求分析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二、2024-2030年中国汽车螺栓（紧固件）市场需求预测</w:t>
      </w:r>
      <w:r>
        <w:rPr>
          <w:rFonts w:hint="eastAsia"/>
        </w:rPr>
        <w:br/>
      </w:r>
      <w:r>
        <w:rPr>
          <w:rFonts w:hint="eastAsia"/>
        </w:rPr>
        <w:t>　　第五节 汽车螺栓（紧固件）进出口数据分析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一、2018-2023年中国汽车螺栓（紧固件）进出口数据分析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二、2024-2030年国内汽车螺栓（紧固件）进出口情况预测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2018-2023年中国汽车螺栓（紧固件）行业总体发展状况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中国汽车螺栓（紧固件）行业规模情况分析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一、汽车螺栓（紧固件）行业单位规模情况分析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二、汽车螺栓（紧固件）行业人员规模状况分析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三、汽车螺栓（紧固件）行业资产规模状况分析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四、汽车螺栓（紧固件）行业市场规模状况分析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五、汽车螺栓（紧固件）行业敏感性分析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中国汽车螺栓（紧固件）行业财务能力分析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一、汽车螺栓（紧固件）行业盈利能力分析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二、汽车螺栓（紧固件）行业偿债能力分析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三、汽车螺栓（紧固件）行业营运能力分析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四、汽车螺栓（紧固件）行业发展能力分析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中国汽车螺栓（紧固件）行业重点区域发展分析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一、中国汽车螺栓（紧固件）行业重点区域市场结构变化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二、重点地区（一）汽车螺栓（紧固件）行业发展分析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三、重点地区（二）汽车螺栓（紧固件）行业发展分析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四、重点地区（三）汽车螺栓（紧固件）行业发展分析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五、重点地区（四）汽车螺栓（紧固件）行业发展分析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六、重点地区（五）汽车螺栓（紧固件）行业发展分析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汽车螺栓（紧固件）行业产品价格分析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三、主要汽车螺栓（紧固件）品牌产品价位分析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五、价格在汽车螺栓（紧固件）行业竞争中的重要性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2023年中国汽车螺栓（紧固件）行业上下游行业发展分析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汽车螺栓（紧固件）上游行业分析</w:t>
      </w:r>
      <w:r>
        <w:rPr>
          <w:rFonts w:hint="eastAsia"/>
        </w:rPr>
        <w:br/>
      </w:r>
      <w:r>
        <w:rPr>
          <w:rFonts w:hint="eastAsia"/>
        </w:rPr>
        <w:t>　　　　一、汽车螺栓（紧固件）产品成本构成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四、上游供给对汽车螺栓（紧固件）行业的影响</w:t>
      </w:r>
      <w:r>
        <w:rPr>
          <w:rFonts w:hint="eastAsia"/>
        </w:rPr>
        <w:br/>
      </w:r>
      <w:r>
        <w:rPr>
          <w:rFonts w:hint="eastAsia"/>
        </w:rPr>
        <w:t>　　第二节 汽车螺栓（紧固件）下游行业分析</w:t>
      </w:r>
      <w:r>
        <w:rPr>
          <w:rFonts w:hint="eastAsia"/>
        </w:rPr>
        <w:br/>
      </w:r>
      <w:r>
        <w:rPr>
          <w:rFonts w:hint="eastAsia"/>
        </w:rPr>
        <w:t>　　　　一、汽车螺栓（紧固件）下游行业分布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四、下游需求对汽车螺栓（紧固件）行业的影响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汽车螺栓（紧固件）行业重点企业发展调研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汽车螺栓（紧固件）重点企业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汽车螺栓（紧固件）重点企业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汽车螺栓（紧固件）重点企业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汽车螺栓（紧固件）重点企业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汽车螺栓（紧固件）重点企业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汽车螺栓（紧固件）重点企业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2023年中国汽车螺栓（紧固件）产业市场竞争格局分析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2023年中国汽车螺栓（紧固件）产业竞争现状分析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一、汽车螺栓（紧固件）竞争力分析</w:t>
      </w:r>
      <w:r>
        <w:rPr>
          <w:rFonts w:hint="eastAsia"/>
        </w:rPr>
        <w:br/>
      </w:r>
      <w:r>
        <w:rPr>
          <w:rFonts w:hint="eastAsia"/>
        </w:rPr>
        <w:t>　　　　二、汽车螺栓（紧固件）技术竞争分析</w:t>
      </w:r>
      <w:r>
        <w:rPr>
          <w:rFonts w:hint="eastAsia"/>
        </w:rPr>
        <w:br/>
      </w:r>
      <w:r>
        <w:rPr>
          <w:rFonts w:hint="eastAsia"/>
        </w:rPr>
        <w:t>　　　　三、汽车螺栓（紧固件）价格竞争分析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2023年中国汽车螺栓（紧固件）产业集中度分析</w:t>
      </w:r>
      <w:r>
        <w:rPr>
          <w:rFonts w:hint="eastAsia"/>
        </w:rPr>
        <w:br/>
      </w:r>
      <w:r>
        <w:rPr>
          <w:rFonts w:hint="eastAsia"/>
        </w:rPr>
        <w:t>　　　　一、汽车螺栓（紧固件）市场集中度分析</w:t>
      </w:r>
      <w:r>
        <w:rPr>
          <w:rFonts w:hint="eastAsia"/>
        </w:rPr>
        <w:br/>
      </w:r>
      <w:r>
        <w:rPr>
          <w:rFonts w:hint="eastAsia"/>
        </w:rPr>
        <w:t>　　　　二、汽车螺栓（紧固件）企业集中度分析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2024-2030年提高汽车螺栓（紧固件）企业竞争力的策略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汽车螺栓（紧固件）行业投资风险预警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2023年影响汽车螺栓（紧固件）行业发展的主要因素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一、影响汽车螺栓（紧固件）行业运行的有利因素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二、影响汽车螺栓（紧固件）行业运行的稳定因素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三、影响汽车螺栓（紧固件）行业运行的不利因素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四、我国汽车螺栓（紧固件）行业发展面临的挑战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五、我国汽车螺栓（紧固件）行业发展面临的机遇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对汽车螺栓（紧固件）行业投资风险预警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一、2024-2030年汽车螺栓（紧固件）行业市场风险及控制策略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二、2024-2030年汽车螺栓（紧固件）行业政策风险及控制策略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三、2024-2030年汽车螺栓（紧固件）行业经营风险及控制策略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四、2024-2030年汽车螺栓（紧固件）同业竞争风险及控制策略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五、2024-2030年汽车螺栓（紧固件）行业其他风险及控制策略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汽车螺栓（紧固件）行业发展趋势与投资规划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2024-2030年汽车螺栓（紧固件）市场发展潜力分析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2024-2030年汽车螺栓（紧固件）行业发展趋势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2024-2030年汽车螺栓（紧固件）行业投资前景研究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中^智^林^：对我国汽车螺栓（紧固件）品牌的战略思考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二、汽车螺栓（紧固件）实施品牌战略的意义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三、汽车螺栓（紧固件）企业品牌的现状分析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四、我国汽车螺栓（紧固件）企业的品牌战略</w:t>
      </w:r>
      <w:r>
        <w:rPr>
          <w:rFonts w:hint="eastAsia"/>
        </w:rPr>
        <w:br/>
      </w:r>
      <w:r>
        <w:rPr>
          <w:rFonts w:hint="eastAsia"/>
        </w:rPr>
        <w:t>　　　　五、汽车螺栓（紧固件）品牌战略管理的策略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2018-2023年中国汽车螺栓（紧固件）市场规模及增长情况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2018-2023年中国汽车螺栓（紧固件）行业产量及增长趋势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2024-2030年中国汽车螺栓（紧固件）行业产量预测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2018-2023年中国汽车螺栓（紧固件）行业市场需求及增长情况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2024-2030年中国汽车螺栓（紧固件）行业市场需求预测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2018-2023年中国汽车螺栓（紧固件）行业利润及增长情况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**地区汽车螺栓（紧固件）市场规模及增长情况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**地区汽车螺栓（紧固件）行业市场需求情况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**地区汽车螺栓（紧固件）市场规模及增长情况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**地区汽车螺栓（紧固件）行业市场需求情况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2018-2023年中国汽车螺栓（紧固件）行业进口量及增速统计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2018-2023年中国汽车螺栓（紧固件）行业出口量及增速统计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汽车螺栓（紧固件）重点企业经营情况分析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2024年汽车螺栓（紧固件）市场前景分析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2024-2030年中国汽车螺栓（紧固件）市场需求预测</w:t>
      </w:r>
      <w:r>
        <w:rPr>
          <w:rFonts w:hint="eastAsia"/>
        </w:rPr>
        <w:br/>
      </w:r>
      <w:r>
        <w:rPr>
          <w:rFonts w:hint="eastAsia"/>
        </w:rPr>
        <w:t>　　图表 2024年汽车螺栓（紧固件）发展趋势预测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bd1b1b4b743e5" w:history="1">
        <w:r>
          <w:rPr>
            <w:rStyle w:val="Hyperlink"/>
          </w:rPr>
          <w:t>中国汽车螺栓（紧固件）行业现状调研分析与市场前景预测报告（2024-2030年）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bd1b1b4b743e5" w:history="1">
        <w:r>
          <w:rPr>
            <w:rStyle w:val="Hyperlink"/>
          </w:rPr>
          <w:t>https://www.20087.com/9/05/QiCheLuoShuan-JinGuJian-ShiChangQianJingFenXi.html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f9b9759a34817" w:history="1">
      <w:r>
        <w:rPr>
          <w:rStyle w:val="Hyperlink"/>
        </w:rPr>
        <w:t>中国汽车螺栓（紧固件）行业现状调研分析与市场前景预测报告（2024-2030年）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QiCheLuoShuan-JinGuJian-ShiChangQianJingFenXi.html" TargetMode="External" Id="R0dfbd1b1b4b7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QiCheLuoShuan-JinGuJian-ShiChangQianJingFenXi.html" TargetMode="External" Id="Rea2f9b9759a3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2024-04-11T06:26:19Z</dcterms:created>
  <dcterms:modified xsi:type="dcterms:W3CDTF">2024-04-11T07:26:19Z</dcterms:modified>
  <dc:subject>中国汽车螺栓（紧固件）行业现状调研分析与市场前景预测报告（2024-2030年）</dc:subject>
  <dc:title>中国汽车螺栓（紧固件）行业现状调研分析与市场前景预测报告（2024-2030年）</dc:title>
  <cp:keywords>中国汽车螺栓（紧固件）行业现状调研分析与市场前景预测报告（2024-2030年）</cp:keywords>
  <dc:description>中国汽车螺栓（紧固件）行业现状调研分析与市场前景预测报告（2024-2030年）</dc:description>
</cp:coreProperties>
</file>