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bf1ecaa744c8d" w:history="1">
              <w:r>
                <w:rPr>
                  <w:rStyle w:val="Hyperlink"/>
                </w:rPr>
                <w:t>2025-2031年全球与中国履带式叉车行业现状及前景趋势预测报告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bf1ecaa744c8d" w:history="1">
              <w:r>
                <w:rPr>
                  <w:rStyle w:val="Hyperlink"/>
                </w:rPr>
                <w:t>2025-2031年全球与中国履带式叉车行业现状及前景趋势预测报告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bf1ecaa744c8d" w:history="1">
                <w:r>
                  <w:rPr>
                    <w:rStyle w:val="Hyperlink"/>
                  </w:rPr>
                  <w:t>https://www.20087.com/2/86/LvDaiShiChaCheFaZhanQuShi.html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叉车因其强大的地面牵引力和稳定性，在建筑工地、矿山和重工业领域有着不可替代的作用。近年来，随着工程机械智能化和电动化趋势的推进，履带式叉车也逐步融入了自动化操作和远程控制技术，提高了作业效率和安全性。同时，行业内的企业正致力于减轻车身重量，提高能效，以响应节能减排的全球趋势。</w:t>
      </w:r>
      <w:r>
        <w:rPr>
          <w:rFonts w:hint="eastAsia"/>
        </w:rPr>
        <w:br/>
      </w:r>
      <w:r>
        <w:rPr>
          <w:rFonts w:hint="eastAsia"/>
        </w:rPr>
        <w:t>　　未来，履带式叉车行业将朝着智能化和环保方向发展。随着物联网(IoT)和人工智能(AI)技术的集成，履带式叉车将实现更高级别的自主操作，减少人工干预，提高作业精度。同时，电动化和氢能动力的引入将减少化石燃料的消耗，降低碳排放，使履带式叉车更加符合绿色施工的标准。此外，模块化设计和快速更换部件的能力也将成为行业创新的重点，以提升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bf1ecaa744c8d" w:history="1">
        <w:r>
          <w:rPr>
            <w:rStyle w:val="Hyperlink"/>
          </w:rPr>
          <w:t>2025-2031年全球与中国履带式叉车行业现状及前景趋势预测报告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履带式叉车行业的发展现状、市场规模、供需动态及进出口情况。报告详细解读了履带式叉车产业链上下游、重点区域市场、竞争格局及领先企业的表现，同时评估了履带式叉车行业风险与投资机会。通过对履带式叉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履带式叉车行业概述及发展现状</w:t>
      </w:r>
      <w:r>
        <w:rPr>
          <w:rFonts w:hint="eastAsia"/>
        </w:rPr>
        <w:br/>
      </w:r>
      <w:r>
        <w:rPr>
          <w:rFonts w:hint="eastAsia"/>
        </w:rPr>
        <w:t>　　1.1 履带式叉车行业介绍</w:t>
      </w:r>
      <w:r>
        <w:rPr>
          <w:rFonts w:hint="eastAsia"/>
        </w:rPr>
        <w:br/>
      </w:r>
      <w:r>
        <w:rPr>
          <w:rFonts w:hint="eastAsia"/>
        </w:rPr>
        <w:t>　　1.2 履带式叉车主要种类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2024年不同种类履带式叉车产量占比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2020-2031年不同种类履带式叉车价格走势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履带式叉车主要应用领域分析</w:t>
      </w:r>
      <w:r>
        <w:rPr>
          <w:rFonts w:hint="eastAsia"/>
        </w:rPr>
        <w:br/>
      </w:r>
      <w:r>
        <w:rPr>
          <w:rFonts w:hint="eastAsia"/>
        </w:rPr>
        <w:t>　　　　1.3.1 履带式叉车主要应用领域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2025年全球履带式叉车不同应用领域消费量占比分析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全球与中国履带式叉车市场发展现状对比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2020-2031年全球履带式叉车市场现状及发展趋势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2020-2031年中国履带式叉车市场现状及发展趋势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2020-2031年全球履带式叉车供需现状及趋势预测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2020-2031年全球履带式叉车产能、产量、产能利用率情况及趋势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2020-2031年全球履带式叉车产量、表观消费量情况及趋势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2020-2031年中国履带式叉车供需现状及趋势预测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2020-2031年中国履带式叉车产能、产量、产能利用率情况及趋势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2020-2031年中国履带式叉车产量、表观消费量情况及趋势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2020-2031年中国履带式叉车产量、需求量、市场缺口情况及趋势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中国履带式叉车行业政策分析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全球与中国履带式叉车重点企业产量、产值、集中度分析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全球市场履带式叉车重点企业2024和2025年产量、产值对比分析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全球市场履带式叉车重点企业2024和2025年产量对比分析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全球市场履带式叉车重点企业2024和2025年产值对比分析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全球市场履带式叉车重点企业2024和2025年产品价格分析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中国市场履带式叉车重点企业2024和2025年产量、产值对比分析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中国市场履带式叉车重点企业2024和2025年产量对比分析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中国市场履带式叉车重点企业2024和2025年产值对比分析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履带式叉车重点厂商总部</w:t>
      </w:r>
      <w:r>
        <w:rPr>
          <w:rFonts w:hint="eastAsia"/>
        </w:rPr>
        <w:br/>
      </w:r>
      <w:r>
        <w:rPr>
          <w:rFonts w:hint="eastAsia"/>
        </w:rPr>
        <w:t>　　2.4 履带式叉车行业企业集中度分析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全球重点履带式叉车企业SWOT分析</w:t>
      </w:r>
      <w:r>
        <w:rPr>
          <w:rFonts w:hint="eastAsia"/>
        </w:rPr>
        <w:br/>
      </w:r>
      <w:r>
        <w:rPr>
          <w:rFonts w:hint="eastAsia"/>
        </w:rPr>
        <w:t>　　2.6 中国重点履带式叉车企业SWOT分析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2020-2031年全球主要地区履带式叉车产量、产值、市场份额情况及趋势预测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2020-2031年全球主要地区履带式叉车产量、产值及市场份额情况及趋势预测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2020-2031年全球主要地区履带式叉车产量及市场份额情况及趋势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2020-2031年全球主要地区履带式叉车产值及市场份额情况及趋势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2020-2031年中国市场履带式叉车产量、产值情况及趋势预测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2020-2031年北美市场履带式叉车产量、产值情况及趋势预测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2020-2031年欧洲市场履带式叉车产量、产值情况及趋势预测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2020-2031年日本市场履带式叉车产量、产值情况及趋势预测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2020-2031年全球主要地区履带式叉车消费量、市场份额及发展趋势分析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2020-2031年全球主要地区履带式叉车消费量、市场份额及发展趋势预测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2020-2031年中国市场履带式叉车消费情况及发展趋势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2020-2031年北美市场履带式叉车消费情况及发展趋势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2020-2031年欧洲市场履带式叉车消费情况及发展趋势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2020-2031年日本市场履带式叉车消费情况及发展趋势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履带式叉车行业重点企业调研分析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企业履带式叉车产品</w:t>
      </w:r>
      <w:r>
        <w:rPr>
          <w:rFonts w:hint="eastAsia"/>
        </w:rPr>
        <w:br/>
      </w:r>
      <w:r>
        <w:rPr>
          <w:rFonts w:hint="eastAsia"/>
        </w:rPr>
        <w:t>　　　　5.1.3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企业履带式叉车产品</w:t>
      </w:r>
      <w:r>
        <w:rPr>
          <w:rFonts w:hint="eastAsia"/>
        </w:rPr>
        <w:br/>
      </w:r>
      <w:r>
        <w:rPr>
          <w:rFonts w:hint="eastAsia"/>
        </w:rPr>
        <w:t>　　　　5.2.3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企业履带式叉车产品</w:t>
      </w:r>
      <w:r>
        <w:rPr>
          <w:rFonts w:hint="eastAsia"/>
        </w:rPr>
        <w:br/>
      </w:r>
      <w:r>
        <w:rPr>
          <w:rFonts w:hint="eastAsia"/>
        </w:rPr>
        <w:t>　　　　5.3.3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企业履带式叉车产品</w:t>
      </w:r>
      <w:r>
        <w:rPr>
          <w:rFonts w:hint="eastAsia"/>
        </w:rPr>
        <w:br/>
      </w:r>
      <w:r>
        <w:rPr>
          <w:rFonts w:hint="eastAsia"/>
        </w:rPr>
        <w:t>　　　　5.4.3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企业履带式叉车产品</w:t>
      </w:r>
      <w:r>
        <w:rPr>
          <w:rFonts w:hint="eastAsia"/>
        </w:rPr>
        <w:br/>
      </w:r>
      <w:r>
        <w:rPr>
          <w:rFonts w:hint="eastAsia"/>
        </w:rPr>
        <w:t>　　　　5.5.3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企业履带式叉车产品</w:t>
      </w:r>
      <w:r>
        <w:rPr>
          <w:rFonts w:hint="eastAsia"/>
        </w:rPr>
        <w:br/>
      </w:r>
      <w:r>
        <w:rPr>
          <w:rFonts w:hint="eastAsia"/>
        </w:rPr>
        <w:t>　　　　5.6.3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企业履带式叉车产品</w:t>
      </w:r>
      <w:r>
        <w:rPr>
          <w:rFonts w:hint="eastAsia"/>
        </w:rPr>
        <w:br/>
      </w:r>
      <w:r>
        <w:rPr>
          <w:rFonts w:hint="eastAsia"/>
        </w:rPr>
        <w:t>　　　　5.7.3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企业履带式叉车产品</w:t>
      </w:r>
      <w:r>
        <w:rPr>
          <w:rFonts w:hint="eastAsia"/>
        </w:rPr>
        <w:br/>
      </w:r>
      <w:r>
        <w:rPr>
          <w:rFonts w:hint="eastAsia"/>
        </w:rPr>
        <w:t>　　　　5.8.3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企业履带式叉车产品</w:t>
      </w:r>
      <w:r>
        <w:rPr>
          <w:rFonts w:hint="eastAsia"/>
        </w:rPr>
        <w:br/>
      </w:r>
      <w:r>
        <w:rPr>
          <w:rFonts w:hint="eastAsia"/>
        </w:rPr>
        <w:t>　　　　5.9.3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企业履带式叉车产品</w:t>
      </w:r>
      <w:r>
        <w:rPr>
          <w:rFonts w:hint="eastAsia"/>
        </w:rPr>
        <w:br/>
      </w:r>
      <w:r>
        <w:rPr>
          <w:rFonts w:hint="eastAsia"/>
        </w:rPr>
        <w:t>　　　　5.10.3 企业履带式叉车产量、价格、收入、成本、毛利情况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2020-2031不同种类履带式叉车产量、价格、产值及市场份额情况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全球市场不同种类履带式叉车产量、产值及市场份额情况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2020-2031年全球市场不同种类履带式叉车产量、市场份额情况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2020-2031年全球市场不同种类履带式叉车产值、市场份额情况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2020-2031年全球市场不同种类履带式叉车价格走势分析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中国市场不同种类履带式叉车产量、产值及市场份额情况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2020-2031年中国市场不同种类履带式叉车产量、市场份额情况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2020-2031年中国市场不同种类履带式叉车产值、市场份额情况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2020-2031年中国市场不同种类履带式叉车价格走势分析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履带式叉车产业链分析</w:t>
      </w:r>
      <w:r>
        <w:rPr>
          <w:rFonts w:hint="eastAsia"/>
        </w:rPr>
        <w:br/>
      </w:r>
      <w:r>
        <w:rPr>
          <w:rFonts w:hint="eastAsia"/>
        </w:rPr>
        <w:t>　　7.2 履带式叉车产业上游供应分析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2020-2031年全球市场履带式叉车下游主要应用领域消费量、市场份额情况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2020-2031年中国市场履带式叉车下游主要应用领域消费量、市场份额及增长情况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2020-2031年中国市场履带式叉车产量、消费量、进出口分析及发展趋势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2020-2031年中国市场履带式叉车产量、消费量、进出口分析及发展趋势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2020-2031年中国市场履带式叉车进出口贸易趋势</w:t>
      </w:r>
      <w:r>
        <w:rPr>
          <w:rFonts w:hint="eastAsia"/>
        </w:rPr>
        <w:br/>
      </w:r>
      <w:r>
        <w:rPr>
          <w:rFonts w:hint="eastAsia"/>
        </w:rPr>
        <w:t>　　8.3 中国市场履带式叉车主要进口来源</w:t>
      </w:r>
      <w:r>
        <w:rPr>
          <w:rFonts w:hint="eastAsia"/>
        </w:rPr>
        <w:br/>
      </w:r>
      <w:r>
        <w:rPr>
          <w:rFonts w:hint="eastAsia"/>
        </w:rPr>
        <w:t>　　8.4 中国市场履带式叉车主要出口目的地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2025年中国市场履带式叉车主要地区分布</w:t>
      </w:r>
      <w:r>
        <w:rPr>
          <w:rFonts w:hint="eastAsia"/>
        </w:rPr>
        <w:br/>
      </w:r>
      <w:r>
        <w:rPr>
          <w:rFonts w:hint="eastAsia"/>
        </w:rPr>
        <w:t>　　9.1 中国履带式叉车生产地区分布</w:t>
      </w:r>
      <w:r>
        <w:rPr>
          <w:rFonts w:hint="eastAsia"/>
        </w:rPr>
        <w:br/>
      </w:r>
      <w:r>
        <w:rPr>
          <w:rFonts w:hint="eastAsia"/>
        </w:rPr>
        <w:t>　　9.2 中国履带式叉车消费地区分布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影响中国市场履带式叉车供需因素分析</w:t>
      </w:r>
      <w:r>
        <w:rPr>
          <w:rFonts w:hint="eastAsia"/>
        </w:rPr>
        <w:br/>
      </w:r>
      <w:r>
        <w:rPr>
          <w:rFonts w:hint="eastAsia"/>
        </w:rPr>
        <w:t>　　10.1 履带式叉车及相关行业技术发展概况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2020-2031年履带式叉车进出口贸易现状及趋势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2020-2031年履带式叉车产品技术趋势与价格走势预测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履带式叉车行业市场环境发展趋势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2020-2031年不同种类履带式叉车产品技术发展趋势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2020-2031年履带式叉车价格走势预测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国内市场履带式叉车销售渠道分析</w:t>
      </w:r>
      <w:r>
        <w:rPr>
          <w:rFonts w:hint="eastAsia"/>
        </w:rPr>
        <w:br/>
      </w:r>
      <w:r>
        <w:rPr>
          <w:rFonts w:hint="eastAsia"/>
        </w:rPr>
        <w:t>　　　　12.1.1 当前履带式叉车主要销售模式及销售渠道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2020-2031年国内市场履带式叉车销售模式及销售渠道趋势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海外市场履带式叉车销售渠道分析</w:t>
      </w:r>
      <w:r>
        <w:rPr>
          <w:rFonts w:hint="eastAsia"/>
        </w:rPr>
        <w:br/>
      </w:r>
      <w:r>
        <w:rPr>
          <w:rFonts w:hint="eastAsia"/>
        </w:rPr>
        <w:t>　　12.3 履带式叉车行业营销策略建议</w:t>
      </w:r>
      <w:r>
        <w:rPr>
          <w:rFonts w:hint="eastAsia"/>
        </w:rPr>
        <w:br/>
      </w:r>
      <w:r>
        <w:rPr>
          <w:rFonts w:hint="eastAsia"/>
        </w:rPr>
        <w:t>　　　　12.3.1 履带式叉车市场定位及目标消费者分析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履带式叉车行业营销模式及销售渠道建议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履带式叉车产品介绍</w:t>
      </w:r>
      <w:r>
        <w:rPr>
          <w:rFonts w:hint="eastAsia"/>
        </w:rPr>
        <w:br/>
      </w:r>
      <w:r>
        <w:rPr>
          <w:rFonts w:hint="eastAsia"/>
        </w:rPr>
        <w:t>　　表 履带式叉车产品分类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2025年全球不同种类履带式叉车产量份额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2020-2031年不同种类履带式叉车价格及趋势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履带式叉车主要应用领域</w:t>
      </w:r>
      <w:r>
        <w:rPr>
          <w:rFonts w:hint="eastAsia"/>
        </w:rPr>
        <w:br/>
      </w:r>
      <w:r>
        <w:rPr>
          <w:rFonts w:hint="eastAsia"/>
        </w:rPr>
        <w:t>　　图 全球2025年履带式叉车不同应用领域消费量份额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2020-2031年全球市场履带式叉车产量及增长情况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2020-2031年全球市场履带式叉车产值及增长情况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2020-2031年全球履带式叉车产能、产量、产能利用率及趋势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2020-2031年全球履带式叉车产量、表观消费量及趋势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2020-2031年中国履带式叉车产能、产量、产能利用率及趋势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2020-2031年中国履带式叉车产量、表观消费量及趋势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2020-2031年中国履带式叉车产量、市场需求量及趋势</w:t>
      </w:r>
      <w:r>
        <w:rPr>
          <w:rFonts w:hint="eastAsia"/>
        </w:rPr>
        <w:br/>
      </w:r>
      <w:r>
        <w:rPr>
          <w:rFonts w:hint="eastAsia"/>
        </w:rPr>
        <w:t>　　表 履带式叉车行业政策分析</w:t>
      </w:r>
      <w:r>
        <w:rPr>
          <w:rFonts w:hint="eastAsia"/>
        </w:rPr>
        <w:br/>
      </w:r>
      <w:r>
        <w:rPr>
          <w:rFonts w:hint="eastAsia"/>
        </w:rPr>
        <w:t>　　表 全球市场履带式叉车重点企业2024和2025年产量对比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全球市场履带式叉车重点企业2024和2025年产量、市场份额统计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全球市场履带式叉车重点企业2024和2025年产值对比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全球市场履带式叉车重点企业2024和2025年产值市场份额统计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全球市场履带式叉车重点企业2024和2025年产品价格统计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中国市场履带式叉车重点企业2024和2025年产量对比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中国市场履带式叉车重点企业2024和2025年产量市场份额统计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中国市场履带式叉车重点企业2024和2025年产值对比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中国市场履带式叉车重点企业2024和2025年产值市场份额统计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履带式叉车企业总部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2024和2025年全球市场履带式叉车重点企业产值市场份额对比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全球履带式叉车重点企业SWOT分析</w:t>
      </w:r>
      <w:r>
        <w:rPr>
          <w:rFonts w:hint="eastAsia"/>
        </w:rPr>
        <w:br/>
      </w:r>
      <w:r>
        <w:rPr>
          <w:rFonts w:hint="eastAsia"/>
        </w:rPr>
        <w:t>　　表 中国履带式叉车重点企业SWOT分析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2020-2025年全球主要地区履带式叉车产量统计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2025-2031年全球主要地区履带式叉车产量预测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2020-2031年全球主要地区履带式叉车产量市场份额统计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2025年全球主要地区履带式叉车产量市场份额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2020-2025年全球主要地区履带式叉车产值统计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2025-2031年全球主要地区履带式叉车产值预测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2020-2031年全球主要地区履带式叉车产值市场份额统计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2025年全球主要地区履带式叉车产值市场份额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2020-2031年北美市场履带式叉车产量及增长情况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2020-2031年北美市场履带式叉车产值及增长情况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2020-2031年欧洲市场履带式叉车产量及增长情况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2020-2031年欧洲市场履带式叉车产值及增长情况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2020-2031年日本市场履带式叉车产量及增长情况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2020-2031年日本市场履带式叉车产值及增长情况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2020-2025年全球主要地区履带式叉车消费量统计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2025-2031年全球主要地区履带式叉车消费量预测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2020-2031年全球主要地区履带式叉车消费量市场份额统计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2025年全球主要地区履带式叉车消费量市场份额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2020-2031年北美市场履带式叉车消费量、增长率及趋势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2020-2031年欧洲市场履带式叉车消费量、增长率及趋势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2020-2031年日本市场履带式叉车消费量、增长率及趋势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重点企业（十）履带式叉车产品情况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重点企业（十）2024-2025年履带式叉车产量、价格、收入、成本、毛利情况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2020-2025年全球市场不同种类履带式叉车产量统计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2025-2031年全球市场不同种类履带式叉车产量预测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2020-2031年全球市场不同种类履带式叉车产量市场份额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2020-2025年全球市场不同种类履带式叉车产值统计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2025-2031年全球市场不同种类履带式叉车产值预测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2020-2031年全球市场不同种类履带式叉车产值市场份额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2020-2031年全球市场不同种类履带式叉车价格走势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2020-2025年中国市场不同种类履带式叉车产量统计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2025-2031年中国市场不同种类履带式叉车产量预测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2020-2031年中国市场不同种类履带式叉车产量市场份额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2020-2025年中国市场不同种类履带式叉车产值统计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2025-2031年中国市场不同种类履带式叉车产值预测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2020-2031年中国市场不同种类履带式叉车产值市场份额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2020-2031年中国市场不同种类履带式叉车价格走势</w:t>
      </w:r>
      <w:r>
        <w:rPr>
          <w:rFonts w:hint="eastAsia"/>
        </w:rPr>
        <w:br/>
      </w:r>
      <w:r>
        <w:rPr>
          <w:rFonts w:hint="eastAsia"/>
        </w:rPr>
        <w:t>　　图 履带式叉车产业链</w:t>
      </w:r>
      <w:r>
        <w:rPr>
          <w:rFonts w:hint="eastAsia"/>
        </w:rPr>
        <w:br/>
      </w:r>
      <w:r>
        <w:rPr>
          <w:rFonts w:hint="eastAsia"/>
        </w:rPr>
        <w:t>　　表 履带式叉车原材料</w:t>
      </w:r>
      <w:r>
        <w:rPr>
          <w:rFonts w:hint="eastAsia"/>
        </w:rPr>
        <w:br/>
      </w:r>
      <w:r>
        <w:rPr>
          <w:rFonts w:hint="eastAsia"/>
        </w:rPr>
        <w:t>　　表 履带式叉车上游原料供应商及联系方式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2020-2025年全球市场履带式叉车主要应用领域消费量统计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2025-2031年全球市场履带式叉车主要应用领域消费量预测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2020-2031年全球市场履带式叉车主要应用领域消费量市场份额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2025年全球市场履带式叉车主要应用领域消费量市场份额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2020-2031年全球市场履带式叉车主要应用领域消费量增长率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2020-2025年中国市场履带式叉车主要应用领域消费量统计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2025-2031年中国市场履带式叉车主要应用领域消费量预测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2020-2025年中国市场履带式叉车产量、消费量、进出口情况分析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2025-2031年中国市场履带式叉车产量、消费量、进出口情况预测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2020-2031年中国市场履带式叉车进出口量</w:t>
      </w:r>
      <w:r>
        <w:rPr>
          <w:rFonts w:hint="eastAsia"/>
        </w:rPr>
        <w:br/>
      </w:r>
      <w:r>
        <w:rPr>
          <w:rFonts w:hint="eastAsia"/>
        </w:rPr>
        <w:t>　　图 2025年履带式叉车生产地区分布</w:t>
      </w:r>
      <w:r>
        <w:rPr>
          <w:rFonts w:hint="eastAsia"/>
        </w:rPr>
        <w:br/>
      </w:r>
      <w:r>
        <w:rPr>
          <w:rFonts w:hint="eastAsia"/>
        </w:rPr>
        <w:t>　　图 2025年履带式叉车消费地区分布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2020-2031年中国履带式叉车进口量及趋势预测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2020-2031年中国履带式叉车出口量及趋势预测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2025-2031年不同种类履带式叉车产量占比</w:t>
      </w:r>
      <w:r>
        <w:rPr>
          <w:rFonts w:hint="eastAsia"/>
        </w:rPr>
        <w:br/>
      </w:r>
      <w:r>
        <w:rPr>
          <w:rFonts w:hint="eastAsia"/>
        </w:rPr>
        <w:t>　　图 2025-2031年履带式叉车价格走势预测</w:t>
      </w:r>
      <w:r>
        <w:rPr>
          <w:rFonts w:hint="eastAsia"/>
        </w:rPr>
        <w:br/>
      </w:r>
      <w:r>
        <w:rPr>
          <w:rFonts w:hint="eastAsia"/>
        </w:rPr>
        <w:t>　　图 国内市场履带式叉车未来销售渠道趋势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bf1ecaa744c8d" w:history="1">
        <w:r>
          <w:rPr>
            <w:rStyle w:val="Hyperlink"/>
          </w:rPr>
          <w:t>2025-2031年全球与中国履带式叉车行业现状及前景趋势预测报告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bf1ecaa744c8d" w:history="1">
        <w:r>
          <w:rPr>
            <w:rStyle w:val="Hyperlink"/>
          </w:rPr>
          <w:t>https://www.20087.com/2/86/LvDaiShiChaCheFaZhanQuShi.html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热点：履带叉车价格及图片、履带式叉车价格、站立式电动叉车、履带式叉车租赁、叉车吊臂图片大全、履带式叉车出租、叉车配件批发市场、履带式叉车3吨柴油版价格、30米曲臂式升降车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72012399454e" w:history="1">
      <w:r>
        <w:rPr>
          <w:rStyle w:val="Hyperlink"/>
        </w:rPr>
        <w:t>2025-2031年全球与中国履带式叉车行业现状及前景趋势预测报告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vDaiShiChaCheFaZhanQuShi.html" TargetMode="External" Id="Rf5abf1ecaa74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vDaiShiChaCheFaZhanQuShi.html" TargetMode="External" Id="R6bb472012399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2025-06-03T01:40:00Z</dcterms:created>
  <dcterms:modified xsi:type="dcterms:W3CDTF">2025-06-03T02:40:00Z</dcterms:modified>
  <dc:subject>2025-2031年全球与中国履带式叉车行业现状及前景趋势预测报告</dc:subject>
  <dc:title>2025-2031年全球与中国履带式叉车行业现状及前景趋势预测报告</dc:title>
  <cp:keywords>2025-2031年全球与中国履带式叉车行业现状及前景趋势预测报告</cp:keywords>
  <dc:description>2025-2031年全球与中国履带式叉车行业现状及前景趋势预测报告</dc:description>
</cp:coreProperties>
</file>