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ebe9269e84b42" w:history="1">
              <w:r>
                <w:rPr>
                  <w:rStyle w:val="Hyperlink"/>
                </w:rPr>
                <w:t>2026-2032年全球与中国汽车车顶内衬行业市场调研及前景趋势分析报告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ebe9269e84b42" w:history="1">
              <w:r>
                <w:rPr>
                  <w:rStyle w:val="Hyperlink"/>
                </w:rPr>
                <w:t>2026-2032年全球与中国汽车车顶内衬行业市场调研及前景趋势分析报告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debe9269e84b42" w:history="1">
                <w:r>
                  <w:rPr>
                    <w:rStyle w:val="Hyperlink"/>
                  </w:rPr>
                  <w:t>https://www.20087.com/2/16/QiCheCheDingNeiChenDeQianJingQuShi.html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顶内衬是覆盖于车身顶部内侧的装饰与功能组件，主要由无纺布、针织面料或PVC皮革包覆泡沫基材制成，承担吸音降噪、隔热保温、隐藏线束及提升座舱质感等多重作用。汽车车顶内衬普遍强调低VOC排放、阻燃性（符合FMVSS 302）及抗老化性能，高端车型引入打孔吸音、Alcantara材质或氛围灯集成设计以强化豪华感。制造工艺聚焦热压成型精度与边缘包边一致性，确保与遮阳帘、阅读灯等附件无缝装配。然而，行业仍面临轻量化与隔音性能的矛盾、深色面料易显灰尘、以及回收拆解困难导致循环经济价值低等问题。此外，天窗普及压缩了内衬面积，对其结构强度提出更高要求。尽管如此，在消费者对NVH（噪声、振动与声振粗糙度）体验日益敏感背景下，车顶内衬作为座舱静谧性的重要屏障，技术内涵持续深化。</w:t>
      </w:r>
      <w:r>
        <w:rPr>
          <w:rFonts w:hint="eastAsia"/>
        </w:rPr>
        <w:br/>
      </w:r>
      <w:r>
        <w:rPr>
          <w:rFonts w:hint="eastAsia"/>
        </w:rPr>
        <w:t>　　未来，汽车车顶内衬将加速向多功能集成、可持续材料与智能制造转型。市场调研网认为，纳米多孔吸声材料将提升低频噪音抑制能力而不增加厚度；再生海洋塑料或菌丝体基泡沫将替代石油基发泡体，降低碳足迹。在智能化层面，柔性OLED或Micro-LED可嵌入内衬表面，实现全景天幕虚拟遮阳或信息显示。更关键的是，模块化快装结构将支持售后个性化更换，契合用户共创趋势。长远看，汽车车顶内衬将从被动装饰件升级为集声学管理、能源节约与情感交互于一体的智能座舱表皮，在人车关系重塑中发挥隐性但关键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debe9269e84b42" w:history="1">
        <w:r>
          <w:rPr>
            <w:rStyle w:val="Hyperlink"/>
          </w:rPr>
          <w:t>2026-2032年全球与中国汽车车顶内衬行业市场调研及前景趋势分析报告</w:t>
        </w:r>
      </w:hyperlink>
      <w:r>
        <w:rPr>
          <w:rFonts w:hint="eastAsia"/>
        </w:rPr>
        <w:t>》，2025年汽车车顶内衬行业市场规模达 亿元，预计2032年市场规模将达 亿元，期间年均复合增长率（CAGR）达 %。报告基于详实数据，从市场规模、需求变化及价格动态等维度，全面解析了汽车车顶内衬行业的现状与发展趋势，并对汽车车顶内衬产业链各环节进行了系统性探讨。报告科学预测了汽车车顶内衬行业未来发展方向，重点分析了汽车车顶内衬技术现状及创新路径，同时聚焦汽车车顶内衬重点企业的经营表现，评估了市场竞争格局、品牌影响力及市场集中度。通过对细分市场的深入研究及SWOT分析，报告揭示了汽车车顶内衬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按产品类型细分，全球汽车车顶内衬市场规模2021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铁制车顶内衬</w:t>
      </w:r>
      <w:r>
        <w:rPr>
          <w:rFonts w:hint="eastAsia"/>
        </w:rPr>
        <w:br/>
      </w:r>
      <w:r>
        <w:rPr>
          <w:rFonts w:hint="eastAsia"/>
        </w:rPr>
        <w:t>　　　　1.3.3 铝合金车顶内衬</w:t>
      </w:r>
      <w:r>
        <w:rPr>
          <w:rFonts w:hint="eastAsia"/>
        </w:rPr>
        <w:br/>
      </w:r>
      <w:r>
        <w:rPr>
          <w:rFonts w:hint="eastAsia"/>
        </w:rPr>
        <w:t>　　　　1.3.4 软顶衬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按应用细分，全球汽车车顶内衬市场规模2021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商用车</w:t>
      </w:r>
      <w:r>
        <w:rPr>
          <w:rFonts w:hint="eastAsia"/>
        </w:rPr>
        <w:br/>
      </w:r>
      <w:r>
        <w:rPr>
          <w:rFonts w:hint="eastAsia"/>
        </w:rPr>
        <w:t>　　　　1.4.3 乘用车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汽车车顶内衬行业发展总体概况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汽车车顶内衬行业发展主要特点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汽车车顶内衬行业发展影响因素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汽车车顶内衬有利因素</w:t>
      </w:r>
      <w:r>
        <w:rPr>
          <w:rFonts w:hint="eastAsia"/>
        </w:rPr>
        <w:br/>
      </w:r>
      <w:r>
        <w:rPr>
          <w:rFonts w:hint="eastAsia"/>
        </w:rPr>
        <w:t>　　　　1.5.3 .2 汽车车顶内衬不利因素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全球市场，近三年汽车车顶内衬主要企业占有率及排名（按销量）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汽车车顶内衬主要企业在国际市场占有率（按销量，2023-2026）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2025年汽车车顶内衬主要企业在国际市场排名（按销量）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全球市场主要企业汽车车顶内衬销量（2023-2026）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全球市场，近三年汽车车顶内衬主要企业占有率及排名（按收入）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汽车车顶内衬主要企业在国际市场占有率（按收入，2023-2026）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2025年汽车车顶内衬主要企业在国际市场排名（按收入）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全球市场主要企业汽车车顶内衬销售收入（2023-2026）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全球市场主要企业汽车车顶内衬销售价格（2023-2026）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中国市场，近三年汽车车顶内衬主要企业占有率及排名（按销量）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汽车车顶内衬主要企业在中国市场占有率（按销量，2023-2026）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2025年汽车车顶内衬主要企业在中国市场排名（按销量）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中国市场主要企业汽车车顶内衬销量（2023-2026）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中国市场，近三年汽车车顶内衬主要企业占有率及排名（按收入）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汽车车顶内衬主要企业在中国市场占有率（按收入，2023-2026）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2025年汽车车顶内衬主要企业在中国市场排名（按收入）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中国市场主要企业汽车车顶内衬销售收入（2023-2026）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全球主要厂商汽车车顶内衬总部及产地分布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全球主要厂商成立时间及汽车车顶内衬商业化日期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全球主要厂商汽车车顶内衬产品类型及应用</w:t>
      </w:r>
      <w:r>
        <w:rPr>
          <w:rFonts w:hint="eastAsia"/>
        </w:rPr>
        <w:br/>
      </w:r>
      <w:r>
        <w:rPr>
          <w:rFonts w:hint="eastAsia"/>
        </w:rPr>
        <w:t>　　2.9 汽车车顶内衬行业集中度、竞争程度分析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汽车车顶内衬行业集中度分析：2025年全球Top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全球汽车车顶内衬第一梯队、第二梯队和第三梯队生产商（品牌）及市场份额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全球汽车车顶内衬总体规模分析</w:t>
      </w:r>
      <w:r>
        <w:rPr>
          <w:rFonts w:hint="eastAsia"/>
        </w:rPr>
        <w:br/>
      </w:r>
      <w:r>
        <w:rPr>
          <w:rFonts w:hint="eastAsia"/>
        </w:rPr>
        <w:t>　　3.1 全球汽车车顶内衬供需现状及预测（2021-2032）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全球汽车车顶内衬产能、产量、产能利用率及发展趋势（2021-2032）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全球汽车车顶内衬产量、需求量及发展趋势（2021-2032）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全球主要地区汽车车顶内衬产量及发展趋势（2021-2032）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全球主要地区汽车车顶内衬产量（2021-2026）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全球主要地区汽车车顶内衬产量（2027-2032）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全球主要地区汽车车顶内衬产量市场份额（2021-2032）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中国汽车车顶内衬供需现状及预测（2021-2032）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中国汽车车顶内衬产能、产量、产能利用率及发展趋势（2021-2032）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中国汽车车顶内衬产量、市场需求量及发展趋势（2021-2032）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中国市场汽车车顶内衬进出口（2021-2032）</w:t>
      </w:r>
      <w:r>
        <w:rPr>
          <w:rFonts w:hint="eastAsia"/>
        </w:rPr>
        <w:br/>
      </w:r>
      <w:r>
        <w:rPr>
          <w:rFonts w:hint="eastAsia"/>
        </w:rPr>
        <w:t>　　3.4 全球汽车车顶内衬销量及销售额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全球市场汽车车顶内衬销售额（2021-2032）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全球市场汽车车顶内衬销量（2021-2032）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全球市场汽车车顶内衬价格趋势（2021-2032）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全球汽车车顶内衬主要地区分析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全球主要地区汽车车顶内衬市场规模分析：2021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全球主要地区汽车车顶内衬销售收入及市场份额（2021-2026）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全球主要地区汽车车顶内衬销售收入预测（2027-2032）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全球主要地区汽车车顶内衬销量分析：2021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全球主要地区汽车车顶内衬销量及市场份额（2021-2026）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全球主要地区汽车车顶内衬销量及市场份额预测（2027-2032）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北美市场汽车车顶内衬销量、收入及增长率（2021-2032）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欧洲市场汽车车顶内衬销量、收入及增长率（2021-2032）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中国市场汽车车顶内衬销量、收入及增长率（2021-2032）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日本市场汽车车顶内衬销量、收入及增长率（2021-2032）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东南亚市场汽车车顶内衬销量、收入及增长率（2021-2032）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印度市场汽车车顶内衬销量、收入及增长率（2021-2032）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南美市场汽车车顶内衬销量、收入及增长率（2021-2032）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中东市场汽车车顶内衬销量、收入及增长率（2021-2032）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重点企业（1）基本信息、汽车车顶内衬生产基地、销售区域、竞争对手及市场地位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汽车车顶内衬产品规格、参数及市场应用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汽车车顶内衬销量、收入、价格及毛利率（2021-2026）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重点企业（2）基本信息、汽车车顶内衬生产基地、销售区域、竞争对手及市场地位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汽车车顶内衬产品规格、参数及市场应用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汽车车顶内衬销量、收入、价格及毛利率（2021-2026）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重点企业（3）基本信息、汽车车顶内衬生产基地、销售区域、竞争对手及市场地位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汽车车顶内衬产品规格、参数及市场应用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汽车车顶内衬销量、收入、价格及毛利率（2021-2026）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重点企业（4）基本信息、汽车车顶内衬生产基地、销售区域、竞争对手及市场地位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汽车车顶内衬产品规格、参数及市场应用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汽车车顶内衬销量、收入、价格及毛利率（2021-2026）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重点企业（5）基本信息、汽车车顶内衬生产基地、销售区域、竞争对手及市场地位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汽车车顶内衬产品规格、参数及市场应用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汽车车顶内衬销量、收入、价格及毛利率（2021-2026）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重点企业（6）基本信息、汽车车顶内衬生产基地、销售区域、竞争对手及市场地位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汽车车顶内衬产品规格、参数及市场应用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汽车车顶内衬销量、收入、价格及毛利率（2021-2026）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重点企业（7）基本信息、汽车车顶内衬生产基地、销售区域、竞争对手及市场地位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汽车车顶内衬产品规格、参数及市场应用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汽车车顶内衬销量、收入、价格及毛利率（2021-2026）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重点企业（8）基本信息、汽车车顶内衬生产基地、销售区域、竞争对手及市场地位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汽车车顶内衬产品规格、参数及市场应用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汽车车顶内衬销量、收入、价格及毛利率（2021-2026）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重点企业（9）基本信息、汽车车顶内衬生产基地、销售区域、竞争对手及市场地位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汽车车顶内衬产品规格、参数及市场应用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汽车车顶内衬销量、收入、价格及毛利率（2021-2026）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重点企业（10）基本信息、汽车车顶内衬生产基地、销售区域、竞争对手及市场地位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汽车车顶内衬产品规格、参数及市场应用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汽车车顶内衬销量、收入、价格及毛利率（2021-2026）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重点企业（11）基本信息、汽车车顶内衬生产基地、销售区域、竞争对手及市场地位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汽车车顶内衬产品规格、参数及市场应用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汽车车顶内衬销量、收入、价格及毛利率（2021-2026）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重点企业（12）基本信息、汽车车顶内衬生产基地、销售区域、竞争对手及市场地位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汽车车顶内衬产品规格、参数及市场应用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汽车车顶内衬销量、收入、价格及毛利率（2021-2026）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重点企业（13）基本信息、汽车车顶内衬生产基地、销售区域、竞争对手及市场地位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汽车车顶内衬产品规格、参数及市场应用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汽车车顶内衬销量、收入、价格及毛利率（2021-2026）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重点企业（14）基本信息、汽车车顶内衬生产基地、销售区域、竞争对手及市场地位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汽车车顶内衬产品规格、参数及市场应用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汽车车顶内衬销量、收入、价格及毛利率（2021-2026）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重点企业（15）基本信息、汽车车顶内衬生产基地、销售区域、竞争对手及市场地位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汽车车顶内衬产品规格、参数及市场应用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汽车车顶内衬销量、收入、价格及毛利率（2021-2026）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不同产品类型汽车车顶内衬分析</w:t>
      </w:r>
      <w:r>
        <w:rPr>
          <w:rFonts w:hint="eastAsia"/>
        </w:rPr>
        <w:br/>
      </w:r>
      <w:r>
        <w:rPr>
          <w:rFonts w:hint="eastAsia"/>
        </w:rPr>
        <w:t>　　6.1 全球不同产品类型汽车车顶内衬销量（2021-2032）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全球不同产品类型汽车车顶内衬销量及市场份额（2021-2026）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全球不同产品类型汽车车顶内衬销量预测（2027-2032）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全球不同产品类型汽车车顶内衬收入（2021-2032）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全球不同产品类型汽车车顶内衬收入及市场份额（2021-2026）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全球不同产品类型汽车车顶内衬收入预测（2027-2032）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全球不同产品类型汽车车顶内衬价格走势（2021-2032）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中国不同产品类型汽车车顶内衬销量（2021-2032）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中国不同产品类型汽车车顶内衬销量及市场份额（2021-2026）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中国不同产品类型汽车车顶内衬销量预测（2027-2032）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中国不同产品类型汽车车顶内衬收入（2021-2032）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中国不同产品类型汽车车顶内衬收入及市场份额（2021-2026）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中国不同产品类型汽车车顶内衬收入预测（2027-2032）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不同应用汽车车顶内衬分析</w:t>
      </w:r>
      <w:r>
        <w:rPr>
          <w:rFonts w:hint="eastAsia"/>
        </w:rPr>
        <w:br/>
      </w:r>
      <w:r>
        <w:rPr>
          <w:rFonts w:hint="eastAsia"/>
        </w:rPr>
        <w:t>　　7.1 全球不同应用汽车车顶内衬销量（2021-2032）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全球不同应用汽车车顶内衬销量及市场份额（2021-2026）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全球不同应用汽车车顶内衬销量预测（2027-2032）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全球不同应用汽车车顶内衬收入（2021-2032）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全球不同应用汽车车顶内衬收入及市场份额（2021-2026）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全球不同应用汽车车顶内衬收入预测（2027-2032）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全球不同应用汽车车顶内衬价格走势（2021-2032）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中国不同应用汽车车顶内衬销量（2021-2032）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中国不同应用汽车车顶内衬销量及市场份额（2021-2026）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中国不同应用汽车车顶内衬销量预测（2027-2032）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中国不同应用汽车车顶内衬收入（2021-2032）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中国不同应用汽车车顶内衬收入及市场份额（2021-2026）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中国不同应用汽车车顶内衬收入预测（2027-2032）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汽车车顶内衬行业发展趋势</w:t>
      </w:r>
      <w:r>
        <w:rPr>
          <w:rFonts w:hint="eastAsia"/>
        </w:rPr>
        <w:br/>
      </w:r>
      <w:r>
        <w:rPr>
          <w:rFonts w:hint="eastAsia"/>
        </w:rPr>
        <w:t>　　8.2 汽车车顶内衬行业主要驱动因素</w:t>
      </w:r>
      <w:r>
        <w:rPr>
          <w:rFonts w:hint="eastAsia"/>
        </w:rPr>
        <w:br/>
      </w:r>
      <w:r>
        <w:rPr>
          <w:rFonts w:hint="eastAsia"/>
        </w:rPr>
        <w:t>　　8.3 汽车车顶内衬中国企业SWOT分析</w:t>
      </w:r>
      <w:r>
        <w:rPr>
          <w:rFonts w:hint="eastAsia"/>
        </w:rPr>
        <w:br/>
      </w:r>
      <w:r>
        <w:rPr>
          <w:rFonts w:hint="eastAsia"/>
        </w:rPr>
        <w:t>　　8.4 中国汽车车顶内衬行业政策环境分析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汽车车顶内衬行业产业链简介</w:t>
      </w:r>
      <w:r>
        <w:rPr>
          <w:rFonts w:hint="eastAsia"/>
        </w:rPr>
        <w:br/>
      </w:r>
      <w:r>
        <w:rPr>
          <w:rFonts w:hint="eastAsia"/>
        </w:rPr>
        <w:t>　　　　9.1.1 汽车车顶内衬行业供应链分析</w:t>
      </w:r>
      <w:r>
        <w:rPr>
          <w:rFonts w:hint="eastAsia"/>
        </w:rPr>
        <w:br/>
      </w:r>
      <w:r>
        <w:rPr>
          <w:rFonts w:hint="eastAsia"/>
        </w:rPr>
        <w:t>　　　　9.1.2 汽车车顶内衬主要原料及供应情况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汽车车顶内衬行业采购模式</w:t>
      </w:r>
      <w:r>
        <w:rPr>
          <w:rFonts w:hint="eastAsia"/>
        </w:rPr>
        <w:br/>
      </w:r>
      <w:r>
        <w:rPr>
          <w:rFonts w:hint="eastAsia"/>
        </w:rPr>
        <w:t>　　9.3 汽车车顶内衬行业生产模式</w:t>
      </w:r>
      <w:r>
        <w:rPr>
          <w:rFonts w:hint="eastAsia"/>
        </w:rPr>
        <w:br/>
      </w:r>
      <w:r>
        <w:rPr>
          <w:rFonts w:hint="eastAsia"/>
        </w:rPr>
        <w:t>　　9.4 汽车车顶内衬行业销售模式及销售渠道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按产品类型细分，全球汽车车顶内衬市场规模2021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按应用细分，全球汽车车顶内衬市场规模（CAGR）2021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汽车车顶内衬行业发展主要特点</w:t>
      </w:r>
      <w:r>
        <w:rPr>
          <w:rFonts w:hint="eastAsia"/>
        </w:rPr>
        <w:br/>
      </w:r>
      <w:r>
        <w:rPr>
          <w:rFonts w:hint="eastAsia"/>
        </w:rPr>
        <w:t>　　表 4： 汽车车顶内衬行业发展有利因素分析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汽车车顶内衬行业发展不利因素分析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进入汽车车顶内衬行业壁垒</w:t>
      </w:r>
      <w:r>
        <w:rPr>
          <w:rFonts w:hint="eastAsia"/>
        </w:rPr>
        <w:br/>
      </w:r>
      <w:r>
        <w:rPr>
          <w:rFonts w:hint="eastAsia"/>
        </w:rPr>
        <w:t>　　表 7： 汽车车顶内衬主要企业在国际市场占有率（按销量，2023-2026）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2025年汽车车顶内衬主要企业在国际市场排名（按销量）&amp;（千件）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全球市场主要企业汽车车顶内衬销量（2023-2026）&amp;（千件）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汽车车顶内衬主要企业在国际市场占有率（按收入，2023-2026）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2025年汽车车顶内衬主要企业在国际市场排名（按收入）&amp;（万元）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全球市场主要企业汽车车顶内衬销售收入（2023-2026）&amp;（万元）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全球市场主要企业汽车车顶内衬销售价格（2023-2026）&amp;（元/件）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汽车车顶内衬主要企业在中国市场占有率（按销量，2023-2026）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2025年汽车车顶内衬主要企业在中国市场排名（按销量）&amp;（千件）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中国市场主要企业汽车车顶内衬销量（2023-2026）&amp;（千件）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汽车车顶内衬主要企业在中国市场占有率（按收入，2023-2026）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2025年汽车车顶内衬主要企业在中国市场排名（按收入）&amp;（万元）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中国市场主要企业汽车车顶内衬销售收入（2023-2026）&amp;（万元）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全球主要厂商汽车车顶内衬总部及产地分布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全球主要厂商成立时间及汽车车顶内衬商业化日期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全球主要厂商汽车车顶内衬产品类型及应用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2025年全球汽车车顶内衬主要厂商市场地位（第一梯队、第二梯队和第三梯队）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全球汽车车顶内衬市场投资、并购等现状分析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全球主要地区汽车车顶内衬产量增速（CAGR）：（2021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全球主要地区汽车车顶内衬产量（2021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全球主要地区汽车车顶内衬产量（2021-2026）&amp;（千件）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全球主要地区汽车车顶内衬产量（2027-2032）&amp;（千件）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全球主要地区汽车车顶内衬产量市场份额（2021-2026）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全球主要地区汽车车顶内衬产量市场份额（2027-2032）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中国市场汽车车顶内衬产量、销量、进出口（2021-2026）&amp;（千件）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中国市场汽车车顶内衬产量、销量、进出口预测（2027-2032）&amp;（千件）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全球主要地区汽车车顶内衬销售收入增速：（2021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全球主要地区汽车车顶内衬销售收入（2021-2026）&amp;（万元）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全球主要地区汽车车顶内衬销售收入市场份额（2021-2026）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全球主要地区汽车车顶内衬收入（2027-2032）&amp;（万元）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全球主要地区汽车车顶内衬收入市场份额（2027-2032）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全球主要地区汽车车顶内衬销量（千件）：2021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全球主要地区汽车车顶内衬销量（2021-2026）&amp;（千件）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全球主要地区汽车车顶内衬销量市场份额（2021-2026）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全球主要地区汽车车顶内衬销量（2027-2032）&amp;（千件）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全球主要地区汽车车顶内衬销量份额（2027-2032）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汽车车顶内衬生产基地、销售区域、竞争对手及市场地位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汽车车顶内衬产品规格、参数及市场应用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汽车车顶内衬销量（千件）、收入（万元）、价格（元/件）及毛利率（2021-2026）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汽车车顶内衬生产基地、销售区域、竞争对手及市场地位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汽车车顶内衬产品规格、参数及市场应用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汽车车顶内衬销量（千件）、收入（万元）、价格（元/件）及毛利率（2021-2026）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汽车车顶内衬生产基地、销售区域、竞争对手及市场地位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汽车车顶内衬产品规格、参数及市场应用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汽车车顶内衬销量（千件）、收入（万元）、价格（元/件）及毛利率（2021-2026）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汽车车顶内衬生产基地、销售区域、竞争对手及市场地位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汽车车顶内衬产品规格、参数及市场应用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汽车车顶内衬销量（千件）、收入（万元）、价格（元/件）及毛利率（2021-2026）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汽车车顶内衬生产基地、销售区域、竞争对手及市场地位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汽车车顶内衬产品规格、参数及市场应用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汽车车顶内衬销量（千件）、收入（万元）、价格（元/件）及毛利率（2021-2026）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汽车车顶内衬生产基地、销售区域、竞争对手及市场地位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汽车车顶内衬产品规格、参数及市场应用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汽车车顶内衬销量（千件）、收入（万元）、价格（元/件）及毛利率（2021-2026）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汽车车顶内衬生产基地、销售区域、竞争对手及市场地位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汽车车顶内衬产品规格、参数及市场应用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汽车车顶内衬销量（千件）、收入（万元）、价格（元/件）及毛利率（2021-2026）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汽车车顶内衬生产基地、销售区域、竞争对手及市场地位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汽车车顶内衬产品规格、参数及市场应用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汽车车顶内衬销量（千件）、收入（万元）、价格（元/件）及毛利率（2021-2026）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汽车车顶内衬生产基地、销售区域、竞争对手及市场地位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汽车车顶内衬产品规格、参数及市场应用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汽车车顶内衬销量（千件）、收入（万元）、价格（元/件）及毛利率（2021-2026）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汽车车顶内衬生产基地、销售区域、竞争对手及市场地位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汽车车顶内衬产品规格、参数及市场应用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汽车车顶内衬销量（千件）、收入（万元）、价格（元/件）及毛利率（2021-2026）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汽车车顶内衬生产基地、销售区域、竞争对手及市场地位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汽车车顶内衬产品规格、参数及市场应用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汽车车顶内衬销量（千件）、收入（万元）、价格（元/件）及毛利率（2021-2026）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汽车车顶内衬生产基地、销售区域、竞争对手及市场地位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汽车车顶内衬产品规格、参数及市场应用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汽车车顶内衬销量（千件）、收入（万元）、价格（元/件）及毛利率（2021-2026）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汽车车顶内衬生产基地、销售区域、竞争对手及市场地位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汽车车顶内衬产品规格、参数及市场应用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汽车车顶内衬销量（千件）、收入（万元）、价格（元/件）及毛利率（2021-2026）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汽车车顶内衬生产基地、销售区域、竞争对手及市场地位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汽车车顶内衬产品规格、参数及市场应用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汽车车顶内衬销量（千件）、收入（万元）、价格（元/件）及毛利率（2021-2026）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汽车车顶内衬生产基地、销售区域、竞争对手及市场地位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汽车车顶内衬产品规格、参数及市场应用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汽车车顶内衬销量（千件）、收入（万元）、价格（元/件）及毛利率（2021-2026）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全球不同产品类型汽车车顶内衬销量（2021-2026）&amp;（千件）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全球不同产品类型汽车车顶内衬销量市场份额（2021-2026）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全球不同产品类型汽车车顶内衬销量预测（2027-2032）&amp;（千件）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全球市场不同产品类型汽车车顶内衬销量市场份额预测（2027-2032）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全球不同产品类型汽车车顶内衬收入（2021-2026）&amp;（万元）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全球不同产品类型汽车车顶内衬收入市场份额（2021-2026）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全球不同产品类型汽车车顶内衬收入预测（2027-2032）&amp;（万元）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全球不同产品类型汽车车顶内衬收入市场份额预测（2027-2032）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中国不同产品类型汽车车顶内衬销量（2021-2026）&amp;（千件）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中国不同产品类型汽车车顶内衬销量市场份额（2021-2026）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中国不同产品类型汽车车顶内衬销量预测（2027-2032）&amp;（千件）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全球市场不同产品类型汽车车顶内衬销量市场份额预测（2027-2032）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中国不同产品类型汽车车顶内衬收入（2021-2026）&amp;（万元）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中国不同产品类型汽车车顶内衬收入市场份额（2021-2026）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中国不同产品类型汽车车顶内衬收入预测（2027-2032）&amp;（万元）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中国不同产品类型汽车车顶内衬收入市场份额预测（2027-2032）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全球不同应用汽车车顶内衬销量（2021-2026）&amp;（千件）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全球不同应用汽车车顶内衬销量市场份额（2021-2026）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全球不同应用汽车车顶内衬销量预测（2027-2032）&amp;（千件）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全球市场不同应用汽车车顶内衬销量市场份额预测（2027-2032）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全球不同应用汽车车顶内衬收入（2021-2026）&amp;（万元）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全球不同应用汽车车顶内衬收入市场份额（2021-2026）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全球不同应用汽车车顶内衬收入预测（2027-2032）&amp;（万元）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全球不同应用汽车车顶内衬收入市场份额预测（2027-2032）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中国不同应用汽车车顶内衬销量（2021-2026）&amp;（千件）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中国不同应用汽车车顶内衬销量市场份额（2021-2026）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中国不同应用汽车车顶内衬销量预测（2027-2032）&amp;（千件）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中国市场不同应用汽车车顶内衬销量市场份额预测（2027-2032）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中国不同应用汽车车顶内衬收入（2021-2026）&amp;（万元）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中国不同应用汽车车顶内衬收入市场份额（2021-2026）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中国不同应用汽车车顶内衬收入预测（2027-2032）&amp;（万元）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中国不同应用汽车车顶内衬收入市场份额预测（2027-2032）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汽车车顶内衬行业发展趋势</w:t>
      </w:r>
      <w:r>
        <w:rPr>
          <w:rFonts w:hint="eastAsia"/>
        </w:rPr>
        <w:br/>
      </w:r>
      <w:r>
        <w:rPr>
          <w:rFonts w:hint="eastAsia"/>
        </w:rPr>
        <w:t>　　表 151： 汽车车顶内衬行业主要驱动因素</w:t>
      </w:r>
      <w:r>
        <w:rPr>
          <w:rFonts w:hint="eastAsia"/>
        </w:rPr>
        <w:br/>
      </w:r>
      <w:r>
        <w:rPr>
          <w:rFonts w:hint="eastAsia"/>
        </w:rPr>
        <w:t>　　表 152： 汽车车顶内衬行业供应链分析</w:t>
      </w:r>
      <w:r>
        <w:rPr>
          <w:rFonts w:hint="eastAsia"/>
        </w:rPr>
        <w:br/>
      </w:r>
      <w:r>
        <w:rPr>
          <w:rFonts w:hint="eastAsia"/>
        </w:rPr>
        <w:t>　　表 153： 汽车车顶内衬上游原料供应商</w:t>
      </w:r>
      <w:r>
        <w:rPr>
          <w:rFonts w:hint="eastAsia"/>
        </w:rPr>
        <w:br/>
      </w:r>
      <w:r>
        <w:rPr>
          <w:rFonts w:hint="eastAsia"/>
        </w:rPr>
        <w:t>　　表 154： 汽车车顶内衬主要地区不同应用客户分析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汽车车顶内衬典型经销商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汽车车顶内衬产品图片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全球不同产品类型汽车车顶内衬销售额2021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全球不同产品类型汽车车顶内衬市场份额2025 &amp; 2032</w:t>
      </w:r>
      <w:r>
        <w:rPr>
          <w:rFonts w:hint="eastAsia"/>
        </w:rPr>
        <w:br/>
      </w:r>
      <w:r>
        <w:rPr>
          <w:rFonts w:hint="eastAsia"/>
        </w:rPr>
        <w:t>　　图 4： 铁制车顶内衬产品图片</w:t>
      </w:r>
      <w:r>
        <w:rPr>
          <w:rFonts w:hint="eastAsia"/>
        </w:rPr>
        <w:br/>
      </w:r>
      <w:r>
        <w:rPr>
          <w:rFonts w:hint="eastAsia"/>
        </w:rPr>
        <w:t>　　图 5： 铝合金车顶内衬产品图片</w:t>
      </w:r>
      <w:r>
        <w:rPr>
          <w:rFonts w:hint="eastAsia"/>
        </w:rPr>
        <w:br/>
      </w:r>
      <w:r>
        <w:rPr>
          <w:rFonts w:hint="eastAsia"/>
        </w:rPr>
        <w:t>　　图 6： 软顶衬产品图片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全球不同应用汽车车顶内衬市场份额2025 &amp; 2032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乘用车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2025年全球前五大生产商汽车车顶内衬市场份额</w:t>
      </w:r>
      <w:r>
        <w:rPr>
          <w:rFonts w:hint="eastAsia"/>
        </w:rPr>
        <w:br/>
      </w:r>
      <w:r>
        <w:rPr>
          <w:rFonts w:hint="eastAsia"/>
        </w:rPr>
        <w:t>　　图 12： 2025年全球汽车车顶内衬第一梯队、第二梯队和第三梯队厂商及市场份额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全球汽车车顶内衬产能、产量、产能利用率及发展趋势（2021-2032）&amp;（千件）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全球汽车车顶内衬产量、需求量及发展趋势（2021-2032）&amp;（千件）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全球主要地区汽车车顶内衬产量市场份额（2021-2032）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中国汽车车顶内衬产能、产量、产能利用率及发展趋势（2021-2032）&amp;（千件）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中国汽车车顶内衬产量、市场需求量及发展趋势（2021-2032）&amp;（千件）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全球汽车车顶内衬市场销售额及增长率：（2021-2032）&amp;（万元）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全球市场汽车车顶内衬市场规模：2021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全球市场汽车车顶内衬销量及增长率（2021-2032）&amp;（千件）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全球市场汽车车顶内衬价格趋势（2021-2032）&amp;（元/件）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全球主要地区汽车车顶内衬销售收入（2021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全球主要地区汽车车顶内衬销售收入市场份额（2021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北美市场汽车车顶内衬销量及增长率（2021-2032）&amp;（千件）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北美市场汽车车顶内衬收入及增长率（2021-2032）&amp;（万元）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欧洲市场汽车车顶内衬销量及增长率（2021-2032）&amp;（千件）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欧洲市场汽车车顶内衬收入及增长率（2021-2032）&amp;（万元）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中国市场汽车车顶内衬销量及增长率（2021-2032）&amp;（千件）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中国市场汽车车顶内衬收入及增长率（2021-2032）&amp;（万元）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日本市场汽车车顶内衬销量及增长率（2021-2032）&amp;（千件）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日本市场汽车车顶内衬收入及增长率（2021-2032）&amp;（万元）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东南亚市场汽车车顶内衬销量及增长率（2021-2032）&amp;（千件）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东南亚市场汽车车顶内衬收入及增长率（2021-2032）&amp;（万元）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印度市场汽车车顶内衬销量及增长率（2021-2032）&amp;（千件）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印度市场汽车车顶内衬收入及增长率（2021-2032）&amp;（万元）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南美市场汽车车顶内衬销量及增长率（2021-2032）&amp;（千件）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南美市场汽车车顶内衬收入及增长率（2021-2032）&amp;（万元）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中东市场汽车车顶内衬销量及增长率（2021-2032）&amp;（千件）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中东市场汽车车顶内衬收入及增长率（2021-2032）&amp;（万元）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全球不同产品类型汽车车顶内衬价格走势（2021-2032）&amp;（元/件）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全球不同应用汽车车顶内衬价格走势（2021-2032）&amp;（元/件）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汽车车顶内衬中国企业SWOT分析</w:t>
      </w:r>
      <w:r>
        <w:rPr>
          <w:rFonts w:hint="eastAsia"/>
        </w:rPr>
        <w:br/>
      </w:r>
      <w:r>
        <w:rPr>
          <w:rFonts w:hint="eastAsia"/>
        </w:rPr>
        <w:t>　　图 43： 汽车车顶内衬产业链</w:t>
      </w:r>
      <w:r>
        <w:rPr>
          <w:rFonts w:hint="eastAsia"/>
        </w:rPr>
        <w:br/>
      </w:r>
      <w:r>
        <w:rPr>
          <w:rFonts w:hint="eastAsia"/>
        </w:rPr>
        <w:t>　　图 44： 汽车车顶内衬行业采购模式分析</w:t>
      </w:r>
      <w:r>
        <w:rPr>
          <w:rFonts w:hint="eastAsia"/>
        </w:rPr>
        <w:br/>
      </w:r>
      <w:r>
        <w:rPr>
          <w:rFonts w:hint="eastAsia"/>
        </w:rPr>
        <w:t>　　图 45： 汽车车顶内衬行业生产模式</w:t>
      </w:r>
      <w:r>
        <w:rPr>
          <w:rFonts w:hint="eastAsia"/>
        </w:rPr>
        <w:br/>
      </w:r>
      <w:r>
        <w:rPr>
          <w:rFonts w:hint="eastAsia"/>
        </w:rPr>
        <w:t>　　图 46： 汽车车顶内衬行业销售模式分析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ebe9269e84b42" w:history="1">
        <w:r>
          <w:rPr>
            <w:rStyle w:val="Hyperlink"/>
          </w:rPr>
          <w:t>2026-2032年全球与中国汽车车顶内衬行业市场调研及前景趋势分析报告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debe9269e84b42" w:history="1">
        <w:r>
          <w:rPr>
            <w:rStyle w:val="Hyperlink"/>
          </w:rPr>
          <w:t>https://www.20087.com/2/16/QiCheCheDingNeiChenDeQianJingQuShi.html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顶内衬脱落修复方法、汽车车顶内衬掉了怎么办、汽车内衬板是什么材料的、汽车车顶内衬拆下视频、汽车内衬坏了有影响吗、汽车车顶内衬玻璃纤维好不好、汽车内衬板、汽车车顶内衬图片、汽车顶棚内饰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665c86fe743ac" w:history="1">
      <w:r>
        <w:rPr>
          <w:rStyle w:val="Hyperlink"/>
        </w:rPr>
        <w:t>2026-2032年全球与中国汽车车顶内衬行业市场调研及前景趋势分析报告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QiCheCheDingNeiChenDeQianJingQuShi.html" TargetMode="External" Id="Rf3debe9269e8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QiCheCheDingNeiChenDeQianJingQuShi.html" TargetMode="External" Id="R0a0665c86fe7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2026-02-04T08:04:20Z</dcterms:created>
  <dcterms:modified xsi:type="dcterms:W3CDTF">2026-02-04T09:04:20Z</dcterms:modified>
  <dc:subject>2026-2032年全球与中国汽车车顶内衬行业市场调研及前景趋势分析报告</dc:subject>
  <dc:title>2026-2032年全球与中国汽车车顶内衬行业市场调研及前景趋势分析报告</dc:title>
  <cp:keywords>2026-2032年全球与中国汽车车顶内衬行业市场调研及前景趋势分析报告</cp:keywords>
  <dc:description>2026-2032年全球与中国汽车车顶内衬行业市场调研及前景趋势分析报告</dc:description>
</cp:coreProperties>
</file>