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b9aa521f2407c" w:history="1">
              <w:r>
                <w:rPr>
                  <w:rStyle w:val="Hyperlink"/>
                </w:rPr>
                <w:t>2025-2031年中国飞行汽车行业研究分析与市场前景报告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b9aa521f2407c" w:history="1">
              <w:r>
                <w:rPr>
                  <w:rStyle w:val="Hyperlink"/>
                </w:rPr>
                <w:t>2025-2031年中国飞行汽车行业研究分析与市场前景报告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b9aa521f2407c" w:history="1">
                <w:r>
                  <w:rPr>
                    <w:rStyle w:val="Hyperlink"/>
                  </w:rPr>
                  <w:t>https://www.20087.com/6/66/FeiXingQiCheFaZhanXianZhuangQianJing.html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汽车是一种兼具地面行驶和空中飞行功能的交通工具，目前尚处于研发测试和早期市场化阶段。部分概念车型和原型机已经完成了地面行驶和短距垂直起降的演示，但离大规模商业化应用还有一段距离。飞行汽车面临的挑战主要包括技术成熟度、法规制定、空域管理、安全性、噪音污染和续航能力等问题。</w:t>
      </w:r>
      <w:r>
        <w:rPr>
          <w:rFonts w:hint="eastAsia"/>
        </w:rPr>
        <w:br/>
      </w:r>
      <w:r>
        <w:rPr>
          <w:rFonts w:hint="eastAsia"/>
        </w:rPr>
        <w:t>　　随着电池技术、无人驾驶、航空电子技术、材料科学等相关领域的突破，飞行汽车的发展前景十分广阔。未来，飞行汽车将朝着全电动化、智能化、自动化和环保化方向发展，有望实现长距离、高速度、高安全性的空中旅行。同时，各国政府将陆续出台相应的法规和标准，为空中交通管理提供法律框架，推动飞行汽车的合法合规使用。此外，飞行汽车与城市交通系统的深度融合将成为一个重要课题，包括地面与空中的交通一体化、空域资源分配与调度、起降点设施建设等，都将为飞行汽车的普及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b9aa521f2407c" w:history="1">
        <w:r>
          <w:rPr>
            <w:rStyle w:val="Hyperlink"/>
          </w:rPr>
          <w:t>2025-2031年中国飞行汽车行业研究分析与市场前景报告</w:t>
        </w:r>
      </w:hyperlink>
      <w:r>
        <w:rPr>
          <w:rFonts w:hint="eastAsia"/>
        </w:rPr>
        <w:t>》依托权威机构及行业协会数据，结合飞行汽车行业的宏观环境与微观实践，从飞行汽车市场规模、市场需求、技术现状及产业链结构等多维度进行了系统调研与分析。报告通过严谨的研究方法与翔实的数据支持，辅以直观图表，全面剖析了飞行汽车行业发展趋势、重点企业表现及市场竞争格局，并通过SWOT分析揭示了行业机遇与潜在风险，为飞行汽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飞行汽车市场概述</w:t>
      </w:r>
      <w:r>
        <w:rPr>
          <w:rFonts w:hint="eastAsia"/>
        </w:rPr>
        <w:br/>
      </w:r>
      <w:r>
        <w:rPr>
          <w:rFonts w:hint="eastAsia"/>
        </w:rPr>
        <w:t>　　第一节 飞行汽车产品定义及统计范围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按照不同产品类型，飞行汽车主要可以分为如下几个类别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一、不同产品类型飞行汽车增长趋势2024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从不同应用，飞行汽车主要包括如下几个方面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全球与中国飞行汽车发展现状对比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一、2020-2031年全球飞行汽车发展现状及未来趋势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二、2020-2031年中国飞行汽车生产发展现状及未来趋势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2020-2031年全球飞行汽车供需现状及预测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一、2020-2031年全球飞行汽车产能、产量、产能利用率及发展趋势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二、2020-2031年全球飞行汽车产量、表观消费量及发展趋势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2020-2031年中国飞行汽车供需现状及预测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一、2020-2031年中国飞行汽车产能、产量、产能利用率及发展趋势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二、2020-2031年中国飞行汽车产量、表观消费量及发展趋势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三、2020-2031年中国飞行汽车产量、市场需求量及发展趋势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新冠肺炎（COVID-19）对飞行汽车行业影响分析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一、COVID-19对飞行汽车行业主要的影响分析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二、COVID-19对飞行汽车行业2025年增长评估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五、COVID-19疫情下，飞行汽车潜在市场机会、挑战及风险分析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全球与中国主要飞行汽车厂商发展分析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2020-2025年全球飞行汽车主要厂商列表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一、2020-2025年全球飞行汽车主要厂商产量列表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二、2020-2025年全球飞行汽车主要厂商产值列表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三、2025年全球主要生产商飞行汽车收入排名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四、2020-2025年全球飞行汽车主要厂商产品价格列表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中国市场飞行汽车主要厂商发展分析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一、2020-2025年中国飞行汽车主要厂商产量列表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二、2020-2025年中国飞行汽车主要厂商产值列表</w:t>
      </w:r>
      <w:r>
        <w:rPr>
          <w:rFonts w:hint="eastAsia"/>
        </w:rPr>
        <w:br/>
      </w:r>
      <w:r>
        <w:rPr>
          <w:rFonts w:hint="eastAsia"/>
        </w:rPr>
        <w:t>　　第三节 飞行汽车厂商产地分布及商业化日期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飞行汽车行业集中度、竞争程度分析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一、飞行汽车行业集中度分析：全球Top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二、全球飞行汽车第一梯队、第二梯队和第三梯队生产商（品牌）及市场份额（2024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飞行汽车全球领先企业SWOT分析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全球主要飞行汽车企业采访及观点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全球飞行汽车主要生产地区发展分析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全球主要地区飞行汽车市场规模分析：2020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一、2020-2031年全球主要地区飞行汽车产量及市场份额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二、2020-2031年全球主要地区飞行汽车产量及市场份额预测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三、2020-2031年全球主要地区飞行汽车产值及市场份额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四、2020-2031年全球主要地区飞行汽车产值及市场份额预测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2020-2031年北美市场飞行汽车产量、产值及增长率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2020-2031年欧洲市场飞行汽车产量、产值及增长率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2020-2031年中国市场飞行汽车产量、产值及增长率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2020-2031年日本市场飞行汽车产量、产值及增长率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2020-2031年东南亚市场飞行汽车产量、产值及增长率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2020-2031年印度市场飞行汽车产量、产值及增长率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全球飞行汽车消费主要地区发展分析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全球主要地区飞行汽车消费展望2020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2020-2025年全球主要地区飞行汽车消费量及增长率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2025-2031年全球主要地区飞行汽车消费量预测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2020-2031年中国市场飞行汽车消费量、增长率及发展预测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2020-2031年北美市场飞行汽车消费量、增长率及发展预测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2020-2031年欧洲市场飞行汽车消费量、增长率及发展预测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2020-2031年日本市场飞行汽车消费量、增长率及发展预测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2020-2031年东南亚市场飞行汽车消费量、增长率及发展预测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2020-2031年印度市场飞行汽车消费量、增长率及发展预测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全球飞行汽车重点厂商概况分析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一、重点企业（一）基本信息、飞行汽车生产基地、销售区域、竞争对手及市场地位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二、重点企业（一）飞行汽车产品规格、参数及市场应用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三、2020-2025年重点企业（一）飞行汽车产能、产量、产值、价格及毛利率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一、重点企业（二）基本信息、飞行汽车生产基地、销售区域、竞争对手及市场地位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二、重点企业（二）飞行汽车产品规格、参数及市场应用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三、2020-2025年重点企业（二）飞行汽车产能、产量、产值、价格及毛利率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一、重点企业（三）基本信息、飞行汽车生产基地、销售区域、竞争对手及市场地位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二、重点企业（三）飞行汽车产品规格、参数及市场应用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三、2020-2025年重点企业（三）飞行汽车产能、产量、产值、价格及毛利率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一、重点企业（四）基本信息、飞行汽车生产基地、销售区域、竞争对手及市场地位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二、重点企业（四）飞行汽车产品规格、参数及市场应用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三、2020-2025年重点企业（四）飞行汽车产能、产量、产值、价格及毛利率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一、重点企业（五）基本信息、飞行汽车生产基地、销售区域、竞争对手及市场地位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二、重点企业（五）飞行汽车产品规格、参数及市场应用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三、2020-2025年重点企业（五）飞行汽车产能、产量、产值、价格及毛利率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一、重点企业（六）基本信息、飞行汽车生产基地、销售区域、竞争对手及市场地位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二、重点企业（六）飞行汽车产品规格、参数及市场应用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三、2020-2025年重点企业（六）飞行汽车产能、产量、产值、价格及毛利率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一、重点企业（七）基本信息、飞行汽车生产基地、销售区域、竞争对手及市场地位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二、重点企业（七）飞行汽车产品规格、参数及市场应用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三、2020-2025年重点企业（七）飞行汽车产能、产量、产值、价格及毛利率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一、重点企业（八）基本信息、飞行汽车生产基地、销售区域、竞争对手及市场地位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二、重点企业（八）飞行汽车产品规格、参数及市场应用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三、2020-2025年重点企业（八）飞行汽车产能、产量、产值、价格及毛利率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不同类型飞行汽车产品发展分析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2020-2031年全球不同类型飞行汽车产量</w:t>
      </w:r>
      <w:r>
        <w:rPr>
          <w:rFonts w:hint="eastAsia"/>
        </w:rPr>
        <w:br/>
      </w:r>
      <w:r>
        <w:rPr>
          <w:rFonts w:hint="eastAsia"/>
        </w:rPr>
        <w:t>　　　　一、2020-2025年全球飞行汽车不同类型飞行汽车产量及市场份额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二、2025-2031年全球不同类型飞行汽车产量预测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2020-2031年全球不同类型飞行汽车产值</w:t>
      </w:r>
      <w:r>
        <w:rPr>
          <w:rFonts w:hint="eastAsia"/>
        </w:rPr>
        <w:br/>
      </w:r>
      <w:r>
        <w:rPr>
          <w:rFonts w:hint="eastAsia"/>
        </w:rPr>
        <w:t>　　　　一、2020-2025年全球飞行汽车不同类型飞行汽车产值及市场份额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二、2025-2031年全球不同类型飞行汽车产值预测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2020-2031年全球不同类型飞行汽车价格走势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2020-2025年不同价格区间飞行汽车市场份额对比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2020-2031年中国不同类型飞行汽车产量</w:t>
      </w:r>
      <w:r>
        <w:rPr>
          <w:rFonts w:hint="eastAsia"/>
        </w:rPr>
        <w:br/>
      </w:r>
      <w:r>
        <w:rPr>
          <w:rFonts w:hint="eastAsia"/>
        </w:rPr>
        <w:t>　　　　一、2020-2025年中国飞行汽车不同类型飞行汽车产量及市场份额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二、2025-2031年中国不同类型飞行汽车产量预测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2020-2031年中国不同类型飞行汽车产值</w:t>
      </w:r>
      <w:r>
        <w:rPr>
          <w:rFonts w:hint="eastAsia"/>
        </w:rPr>
        <w:br/>
      </w:r>
      <w:r>
        <w:rPr>
          <w:rFonts w:hint="eastAsia"/>
        </w:rPr>
        <w:t>　　　　一、2020-2025年中国飞行汽车不同类型飞行汽车产值及市场份额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二、2025-2031年中国不同类型飞行汽车产值预测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飞行汽车上游原料及下游主要应用发展分析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飞行汽车产业链分析</w:t>
      </w:r>
      <w:r>
        <w:rPr>
          <w:rFonts w:hint="eastAsia"/>
        </w:rPr>
        <w:br/>
      </w:r>
      <w:r>
        <w:rPr>
          <w:rFonts w:hint="eastAsia"/>
        </w:rPr>
        <w:t>　　第二节 飞行汽车产业上游供应分析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2020-2031年全球不同应用飞行汽车消费量、市场份额及增长率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一、2020-2025年全球不同应用飞行汽车消费量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二、2025-2031年全球不同应用飞行汽车消费量预测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2020-2031年中国不同应用飞行汽车消费量、市场份额及增长率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一、2020-2025年中国不同应用飞行汽车消费量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二、2025-2031年中国不同应用飞行汽车消费量预测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中国飞行汽车产量、消费量、进出口分析及未来趋势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2020-2031年中国飞行汽车产量、消费量、进出口分析及未来趋势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中国飞行汽车进出口贸易趋势</w:t>
      </w:r>
      <w:r>
        <w:rPr>
          <w:rFonts w:hint="eastAsia"/>
        </w:rPr>
        <w:br/>
      </w:r>
      <w:r>
        <w:rPr>
          <w:rFonts w:hint="eastAsia"/>
        </w:rPr>
        <w:t>　　第三节 中国飞行汽车主要进口来源</w:t>
      </w:r>
      <w:r>
        <w:rPr>
          <w:rFonts w:hint="eastAsia"/>
        </w:rPr>
        <w:br/>
      </w:r>
      <w:r>
        <w:rPr>
          <w:rFonts w:hint="eastAsia"/>
        </w:rPr>
        <w:t>　　第四节 中国飞行汽车主要出口目的地</w:t>
      </w:r>
      <w:r>
        <w:rPr>
          <w:rFonts w:hint="eastAsia"/>
        </w:rPr>
        <w:br/>
      </w:r>
      <w:r>
        <w:rPr>
          <w:rFonts w:hint="eastAsia"/>
        </w:rPr>
        <w:t>　　第五节 中国飞行汽车行业未来发展的有利因素、不利因素分析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中国飞行汽车主要地区分布</w:t>
      </w:r>
      <w:r>
        <w:rPr>
          <w:rFonts w:hint="eastAsia"/>
        </w:rPr>
        <w:br/>
      </w:r>
      <w:r>
        <w:rPr>
          <w:rFonts w:hint="eastAsia"/>
        </w:rPr>
        <w:t>　　第一节 中国飞行汽车生产地区分布</w:t>
      </w:r>
      <w:r>
        <w:rPr>
          <w:rFonts w:hint="eastAsia"/>
        </w:rPr>
        <w:br/>
      </w:r>
      <w:r>
        <w:rPr>
          <w:rFonts w:hint="eastAsia"/>
        </w:rPr>
        <w:t>　　第二节 中国飞行汽车消费地区分布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飞行汽车技术及相关行业技术发展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未来飞行汽车行业、产品及技术发展趋势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飞行汽车行业及市场环境发展趋势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飞行汽车产品及技术发展趋势</w:t>
      </w:r>
      <w:r>
        <w:rPr>
          <w:rFonts w:hint="eastAsia"/>
        </w:rPr>
        <w:br/>
      </w:r>
      <w:r>
        <w:rPr>
          <w:rFonts w:hint="eastAsia"/>
        </w:rPr>
        <w:t>　　第三节 飞行汽车产品价格走势</w:t>
      </w:r>
      <w:r>
        <w:rPr>
          <w:rFonts w:hint="eastAsia"/>
        </w:rPr>
        <w:br/>
      </w:r>
      <w:r>
        <w:rPr>
          <w:rFonts w:hint="eastAsia"/>
        </w:rPr>
        <w:t>　　第四节 未来飞行汽车市场消费形态、消费者偏好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飞行汽车销售渠道分析及建议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国内市场飞行汽车销售渠道</w:t>
      </w:r>
      <w:r>
        <w:rPr>
          <w:rFonts w:hint="eastAsia"/>
        </w:rPr>
        <w:br/>
      </w:r>
      <w:r>
        <w:rPr>
          <w:rFonts w:hint="eastAsia"/>
        </w:rPr>
        <w:t>　　第二节 企业海外飞行汽车销售渠道</w:t>
      </w:r>
      <w:r>
        <w:rPr>
          <w:rFonts w:hint="eastAsia"/>
        </w:rPr>
        <w:br/>
      </w:r>
      <w:r>
        <w:rPr>
          <w:rFonts w:hint="eastAsia"/>
        </w:rPr>
        <w:t>　　第三节 飞行汽车销售/营销策略建议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飞行汽车行业研究成果及结论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按照不同产品类型，飞行汽车主要可以分为如下几个类别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不同种类飞行汽车增长趋势2024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从不同应用，飞行汽车主要包括如下几个方面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不同应用飞行汽车消费量增长趋势2024 VS 2025</w:t>
      </w:r>
      <w:r>
        <w:rPr>
          <w:rFonts w:hint="eastAsia"/>
        </w:rPr>
        <w:br/>
      </w:r>
      <w:r>
        <w:rPr>
          <w:rFonts w:hint="eastAsia"/>
        </w:rPr>
        <w:t>　　表 飞行汽车中国及欧美日等地区政策分析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飞行汽车潜在市场机会、挑战及风险分析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2020-2025年全球飞行汽车主要厂商产量列表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2020-2025年全球飞行汽车主要厂商产量市场份额列表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2020-2025年全球飞行汽车主要厂商产值列表</w:t>
      </w:r>
      <w:r>
        <w:rPr>
          <w:rFonts w:hint="eastAsia"/>
        </w:rPr>
        <w:br/>
      </w:r>
      <w:r>
        <w:rPr>
          <w:rFonts w:hint="eastAsia"/>
        </w:rPr>
        <w:t>　　表 全球飞行汽车主要厂商产值市场份额列表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2025年全球主要生产商飞行汽车收入排名</w:t>
      </w:r>
      <w:r>
        <w:rPr>
          <w:rFonts w:hint="eastAsia"/>
        </w:rPr>
        <w:br/>
      </w:r>
      <w:r>
        <w:rPr>
          <w:rFonts w:hint="eastAsia"/>
        </w:rPr>
        <w:t>　　表 2020-2025年全球飞行汽车主要厂商产品价格列表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2020-2025年中国市场飞行汽车主要厂商产品产量列表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2020-2025年中国飞行汽车主要厂商产量市场份额列表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2020-2025年中国飞行汽车主要厂商产值列表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2020-2025年中国飞行汽车主要厂商产值市场份额列表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全球主要厂商飞行汽车厂商产地分布及商业化日期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全球主要飞行汽车企业采访及观点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全球主要地区飞行汽车产值：2020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2020-2025年全球主要地区飞行汽车产量市场份额列表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2025-2031年全球主要地区飞行汽车产量列表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2025-2031年全球主要地区飞行汽车产量份额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2020-2025年全球主要地区飞行汽车产值列表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2020-2025年全球主要地区飞行汽车产值份额列表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2020-2025年全球主要地区飞行汽车消费量列表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2020-2025年全球主要地区飞行汽车消费量市场份额列表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重点企业（一）飞行汽车产品规格、参数及市场应用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2020-2025年重点企业（一）飞行汽车产能、产量、产值、价格及毛利率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重点企业（一）飞行汽车产品规格及价格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重点企业（二）飞行汽车产品规格、参数及市场应用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2020-2025年重点企业（二）飞行汽车产能、产量、产值、价格及毛利率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重点企业（二）飞行汽车产品规格及价格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重点企业（三）飞行汽车产品规格、参数及市场应用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2020-2025年重点企业（三）飞行汽车产能、产量、产值、价格及毛利率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重点企业（三）飞行汽车产品规格及价格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重点企业（四）飞行汽车产品规格、参数及市场应用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2020-2025年重点企业（四）飞行汽车产能、产量、产值、价格及毛利率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重点企业（四）飞行汽车产品规格及价格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重点企业（五）飞行汽车产品规格、参数及市场应用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2020-2025年重点企业（五）飞行汽车产能、产量、产值、价格及毛利率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重点企业（五）飞行汽车产品规格及价格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重点企业（六）飞行汽车产品规格、参数及市场应用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2020-2025年重点企业（六）飞行汽车产能、产量、产值、价格及毛利率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重点企业（六）飞行汽车产品规格及价格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重点企业（七）飞行汽车产品规格、参数及市场应用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2020-2025年重点企业（七）飞行汽车产能、产量、产值、价格及毛利率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重点企业（七）飞行汽车产品规格及价格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重点企业（八）飞行汽车产品规格、参数及市场应用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2020-2025年重点企业（八）飞行汽车产能、产量、产值、价格及毛利率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重点企业（八）飞行汽车产品规格及价格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2020-2025年全球不同产品类型飞行汽车产量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2020-2025年全球不同产品类型飞行汽车产量市场份额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全球不同产品类型飞行汽车产量预测（2025-2031）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2020-2025年全球不同产品类型飞行汽车产量市场份额预测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2020-2025年全球不同类型飞行汽车产值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2020-2025年全球不同类型飞行汽车产值市场份额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全球不同类型飞行汽车产值预测（2025-2031）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全球不同类型飞行汽车产值市场预测份额（2025-2031）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2020-2025年全球不同价格区间飞行汽车市场份额对比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2020-2025年中国不同产品类型飞行汽车产量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2020-2025年中国不同产品类型飞行汽车产量市场份额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中国不同产品类型飞行汽车产量预测（2025-2031）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中国不同产品类型飞行汽车产量市场份额预测（2025-2031）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2020-2025年中国不同产品类型飞行汽车产值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2020-2025年中国不同产品类型飞行汽车产值市场份额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中国不同产品类型飞行汽车产值预测（2025-2031）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中国不同产品类型飞行汽车产值市场份额预测（2025-2031）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飞行汽车上游原料供应商及联系方式列表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2020-2025年全球不同应用飞行汽车消费量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2020-2025年全球不同应用飞行汽车消费量市场份额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全球不同应用飞行汽车消费量预测（2025-2031）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全球不同应用飞行汽车消费量市场份额预测（2025-2031）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2020-2025年中国不同应用飞行汽车消费量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2020-2025年中国不同应用飞行汽车消费量市场份额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中国不同应用飞行汽车消费量预测（2025-2031）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中国不同应用飞行汽车消费量市场份额预测（2025-2031）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2020-2025年中国飞行汽车产量、消费量、进出口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中国飞行汽车产量、消费量、进出口预测（2025-2031）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中国市场飞行汽车进出口贸易趋势</w:t>
      </w:r>
      <w:r>
        <w:rPr>
          <w:rFonts w:hint="eastAsia"/>
        </w:rPr>
        <w:br/>
      </w:r>
      <w:r>
        <w:rPr>
          <w:rFonts w:hint="eastAsia"/>
        </w:rPr>
        <w:t>　　表 中国市场飞行汽车主要进口来源</w:t>
      </w:r>
      <w:r>
        <w:rPr>
          <w:rFonts w:hint="eastAsia"/>
        </w:rPr>
        <w:br/>
      </w:r>
      <w:r>
        <w:rPr>
          <w:rFonts w:hint="eastAsia"/>
        </w:rPr>
        <w:t>　　表 中国市场飞行汽车主要出口目的地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中国飞行汽车生产地区分布</w:t>
      </w:r>
      <w:r>
        <w:rPr>
          <w:rFonts w:hint="eastAsia"/>
        </w:rPr>
        <w:br/>
      </w:r>
      <w:r>
        <w:rPr>
          <w:rFonts w:hint="eastAsia"/>
        </w:rPr>
        <w:t>　　表 中国飞行汽车消费地区分布</w:t>
      </w:r>
      <w:r>
        <w:rPr>
          <w:rFonts w:hint="eastAsia"/>
        </w:rPr>
        <w:br/>
      </w:r>
      <w:r>
        <w:rPr>
          <w:rFonts w:hint="eastAsia"/>
        </w:rPr>
        <w:t>　　表 飞行汽车行业及市场环境发展趋势</w:t>
      </w:r>
      <w:r>
        <w:rPr>
          <w:rFonts w:hint="eastAsia"/>
        </w:rPr>
        <w:br/>
      </w:r>
      <w:r>
        <w:rPr>
          <w:rFonts w:hint="eastAsia"/>
        </w:rPr>
        <w:t>　　表 飞行汽车产品及技术发展趋势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国内当前及未来飞行汽车主要销售模式及销售渠道趋势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欧美日等地区当前及未来飞行汽车主要销售模式及销售渠道趋势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飞行汽车产品市场定位及目标消费者分析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飞行汽车产品图片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2025年全球不同产品类型飞行汽车产量市场份额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全球产品类型飞行汽车消费量市场份额2024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2020-2031年全球飞行汽车产量及增长率</w:t>
      </w:r>
      <w:r>
        <w:rPr>
          <w:rFonts w:hint="eastAsia"/>
        </w:rPr>
        <w:br/>
      </w:r>
      <w:r>
        <w:rPr>
          <w:rFonts w:hint="eastAsia"/>
        </w:rPr>
        <w:t>　　图 2020-2031年全球飞行汽车产值及增长率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2020-2031年中国飞行汽车产量及发展趋势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2020-2031年中国飞行汽车产值及未来发展趋势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2020-2031年全球飞行汽车产能、产量、产能利用率及发展趋势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2020-2031年全球飞行汽车产量、市场需求量及发展趋势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2020-2031年中国飞行汽车产能、产量、产能利用率及发展趋势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2020-2031年中国飞行汽车产量、市场需求量及发展趋势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全球飞行汽车主要厂商2025年产量市场份额列表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全球飞行汽车主要厂商2025年产值市场份额列表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2020-2025年中国市场飞行汽车主要厂商2025年产量市场份额列表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中国飞行汽车主要厂商2025年产量市场份额列表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中国飞行汽车主要厂商2025年产值市场份额列表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2025年全球前五及前十大生产商飞行汽车市场份额</w:t>
      </w:r>
      <w:r>
        <w:rPr>
          <w:rFonts w:hint="eastAsia"/>
        </w:rPr>
        <w:br/>
      </w:r>
      <w:r>
        <w:rPr>
          <w:rFonts w:hint="eastAsia"/>
        </w:rPr>
        <w:t>　　图 全球飞行汽车第一梯队、第二梯队和第三梯队生产商（品牌）及市场份额（2024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飞行汽车全球领先企业SWOT分析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全球主要地区飞行汽车消费量市场份额（2024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2020-2031年北美市场飞行汽车产量及增长率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2020-2031年北美市场飞行汽车产值及增长率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2020-2031年欧洲市场飞行汽车产量及增长率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2020-2031年欧洲市场飞行汽车产值及增长率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2020-2031年中国市场飞行汽车产量及增长率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2020-2031年中国市场飞行汽车产值及增长率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2020-2031年日本市场飞行汽车产量及增长率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2020-2031年日本市场飞行汽车产值及增长率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2020-2031年东南亚市场飞行汽车产量及增长率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2020-2031年东南亚市场飞行汽车产值及增长率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2020-2031年印度市场飞行汽车产量及增长率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2020-2031年印度市场飞行汽车产值及增长率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全球主要地区飞行汽车消费量市场份额（2024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全球主要地区飞行汽车消费量市场份额（2024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2020-2031年中国市场飞行汽车消费量、增长率及发展预测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2020-2031年北美市场飞行汽车消费量、增长率及发展预测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2020-2031年欧洲市场飞行汽车消费量、增长率及发展预测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2020-2031年日本市场飞行汽车消费量、增长率及发展预测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2020-2031年东南亚市场飞行汽车消费量、增长率及发展预测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2020-2031年印度市场飞行汽车消费量、增长率及发展预测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飞行汽车产业链图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飞行汽车产品价格走势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b9aa521f2407c" w:history="1">
        <w:r>
          <w:rPr>
            <w:rStyle w:val="Hyperlink"/>
          </w:rPr>
          <w:t>2025-2031年中国飞行汽车行业研究分析与市场前景报告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b9aa521f2407c" w:history="1">
        <w:r>
          <w:rPr>
            <w:rStyle w:val="Hyperlink"/>
          </w:rPr>
          <w:t>https://www.20087.com/6/66/FeiXingQiCheFaZhanXianZhuangQianJing.html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热点：小鹏x2飞行汽车介绍、飞行汽车多少钱一辆、飞行驾照报考条件费用、飞行汽车最新消息、中国产的飞行汽车、飞行汽车能上路吗、飞行汽车概念车、飞行汽车上市公司龙头、飞行汽车驾照哪里考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915e01ff8446d" w:history="1">
      <w:r>
        <w:rPr>
          <w:rStyle w:val="Hyperlink"/>
        </w:rPr>
        <w:t>2025-2031年中国飞行汽车行业研究分析与市场前景报告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FeiXingQiCheFaZhanXianZhuangQianJing.html" TargetMode="External" Id="Ra5ab9aa521f2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FeiXingQiCheFaZhanXianZhuangQianJing.html" TargetMode="External" Id="R925915e01ff8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2025-05-17T06:48:00Z</dcterms:created>
  <dcterms:modified xsi:type="dcterms:W3CDTF">2025-05-17T07:48:00Z</dcterms:modified>
  <dc:subject>2025-2031年中国飞行汽车行业研究分析与市场前景报告</dc:subject>
  <dc:title>2025-2031年中国飞行汽车行业研究分析与市场前景报告</dc:title>
  <cp:keywords>2025-2031年中国飞行汽车行业研究分析与市场前景报告</cp:keywords>
  <dc:description>2025-2031年中国飞行汽车行业研究分析与市场前景报告</dc:description>
</cp:coreProperties>
</file>