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a07aa7ee34ec6" w:history="1">
              <w:r>
                <w:rPr>
                  <w:rStyle w:val="Hyperlink"/>
                </w:rPr>
                <w:t>2025-2031年全球与中国船到岸集装箱起重机市场研究及发展趋势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a07aa7ee34ec6" w:history="1">
              <w:r>
                <w:rPr>
                  <w:rStyle w:val="Hyperlink"/>
                </w:rPr>
                <w:t>2025-2031年全球与中国船到岸集装箱起重机市场研究及发展趋势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a07aa7ee34ec6" w:history="1">
                <w:r>
                  <w:rPr>
                    <w:rStyle w:val="Hyperlink"/>
                  </w:rPr>
                  <w:t>https://www.20087.com/7/36/ChuanDaoAnJiZhuangXiangQiZhongJiFaZhanQuShiFenXi.html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到岸集装箱起重机是港口物流体系中的核心装卸设备，用于在大型集装箱船舶与码头堆场之间高效、安全地进行集装箱的吊装与转运。当前主流机型为双绳小车或单臂架岸桥，具备大起升高度、长悬臂跨度与高负载能力，可覆盖超大型集装箱船的全舱位作业。设备采用全电力驱动或混合动力系统，配合先进的控制系统，实现小车运行、起升机构与吊具回转的协同动作，确保集装箱精准定位。智能化功能如自动导引、箱号识别、防摇控制与远程监控已逐步普及，提升了作业效率与安全性。结构设计注重抗风稳定性与疲劳寿命，关键部件如钢丝绳、滑轮组与电气系统需定期维护以保障连续运行。全球主要港口广泛部署此类设备，支撑着国际贸易的集装箱化运输体系。</w:t>
      </w:r>
      <w:r>
        <w:rPr>
          <w:rFonts w:hint="eastAsia"/>
        </w:rPr>
        <w:br/>
      </w:r>
      <w:r>
        <w:rPr>
          <w:rFonts w:hint="eastAsia"/>
        </w:rPr>
        <w:t>　　未来，船到岸集装箱起重机将向自动化、绿色化与系统集成方向持续演进。全自动岸桥将成为新建码头的标准配置，通过与自动化导引车（AGV）、无人堆场机械及中央调度系统的无缝对接，实现全流程无人化操作，提升码头整体吞吐效率。能源效率优化成为重点，再生制动能量回收系统将更广泛应用于起升与小车运行过程，减少电网负荷。设备结构轻量化设计结合高强度材料，可在不降低性能的前提下减轻自重，降低基础建设成本。数字化孪生技术将用于设备状态监控与预测性维护，通过分析振动、应力与运行数据预判故障风险。环保要求推动非公路柴油机械的电气化替代，岸电系统与零排放设计将成为新造设备的重要考量。同时，模块化设计便于快速安装与后期升级，适应不同港口的布局需求。行业将通过技术创新推动岸桥向更高效率、更低能耗与更强适应性的方向发展，支撑智慧港口与可持续航运的长期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0a07aa7ee34ec6" w:history="1">
        <w:r>
          <w:rPr>
            <w:rStyle w:val="Hyperlink"/>
          </w:rPr>
          <w:t>2025-2031年全球与中国船到岸集装箱起重机市场研究及发展趋势</w:t>
        </w:r>
      </w:hyperlink>
      <w:r>
        <w:rPr>
          <w:rFonts w:hint="eastAsia"/>
        </w:rPr>
        <w:t>》基于国家统计局及相关协会的详实数据，系统分析船到岸集装箱起重机行业的市场规模、产业链结构和价格动态，客观呈现船到岸集装箱起重机市场供需状况与技术发展水平。报告从船到岸集装箱起重机市场需求、政策环境和技术演进三个维度，对行业未来增长空间与潜在风险进行合理预判，并通过对船到岸集装箱起重机重点企业的经营策略的解析，帮助投资者和管理者把握市场机遇。报告涵盖船到岸集装箱起重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船到岸集装箱起重机市场概述</w:t>
      </w:r>
      <w:r>
        <w:rPr>
          <w:rFonts w:hint="eastAsia"/>
        </w:rPr>
        <w:br/>
      </w:r>
      <w:r>
        <w:rPr>
          <w:rFonts w:hint="eastAsia"/>
        </w:rPr>
        <w:t>　　1.1 船到岸集装箱起重机行业概述及统计范围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按照不同产品类型，船到岸集装箱起重机主要可以分为如下几个类别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全球不同产品类型船到岸集装箱起重机规模增长趋势2020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60米以上</w:t>
      </w:r>
      <w:r>
        <w:rPr>
          <w:rFonts w:hint="eastAsia"/>
        </w:rPr>
        <w:br/>
      </w:r>
      <w:r>
        <w:rPr>
          <w:rFonts w:hint="eastAsia"/>
        </w:rPr>
        <w:t>　　　　1.2.3 50米-60米</w:t>
      </w:r>
      <w:r>
        <w:rPr>
          <w:rFonts w:hint="eastAsia"/>
        </w:rPr>
        <w:br/>
      </w:r>
      <w:r>
        <w:rPr>
          <w:rFonts w:hint="eastAsia"/>
        </w:rPr>
        <w:t>　　　　1.2.4 40米-49米</w:t>
      </w:r>
      <w:r>
        <w:rPr>
          <w:rFonts w:hint="eastAsia"/>
        </w:rPr>
        <w:br/>
      </w:r>
      <w:r>
        <w:rPr>
          <w:rFonts w:hint="eastAsia"/>
        </w:rPr>
        <w:t>　　　　1.2.5 小于40米</w:t>
      </w:r>
      <w:r>
        <w:rPr>
          <w:rFonts w:hint="eastAsia"/>
        </w:rPr>
        <w:br/>
      </w:r>
      <w:r>
        <w:rPr>
          <w:rFonts w:hint="eastAsia"/>
        </w:rPr>
        <w:t>　　1.3 从不同应用，船到岸集装箱起重机主要包括如下几个方面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全球不同应用船到岸集装箱起重机规模增长趋势2020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海港</w:t>
      </w:r>
      <w:r>
        <w:rPr>
          <w:rFonts w:hint="eastAsia"/>
        </w:rPr>
        <w:br/>
      </w:r>
      <w:r>
        <w:rPr>
          <w:rFonts w:hint="eastAsia"/>
        </w:rPr>
        <w:t>　　　　1.3.3 河口港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船到岸集装箱起重机行业发展总体概况</w:t>
      </w:r>
      <w:r>
        <w:rPr>
          <w:rFonts w:hint="eastAsia"/>
        </w:rPr>
        <w:br/>
      </w:r>
      <w:r>
        <w:rPr>
          <w:rFonts w:hint="eastAsia"/>
        </w:rPr>
        <w:t>　　　　1.4.2 船到岸集装箱起重机行业发展主要特点</w:t>
      </w:r>
      <w:r>
        <w:rPr>
          <w:rFonts w:hint="eastAsia"/>
        </w:rPr>
        <w:br/>
      </w:r>
      <w:r>
        <w:rPr>
          <w:rFonts w:hint="eastAsia"/>
        </w:rPr>
        <w:t>　　　　1.4.3 船到岸集装箱起重机行业发展影响因素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船到岸集装箱起重机有利因素</w:t>
      </w:r>
      <w:r>
        <w:rPr>
          <w:rFonts w:hint="eastAsia"/>
        </w:rPr>
        <w:br/>
      </w:r>
      <w:r>
        <w:rPr>
          <w:rFonts w:hint="eastAsia"/>
        </w:rPr>
        <w:t>　　　　1.4.3 .2 船到岸集装箱起重机不利因素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全球船到岸集装箱起重机供需现状及预测（2020-2031）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全球船到岸集装箱起重机产能、产量、产能利用率及发展趋势（2020-2031）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全球船到岸集装箱起重机产量、需求量及发展趋势（2020-2031）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全球主要地区船到岸集装箱起重机产量及发展趋势（2020-2031）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中国船到岸集装箱起重机供需现状及预测（2020-2031）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中国船到岸集装箱起重机产能、产量、产能利用率及发展趋势（2020-2031）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中国船到岸集装箱起重机产量、市场需求量及发展趋势（2020-2031）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中国船到岸集装箱起重机产能和产量占全球的比重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全球船到岸集装箱起重机销量及收入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全球市场船到岸集装箱起重机收入（2020-2031）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全球市场船到岸集装箱起重机销量（2020-2031）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全球市场船到岸集装箱起重机价格趋势（2020-2031）</w:t>
      </w:r>
      <w:r>
        <w:rPr>
          <w:rFonts w:hint="eastAsia"/>
        </w:rPr>
        <w:br/>
      </w:r>
      <w:r>
        <w:rPr>
          <w:rFonts w:hint="eastAsia"/>
        </w:rPr>
        <w:t>　　2.4 中国船到岸集装箱起重机销量及收入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中国市场船到岸集装箱起重机收入（2020-2031）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中国市场船到岸集装箱起重机销量（2020-2031）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中国市场船到岸集装箱起重机销量和收入占全球的比重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全球船到岸集装箱起重机主要地区分析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全球主要地区船到岸集装箱起重机市场规模分析：2020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全球主要地区船到岸集装箱起重机销售收入及市场份额（2020-2025年）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全球主要地区船到岸集装箱起重机销售收入预测（2026-2031）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全球主要地区船到岸集装箱起重机销量分析：2020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全球主要地区船到岸集装箱起重机销量及市场份额（2020-2025年）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全球主要地区船到岸集装箱起重机销量及市场份额预测（2026-2031）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北美（美国和加拿大）船到岸集装箱起重机销量（2020-2031）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北美（美国和加拿大）船到岸集装箱起重机收入（2020-2031）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欧洲（德国、英国、法国和意大利等国家）船到岸集装箱起重机销量（2020-2031）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欧洲（德国、英国、法国和意大利等国家）船到岸集装箱起重机收入（2020-2031）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亚太（中国、日本、韩国、中国台湾、印度和东南亚等）船到岸集装箱起重机销量（2020-2031）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亚太（中国、日本、韩国、中国台湾、印度和东南亚等）船到岸集装箱起重机收入（2020-2031）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拉美地区（墨西哥、巴西等国家）船到岸集装箱起重机销量（2020-2031）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拉美地区（墨西哥、巴西等国家）船到岸集装箱起重机收入（2020-2031）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中东及非洲（土耳其、沙特等国家）船到岸集装箱起重机销量（2020-2031）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中东及非洲（土耳其、沙特等国家）船到岸集装箱起重机收入（2020-2031）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全球市场主要厂商船到岸集装箱起重机产能市场份额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全球市场主要厂商船到岸集装箱起重机销量（2020-2025）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全球市场主要厂商船到岸集装箱起重机销售收入（2020-2025）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全球市场主要厂商船到岸集装箱起重机销售价格（2020-2025）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2024年全球主要生产商船到岸集装箱起重机收入排名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中国市场主要厂商船到岸集装箱起重机销量（2020-2025）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中国市场主要厂商船到岸集装箱起重机销售收入（2020-2025）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中国市场主要厂商船到岸集装箱起重机销售价格（2020-2025）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2024年中国主要生产商船到岸集装箱起重机收入排名</w:t>
      </w:r>
      <w:r>
        <w:rPr>
          <w:rFonts w:hint="eastAsia"/>
        </w:rPr>
        <w:br/>
      </w:r>
      <w:r>
        <w:rPr>
          <w:rFonts w:hint="eastAsia"/>
        </w:rPr>
        <w:t>　　4.3 全球主要厂商船到岸集装箱起重机总部及产地分布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全球主要厂商船到岸集装箱起重机商业化日期</w:t>
      </w:r>
      <w:r>
        <w:rPr>
          <w:rFonts w:hint="eastAsia"/>
        </w:rPr>
        <w:br/>
      </w:r>
      <w:r>
        <w:rPr>
          <w:rFonts w:hint="eastAsia"/>
        </w:rPr>
        <w:t>　　4.5 全球主要厂商船到岸集装箱起重机产品类型及应用</w:t>
      </w:r>
      <w:r>
        <w:rPr>
          <w:rFonts w:hint="eastAsia"/>
        </w:rPr>
        <w:br/>
      </w:r>
      <w:r>
        <w:rPr>
          <w:rFonts w:hint="eastAsia"/>
        </w:rPr>
        <w:t>　　4.6 船到岸集装箱起重机行业集中度、竞争程度分析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船到岸集装箱起重机行业集中度分析：全球头部厂商份额（Top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全球船到岸集装箱起重机第一梯队、第二梯队和第三梯队生产商（品牌）及市场份额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不同产品类型船到岸集装箱起重机分析</w:t>
      </w:r>
      <w:r>
        <w:rPr>
          <w:rFonts w:hint="eastAsia"/>
        </w:rPr>
        <w:br/>
      </w:r>
      <w:r>
        <w:rPr>
          <w:rFonts w:hint="eastAsia"/>
        </w:rPr>
        <w:t>　　5.1 全球不同产品类型船到岸集装箱起重机销量（2020-2031）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全球不同产品类型船到岸集装箱起重机销量及市场份额（2020-2025）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全球不同产品类型船到岸集装箱起重机销量预测（2026-2031）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全球不同产品类型船到岸集装箱起重机收入（2020-2031）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全球不同产品类型船到岸集装箱起重机收入及市场份额（2020-2025）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全球不同产品类型船到岸集装箱起重机收入预测（2026-2031）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全球不同产品类型船到岸集装箱起重机价格走势（2020-2031）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中国不同产品类型船到岸集装箱起重机销量（2020-2031）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中国不同产品类型船到岸集装箱起重机销量及市场份额（2020-2025）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中国不同产品类型船到岸集装箱起重机销量预测（2026-2031）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中国不同产品类型船到岸集装箱起重机收入（2020-2031）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中国不同产品类型船到岸集装箱起重机收入及市场份额（2020-2025）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中国不同产品类型船到岸集装箱起重机收入预测（2026-2031）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不同应用船到岸集装箱起重机分析</w:t>
      </w:r>
      <w:r>
        <w:rPr>
          <w:rFonts w:hint="eastAsia"/>
        </w:rPr>
        <w:br/>
      </w:r>
      <w:r>
        <w:rPr>
          <w:rFonts w:hint="eastAsia"/>
        </w:rPr>
        <w:t>　　6.1 全球不同应用船到岸集装箱起重机销量（2020-2031）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全球不同应用船到岸集装箱起重机销量及市场份额（2020-2025）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全球不同应用船到岸集装箱起重机销量预测（2026-2031）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全球不同应用船到岸集装箱起重机收入（2020-2031）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全球不同应用船到岸集装箱起重机收入及市场份额（2020-2025）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全球不同应用船到岸集装箱起重机收入预测（2026-2031）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全球不同应用船到岸集装箱起重机价格走势（2020-2031）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中国不同应用船到岸集装箱起重机销量（2020-2031）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中国不同应用船到岸集装箱起重机销量及市场份额（2020-2025）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中国不同应用船到岸集装箱起重机销量预测（2026-2031）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中国不同应用船到岸集装箱起重机收入（2020-2031）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中国不同应用船到岸集装箱起重机收入及市场份额（2020-2025）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中国不同应用船到岸集装箱起重机收入预测（2026-2031）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船到岸集装箱起重机行业发展趋势</w:t>
      </w:r>
      <w:r>
        <w:rPr>
          <w:rFonts w:hint="eastAsia"/>
        </w:rPr>
        <w:br/>
      </w:r>
      <w:r>
        <w:rPr>
          <w:rFonts w:hint="eastAsia"/>
        </w:rPr>
        <w:t>　　7.2 船到岸集装箱起重机行业主要驱动因素</w:t>
      </w:r>
      <w:r>
        <w:rPr>
          <w:rFonts w:hint="eastAsia"/>
        </w:rPr>
        <w:br/>
      </w:r>
      <w:r>
        <w:rPr>
          <w:rFonts w:hint="eastAsia"/>
        </w:rPr>
        <w:t>　　7.3 船到岸集装箱起重机中国企业SWOT分析</w:t>
      </w:r>
      <w:r>
        <w:rPr>
          <w:rFonts w:hint="eastAsia"/>
        </w:rPr>
        <w:br/>
      </w:r>
      <w:r>
        <w:rPr>
          <w:rFonts w:hint="eastAsia"/>
        </w:rPr>
        <w:t>　　7.4 中国船到岸集装箱起重机行业政策环境分析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船到岸集装箱起重机行业产业链简介</w:t>
      </w:r>
      <w:r>
        <w:rPr>
          <w:rFonts w:hint="eastAsia"/>
        </w:rPr>
        <w:br/>
      </w:r>
      <w:r>
        <w:rPr>
          <w:rFonts w:hint="eastAsia"/>
        </w:rPr>
        <w:t>　　　　8.1.1 船到岸集装箱起重机行业供应链分析</w:t>
      </w:r>
      <w:r>
        <w:rPr>
          <w:rFonts w:hint="eastAsia"/>
        </w:rPr>
        <w:br/>
      </w:r>
      <w:r>
        <w:rPr>
          <w:rFonts w:hint="eastAsia"/>
        </w:rPr>
        <w:t>　　　　8.1.2 船到岸集装箱起重机主要原料及供应情况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船到岸集装箱起重机行业主要下游客户</w:t>
      </w:r>
      <w:r>
        <w:rPr>
          <w:rFonts w:hint="eastAsia"/>
        </w:rPr>
        <w:br/>
      </w:r>
      <w:r>
        <w:rPr>
          <w:rFonts w:hint="eastAsia"/>
        </w:rPr>
        <w:t>　　8.2 船到岸集装箱起重机行业采购模式</w:t>
      </w:r>
      <w:r>
        <w:rPr>
          <w:rFonts w:hint="eastAsia"/>
        </w:rPr>
        <w:br/>
      </w:r>
      <w:r>
        <w:rPr>
          <w:rFonts w:hint="eastAsia"/>
        </w:rPr>
        <w:t>　　8.3 船到岸集装箱起重机行业生产模式</w:t>
      </w:r>
      <w:r>
        <w:rPr>
          <w:rFonts w:hint="eastAsia"/>
        </w:rPr>
        <w:br/>
      </w:r>
      <w:r>
        <w:rPr>
          <w:rFonts w:hint="eastAsia"/>
        </w:rPr>
        <w:t>　　8.4 船到岸集装箱起重机行业销售模式及销售渠道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全球市场主要船到岸集装箱起重机厂商简介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重点企业（1）基本信息、船到岸集装箱起重机生产基地、销售区域、竞争对手及市场地位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船到岸集装箱起重机产品规格、参数及市场应用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船到岸集装箱起重机销量、收入、价格及毛利率（2020-2025）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重点企业（2）基本信息、船到岸集装箱起重机生产基地、销售区域、竞争对手及市场地位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船到岸集装箱起重机产品规格、参数及市场应用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船到岸集装箱起重机销量、收入、价格及毛利率（2020-2025）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重点企业（3）基本信息、船到岸集装箱起重机生产基地、销售区域、竞争对手及市场地位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船到岸集装箱起重机产品规格、参数及市场应用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船到岸集装箱起重机销量、收入、价格及毛利率（2020-2025）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重点企业（4）基本信息、船到岸集装箱起重机生产基地、销售区域、竞争对手及市场地位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船到岸集装箱起重机产品规格、参数及市场应用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船到岸集装箱起重机销量、收入、价格及毛利率（2020-2025）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重点企业（5）基本信息、船到岸集装箱起重机生产基地、销售区域、竞争对手及市场地位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船到岸集装箱起重机产品规格、参数及市场应用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船到岸集装箱起重机销量、收入、价格及毛利率（2020-2025）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中国市场船到岸集装箱起重机产量、销量、进出口分析及未来趋势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中国市场船到岸集装箱起重机产量、销量、进出口分析及未来趋势（2020-2031）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中国市场船到岸集装箱起重机进出口贸易趋势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中国市场船到岸集装箱起重机主要进口来源</w:t>
      </w:r>
      <w:r>
        <w:rPr>
          <w:rFonts w:hint="eastAsia"/>
        </w:rPr>
        <w:br/>
      </w:r>
      <w:r>
        <w:rPr>
          <w:rFonts w:hint="eastAsia"/>
        </w:rPr>
        <w:t>　　10.4 中国市场船到岸集装箱起重机主要出口目的地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中国市场船到岸集装箱起重机主要地区分布</w:t>
      </w:r>
      <w:r>
        <w:rPr>
          <w:rFonts w:hint="eastAsia"/>
        </w:rPr>
        <w:br/>
      </w:r>
      <w:r>
        <w:rPr>
          <w:rFonts w:hint="eastAsia"/>
        </w:rPr>
        <w:t>　　11.1 中国船到岸集装箱起重机生产地区分布</w:t>
      </w:r>
      <w:r>
        <w:rPr>
          <w:rFonts w:hint="eastAsia"/>
        </w:rPr>
        <w:br/>
      </w:r>
      <w:r>
        <w:rPr>
          <w:rFonts w:hint="eastAsia"/>
        </w:rPr>
        <w:t>　　11.2 中国船到岸集装箱起重机消费地区分布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全球不同产品类型船到岸集装箱起重机规模规模增长趋势2020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船到岸集装箱起重机行业发展主要特点</w:t>
      </w:r>
      <w:r>
        <w:rPr>
          <w:rFonts w:hint="eastAsia"/>
        </w:rPr>
        <w:br/>
      </w:r>
      <w:r>
        <w:rPr>
          <w:rFonts w:hint="eastAsia"/>
        </w:rPr>
        <w:t>　　表 4： 船到岸集装箱起重机行业发展有利因素分析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船到岸集装箱起重机行业发展不利因素分析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进入船到岸集装箱起重机行业壁垒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全球主要地区船到岸集装箱起重机产量（套）：2020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全球主要地区船到岸集装箱起重机产量（2020-2025）&amp;（套）</w:t>
      </w:r>
      <w:r>
        <w:rPr>
          <w:rFonts w:hint="eastAsia"/>
        </w:rPr>
        <w:br/>
      </w:r>
      <w:r>
        <w:rPr>
          <w:rFonts w:hint="eastAsia"/>
        </w:rPr>
        <w:t>　　表 9： 全球主要地区船到岸集装箱起重机产量（2026-2031）&amp;（套）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全球主要地区船到岸集装箱起重机销售收入（百万美元）：2020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全球主要地区船到岸集装箱起重机销售收入（2020-2025）&amp;（百万美元）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全球主要地区船到岸集装箱起重机销售收入市场份额（2020-2025）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全球主要地区船到岸集装箱起重机收入（2026-2031）&amp;（百万美元）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全球主要地区船到岸集装箱起重机收入市场份额（2026-2031）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全球主要地区船到岸集装箱起重机销量（套）：2020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全球主要地区船到岸集装箱起重机销量（2020-2025）&amp;（套）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全球主要地区船到岸集装箱起重机销量市场份额（2020-2025）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全球主要地区船到岸集装箱起重机销量（2026-2031）&amp;（套）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全球主要地区船到岸集装箱起重机销量份额（2026-2031）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北美船到岸集装箱起重机基本情况分析</w:t>
      </w:r>
      <w:r>
        <w:rPr>
          <w:rFonts w:hint="eastAsia"/>
        </w:rPr>
        <w:br/>
      </w:r>
      <w:r>
        <w:rPr>
          <w:rFonts w:hint="eastAsia"/>
        </w:rPr>
        <w:t>　　表 21： 欧洲船到岸集装箱起重机基本情况分析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亚太地区船到岸集装箱起重机基本情况分析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拉美地区船到岸集装箱起重机基本情况分析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中东及非洲船到岸集装箱起重机基本情况分析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全球市场主要厂商船到岸集装箱起重机产能（2024-2025）&amp;（套）</w:t>
      </w:r>
      <w:r>
        <w:rPr>
          <w:rFonts w:hint="eastAsia"/>
        </w:rPr>
        <w:br/>
      </w:r>
      <w:r>
        <w:rPr>
          <w:rFonts w:hint="eastAsia"/>
        </w:rPr>
        <w:t>　　表 26： 全球市场主要厂商船到岸集装箱起重机销量（2020-2025）&amp;（套）</w:t>
      </w:r>
      <w:r>
        <w:rPr>
          <w:rFonts w:hint="eastAsia"/>
        </w:rPr>
        <w:br/>
      </w:r>
      <w:r>
        <w:rPr>
          <w:rFonts w:hint="eastAsia"/>
        </w:rPr>
        <w:t>　　表 27： 全球市场主要厂商船到岸集装箱起重机销量市场份额（2020-2025）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全球市场主要厂商船到岸集装箱起重机销售收入（2020-2025）&amp;（百万美元）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全球市场主要厂商船到岸集装箱起重机销售收入市场份额（2020-2025）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全球市场主要厂商船到岸集装箱起重机销售价格（2020-2025）&amp;（百万美元/套）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2024年全球主要生产商船到岸集装箱起重机收入排名（百万美元）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中国市场主要厂商船到岸集装箱起重机销量（2020-2025）&amp;（套）</w:t>
      </w:r>
      <w:r>
        <w:rPr>
          <w:rFonts w:hint="eastAsia"/>
        </w:rPr>
        <w:br/>
      </w:r>
      <w:r>
        <w:rPr>
          <w:rFonts w:hint="eastAsia"/>
        </w:rPr>
        <w:t>　　表 33： 中国市场主要厂商船到岸集装箱起重机销量市场份额（2020-2025）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中国市场主要厂商船到岸集装箱起重机销售收入（2020-2025）&amp;（百万美元）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中国市场主要厂商船到岸集装箱起重机销售收入市场份额（2020-2025）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中国市场主要厂商船到岸集装箱起重机销售价格（2020-2025）&amp;（百万美元/套）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2024年中国主要生产商船到岸集装箱起重机收入排名（百万美元）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全球主要厂商船到岸集装箱起重机总部及产地分布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全球主要厂商船到岸集装箱起重机商业化日期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全球主要厂商船到岸集装箱起重机产品类型及应用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2024年全球船到岸集装箱起重机主要厂商市场地位（第一梯队、第二梯队和第三梯队）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全球不同产品类型船到岸集装箱起重机销量（2020-2025年）&amp;（套）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43： 全球不同产品类型船到岸集装箱起重机销量市场份额（2020-2025）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全球不同产品类型船到岸集装箱起重机销量预测（2026-2031）&amp;（套）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全球市场不同产品类型船到岸集装箱起重机销量市场份额预测（2026-2031）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全球不同产品类型船到岸集装箱起重机收入（2020-2025年）&amp;（百万美元）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全球不同产品类型船到岸集装箱起重机收入市场份额（2020-2025）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全球不同产品类型船到岸集装箱起重机收入预测（2026-2031）&amp;（百万美元）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全球不同产品类型船到岸集装箱起重机收入市场份额预测（2026-2031）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中国不同产品类型船到岸集装箱起重机销量（2020-2025年）&amp;（套）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51： 中国不同产品类型船到岸集装箱起重机销量市场份额（2020-2025）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中国不同产品类型船到岸集装箱起重机销量预测（2026-2031）&amp;（套）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53： 中国不同产品类型船到岸集装箱起重机销量市场份额预测（2026-2031）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中国不同产品类型船到岸集装箱起重机收入（2020-2025年）&amp;（百万美元）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中国不同产品类型船到岸集装箱起重机收入市场份额（2020-2025）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中国不同产品类型船到岸集装箱起重机收入预测（2026-2031）&amp;（百万美元）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中国不同产品类型船到岸集装箱起重机收入市场份额预测（2026-2031）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全球不同应用船到岸集装箱起重机销量（2020-2025年）&amp;（套）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59： 全球不同应用船到岸集装箱起重机销量市场份额（2020-2025）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全球不同应用船到岸集装箱起重机销量预测（2026-2031）&amp;（套）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61： 全球市场不同应用船到岸集装箱起重机销量市场份额预测（2026-2031）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全球不同应用船到岸集装箱起重机收入（2020-2025年）&amp;（百万美元）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全球不同应用船到岸集装箱起重机收入市场份额（2020-2025）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全球不同应用船到岸集装箱起重机收入预测（2026-2031）&amp;（百万美元）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全球不同应用船到岸集装箱起重机收入市场份额预测（2026-2031）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中国不同应用船到岸集装箱起重机销量（2020-2025年）&amp;（套）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67： 中国不同应用船到岸集装箱起重机销量市场份额（2020-2025）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中国不同应用船到岸集装箱起重机销量预测（2026-2031）&amp;（套）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69： 中国不同应用船到岸集装箱起重机销量市场份额预测（2026-2031）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中国不同应用船到岸集装箱起重机收入（2020-2025年）&amp;（百万美元）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中国不同应用船到岸集装箱起重机收入市场份额（2020-2025）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中国不同应用船到岸集装箱起重机收入预测（2026-2031）&amp;（百万美元）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中国不同应用船到岸集装箱起重机收入市场份额预测（2026-2031）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船到岸集装箱起重机行业发展趋势</w:t>
      </w:r>
      <w:r>
        <w:rPr>
          <w:rFonts w:hint="eastAsia"/>
        </w:rPr>
        <w:br/>
      </w:r>
      <w:r>
        <w:rPr>
          <w:rFonts w:hint="eastAsia"/>
        </w:rPr>
        <w:t>　　表 75： 船到岸集装箱起重机行业主要驱动因素</w:t>
      </w:r>
      <w:r>
        <w:rPr>
          <w:rFonts w:hint="eastAsia"/>
        </w:rPr>
        <w:br/>
      </w:r>
      <w:r>
        <w:rPr>
          <w:rFonts w:hint="eastAsia"/>
        </w:rPr>
        <w:t>　　表 76： 船到岸集装箱起重机行业供应链分析</w:t>
      </w:r>
      <w:r>
        <w:rPr>
          <w:rFonts w:hint="eastAsia"/>
        </w:rPr>
        <w:br/>
      </w:r>
      <w:r>
        <w:rPr>
          <w:rFonts w:hint="eastAsia"/>
        </w:rPr>
        <w:t>　　表 77： 船到岸集装箱起重机上游原料供应商</w:t>
      </w:r>
      <w:r>
        <w:rPr>
          <w:rFonts w:hint="eastAsia"/>
        </w:rPr>
        <w:br/>
      </w:r>
      <w:r>
        <w:rPr>
          <w:rFonts w:hint="eastAsia"/>
        </w:rPr>
        <w:t>　　表 78： 船到岸集装箱起重机行业主要下游客户</w:t>
      </w:r>
      <w:r>
        <w:rPr>
          <w:rFonts w:hint="eastAsia"/>
        </w:rPr>
        <w:br/>
      </w:r>
      <w:r>
        <w:rPr>
          <w:rFonts w:hint="eastAsia"/>
        </w:rPr>
        <w:t>　　表 79： 船到岸集装箱起重机典型经销商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船到岸集装箱起重机生产基地、销售区域、竞争对手及市场地位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船到岸集装箱起重机产品规格、参数及市场应用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船到岸集装箱起重机销量（套）、收入（百万美元）、价格（百万美元/套）及毛利率（2020-2025）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船到岸集装箱起重机生产基地、销售区域、竞争对手及市场地位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船到岸集装箱起重机产品规格、参数及市场应用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船到岸集装箱起重机销量（套）、收入（百万美元）、价格（百万美元/套）及毛利率（2020-2025）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船到岸集装箱起重机生产基地、销售区域、竞争对手及市场地位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船到岸集装箱起重机产品规格、参数及市场应用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船到岸集装箱起重机销量（套）、收入（百万美元）、价格（百万美元/套）及毛利率（2020-2025）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船到岸集装箱起重机生产基地、销售区域、竞争对手及市场地位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船到岸集装箱起重机产品规格、参数及市场应用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船到岸集装箱起重机销量（套）、收入（百万美元）、价格（百万美元/套）及毛利率（2020-2025）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船到岸集装箱起重机生产基地、销售区域、竞争对手及市场地位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船到岸集装箱起重机产品规格、参数及市场应用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船到岸集装箱起重机销量（套）、收入（百万美元）、价格（百万美元/套）及毛利率（2020-2025）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中国市场船到岸集装箱起重机产量、销量、进出口（2020-2025年）&amp;（套）</w:t>
      </w:r>
      <w:r>
        <w:rPr>
          <w:rFonts w:hint="eastAsia"/>
        </w:rPr>
        <w:br/>
      </w:r>
      <w:r>
        <w:rPr>
          <w:rFonts w:hint="eastAsia"/>
        </w:rPr>
        <w:t>　　表 106： 中国市场船到岸集装箱起重机产量、销量、进出口预测（2026-2031）&amp;（套）</w:t>
      </w:r>
      <w:r>
        <w:rPr>
          <w:rFonts w:hint="eastAsia"/>
        </w:rPr>
        <w:br/>
      </w:r>
      <w:r>
        <w:rPr>
          <w:rFonts w:hint="eastAsia"/>
        </w:rPr>
        <w:t>　　表 107： 中国市场船到岸集装箱起重机进出口贸易趋势</w:t>
      </w:r>
      <w:r>
        <w:rPr>
          <w:rFonts w:hint="eastAsia"/>
        </w:rPr>
        <w:br/>
      </w:r>
      <w:r>
        <w:rPr>
          <w:rFonts w:hint="eastAsia"/>
        </w:rPr>
        <w:t>　　表 108： 中国市场船到岸集装箱起重机主要进口来源</w:t>
      </w:r>
      <w:r>
        <w:rPr>
          <w:rFonts w:hint="eastAsia"/>
        </w:rPr>
        <w:br/>
      </w:r>
      <w:r>
        <w:rPr>
          <w:rFonts w:hint="eastAsia"/>
        </w:rPr>
        <w:t>　　表 109： 中国市场船到岸集装箱起重机主要出口目的地</w:t>
      </w:r>
      <w:r>
        <w:rPr>
          <w:rFonts w:hint="eastAsia"/>
        </w:rPr>
        <w:br/>
      </w:r>
      <w:r>
        <w:rPr>
          <w:rFonts w:hint="eastAsia"/>
        </w:rPr>
        <w:t>　　表 110： 中国船到岸集装箱起重机生产地区分布</w:t>
      </w:r>
      <w:r>
        <w:rPr>
          <w:rFonts w:hint="eastAsia"/>
        </w:rPr>
        <w:br/>
      </w:r>
      <w:r>
        <w:rPr>
          <w:rFonts w:hint="eastAsia"/>
        </w:rPr>
        <w:t>　　表 111： 中国船到岸集装箱起重机消费地区分布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船到岸集装箱起重机产品图片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全球不同产品类型船到岸集装箱起重机规模2020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全球不同产品类型船到岸集装箱起重机市场份额2024 &amp; 2031</w:t>
      </w:r>
      <w:r>
        <w:rPr>
          <w:rFonts w:hint="eastAsia"/>
        </w:rPr>
        <w:br/>
      </w:r>
      <w:r>
        <w:rPr>
          <w:rFonts w:hint="eastAsia"/>
        </w:rPr>
        <w:t>　　图 4： 60米以上产品图片</w:t>
      </w:r>
      <w:r>
        <w:rPr>
          <w:rFonts w:hint="eastAsia"/>
        </w:rPr>
        <w:br/>
      </w:r>
      <w:r>
        <w:rPr>
          <w:rFonts w:hint="eastAsia"/>
        </w:rPr>
        <w:t>　　图 5： 50米-60米产品图片</w:t>
      </w:r>
      <w:r>
        <w:rPr>
          <w:rFonts w:hint="eastAsia"/>
        </w:rPr>
        <w:br/>
      </w:r>
      <w:r>
        <w:rPr>
          <w:rFonts w:hint="eastAsia"/>
        </w:rPr>
        <w:t>　　图 6： 40米-49米产品图片</w:t>
      </w:r>
      <w:r>
        <w:rPr>
          <w:rFonts w:hint="eastAsia"/>
        </w:rPr>
        <w:br/>
      </w:r>
      <w:r>
        <w:rPr>
          <w:rFonts w:hint="eastAsia"/>
        </w:rPr>
        <w:t>　　图 7： 小于40米产品图片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全球不同应用船到岸集装箱起重机市场份额2024 VS 2031</w:t>
      </w:r>
      <w:r>
        <w:rPr>
          <w:rFonts w:hint="eastAsia"/>
        </w:rPr>
        <w:br/>
      </w:r>
      <w:r>
        <w:rPr>
          <w:rFonts w:hint="eastAsia"/>
        </w:rPr>
        <w:t>　　图 10： 海港</w:t>
      </w:r>
      <w:r>
        <w:rPr>
          <w:rFonts w:hint="eastAsia"/>
        </w:rPr>
        <w:br/>
      </w:r>
      <w:r>
        <w:rPr>
          <w:rFonts w:hint="eastAsia"/>
        </w:rPr>
        <w:t>　　图 11： 河口港</w:t>
      </w:r>
      <w:r>
        <w:rPr>
          <w:rFonts w:hint="eastAsia"/>
        </w:rPr>
        <w:br/>
      </w:r>
      <w:r>
        <w:rPr>
          <w:rFonts w:hint="eastAsia"/>
        </w:rPr>
        <w:t>　　图 12： 全球船到岸集装箱起重机产能、产量、产能利用率及发展趋势（2020-2031）&amp;（套）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13： 全球船到岸集装箱起重机产量、需求量及发展趋势（2020-2031）&amp;（套）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全球主要地区船到岸集装箱起重机产量规模：2020 VS 2024 VS 2031（套）</w:t>
      </w:r>
      <w:r>
        <w:rPr>
          <w:rFonts w:hint="eastAsia"/>
        </w:rPr>
        <w:br/>
      </w:r>
      <w:r>
        <w:rPr>
          <w:rFonts w:hint="eastAsia"/>
        </w:rPr>
        <w:t>　　图 15： 全球主要地区船到岸集装箱起重机产量市场份额（2020-2031）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中国船到岸集装箱起重机产能、产量、产能利用率及发展趋势（2020-2031）&amp;（套）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17： 中国船到岸集装箱起重机产量、市场需求量及发展趋势（2020-2031）&amp;（套）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中国船到岸集装箱起重机总产能占全球比重（2020-2031）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中国船到岸集装箱起重机总产量占全球比重（2020-2031）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全球船到岸集装箱起重机市场收入及增长率：（2020-2031）&amp;（百万美元）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全球市场船到岸集装箱起重机市场规模：2020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全球市场船到岸集装箱起重机销量及增长率（2020-2031）&amp;（套）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23： 全球市场船到岸集装箱起重机价格趋势（2020-2031）&amp;（百万美元/套）</w:t>
      </w:r>
      <w:r>
        <w:rPr>
          <w:rFonts w:hint="eastAsia"/>
        </w:rPr>
        <w:br/>
      </w:r>
      <w:r>
        <w:rPr>
          <w:rFonts w:hint="eastAsia"/>
        </w:rPr>
        <w:t>　　图 24： 中国船到岸集装箱起重机市场收入及增长率：（2020-2031）&amp;（百万美元）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中国市场船到岸集装箱起重机市场规模：2020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中国市场船到岸集装箱起重机销量及增长率（2020-2031）&amp;（套）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27： 中国市场船到岸集装箱起重机销量占全球比重（2020-2031）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中国船到岸集装箱起重机收入占全球比重（2020-2031）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全球主要地区船到岸集装箱起重机销售收入规模：2020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全球主要地区船到岸集装箱起重机销售收入市场份额（2020-2025）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全球主要地区船到岸集装箱起重机销售收入市场份额（2020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全球主要地区船到岸集装箱起重机收入市场份额（2026-2031）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北美（美国和加拿大）船到岸集装箱起重机销量（2020-2031）&amp;（套）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北美（美国和加拿大）船到岸集装箱起重机销量份额（2020-2031）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北美（美国和加拿大）船到岸集装箱起重机收入（2020-2031）&amp;（百万美元）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北美（美国和加拿大）船到岸集装箱起重机收入份额（2020-2031）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欧洲（德国、英国、法国和意大利等国家）船到岸集装箱起重机销量（2020-2031）&amp;（套）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欧洲（德国、英国、法国和意大利等国家）船到岸集装箱起重机销量份额（2020-2031）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欧洲（德国、英国、法国和意大利等国家）船到岸集装箱起重机收入（2020-2031）&amp;（百万美元）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欧洲（德国、英国、法国和意大利等国家）船到岸集装箱起重机收入份额（2020-2031）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亚太（中国、日本、韩国、中国台湾、印度和东南亚等）船到岸集装箱起重机销量（2020-2031）&amp;（套）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亚太（中国、日本、韩国、中国台湾、印度和东南亚等）船到岸集装箱起重机销量份额（2020-2031）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亚太（中国、日本、韩国、中国台湾、印度和东南亚等）船到岸集装箱起重机收入（2020-2031）&amp;（百万美元）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亚太（中国、日本、韩国、中国台湾、印度和东南亚等）船到岸集装箱起重机收入份额（2020-2031）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拉美地区（墨西哥、巴西等国家）船到岸集装箱起重机销量（2020-2031）&amp;（套）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拉美地区（墨西哥、巴西等国家）船到岸集装箱起重机销量份额（2020-2031）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拉美地区（墨西哥、巴西等国家）船到岸集装箱起重机收入（2020-2031）&amp;（百万美元）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拉美地区（墨西哥、巴西等国家）船到岸集装箱起重机收入份额（2020-2031）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中东及非洲（土耳其、沙特等国家）船到岸集装箱起重机销量（2020-2031）&amp;（套）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中东及非洲（土耳其、沙特等国家）船到岸集装箱起重机销量份额（2020-2031）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中东及非洲（土耳其、沙特等国家）船到岸集装箱起重机收入（2020-2031）&amp;（百万美元）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中东及非洲（土耳其、沙特等国家）船到岸集装箱起重机收入份额（2020-2031）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2023年全球市场主要厂商船到岸集装箱起重机销量市场份额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2023年全球市场主要厂商船到岸集装箱起重机收入市场份额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2024年中国市场主要厂商船到岸集装箱起重机销量市场份额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2024年中国市场主要厂商船到岸集装箱起重机收入市场份额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2024年全球前五大生产商船到岸集装箱起重机市场份额</w:t>
      </w:r>
      <w:r>
        <w:rPr>
          <w:rFonts w:hint="eastAsia"/>
        </w:rPr>
        <w:br/>
      </w:r>
      <w:r>
        <w:rPr>
          <w:rFonts w:hint="eastAsia"/>
        </w:rPr>
        <w:t>　　图 58： 全球船到岸集装箱起重机第一梯队、第二梯队和第三梯队生产商（品牌）及市场份额（2024）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全球不同产品类型船到岸集装箱起重机价格走势（2020-2031）&amp;（百万美元/套）</w:t>
      </w:r>
      <w:r>
        <w:rPr>
          <w:rFonts w:hint="eastAsia"/>
        </w:rPr>
        <w:br/>
      </w:r>
      <w:r>
        <w:rPr>
          <w:rFonts w:hint="eastAsia"/>
        </w:rPr>
        <w:t>　　图 60： 全球不同应用船到岸集装箱起重机价格走势（2020-2031）&amp;（百万美元/套）</w:t>
      </w:r>
      <w:r>
        <w:rPr>
          <w:rFonts w:hint="eastAsia"/>
        </w:rPr>
        <w:br/>
      </w:r>
      <w:r>
        <w:rPr>
          <w:rFonts w:hint="eastAsia"/>
        </w:rPr>
        <w:t>　　图 61： 船到岸集装箱起重机中国企业SWOT分析</w:t>
      </w:r>
      <w:r>
        <w:rPr>
          <w:rFonts w:hint="eastAsia"/>
        </w:rPr>
        <w:br/>
      </w:r>
      <w:r>
        <w:rPr>
          <w:rFonts w:hint="eastAsia"/>
        </w:rPr>
        <w:t>　　图 62： 船到岸集装箱起重机产业链</w:t>
      </w:r>
      <w:r>
        <w:rPr>
          <w:rFonts w:hint="eastAsia"/>
        </w:rPr>
        <w:br/>
      </w:r>
      <w:r>
        <w:rPr>
          <w:rFonts w:hint="eastAsia"/>
        </w:rPr>
        <w:t>　　图 63： 船到岸集装箱起重机行业采购模式分析</w:t>
      </w:r>
      <w:r>
        <w:rPr>
          <w:rFonts w:hint="eastAsia"/>
        </w:rPr>
        <w:br/>
      </w:r>
      <w:r>
        <w:rPr>
          <w:rFonts w:hint="eastAsia"/>
        </w:rPr>
        <w:t>　　图 64： 船到岸集装箱起重机行业生产模式</w:t>
      </w:r>
      <w:r>
        <w:rPr>
          <w:rFonts w:hint="eastAsia"/>
        </w:rPr>
        <w:br/>
      </w:r>
      <w:r>
        <w:rPr>
          <w:rFonts w:hint="eastAsia"/>
        </w:rPr>
        <w:t>　　图 65： 船到岸集装箱起重机行业销售模式分析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a07aa7ee34ec6" w:history="1">
        <w:r>
          <w:rPr>
            <w:rStyle w:val="Hyperlink"/>
          </w:rPr>
          <w:t>2025-2031年全球与中国船到岸集装箱起重机市场研究及发展趋势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a07aa7ee34ec6" w:history="1">
        <w:r>
          <w:rPr>
            <w:rStyle w:val="Hyperlink"/>
          </w:rPr>
          <w:t>https://www.20087.com/7/36/ChuanDaoAnJiZhuangXiangQiZhongJiFaZhanQuShiFenXi.html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22566dc044de6" w:history="1">
      <w:r>
        <w:rPr>
          <w:rStyle w:val="Hyperlink"/>
        </w:rPr>
        <w:t>2025-2031年全球与中国船到岸集装箱起重机市场研究及发展趋势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ChuanDaoAnJiZhuangXiangQiZhongJiFaZhanQuShiFenXi.html" TargetMode="External" Id="R920a07aa7ee3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ChuanDaoAnJiZhuangXiangQiZhongJiFaZhanQuShiFenXi.html" TargetMode="External" Id="Rd6522566dc04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2025-03-14T08:47:42Z</dcterms:created>
  <dcterms:modified xsi:type="dcterms:W3CDTF">2025-03-14T09:47:42Z</dcterms:modified>
  <dc:subject>2025-2031年全球与中国船到岸集装箱起重机市场研究及发展趋势</dc:subject>
  <dc:title>2025-2031年全球与中国船到岸集装箱起重机市场研究及发展趋势</dc:title>
  <cp:keywords>2025-2031年全球与中国船到岸集装箱起重机市场研究及发展趋势</cp:keywords>
  <dc:description>2025-2031年全球与中国船到岸集装箱起重机市场研究及发展趋势</dc:description>
</cp:coreProperties>
</file>