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63dbc8c2a4acf" w:history="1">
              <w:r>
                <w:rPr>
                  <w:rStyle w:val="Hyperlink"/>
                </w:rPr>
                <w:t>2026-2032年中国摩托车玻璃行业发展分析及市场前景研究报告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63dbc8c2a4acf" w:history="1">
              <w:r>
                <w:rPr>
                  <w:rStyle w:val="Hyperlink"/>
                </w:rPr>
                <w:t>2026-2032年中国摩托车玻璃行业发展分析及市场前景研究报告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63dbc8c2a4acf" w:history="1">
                <w:r>
                  <w:rPr>
                    <w:rStyle w:val="Hyperlink"/>
                  </w:rPr>
                  <w:t>https://www.20087.com/9/96/MoTuoCheBoLiHangYeFenXiBaoGao.html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玻璃是一种用于摩托车挡风和保护的特殊玻璃，近年来随着摩托车行业的快速发展和技术的进步，摩托车玻璃在设计和性能上都有了显著提升。现代摩托车玻璃不仅具备更好的抗冲击性和透光率，还能够通过特殊处理提高其耐刮擦性和耐候性。此外，随着新材料的应用和技术的进步，摩托车玻璃的种类和适用范围也在不断扩大。</w:t>
      </w:r>
      <w:r>
        <w:rPr>
          <w:rFonts w:hint="eastAsia"/>
        </w:rPr>
        <w:br/>
      </w:r>
      <w:r>
        <w:rPr>
          <w:rFonts w:hint="eastAsia"/>
        </w:rPr>
        <w:t>　　未来，摩托车玻璃的发展将更加注重安全性与美观性。一是安全性提升，通过采用更安全的材料和设计，提高摩托车玻璃的抗冲击性能；二是美观性增强，开发更多具有设计感的摩托车玻璃，满足消费者对个性化外观的需求；三是环保性能的提升，采用更环保的制造材料和工艺，减少对环境的影响；四是智能连接技术的应用，探索集成智能功能的可能性，如温度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63dbc8c2a4acf" w:history="1">
        <w:r>
          <w:rPr>
            <w:rStyle w:val="Hyperlink"/>
          </w:rPr>
          <w:t>2026-2032年中国摩托车玻璃行业发展分析及市场前景研究报告</w:t>
        </w:r>
      </w:hyperlink>
      <w:r>
        <w:rPr>
          <w:rFonts w:hint="eastAsia"/>
        </w:rPr>
        <w:t>》依托国家统计局及摩托车玻璃相关协会的详实数据，全面解析了摩托车玻璃行业现状与市场需求，重点分析了摩托车玻璃市场规模、产业链结构及价格动态，并对摩托车玻璃细分市场进行了详细探讨。报告科学预测了摩托车玻璃市场前景与发展趋势，评估了品牌竞争格局、市场集中度及重点企业的市场表现。同时，通过SWOT分析揭示了摩托车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摩托车玻璃行业概述</w:t>
      </w:r>
      <w:r>
        <w:rPr>
          <w:rFonts w:hint="eastAsia"/>
        </w:rPr>
        <w:br/>
      </w:r>
      <w:r>
        <w:rPr>
          <w:rFonts w:hint="eastAsia"/>
        </w:rPr>
        <w:t>　　第一节 摩托车玻璃定义</w:t>
      </w:r>
      <w:r>
        <w:rPr>
          <w:rFonts w:hint="eastAsia"/>
        </w:rPr>
        <w:br/>
      </w:r>
      <w:r>
        <w:rPr>
          <w:rFonts w:hint="eastAsia"/>
        </w:rPr>
        <w:t>　　第二节 摩托车玻璃行业发展历程</w:t>
      </w:r>
      <w:r>
        <w:rPr>
          <w:rFonts w:hint="eastAsia"/>
        </w:rPr>
        <w:br/>
      </w:r>
      <w:r>
        <w:rPr>
          <w:rFonts w:hint="eastAsia"/>
        </w:rPr>
        <w:t>　　第三节 摩托车玻璃分类情况</w:t>
      </w:r>
      <w:r>
        <w:rPr>
          <w:rFonts w:hint="eastAsia"/>
        </w:rPr>
        <w:br/>
      </w:r>
      <w:r>
        <w:rPr>
          <w:rFonts w:hint="eastAsia"/>
        </w:rPr>
        <w:t>　　第四节 摩托车玻璃产业链分析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二、摩托车玻璃产业链模型分析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2025-2026年中国摩托车玻璃行业发展环境分析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中国摩托车玻璃行业发展政策环境分析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二、摩托车玻璃行业相关标准分析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中国摩托车玻璃行业发展社会环境分析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2020-2025年中国摩托车玻璃行业总体规模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中国摩托车玻璃行业产量概况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一、2020-2025年中国摩托车玻璃行业产量情况分析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二、2026年中国摩托车玻璃行业产量特点分析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三、2026-2032年中国摩托车玻璃行业产量预测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中国摩托车玻璃行业需求概况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一、2020-2025年中国摩托车玻璃行业需求情况分析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二、2026年中国摩托车玻璃行业市场需求特点分析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三、2026-2032年中国摩托车玻璃行业市场需求预测</w:t>
      </w:r>
      <w:r>
        <w:rPr>
          <w:rFonts w:hint="eastAsia"/>
        </w:rPr>
        <w:br/>
      </w:r>
      <w:r>
        <w:rPr>
          <w:rFonts w:hint="eastAsia"/>
        </w:rPr>
        <w:t>　　第四节 摩托车玻璃产业供需平衡状况分析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摩托车玻璃行业产品市场价格分析与预测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2020-2025年摩托车玻璃行业产品市场价格回顾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2026年摩托车玻璃行业产品市场价格现状分析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影响摩托车玻璃行业产品市场价格因素分析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2026-2032年摩托车玻璃行业产品市场价格走势预测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摩托车玻璃行业细分（一）市场调研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摩托车玻璃行业细分（二）市场调研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2025-2026年中国摩托车玻璃行业发展概况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2025-2026年中国摩托车玻璃行业发展态势分析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2025-2026年中国摩托车玻璃行业发展特点分析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2025-2026年中国摩托车玻璃行业市场供需分析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2025-2026年我国摩托车玻璃行业发展现状分析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我国摩托车玻璃行业发展现状分析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一、摩托车玻璃行业品牌发展现状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二、摩托车玻璃行业市场需求现状</w:t>
      </w:r>
      <w:r>
        <w:rPr>
          <w:rFonts w:hint="eastAsia"/>
        </w:rPr>
        <w:br/>
      </w:r>
      <w:r>
        <w:rPr>
          <w:rFonts w:hint="eastAsia"/>
        </w:rPr>
        <w:t>　　　　三、摩托车玻璃市场需求层次分析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四、我国摩托车玻璃市场走向分析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中国摩托车玻璃产品技术分析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一、2025-2026年摩托车玻璃产品技术变化特点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二、2025-2026年摩托车玻璃产品市场的新技术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三、2025-2026年摩托车玻璃产品市场现状分析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中国摩托车玻璃行业存在的问题</w:t>
      </w:r>
      <w:r>
        <w:rPr>
          <w:rFonts w:hint="eastAsia"/>
        </w:rPr>
        <w:br/>
      </w:r>
      <w:r>
        <w:rPr>
          <w:rFonts w:hint="eastAsia"/>
        </w:rPr>
        <w:t>　　　　一、摩托车玻璃产品市场存在的主要问题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二、国内摩托车玻璃产品市场的三大瓶颈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三、摩托车玻璃产品市场遭遇的规模难题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一、摩托车玻璃市场特点</w:t>
      </w:r>
      <w:r>
        <w:rPr>
          <w:rFonts w:hint="eastAsia"/>
        </w:rPr>
        <w:br/>
      </w:r>
      <w:r>
        <w:rPr>
          <w:rFonts w:hint="eastAsia"/>
        </w:rPr>
        <w:t>　　　　二、摩托车玻璃市场分析</w:t>
      </w:r>
      <w:r>
        <w:rPr>
          <w:rFonts w:hint="eastAsia"/>
        </w:rPr>
        <w:br/>
      </w:r>
      <w:r>
        <w:rPr>
          <w:rFonts w:hint="eastAsia"/>
        </w:rPr>
        <w:t>　　　　三、摩托车玻璃市场变化的方向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2025-2026年摩托车玻璃行业市场竞争策略分析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摩托车玻璃行业竞争结构分析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一、现有摩托车玻璃企业间竞争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摩托车玻璃市场竞争策略分析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一、摩托车玻璃市场增长潜力分析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二、摩托车玻璃产品竞争策略分析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三、典型摩托车玻璃企业产品竞争策略分析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摩托车玻璃企业竞争策略分析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一、2026-2032年中国摩托车玻璃市场竞争趋势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二、2026-2032年摩托车玻璃行业竞争格局展望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三、2026-2032年摩托车玻璃行业竞争策略分析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2025-2026年摩托车玻璃行业投资情况分析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一、摩托车玻璃行业总体投资结构</w:t>
      </w:r>
      <w:r>
        <w:rPr>
          <w:rFonts w:hint="eastAsia"/>
        </w:rPr>
        <w:br/>
      </w:r>
      <w:r>
        <w:rPr>
          <w:rFonts w:hint="eastAsia"/>
        </w:rPr>
        <w:t>　　　　二、摩托车玻璃行业投资规模情况</w:t>
      </w:r>
      <w:r>
        <w:rPr>
          <w:rFonts w:hint="eastAsia"/>
        </w:rPr>
        <w:br/>
      </w:r>
      <w:r>
        <w:rPr>
          <w:rFonts w:hint="eastAsia"/>
        </w:rPr>
        <w:t>　　　　三、摩托车玻璃行业投资增速情况</w:t>
      </w:r>
      <w:r>
        <w:rPr>
          <w:rFonts w:hint="eastAsia"/>
        </w:rPr>
        <w:br/>
      </w:r>
      <w:r>
        <w:rPr>
          <w:rFonts w:hint="eastAsia"/>
        </w:rPr>
        <w:t>　　　　四、摩托车玻璃行业分地区投资分析</w:t>
      </w:r>
      <w:r>
        <w:rPr>
          <w:rFonts w:hint="eastAsia"/>
        </w:rPr>
        <w:br/>
      </w:r>
      <w:r>
        <w:rPr>
          <w:rFonts w:hint="eastAsia"/>
        </w:rPr>
        <w:t>　　第二节 摩托车玻璃行业投资机会分析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一、摩托车玻璃投资项目分析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二、可以投资的摩托车玻璃模式</w:t>
      </w:r>
      <w:r>
        <w:rPr>
          <w:rFonts w:hint="eastAsia"/>
        </w:rPr>
        <w:br/>
      </w:r>
      <w:r>
        <w:rPr>
          <w:rFonts w:hint="eastAsia"/>
        </w:rPr>
        <w:t>　　　　三、2026年摩托车玻璃行业投资机会</w:t>
      </w:r>
      <w:r>
        <w:rPr>
          <w:rFonts w:hint="eastAsia"/>
        </w:rPr>
        <w:br/>
      </w:r>
      <w:r>
        <w:rPr>
          <w:rFonts w:hint="eastAsia"/>
        </w:rPr>
        <w:t>　　　　四、2026年摩托车玻璃行业投资新方向</w:t>
      </w:r>
      <w:r>
        <w:rPr>
          <w:rFonts w:hint="eastAsia"/>
        </w:rPr>
        <w:br/>
      </w:r>
      <w:r>
        <w:rPr>
          <w:rFonts w:hint="eastAsia"/>
        </w:rPr>
        <w:t>　　第三节 摩托车玻璃行业发展前景分析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一、新冠疫情下摩托车玻璃市场的发展前景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二、2026年摩托车玻璃市场面临的发展商机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2026-2032年中国摩托车玻璃行业发展前景预测分析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中国摩托车玻璃行业发展预测分析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一、未来摩托车玻璃发展分析</w:t>
      </w:r>
      <w:r>
        <w:rPr>
          <w:rFonts w:hint="eastAsia"/>
        </w:rPr>
        <w:br/>
      </w:r>
      <w:r>
        <w:rPr>
          <w:rFonts w:hint="eastAsia"/>
        </w:rPr>
        <w:t>　　　　二、未来摩托车玻璃行业技术开发方向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中国摩托车玻璃行业市场前景分析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一、摩托车玻璃产品差异化是企业发展的方向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二、摩托车玻璃行业渠道重心下沉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中国摩托车玻璃行业重点区域发展分析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一、中国摩托车玻璃行业重点区域市场结构变化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二、中国摩托车玻璃行业重点区域（一）发展分析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三、中国摩托车玻璃行业重点区域（二）发展分析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四、中国摩托车玻璃行业重点区域（三）发展分析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五、中国摩托车玻璃行业重点区域（四）发展分析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六、中国摩托车玻璃行业重点区域（五）发展分析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近几年摩托车玻璃行业重点企业发展分析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摩托车玻璃企业（一）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摩托车玻璃企业（二）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摩托车玻璃企业（三）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摩托车玻璃企业（四）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三、摩托车玻璃企业发展规划及前景展望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摩托车玻璃企业（五）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二、摩托车玻璃企业经营情况分析</w:t>
      </w:r>
      <w:r>
        <w:rPr>
          <w:rFonts w:hint="eastAsia"/>
        </w:rPr>
        <w:br/>
      </w:r>
      <w:r>
        <w:rPr>
          <w:rFonts w:hint="eastAsia"/>
        </w:rPr>
        <w:t>　　　　三、摩托车玻璃企业发展规划及前景展望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摩托车玻璃企业发展策略分析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摩托车玻璃市场策略分析</w:t>
      </w:r>
      <w:r>
        <w:rPr>
          <w:rFonts w:hint="eastAsia"/>
        </w:rPr>
        <w:br/>
      </w:r>
      <w:r>
        <w:rPr>
          <w:rFonts w:hint="eastAsia"/>
        </w:rPr>
        <w:t>　　　　一、摩托车玻璃价格策略分析</w:t>
      </w:r>
      <w:r>
        <w:rPr>
          <w:rFonts w:hint="eastAsia"/>
        </w:rPr>
        <w:br/>
      </w:r>
      <w:r>
        <w:rPr>
          <w:rFonts w:hint="eastAsia"/>
        </w:rPr>
        <w:t>　　　　二、摩托车玻璃渠道策略分析</w:t>
      </w:r>
      <w:r>
        <w:rPr>
          <w:rFonts w:hint="eastAsia"/>
        </w:rPr>
        <w:br/>
      </w:r>
      <w:r>
        <w:rPr>
          <w:rFonts w:hint="eastAsia"/>
        </w:rPr>
        <w:t>　　第二节 摩托车玻璃销售策略分析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提高摩托车玻璃企业竞争力的策略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对我国摩托车玻璃品牌的战略思考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三、我国摩托车玻璃企业的品牌战略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2026-2032年摩托车玻璃行业发展趋势及投资风险分析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当前摩托车玻璃存在的问题</w:t>
      </w:r>
      <w:r>
        <w:rPr>
          <w:rFonts w:hint="eastAsia"/>
        </w:rPr>
        <w:br/>
      </w:r>
      <w:r>
        <w:rPr>
          <w:rFonts w:hint="eastAsia"/>
        </w:rPr>
        <w:t>　　第二节 摩托车玻璃未来发展预测分析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一、中国摩托车玻璃发展方向分析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三、2026-2032年中国摩托车玻璃行业发展趋势预测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2026-2032年中国摩托车玻璃行业投资风险分析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一、摩托车玻璃市场竞争风险</w:t>
      </w:r>
      <w:r>
        <w:rPr>
          <w:rFonts w:hint="eastAsia"/>
        </w:rPr>
        <w:br/>
      </w:r>
      <w:r>
        <w:rPr>
          <w:rFonts w:hint="eastAsia"/>
        </w:rPr>
        <w:t>　　　　二、摩托车玻璃原材料压力风险分析</w:t>
      </w:r>
      <w:r>
        <w:rPr>
          <w:rFonts w:hint="eastAsia"/>
        </w:rPr>
        <w:br/>
      </w:r>
      <w:r>
        <w:rPr>
          <w:rFonts w:hint="eastAsia"/>
        </w:rPr>
        <w:t>　　　　三、摩托车玻璃技术风险分析</w:t>
      </w:r>
      <w:r>
        <w:rPr>
          <w:rFonts w:hint="eastAsia"/>
        </w:rPr>
        <w:br/>
      </w:r>
      <w:r>
        <w:rPr>
          <w:rFonts w:hint="eastAsia"/>
        </w:rPr>
        <w:t>　　　　四、摩托车玻璃政策和体制风险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摩托车玻璃市场指标预测及摩托车玻璃项目投资建议</w:t>
      </w:r>
      <w:r>
        <w:rPr>
          <w:rFonts w:hint="eastAsia"/>
        </w:rPr>
        <w:br/>
      </w:r>
      <w:r>
        <w:rPr>
          <w:rFonts w:hint="eastAsia"/>
        </w:rPr>
        <w:t>　　第一节 中国摩托车玻璃行业市场发展趋势预测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摩托车玻璃产品投资机会</w:t>
      </w:r>
      <w:r>
        <w:rPr>
          <w:rFonts w:hint="eastAsia"/>
        </w:rPr>
        <w:br/>
      </w:r>
      <w:r>
        <w:rPr>
          <w:rFonts w:hint="eastAsia"/>
        </w:rPr>
        <w:t>　　第三节 摩托车玻璃产品投资趋势分析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(中^智^林)摩托车玻璃项目投资建议</w:t>
      </w:r>
      <w:r>
        <w:rPr>
          <w:rFonts w:hint="eastAsia"/>
        </w:rPr>
        <w:br/>
      </w:r>
      <w:r>
        <w:rPr>
          <w:rFonts w:hint="eastAsia"/>
        </w:rPr>
        <w:t>　　　　一、摩托车玻璃行业投资环境考察</w:t>
      </w:r>
      <w:r>
        <w:rPr>
          <w:rFonts w:hint="eastAsia"/>
        </w:rPr>
        <w:br/>
      </w:r>
      <w:r>
        <w:rPr>
          <w:rFonts w:hint="eastAsia"/>
        </w:rPr>
        <w:t>　　　　二、摩托车玻璃投资风险及控制策略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三、摩托车玻璃产品投资方向建议</w:t>
      </w:r>
      <w:r>
        <w:rPr>
          <w:rFonts w:hint="eastAsia"/>
        </w:rPr>
        <w:br/>
      </w:r>
      <w:r>
        <w:rPr>
          <w:rFonts w:hint="eastAsia"/>
        </w:rPr>
        <w:t>　　　　四、摩托车玻璃项目投资建议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2026-2032年中国摩托车玻璃行业市场需求预测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2020-2025年中国摩托车玻璃行业利润及增长情况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2020-2025年中国摩托车玻璃行业产品市场价格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2026-2032年中国摩托车玻璃行业产品市场价格走势预测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摩托车玻璃重点企业经营情况分析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摩托车玻璃重点企业经营情况分析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2026-2032年中国摩托车玻璃市场规模预测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2026-2032年中国摩托车玻璃行业利润预测</w:t>
      </w:r>
      <w:r>
        <w:rPr>
          <w:rFonts w:hint="eastAsia"/>
        </w:rPr>
        <w:br/>
      </w:r>
      <w:r>
        <w:rPr>
          <w:rFonts w:hint="eastAsia"/>
        </w:rPr>
        <w:t>　　图表 2026年摩托车玻璃行业壁垒</w:t>
      </w:r>
      <w:r>
        <w:rPr>
          <w:rFonts w:hint="eastAsia"/>
        </w:rPr>
        <w:br/>
      </w:r>
      <w:r>
        <w:rPr>
          <w:rFonts w:hint="eastAsia"/>
        </w:rPr>
        <w:t>　　图表 2026年摩托车玻璃市场前景分析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2026-2032年中国摩托车玻璃市场需求预测</w:t>
      </w:r>
      <w:r>
        <w:rPr>
          <w:rFonts w:hint="eastAsia"/>
        </w:rPr>
        <w:br/>
      </w:r>
      <w:r>
        <w:rPr>
          <w:rFonts w:hint="eastAsia"/>
        </w:rPr>
        <w:t>　　图表 2026年摩托车玻璃发展趋势预测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63dbc8c2a4acf" w:history="1">
        <w:r>
          <w:rPr>
            <w:rStyle w:val="Hyperlink"/>
          </w:rPr>
          <w:t>2026-2032年中国摩托车玻璃行业发展分析及市场前景研究报告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63dbc8c2a4acf" w:history="1">
        <w:r>
          <w:rPr>
            <w:rStyle w:val="Hyperlink"/>
          </w:rPr>
          <w:t>https://www.20087.com/9/96/MoTuoCheBoLiHangYeFenXiBaoGao.html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热点：摩托车玻璃罩、摩托车玻璃钢外壳黑色材料、摩托车玻璃多少钱、摩托车玻璃罩模糊发白怎么处理、摩托车玻璃钢外壳介绍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451a709454257" w:history="1">
      <w:r>
        <w:rPr>
          <w:rStyle w:val="Hyperlink"/>
        </w:rPr>
        <w:t>2026-2032年中国摩托车玻璃行业发展分析及市场前景研究报告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MoTuoCheBoLiHangYeFenXiBaoGao.html" TargetMode="External" Id="Rbe363dbc8c2a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MoTuoCheBoLiHangYeFenXiBaoGao.html" TargetMode="External" Id="R1c0451a7094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2025-10-01T07:37:00Z</dcterms:created>
  <dcterms:modified xsi:type="dcterms:W3CDTF">2025-10-01T08:37:00Z</dcterms:modified>
  <dc:subject>2026-2032年中国摩托车玻璃行业发展分析及市场前景研究报告</dc:subject>
  <dc:title>2026-2032年中国摩托车玻璃行业发展分析及市场前景研究报告</dc:title>
  <cp:keywords>2026-2032年中国摩托车玻璃行业发展分析及市场前景研究报告</cp:keywords>
  <dc:description>2026-2032年中国摩托车玻璃行业发展分析及市场前景研究报告</dc:description>
</cp:coreProperties>
</file>