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effd51fd7437d" w:history="1">
              <w:r>
                <w:rPr>
                  <w:rStyle w:val="Hyperlink"/>
                </w:rPr>
                <w:t>2025-2031年全球与中国重卡电驱桥行业研究及前景趋势预测报告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effd51fd7437d" w:history="1">
              <w:r>
                <w:rPr>
                  <w:rStyle w:val="Hyperlink"/>
                </w:rPr>
                <w:t>2025-2031年全球与中国重卡电驱桥行业研究及前景趋势预测报告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effd51fd7437d" w:history="1">
                <w:r>
                  <w:rPr>
                    <w:rStyle w:val="Hyperlink"/>
                  </w:rPr>
                  <w:t>https://www.20087.com/3/37/ZhongKaDianQuQiaoQianJing.html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电驱桥是新能源重型卡车动力系统的重要组成部分，集成了驱动电机、减速器、差速器和桥壳等关键部件，具备高效传动、结构紧凑、响应灵敏等特点，广泛应用于电动重卡、工程车辆和特种运输设备中。重卡电驱桥通过电机直接驱动车轮，实现动力传递的高效化与智能化，减少传统变速器和传动轴的使用，提升整车能效和操控性能。目前，重卡电驱桥在动力输出、热管理、密封防护和系统集成等方面已取得较大进展，部分产品已实现模块化设计，便于维护和替换。同时，企业在轻量化材料、电机冷却方式和桥壳结构优化方面持续改进，以提升产品的适应性和可靠性。</w:t>
      </w:r>
      <w:r>
        <w:rPr>
          <w:rFonts w:hint="eastAsia"/>
        </w:rPr>
        <w:br/>
      </w:r>
      <w:r>
        <w:rPr>
          <w:rFonts w:hint="eastAsia"/>
        </w:rPr>
        <w:t>　　未来，重卡电驱桥将在高集成度、智能化和系统协同方向持续升级。随着新能源商用车市场的扩大和整车智能化水平的提升，电驱桥将更多地集成能量回收、扭矩矢量分配、智能制动等功能，提升整车的能源利用效率和行驶稳定性。同时，桥体结构将向更轻量化、更紧凑方向发展，采用碳纤维增强复合材料、高强度铝合金等新型材料，降低整车能耗，提高承载能力。此外，随着车联网和远程监控技术的发展，电驱桥将逐步具备状态监测、故障预警和远程诊断能力，提升运维效率和系统可靠性。在“双碳”目标和商用车电动化趋势推动下，重卡电驱桥将在新能源商用车动力系统中占据更加核心的技术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effd51fd7437d" w:history="1">
        <w:r>
          <w:rPr>
            <w:rStyle w:val="Hyperlink"/>
          </w:rPr>
          <w:t>2025-2031年全球与中国重卡电驱桥行业研究及前景趋势预测报告</w:t>
        </w:r>
      </w:hyperlink>
      <w:r>
        <w:rPr>
          <w:rFonts w:hint="eastAsia"/>
        </w:rPr>
        <w:t>》系统分析了重卡电驱桥行业的市场规模、供需动态及竞争格局，重点评估了主要重卡电驱桥企业的经营表现，并对重卡电驱桥行业未来发展趋势进行了科学预测。报告结合重卡电驱桥技术现状与SWOT分析，揭示了市场机遇与潜在风险。市场调研网发布的《</w:t>
      </w:r>
      <w:hyperlink r:id="Re1deffd51fd7437d" w:history="1">
        <w:r>
          <w:rPr>
            <w:rStyle w:val="Hyperlink"/>
          </w:rPr>
          <w:t>2025-2031年全球与中国重卡电驱桥行业研究及前景趋势预测报告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重卡电驱桥市场概述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按照不同产品类型，重卡电驱桥主要可以分为如下几个类别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全球不同产品类型重卡电驱桥销售额增长趋势2020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集中式电驱桥（单电机驱动桥/双电机驱动桥）</w:t>
      </w:r>
      <w:r>
        <w:rPr>
          <w:rFonts w:hint="eastAsia"/>
        </w:rPr>
        <w:br/>
      </w:r>
      <w:r>
        <w:rPr>
          <w:rFonts w:hint="eastAsia"/>
        </w:rPr>
        <w:t>　　　　1.2.3 分布式电驱桥（轮边电驱桥/轮毂电驱桥）</w:t>
      </w:r>
      <w:r>
        <w:rPr>
          <w:rFonts w:hint="eastAsia"/>
        </w:rPr>
        <w:br/>
      </w:r>
      <w:r>
        <w:rPr>
          <w:rFonts w:hint="eastAsia"/>
        </w:rPr>
        <w:t>　　1.3 从不同应用，重卡电驱桥主要包括如下几个方面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全球不同应用重卡电驱桥销售额增长趋势2020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牵引车</w:t>
      </w:r>
      <w:r>
        <w:rPr>
          <w:rFonts w:hint="eastAsia"/>
        </w:rPr>
        <w:br/>
      </w:r>
      <w:r>
        <w:rPr>
          <w:rFonts w:hint="eastAsia"/>
        </w:rPr>
        <w:t>　　　　1.3.3 自卸车</w:t>
      </w:r>
      <w:r>
        <w:rPr>
          <w:rFonts w:hint="eastAsia"/>
        </w:rPr>
        <w:br/>
      </w:r>
      <w:r>
        <w:rPr>
          <w:rFonts w:hint="eastAsia"/>
        </w:rPr>
        <w:t>　　　　1.3.4 载货车</w:t>
      </w:r>
      <w:r>
        <w:rPr>
          <w:rFonts w:hint="eastAsia"/>
        </w:rPr>
        <w:br/>
      </w:r>
      <w:r>
        <w:rPr>
          <w:rFonts w:hint="eastAsia"/>
        </w:rPr>
        <w:t>　　　　1.3.5 专用车</w:t>
      </w:r>
      <w:r>
        <w:rPr>
          <w:rFonts w:hint="eastAsia"/>
        </w:rPr>
        <w:br/>
      </w:r>
      <w:r>
        <w:rPr>
          <w:rFonts w:hint="eastAsia"/>
        </w:rPr>
        <w:t>　　1.4 重卡电驱桥行业背景、发展历史、现状及趋势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重卡电驱桥行业目前现状分析</w:t>
      </w:r>
      <w:r>
        <w:rPr>
          <w:rFonts w:hint="eastAsia"/>
        </w:rPr>
        <w:br/>
      </w:r>
      <w:r>
        <w:rPr>
          <w:rFonts w:hint="eastAsia"/>
        </w:rPr>
        <w:t>　　　　1.4.2 重卡电驱桥发展趋势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全球重卡电驱桥总体规模分析</w:t>
      </w:r>
      <w:r>
        <w:rPr>
          <w:rFonts w:hint="eastAsia"/>
        </w:rPr>
        <w:br/>
      </w:r>
      <w:r>
        <w:rPr>
          <w:rFonts w:hint="eastAsia"/>
        </w:rPr>
        <w:t>　　2.1 全球重卡电驱桥供需现状及预测（2020-2031）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全球重卡电驱桥产能、产量、产能利用率及发展趋势（2020-2031）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全球重卡电驱桥产量、需求量及发展趋势（2020-2031）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全球主要地区重卡电驱桥产量及发展趋势（2020-2031）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全球主要地区重卡电驱桥产量（2020-2025）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全球主要地区重卡电驱桥产量（2026-2031）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全球主要地区重卡电驱桥产量市场份额（2020-2031）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中国重卡电驱桥供需现状及预测（2020-2031）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中国重卡电驱桥产能、产量、产能利用率及发展趋势（2020-2031）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中国重卡电驱桥产量、市场需求量及发展趋势（2020-2031）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全球重卡电驱桥销量及销售额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全球市场重卡电驱桥销售额（2020-2031）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全球市场重卡电驱桥销量（2020-2031）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全球市场重卡电驱桥价格趋势（2020-2031）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全球重卡电驱桥主要地区分析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全球主要地区重卡电驱桥市场规模分析：2020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全球主要地区重卡电驱桥销售收入及市场份额（2020-2025年）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全球主要地区重卡电驱桥销售收入预测（2026-2031年）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全球主要地区重卡电驱桥销量分析：2020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全球主要地区重卡电驱桥销量及市场份额（2020-2025年）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全球主要地区重卡电驱桥销量及市场份额预测（2026-2031）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北美市场重卡电驱桥销量、收入及增长率（2020-2031）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欧洲市场重卡电驱桥销量、收入及增长率（2020-2031）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中国市场重卡电驱桥销量、收入及增长率（2020-2031）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日本市场重卡电驱桥销量、收入及增长率（2020-2031）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东南亚市场重卡电驱桥销量、收入及增长率（2020-2031）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印度市场重卡电驱桥销量、收入及增长率（2020-2031）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全球市场主要厂商重卡电驱桥产能市场份额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全球市场主要厂商重卡电驱桥销量（2020-2025）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全球市场主要厂商重卡电驱桥销量（2020-2025）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全球市场主要厂商重卡电驱桥销售收入（2020-2025）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全球市场主要厂商重卡电驱桥销售价格（2020-2025）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2024年全球主要生产商重卡电驱桥收入排名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中国市场主要厂商重卡电驱桥销量（2020-2025）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中国市场主要厂商重卡电驱桥销量（2020-2025）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中国市场主要厂商重卡电驱桥销售收入（2020-2025）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2024年中国主要生产商重卡电驱桥收入排名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中国市场主要厂商重卡电驱桥销售价格（2020-2025）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全球主要厂商重卡电驱桥总部及产地分布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全球主要厂商成立时间及重卡电驱桥商业化日期</w:t>
      </w:r>
      <w:r>
        <w:rPr>
          <w:rFonts w:hint="eastAsia"/>
        </w:rPr>
        <w:br/>
      </w:r>
      <w:r>
        <w:rPr>
          <w:rFonts w:hint="eastAsia"/>
        </w:rPr>
        <w:t>　　4.6 全球主要厂商重卡电驱桥产品类型及应用</w:t>
      </w:r>
      <w:r>
        <w:rPr>
          <w:rFonts w:hint="eastAsia"/>
        </w:rPr>
        <w:br/>
      </w:r>
      <w:r>
        <w:rPr>
          <w:rFonts w:hint="eastAsia"/>
        </w:rPr>
        <w:t>　　4.7 重卡电驱桥行业集中度、竞争程度分析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重卡电驱桥行业集中度分析：2024年全球Top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全球重卡电驱桥第一梯队、第二梯队和第三梯队生产商（品牌）及市场份额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重卡电驱桥销量、收入、价格及毛利率（2020-2025）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不同产品类型重卡电驱桥分析</w:t>
      </w:r>
      <w:r>
        <w:rPr>
          <w:rFonts w:hint="eastAsia"/>
        </w:rPr>
        <w:br/>
      </w:r>
      <w:r>
        <w:rPr>
          <w:rFonts w:hint="eastAsia"/>
        </w:rPr>
        <w:t>　　6.1 全球不同产品类型重卡电驱桥销量（2020-2031）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全球不同产品类型重卡电驱桥销量及市场份额（2020-2025）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全球不同产品类型重卡电驱桥销量预测（2026-2031）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全球不同产品类型重卡电驱桥收入（2020-2031）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全球不同产品类型重卡电驱桥收入及市场份额（2020-2025）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全球不同产品类型重卡电驱桥收入预测（2026-2031）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全球不同产品类型重卡电驱桥价格走势（2020-2031）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不同应用重卡电驱桥分析</w:t>
      </w:r>
      <w:r>
        <w:rPr>
          <w:rFonts w:hint="eastAsia"/>
        </w:rPr>
        <w:br/>
      </w:r>
      <w:r>
        <w:rPr>
          <w:rFonts w:hint="eastAsia"/>
        </w:rPr>
        <w:t>　　7.1 全球不同应用重卡电驱桥销量（2020-2031）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全球不同应用重卡电驱桥销量及市场份额（2020-2025）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全球不同应用重卡电驱桥销量预测（2026-2031）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全球不同应用重卡电驱桥收入（2020-2031）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全球不同应用重卡电驱桥收入及市场份额（2020-2025）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全球不同应用重卡电驱桥收入预测（2026-2031）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全球不同应用重卡电驱桥价格走势（2020-2031）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重卡电驱桥产业链分析</w:t>
      </w:r>
      <w:r>
        <w:rPr>
          <w:rFonts w:hint="eastAsia"/>
        </w:rPr>
        <w:br/>
      </w:r>
      <w:r>
        <w:rPr>
          <w:rFonts w:hint="eastAsia"/>
        </w:rPr>
        <w:t>　　8.2 重卡电驱桥工艺制造技术分析</w:t>
      </w:r>
      <w:r>
        <w:rPr>
          <w:rFonts w:hint="eastAsia"/>
        </w:rPr>
        <w:br/>
      </w:r>
      <w:r>
        <w:rPr>
          <w:rFonts w:hint="eastAsia"/>
        </w:rPr>
        <w:t>　　8.3 重卡电驱桥产业上游供应分析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重卡电驱桥下游客户分析</w:t>
      </w:r>
      <w:r>
        <w:rPr>
          <w:rFonts w:hint="eastAsia"/>
        </w:rPr>
        <w:br/>
      </w:r>
      <w:r>
        <w:rPr>
          <w:rFonts w:hint="eastAsia"/>
        </w:rPr>
        <w:t>　　8.5 重卡电驱桥销售渠道分析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重卡电驱桥行业发展机遇及主要驱动因素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重卡电驱桥行业发展面临的风险</w:t>
      </w:r>
      <w:r>
        <w:rPr>
          <w:rFonts w:hint="eastAsia"/>
        </w:rPr>
        <w:br/>
      </w:r>
      <w:r>
        <w:rPr>
          <w:rFonts w:hint="eastAsia"/>
        </w:rPr>
        <w:t>　　9.3 重卡电驱桥行业政策分析</w:t>
      </w:r>
      <w:r>
        <w:rPr>
          <w:rFonts w:hint="eastAsia"/>
        </w:rPr>
        <w:br/>
      </w:r>
      <w:r>
        <w:rPr>
          <w:rFonts w:hint="eastAsia"/>
        </w:rPr>
        <w:t>　　9.4 重卡电驱桥中国企业SWOT分析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全球不同产品类型重卡电驱桥销售额增长（CAGR）趋势2020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重卡电驱桥行业目前发展现状</w:t>
      </w:r>
      <w:r>
        <w:rPr>
          <w:rFonts w:hint="eastAsia"/>
        </w:rPr>
        <w:br/>
      </w:r>
      <w:r>
        <w:rPr>
          <w:rFonts w:hint="eastAsia"/>
        </w:rPr>
        <w:t>　　表 4： 重卡电驱桥发展趋势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全球主要地区重卡电驱桥产量增速（CAGR）：（2020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全球主要地区重卡电驱桥产量（2020-2025）&amp;（千件）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全球主要地区重卡电驱桥产量（2026-2031）&amp;（千件）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全球主要地区重卡电驱桥产量市场份额（2020-2025）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全球主要地区重卡电驱桥产量（2026-2031）&amp;（千件）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全球主要地区重卡电驱桥销售收入增速：（2020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全球主要地区重卡电驱桥销售收入（2020-2025）&amp;（百万美元）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全球主要地区重卡电驱桥销售收入市场份额（2020-2025）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全球主要地区重卡电驱桥收入（2026-2031）&amp;（百万美元）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全球主要地区重卡电驱桥收入市场份额（2026-2031）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全球主要地区重卡电驱桥销量（千件）：2020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全球主要地区重卡电驱桥销量（2020-2025）&amp;（千件）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全球主要地区重卡电驱桥销量市场份额（2020-2025）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全球主要地区重卡电驱桥销量（2026-2031）&amp;（千件）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全球主要地区重卡电驱桥销量份额（2026-2031）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全球市场主要厂商重卡电驱桥产能（2024-2025）&amp;（千件）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全球市场主要厂商重卡电驱桥销量（2020-2025）&amp;（千件）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全球市场主要厂商重卡电驱桥销量市场份额（2020-2025）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全球市场主要厂商重卡电驱桥销售收入（2020-2025）&amp;（百万美元）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全球市场主要厂商重卡电驱桥销售收入市场份额（2020-2025）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全球市场主要厂商重卡电驱桥销售价格（2020-2025）&amp;（美元/件）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2024年全球主要生产商重卡电驱桥收入排名（百万美元）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中国市场主要厂商重卡电驱桥销量（2020-2025）&amp;（千件）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中国市场主要厂商重卡电驱桥销量市场份额（2020-2025）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中国市场主要厂商重卡电驱桥销售收入（2020-2025）&amp;（百万美元）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中国市场主要厂商重卡电驱桥销售收入市场份额（2020-2025）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2024年中国主要生产商重卡电驱桥收入排名（百万美元）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中国市场主要厂商重卡电驱桥销售价格（2020-2025）&amp;（美元/件）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全球主要厂商重卡电驱桥总部及产地分布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全球主要厂商成立时间及重卡电驱桥商业化日期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全球主要厂商重卡电驱桥产品类型及应用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2024年全球重卡电驱桥主要厂商市场地位（第一梯队、第二梯队和第三梯队）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全球重卡电驱桥市场投资、并购等现状分析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重卡电驱桥销量（千件）、收入（百万美元）、价格（美元/件）及毛利率（2020-2025）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全球不同产品类型重卡电驱桥销量（2020-2025年）&amp;（千件）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全球不同产品类型重卡电驱桥销量市场份额（2020-2025）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全球不同产品类型重卡电驱桥销量预测（2026-2031）&amp;（千件）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全球市场不同产品类型重卡电驱桥销量市场份额预测（2026-2031）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全球不同产品类型重卡电驱桥收入（2020-2025年）&amp;（百万美元）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全球不同产品类型重卡电驱桥收入市场份额（2020-2025）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全球不同产品类型重卡电驱桥收入预测（2026-2031）&amp;（百万美元）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全球不同产品类型重卡电驱桥收入市场份额预测（2026-2031）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全球不同应用重卡电驱桥销量（2020-2025年）&amp;（千件）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全球不同应用重卡电驱桥销量市场份额（2020-2025）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全球不同应用重卡电驱桥销量预测（2026-2031）&amp;（千件）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全球市场不同应用重卡电驱桥销量市场份额预测（2026-2031）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全球不同应用重卡电驱桥收入（2020-2025年）&amp;（百万美元）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全球不同应用重卡电驱桥收入市场份额（2020-2025）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全球不同应用重卡电驱桥收入预测（2026-2031）&amp;（百万美元）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全球不同应用重卡电驱桥收入市场份额预测（2026-2031）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重卡电驱桥上游原料供应商及联系方式列表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重卡电驱桥典型客户列表</w:t>
      </w:r>
      <w:r>
        <w:rPr>
          <w:rFonts w:hint="eastAsia"/>
        </w:rPr>
        <w:br/>
      </w:r>
      <w:r>
        <w:rPr>
          <w:rFonts w:hint="eastAsia"/>
        </w:rPr>
        <w:t>　　表 186： 重卡电驱桥主要销售模式及销售渠道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重卡电驱桥行业发展机遇及主要驱动因素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重卡电驱桥行业发展面临的风险</w:t>
      </w:r>
      <w:r>
        <w:rPr>
          <w:rFonts w:hint="eastAsia"/>
        </w:rPr>
        <w:br/>
      </w:r>
      <w:r>
        <w:rPr>
          <w:rFonts w:hint="eastAsia"/>
        </w:rPr>
        <w:t>　　表 189： 重卡电驱桥行业政策分析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重卡电驱桥产品图片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全球不同产品类型重卡电驱桥销售额2020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全球不同产品类型重卡电驱桥市场份额2024 &amp; 2031</w:t>
      </w:r>
      <w:r>
        <w:rPr>
          <w:rFonts w:hint="eastAsia"/>
        </w:rPr>
        <w:br/>
      </w:r>
      <w:r>
        <w:rPr>
          <w:rFonts w:hint="eastAsia"/>
        </w:rPr>
        <w:t>　　图 4： 集中式电驱桥（单电机驱动桥/双电机驱动桥）产品图片</w:t>
      </w:r>
      <w:r>
        <w:rPr>
          <w:rFonts w:hint="eastAsia"/>
        </w:rPr>
        <w:br/>
      </w:r>
      <w:r>
        <w:rPr>
          <w:rFonts w:hint="eastAsia"/>
        </w:rPr>
        <w:t>　　图 5： 分布式电驱桥（轮边电驱桥/轮毂电驱桥）产品图片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全球不同应用重卡电驱桥市场份额2024 &amp; 2031</w:t>
      </w:r>
      <w:r>
        <w:rPr>
          <w:rFonts w:hint="eastAsia"/>
        </w:rPr>
        <w:br/>
      </w:r>
      <w:r>
        <w:rPr>
          <w:rFonts w:hint="eastAsia"/>
        </w:rPr>
        <w:t>　　图 8： 牵引车</w:t>
      </w:r>
      <w:r>
        <w:rPr>
          <w:rFonts w:hint="eastAsia"/>
        </w:rPr>
        <w:br/>
      </w:r>
      <w:r>
        <w:rPr>
          <w:rFonts w:hint="eastAsia"/>
        </w:rPr>
        <w:t>　　图 9： 自卸车</w:t>
      </w:r>
      <w:r>
        <w:rPr>
          <w:rFonts w:hint="eastAsia"/>
        </w:rPr>
        <w:br/>
      </w:r>
      <w:r>
        <w:rPr>
          <w:rFonts w:hint="eastAsia"/>
        </w:rPr>
        <w:t>　　图 10： 载货车</w:t>
      </w:r>
      <w:r>
        <w:rPr>
          <w:rFonts w:hint="eastAsia"/>
        </w:rPr>
        <w:br/>
      </w:r>
      <w:r>
        <w:rPr>
          <w:rFonts w:hint="eastAsia"/>
        </w:rPr>
        <w:t>　　图 11： 专用车</w:t>
      </w:r>
      <w:r>
        <w:rPr>
          <w:rFonts w:hint="eastAsia"/>
        </w:rPr>
        <w:br/>
      </w:r>
      <w:r>
        <w:rPr>
          <w:rFonts w:hint="eastAsia"/>
        </w:rPr>
        <w:t>　　图 12： 全球重卡电驱桥产能、产量、产能利用率及发展趋势（2020-2031）&amp;（千件）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全球重卡电驱桥产量、需求量及发展趋势（2020-2031）&amp;（千件）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全球主要地区重卡电驱桥产量（2020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全球主要地区重卡电驱桥产量市场份额（2020-2031）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中国重卡电驱桥产能、产量、产能利用率及发展趋势（2020-2031）&amp;（千件）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中国重卡电驱桥产量、市场需求量及发展趋势（2020-2031）&amp;（千件）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全球重卡电驱桥市场销售额及增长率：（2020-2031）&amp;（百万美元）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全球市场重卡电驱桥市场规模：2020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全球市场重卡电驱桥销量及增长率（2020-2031）&amp;（千件）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全球市场重卡电驱桥价格趋势（2020-2031）&amp;（美元/件）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全球主要地区重卡电驱桥销售收入（2020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全球主要地区重卡电驱桥销售收入市场份额（2020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北美市场重卡电驱桥销量及增长率（2020-2031）&amp;（千件）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北美市场重卡电驱桥收入及增长率（2020-2031）&amp;（百万美元）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欧洲市场重卡电驱桥销量及增长率（2020-2031）&amp;（千件）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欧洲市场重卡电驱桥收入及增长率（2020-2031）&amp;（百万美元）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中国市场重卡电驱桥销量及增长率（2020-2031）&amp;（千件）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中国市场重卡电驱桥收入及增长率（2020-2031）&amp;（百万美元）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日本市场重卡电驱桥销量及增长率（2020-2031）&amp;（千件）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日本市场重卡电驱桥收入及增长率（2020-2031）&amp;（百万美元）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东南亚市场重卡电驱桥销量及增长率（2020-2031）&amp;（千件）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东南亚市场重卡电驱桥收入及增长率（2020-2031）&amp;（百万美元）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印度市场重卡电驱桥销量及增长率（2020-2031）&amp;（千件）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印度市场重卡电驱桥收入及增长率（2020-2031）&amp;（百万美元）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2024年全球市场主要厂商重卡电驱桥销量市场份额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2024年全球市场主要厂商重卡电驱桥收入市场份额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2024年中国市场主要厂商重卡电驱桥销量市场份额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2024年中国市场主要厂商重卡电驱桥收入市场份额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2024年全球前五大生产商重卡电驱桥市场份额</w:t>
      </w:r>
      <w:r>
        <w:rPr>
          <w:rFonts w:hint="eastAsia"/>
        </w:rPr>
        <w:br/>
      </w:r>
      <w:r>
        <w:rPr>
          <w:rFonts w:hint="eastAsia"/>
        </w:rPr>
        <w:t>　　图 41： 2024年全球重卡电驱桥第一梯队、第二梯队和第三梯队厂商及市场份额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全球不同产品类型重卡电驱桥价格走势（2020-2031）&amp;（美元/件）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全球不同应用重卡电驱桥价格走势（2020-2031）&amp;（美元/件）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重卡电驱桥产业链</w:t>
      </w:r>
      <w:r>
        <w:rPr>
          <w:rFonts w:hint="eastAsia"/>
        </w:rPr>
        <w:br/>
      </w:r>
      <w:r>
        <w:rPr>
          <w:rFonts w:hint="eastAsia"/>
        </w:rPr>
        <w:t>　　图 45： 重卡电驱桥中国企业SWOT分析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effd51fd7437d" w:history="1">
        <w:r>
          <w:rPr>
            <w:rStyle w:val="Hyperlink"/>
          </w:rPr>
          <w:t>2025-2031年全球与中国重卡电驱桥行业研究及前景趋势预测报告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effd51fd7437d" w:history="1">
        <w:r>
          <w:rPr>
            <w:rStyle w:val="Hyperlink"/>
          </w:rPr>
          <w:t>https://www.20087.com/3/37/ZhongKaDianQuQiaoQianJing.html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c95a3f1d14c58" w:history="1">
      <w:r>
        <w:rPr>
          <w:rStyle w:val="Hyperlink"/>
        </w:rPr>
        <w:t>2025-2031年全球与中国重卡电驱桥行业研究及前景趋势预测报告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ongKaDianQuQiaoQianJing.html" TargetMode="External" Id="Re1deffd51fd7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ongKaDianQuQiaoQianJing.html" TargetMode="External" Id="R005c95a3f1d1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2025-07-12T23:01:58Z</dcterms:created>
  <dcterms:modified xsi:type="dcterms:W3CDTF">2025-07-13T00:01:58Z</dcterms:modified>
  <dc:subject>2025-2031年全球与中国重卡电驱桥行业研究及前景趋势预测报告</dc:subject>
  <dc:title>2025-2031年全球与中国重卡电驱桥行业研究及前景趋势预测报告</dc:title>
  <cp:keywords>2025-2031年全球与中国重卡电驱桥行业研究及前景趋势预测报告</cp:keywords>
  <dc:description>2025-2031年全球与中国重卡电驱桥行业研究及前景趋势预测报告</dc:description>
</cp:coreProperties>
</file>