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6147aa303456d" w:history="1">
              <w:r>
                <w:rPr>
                  <w:rStyle w:val="Hyperlink"/>
                </w:rPr>
                <w:t>2025-2031年中国氢燃料叉车行业研究分析与发展趋势报告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6147aa303456d" w:history="1">
              <w:r>
                <w:rPr>
                  <w:rStyle w:val="Hyperlink"/>
                </w:rPr>
                <w:t>2025-2031年中国氢燃料叉车行业研究分析与发展趋势报告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6147aa303456d" w:history="1">
                <w:r>
                  <w:rPr>
                    <w:rStyle w:val="Hyperlink"/>
                  </w:rPr>
                  <w:t>https://www.20087.com/3/07/QingRanLiaoChaCheDeQianJingQuShi.html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叉车是采用氢燃料电池作为动力源的物料搬运设备，相比传统燃油叉车和电动叉车，具有零排放、长续航的优势。目前，随着绿色物流和仓储自动化的发展，氢燃料叉车正逐渐成为行业内的新宠。新型的氢燃料叉车采用了先进的燃料电池堆和储氢技术，能够在短时间内完成加氢，大大缩短了作业中断时间，提高了物流效率。同时，智能化控制系统和物联网技术的应用，使得氢燃料叉车能够实现远程监控和调度，降低了运营成本。</w:t>
      </w:r>
      <w:r>
        <w:rPr>
          <w:rFonts w:hint="eastAsia"/>
        </w:rPr>
        <w:br/>
      </w:r>
      <w:r>
        <w:rPr>
          <w:rFonts w:hint="eastAsia"/>
        </w:rPr>
        <w:t>　　未来，氢燃料叉车的发展趋势将更加注重技术成熟和市场拓展。一方面，通过持续的技术研发，如提高燃料电池的功率密度、降低成本等，氢燃料叉车将能够实现更广泛的商业化应用，尤其是在重型物流和远距离运输领域。另一方面，氢能基础设施的建设，如加氢站网络的完善、氢气供应链的优化等，将为氢燃料叉车的普及提供必要的支撑。此外，与自动驾驶技术的结合，如无人叉车的开发，将推动氢燃料叉车在智慧仓库和智能物流中心的应用，引领仓储物流行业的革命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6147aa303456d" w:history="1">
        <w:r>
          <w:rPr>
            <w:rStyle w:val="Hyperlink"/>
          </w:rPr>
          <w:t>2025-2031年中国氢燃料叉车行业研究分析与发展趋势报告</w:t>
        </w:r>
      </w:hyperlink>
      <w:r>
        <w:rPr>
          <w:rFonts w:hint="eastAsia"/>
        </w:rPr>
        <w:t>》基于国家统计局及相关协会的详实数据，结合长期监测的一手资料，全面分析了氢燃料叉车行业的市场规模、需求变化、产业链动态及区域发展格局。报告重点解读了氢燃料叉车行业竞争态势与重点企业的市场表现，并通过科学研判行业趋势与前景，揭示了氢燃料叉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氢燃料叉车行业界定及应用领域</w:t>
      </w:r>
      <w:r>
        <w:rPr>
          <w:rFonts w:hint="eastAsia"/>
        </w:rPr>
        <w:br/>
      </w:r>
      <w:r>
        <w:rPr>
          <w:rFonts w:hint="eastAsia"/>
        </w:rPr>
        <w:t>　　第一节 氢燃料叉车行业定义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氢燃料叉车主要应用领域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全球氢燃料叉车行业市场调研分析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全球氢燃料叉车行业经济环境分析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全球氢燃料叉车市场总体情况分析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一、全球氢燃料叉车行业的发展特点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二、全球氢燃料叉车市场结构</w:t>
      </w:r>
      <w:r>
        <w:rPr>
          <w:rFonts w:hint="eastAsia"/>
        </w:rPr>
        <w:br/>
      </w:r>
      <w:r>
        <w:rPr>
          <w:rFonts w:hint="eastAsia"/>
        </w:rPr>
        <w:t>　　　　三、全球氢燃料叉车行业竞争格局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全球主要国家（地区）氢燃料叉车市场分析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2025-2031年全球氢燃料叉车行业发展趋势预测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氢燃料叉车行业发展环境分析</w:t>
      </w:r>
      <w:r>
        <w:rPr>
          <w:rFonts w:hint="eastAsia"/>
        </w:rPr>
        <w:br/>
      </w:r>
      <w:r>
        <w:rPr>
          <w:rFonts w:hint="eastAsia"/>
        </w:rPr>
        <w:t>　　第一节 氢燃料叉车行业环境分析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氢燃料叉车行业相关政策、法规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中国氢燃料叉车行业供给、需求分析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2025年中国氢燃料叉车市场现状</w:t>
      </w:r>
      <w:r>
        <w:rPr>
          <w:rFonts w:hint="eastAsia"/>
        </w:rPr>
        <w:br/>
      </w:r>
      <w:r>
        <w:rPr>
          <w:rFonts w:hint="eastAsia"/>
        </w:rPr>
        <w:t>　　第二节 中国氢燃料叉车行业产量情况分析及预测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一、氢燃料叉车总体产能规模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、2019-2024年中国氢燃料叉车产量统计</w:t>
      </w:r>
      <w:r>
        <w:rPr>
          <w:rFonts w:hint="eastAsia"/>
        </w:rPr>
        <w:br/>
      </w:r>
      <w:r>
        <w:rPr>
          <w:rFonts w:hint="eastAsia"/>
        </w:rPr>
        <w:t>　　　　三、氢燃料叉车生产区域分布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四、2025-2031年中国氢燃料叉车产量预测</w:t>
      </w:r>
      <w:r>
        <w:rPr>
          <w:rFonts w:hint="eastAsia"/>
        </w:rPr>
        <w:br/>
      </w:r>
      <w:r>
        <w:rPr>
          <w:rFonts w:hint="eastAsia"/>
        </w:rPr>
        <w:t>　　第三节 中国氢燃料叉车市场需求分析及预测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一、中国氢燃料叉车市场需求特点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二、2019-2024年中国氢燃料叉车市场需求统计</w:t>
      </w:r>
      <w:r>
        <w:rPr>
          <w:rFonts w:hint="eastAsia"/>
        </w:rPr>
        <w:br/>
      </w:r>
      <w:r>
        <w:rPr>
          <w:rFonts w:hint="eastAsia"/>
        </w:rPr>
        <w:t>　　　　三、氢燃料叉车市场饱和度</w:t>
      </w:r>
      <w:r>
        <w:rPr>
          <w:rFonts w:hint="eastAsia"/>
        </w:rPr>
        <w:br/>
      </w:r>
      <w:r>
        <w:rPr>
          <w:rFonts w:hint="eastAsia"/>
        </w:rPr>
        <w:t>　　　　四、影响氢燃料叉车市场需求的因素</w:t>
      </w:r>
      <w:r>
        <w:rPr>
          <w:rFonts w:hint="eastAsia"/>
        </w:rPr>
        <w:br/>
      </w:r>
      <w:r>
        <w:rPr>
          <w:rFonts w:hint="eastAsia"/>
        </w:rPr>
        <w:t>　　　　五、氢燃料叉车市场潜力分析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六、2025-2031年中国氢燃料叉车市场需求预测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中国氢燃料叉车行业进出口分析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一、2019-2024年氢燃料叉车进口量及增速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三、2025-2031年氢燃料叉车进口量及增速预测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一、2019-2024年氢燃料叉车出口量及增速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三、2025-2031年氢燃料叉车出口量及增速预测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中国氢燃料叉车行业重点地区调研分析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一、中国氢燃料叉车行业区域市场分布情况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二、**地区氢燃料叉车行业市场需求规模情况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三、**地区氢燃料叉车行业市场需求规模情况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四、**地区氢燃料叉车行业市场需求规模情况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五、**地区氢燃料叉车行业市场需求规模情况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六、**地区氢燃料叉车行业市场需求规模情况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中国氢燃料叉车细分行业调研</w:t>
      </w:r>
      <w:r>
        <w:rPr>
          <w:rFonts w:hint="eastAsia"/>
        </w:rPr>
        <w:br/>
      </w:r>
      <w:r>
        <w:rPr>
          <w:rFonts w:hint="eastAsia"/>
        </w:rPr>
        <w:t>　　第一节 主要氢燃料叉车细分行业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氢燃料叉车行业重点企业发展调研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中国氢燃料叉车企业营销及发展建议</w:t>
      </w:r>
      <w:r>
        <w:rPr>
          <w:rFonts w:hint="eastAsia"/>
        </w:rPr>
        <w:br/>
      </w:r>
      <w:r>
        <w:rPr>
          <w:rFonts w:hint="eastAsia"/>
        </w:rPr>
        <w:t>　　第一节 氢燃料叉车企业营销策略分析及建议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氢燃料叉车企业营销策略分析</w:t>
      </w:r>
      <w:r>
        <w:rPr>
          <w:rFonts w:hint="eastAsia"/>
        </w:rPr>
        <w:br/>
      </w:r>
      <w:r>
        <w:rPr>
          <w:rFonts w:hint="eastAsia"/>
        </w:rPr>
        <w:t>　　　　一、氢燃料叉车企业营销策略</w:t>
      </w:r>
      <w:r>
        <w:rPr>
          <w:rFonts w:hint="eastAsia"/>
        </w:rPr>
        <w:br/>
      </w:r>
      <w:r>
        <w:rPr>
          <w:rFonts w:hint="eastAsia"/>
        </w:rPr>
        <w:t>　　　　二、氢燃料叉车企业经验借鉴</w:t>
      </w:r>
      <w:r>
        <w:rPr>
          <w:rFonts w:hint="eastAsia"/>
        </w:rPr>
        <w:br/>
      </w:r>
      <w:r>
        <w:rPr>
          <w:rFonts w:hint="eastAsia"/>
        </w:rPr>
        <w:t>　　第三节 氢燃料叉车企业营销模式演化与创新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氢燃料叉车企业经营发展分析及建议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一、氢燃料叉车企业存在的问题</w:t>
      </w:r>
      <w:r>
        <w:rPr>
          <w:rFonts w:hint="eastAsia"/>
        </w:rPr>
        <w:br/>
      </w:r>
      <w:r>
        <w:rPr>
          <w:rFonts w:hint="eastAsia"/>
        </w:rPr>
        <w:t>　　　　二、氢燃料叉车企业应对的策略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氢燃料叉车行业发展趋势及投资风险预警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2025年氢燃料叉车市场前景分析</w:t>
      </w:r>
      <w:r>
        <w:rPr>
          <w:rFonts w:hint="eastAsia"/>
        </w:rPr>
        <w:br/>
      </w:r>
      <w:r>
        <w:rPr>
          <w:rFonts w:hint="eastAsia"/>
        </w:rPr>
        <w:t>　　第二节 2025年氢燃料叉车行业发展趋势预测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影响氢燃料叉车行业发展的主要因素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一、2025年影响氢燃料叉车行业运行的有利因素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二、2025年影响氢燃料叉车行业运行的稳定因素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三、2025年影响氢燃料叉车行业运行的不利因素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四、2025年我国氢燃料叉车行业发展面临的挑战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五、2025年我国氢燃料叉车行业发展面临的机遇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专家对氢燃料叉车行业投资风险预警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一、2025-2031年氢燃料叉车行业市场风险及控制策略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二、2025-2031年氢燃料叉车行业政策风险及控制策略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三、2025-2031年氢燃料叉车行业经营风险及控制策略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四、2025-2031年氢燃料叉车同业竞争风险及控制策略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五、2025-2031年氢燃料叉车行业其他风险及控制策略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氢燃料叉车行业投资战略研究</w:t>
      </w:r>
      <w:r>
        <w:rPr>
          <w:rFonts w:hint="eastAsia"/>
        </w:rPr>
        <w:br/>
      </w:r>
      <w:r>
        <w:rPr>
          <w:rFonts w:hint="eastAsia"/>
        </w:rPr>
        <w:t>　　第一节 氢燃料叉车行业发展战略研究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对我国氢燃料叉车品牌的战略思考</w:t>
      </w:r>
      <w:r>
        <w:rPr>
          <w:rFonts w:hint="eastAsia"/>
        </w:rPr>
        <w:br/>
      </w:r>
      <w:r>
        <w:rPr>
          <w:rFonts w:hint="eastAsia"/>
        </w:rPr>
        <w:t>　　　　一、氢燃料叉车品牌的重要性</w:t>
      </w:r>
      <w:r>
        <w:rPr>
          <w:rFonts w:hint="eastAsia"/>
        </w:rPr>
        <w:br/>
      </w:r>
      <w:r>
        <w:rPr>
          <w:rFonts w:hint="eastAsia"/>
        </w:rPr>
        <w:t>　　　　二、氢燃料叉车实施品牌战略的意义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三、氢燃料叉车企业品牌的现状分析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四、我国氢燃料叉车企业的品牌战略</w:t>
      </w:r>
      <w:r>
        <w:rPr>
          <w:rFonts w:hint="eastAsia"/>
        </w:rPr>
        <w:br/>
      </w:r>
      <w:r>
        <w:rPr>
          <w:rFonts w:hint="eastAsia"/>
        </w:rPr>
        <w:t>　　　　五、氢燃料叉车品牌战略管理的策略</w:t>
      </w:r>
      <w:r>
        <w:rPr>
          <w:rFonts w:hint="eastAsia"/>
        </w:rPr>
        <w:br/>
      </w:r>
      <w:r>
        <w:rPr>
          <w:rFonts w:hint="eastAsia"/>
        </w:rPr>
        <w:t>　　第三节 氢燃料叉车经营策略分析</w:t>
      </w:r>
      <w:r>
        <w:rPr>
          <w:rFonts w:hint="eastAsia"/>
        </w:rPr>
        <w:br/>
      </w:r>
      <w:r>
        <w:rPr>
          <w:rFonts w:hint="eastAsia"/>
        </w:rPr>
        <w:t>　　　　一、氢燃料叉车市场细分策略</w:t>
      </w:r>
      <w:r>
        <w:rPr>
          <w:rFonts w:hint="eastAsia"/>
        </w:rPr>
        <w:br/>
      </w:r>
      <w:r>
        <w:rPr>
          <w:rFonts w:hint="eastAsia"/>
        </w:rPr>
        <w:t>　　　　二、氢燃料叉车市场创新策略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四、氢燃料叉车新产品差异化战略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氢燃料叉车行业投资战略研究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一、2025-2031年氢燃料叉车行业投资战略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2019-2024年中国氢燃料叉车市场规模及增长情况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2019-2024年中国氢燃料叉车行业产量及增长趋势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2025-2031年中国氢燃料叉车行业产量预测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2019-2024年中国氢燃料叉车行业市场需求及增长情况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2025-2031年中国氢燃料叉车行业市场需求预测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2019-2024年中国氢燃料叉车行业利润及增长情况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**地区氢燃料叉车市场规模及增长情况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**地区氢燃料叉车市场规模及增长情况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**地区氢燃料叉车行业市场需求情况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2019-2024年中国氢燃料叉车行业进口量及增速统计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2019-2024年中国氢燃料叉车行业出口量及增速统计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氢燃料叉车重点企业经营情况分析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2025年氢燃料叉车市场前景分析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2025-2031年中国氢燃料叉车市场需求预测</w:t>
      </w:r>
      <w:r>
        <w:rPr>
          <w:rFonts w:hint="eastAsia"/>
        </w:rPr>
        <w:br/>
      </w:r>
      <w:r>
        <w:rPr>
          <w:rFonts w:hint="eastAsia"/>
        </w:rPr>
        <w:t>　　图表 2025年氢燃料叉车发展趋势预测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6147aa303456d" w:history="1">
        <w:r>
          <w:rPr>
            <w:rStyle w:val="Hyperlink"/>
          </w:rPr>
          <w:t>2025-2031年中国氢燃料叉车行业研究分析与发展趋势报告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6147aa303456d" w:history="1">
        <w:r>
          <w:rPr>
            <w:rStyle w:val="Hyperlink"/>
          </w:rPr>
          <w:t>https://www.20087.com/3/07/QingRanLiaoChaCheDeQianJingQuShi.html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热点：氢燃料电池重卡、氢燃料叉车价格、氢气罐车、氢燃料叉车发展ppt、氢燃料加氢站、氢燃料电池叉车首创、氢燃料汽车、氢燃料电池堆垛叉车、氢气槽罐车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81e28c19e4de3" w:history="1">
      <w:r>
        <w:rPr>
          <w:rStyle w:val="Hyperlink"/>
        </w:rPr>
        <w:t>2025-2031年中国氢燃料叉车行业研究分析与发展趋势报告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QingRanLiaoChaCheDeQianJingQuShi.html" TargetMode="External" Id="R2476147aa303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QingRanLiaoChaCheDeQianJingQuShi.html" TargetMode="External" Id="Rf2381e28c19e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2025-03-05T23:22:00Z</dcterms:created>
  <dcterms:modified xsi:type="dcterms:W3CDTF">2025-03-06T00:22:00Z</dcterms:modified>
  <dc:subject>2025-2031年中国氢燃料叉车行业研究分析与发展趋势报告</dc:subject>
  <dc:title>2025-2031年中国氢燃料叉车行业研究分析与发展趋势报告</dc:title>
  <cp:keywords>2025-2031年中国氢燃料叉车行业研究分析与发展趋势报告</cp:keywords>
  <dc:description>2025-2031年中国氢燃料叉车行业研究分析与发展趋势报告</dc:description>
</cp:coreProperties>
</file>