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c611894c946f3" w:history="1">
              <w:r>
                <w:rPr>
                  <w:rStyle w:val="Hyperlink"/>
                </w:rPr>
                <w:t>2025-2031年中国喇叭继电器市场深度调研与发展趋势分析报告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c611894c946f3" w:history="1">
              <w:r>
                <w:rPr>
                  <w:rStyle w:val="Hyperlink"/>
                </w:rPr>
                <w:t>2025-2031年中国喇叭继电器市场深度调研与发展趋势分析报告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c611894c946f3" w:history="1">
                <w:r>
                  <w:rPr>
                    <w:rStyle w:val="Hyperlink"/>
                  </w:rPr>
                  <w:t>https://www.20087.com/9/37/LaBaJiDianQiHangYeYanJiuBaoGao.html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喇叭继电器是汽车电子系统中的一个重要组件，用于控制喇叭的电流，防止主电路过载。随着汽车电子化程度的加深，对继电器的性能和可靠性要求不断提高。现代喇叭继电器采用了更先进的触点材料和电路设计，以减少接触电阻和提高开关速度，同时增强了耐腐蚀性和抗干扰能力。此外，随着车辆智能化，一些继电器还集成了智能控制功能，能够根据车辆状态自动调节音量或音调。</w:t>
      </w:r>
      <w:r>
        <w:rPr>
          <w:rFonts w:hint="eastAsia"/>
        </w:rPr>
        <w:br/>
      </w:r>
      <w:r>
        <w:rPr>
          <w:rFonts w:hint="eastAsia"/>
        </w:rPr>
        <w:t>　　未来，喇叭继电器将更加注重集成化和智能化。随着自动驾驶技术的发展，车辆将需要更多的传感器和执行器来实现复杂的功能，这要求继电器能够支持更高的数据传输速率和更复杂的信号处理。同时，无线通信技术的应用将减少车辆内部布线的复杂性，促使继电器向无线控制方向发展。此外，环保法规的加强将推动继电器采用更环保的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c611894c946f3" w:history="1">
        <w:r>
          <w:rPr>
            <w:rStyle w:val="Hyperlink"/>
          </w:rPr>
          <w:t>2025-2031年中国喇叭继电器市场深度调研与发展趋势分析报告</w:t>
        </w:r>
      </w:hyperlink>
      <w:r>
        <w:rPr>
          <w:rFonts w:hint="eastAsia"/>
        </w:rPr>
        <w:t>》依托国家统计局、相关行业协会的详实数据资料，系统解析了喇叭继电器行业的产业链结构、市场规模及需求现状，并对价格动态进行了解读。报告客观呈现了喇叭继电器行业发展状况，科学预测了市场前景与未来趋势，同时聚焦喇叭继电器重点企业，分析了市场竞争格局、集中度及品牌影响力。此外，报告通过细分市场领域，挖掘了喇叭继电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喇叭继电器行业概述</w:t>
      </w:r>
      <w:r>
        <w:rPr>
          <w:rFonts w:hint="eastAsia"/>
        </w:rPr>
        <w:br/>
      </w:r>
      <w:r>
        <w:rPr>
          <w:rFonts w:hint="eastAsia"/>
        </w:rPr>
        <w:t>　　第一节 喇叭继电器行业定义</w:t>
      </w:r>
      <w:r>
        <w:rPr>
          <w:rFonts w:hint="eastAsia"/>
        </w:rPr>
        <w:br/>
      </w:r>
      <w:r>
        <w:rPr>
          <w:rFonts w:hint="eastAsia"/>
        </w:rPr>
        <w:t>　　第二节 喇叭继电器分类情况</w:t>
      </w:r>
      <w:r>
        <w:rPr>
          <w:rFonts w:hint="eastAsia"/>
        </w:rPr>
        <w:br/>
      </w:r>
      <w:r>
        <w:rPr>
          <w:rFonts w:hint="eastAsia"/>
        </w:rPr>
        <w:t>　　第三节 喇叭继电器行业发展历程</w:t>
      </w:r>
      <w:r>
        <w:rPr>
          <w:rFonts w:hint="eastAsia"/>
        </w:rPr>
        <w:br/>
      </w:r>
      <w:r>
        <w:rPr>
          <w:rFonts w:hint="eastAsia"/>
        </w:rPr>
        <w:t>　　第四节 喇叭继电器产业链分析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二、喇叭继电器产业链分析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2024-2025年全球喇叭继电器行业发展概述</w:t>
      </w:r>
      <w:r>
        <w:rPr>
          <w:rFonts w:hint="eastAsia"/>
        </w:rPr>
        <w:br/>
      </w:r>
      <w:r>
        <w:rPr>
          <w:rFonts w:hint="eastAsia"/>
        </w:rPr>
        <w:t>　　第一节 全球喇叭继电器行业发展动态</w:t>
      </w:r>
      <w:r>
        <w:rPr>
          <w:rFonts w:hint="eastAsia"/>
        </w:rPr>
        <w:br/>
      </w:r>
      <w:r>
        <w:rPr>
          <w:rFonts w:hint="eastAsia"/>
        </w:rPr>
        <w:t>　　第二节 全球喇叭继电器行业发展趋势分析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2024-2025年中国喇叭继电器行业发展环境分析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喇叭继电器行业经济环境分析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喇叭继电器行业社会环境分析</w:t>
      </w:r>
      <w:r>
        <w:rPr>
          <w:rFonts w:hint="eastAsia"/>
        </w:rPr>
        <w:br/>
      </w:r>
      <w:r>
        <w:rPr>
          <w:rFonts w:hint="eastAsia"/>
        </w:rPr>
        <w:t>　　第三节 喇叭继电器行业相关政策、法规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2024-2025年喇叭继电器行业技术发展现状及趋势分析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喇叭继电器行业技术发展现状分析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国内外喇叭继电器行业技术差异与原因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喇叭继电器行业技术发展方向、趋势预测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提升喇叭继电器行业技术能力策略建议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喇叭继电器市场企业竞争策略研究分析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喇叭继电器企业竞争策略分析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一、贸易战对喇叭继电器行业竞争格局的影响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二、新冠疫情下喇叭继电器行业竞争格局的变化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三、2024-2025年中国喇叭继电器市场竞争趋势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四、2024-2025年喇叭继电器行业竞争格局展望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五、2024-2025年喇叭继电器行业竞争策略分析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六、2024-2025年喇叭继电器企业竞争策略分析</w:t>
      </w:r>
      <w:r>
        <w:rPr>
          <w:rFonts w:hint="eastAsia"/>
        </w:rPr>
        <w:br/>
      </w:r>
      <w:r>
        <w:rPr>
          <w:rFonts w:hint="eastAsia"/>
        </w:rPr>
        <w:t>　　第二节 喇叭继电器市场竞争策略分析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一、2025年喇叭继电器市场增长潜力分析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二、2025年喇叭继电器主要潜力品种分析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三、现有喇叭继电器产品竞争策略分析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四、潜力喇叭继电器品种竞争策略选择</w:t>
      </w:r>
      <w:r>
        <w:rPr>
          <w:rFonts w:hint="eastAsia"/>
        </w:rPr>
        <w:br/>
      </w:r>
      <w:r>
        <w:rPr>
          <w:rFonts w:hint="eastAsia"/>
        </w:rPr>
        <w:t>　　　　五、喇叭继电器典型企业产品竞争策略分析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2019-2024年中国喇叭继电器行业市场规模分析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2019-2024年中国喇叭继电器行业市场规模分析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一、2019-2024年中国喇叭继电器行业市场规模分析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二、2019-2024年喇叭继电器行业重点地区（一）市场规模分析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三、2019-2024年喇叭继电器行业重点地区（二）市场规模分析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四、2019-2024年喇叭继电器行业重点地区（三）市场规模分析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2019-2024年中国喇叭继电器行业产量情况分析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2019-2024年中国喇叭继电器行业市场需求分析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中国喇叭继电器行业上下游行业发展分析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喇叭继电器上游行业发展</w:t>
      </w:r>
      <w:r>
        <w:rPr>
          <w:rFonts w:hint="eastAsia"/>
        </w:rPr>
        <w:br/>
      </w:r>
      <w:r>
        <w:rPr>
          <w:rFonts w:hint="eastAsia"/>
        </w:rPr>
        <w:t>　　　　一、喇叭继电器下游行业市场概述</w:t>
      </w:r>
      <w:r>
        <w:rPr>
          <w:rFonts w:hint="eastAsia"/>
        </w:rPr>
        <w:br/>
      </w:r>
      <w:r>
        <w:rPr>
          <w:rFonts w:hint="eastAsia"/>
        </w:rPr>
        <w:t>　　　　二、喇叭继电器下游行业产能分析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三、近年国内喇叭继电器下游行业市场价格分析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喇叭继电器下游行业发展</w:t>
      </w:r>
      <w:r>
        <w:rPr>
          <w:rFonts w:hint="eastAsia"/>
        </w:rPr>
        <w:br/>
      </w:r>
      <w:r>
        <w:rPr>
          <w:rFonts w:hint="eastAsia"/>
        </w:rPr>
        <w:t>　　　　一、喇叭继电器下游行业国内市场概述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二、喇叭继电器下游行业国内产能分析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三、近年国内喇叭继电器下游行业现状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2019-2024年中国喇叭继电器行业发展状况分析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中国喇叭继电器行业发展状况分析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一、中国喇叭继电器行业发展总体概况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二、中国喇叭继电器行业发展主要特点</w:t>
      </w:r>
      <w:r>
        <w:rPr>
          <w:rFonts w:hint="eastAsia"/>
        </w:rPr>
        <w:br/>
      </w:r>
      <w:r>
        <w:rPr>
          <w:rFonts w:hint="eastAsia"/>
        </w:rPr>
        <w:t>　　　　三、喇叭继电器行业主要经济效益影响因素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2019-2024年喇叭继电器行业经营情况分析</w:t>
      </w:r>
      <w:r>
        <w:rPr>
          <w:rFonts w:hint="eastAsia"/>
        </w:rPr>
        <w:br/>
      </w:r>
      <w:r>
        <w:rPr>
          <w:rFonts w:hint="eastAsia"/>
        </w:rPr>
        <w:t>　　　　一、喇叭继电器行业经营效益分析</w:t>
      </w:r>
      <w:r>
        <w:rPr>
          <w:rFonts w:hint="eastAsia"/>
        </w:rPr>
        <w:br/>
      </w:r>
      <w:r>
        <w:rPr>
          <w:rFonts w:hint="eastAsia"/>
        </w:rPr>
        <w:t>　　　　二、喇叭继电器行业盈利能力分析</w:t>
      </w:r>
      <w:r>
        <w:rPr>
          <w:rFonts w:hint="eastAsia"/>
        </w:rPr>
        <w:br/>
      </w:r>
      <w:r>
        <w:rPr>
          <w:rFonts w:hint="eastAsia"/>
        </w:rPr>
        <w:t>　　　　三、喇叭继电器行业运营能力分析</w:t>
      </w:r>
      <w:r>
        <w:rPr>
          <w:rFonts w:hint="eastAsia"/>
        </w:rPr>
        <w:br/>
      </w:r>
      <w:r>
        <w:rPr>
          <w:rFonts w:hint="eastAsia"/>
        </w:rPr>
        <w:t>　　　　四、喇叭继电器行业偿债能力分析</w:t>
      </w:r>
      <w:r>
        <w:rPr>
          <w:rFonts w:hint="eastAsia"/>
        </w:rPr>
        <w:br/>
      </w:r>
      <w:r>
        <w:rPr>
          <w:rFonts w:hint="eastAsia"/>
        </w:rPr>
        <w:t>　　　　五、喇叭继电器行业发展能力分析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2024-2025年中国喇叭继电器行业发展存在问题与对策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一、中国喇叭继电器行业存在的问题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二、规范喇叭继电器行业发展的措施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中国喇叭继电器行业重点企业发展分析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喇叭继电器重点企业</w:t>
      </w:r>
      <w:r>
        <w:rPr>
          <w:rFonts w:hint="eastAsia"/>
        </w:rPr>
        <w:br/>
      </w:r>
      <w:r>
        <w:rPr>
          <w:rFonts w:hint="eastAsia"/>
        </w:rPr>
        <w:t>　　　　一、喇叭继电器企业介绍</w:t>
      </w:r>
      <w:r>
        <w:rPr>
          <w:rFonts w:hint="eastAsia"/>
        </w:rPr>
        <w:br/>
      </w:r>
      <w:r>
        <w:rPr>
          <w:rFonts w:hint="eastAsia"/>
        </w:rPr>
        <w:t>　　　　二、喇叭继电器企业财务情况分析</w:t>
      </w:r>
      <w:r>
        <w:rPr>
          <w:rFonts w:hint="eastAsia"/>
        </w:rPr>
        <w:br/>
      </w:r>
      <w:r>
        <w:rPr>
          <w:rFonts w:hint="eastAsia"/>
        </w:rPr>
        <w:t>　　　　三、喇叭继电器发展战略</w:t>
      </w:r>
      <w:r>
        <w:rPr>
          <w:rFonts w:hint="eastAsia"/>
        </w:rPr>
        <w:br/>
      </w:r>
      <w:r>
        <w:rPr>
          <w:rFonts w:hint="eastAsia"/>
        </w:rPr>
        <w:t>　　第二节 喇叭继电器重点企业</w:t>
      </w:r>
      <w:r>
        <w:rPr>
          <w:rFonts w:hint="eastAsia"/>
        </w:rPr>
        <w:br/>
      </w:r>
      <w:r>
        <w:rPr>
          <w:rFonts w:hint="eastAsia"/>
        </w:rPr>
        <w:t>　　　　一、喇叭继电器企业介绍</w:t>
      </w:r>
      <w:r>
        <w:rPr>
          <w:rFonts w:hint="eastAsia"/>
        </w:rPr>
        <w:br/>
      </w:r>
      <w:r>
        <w:rPr>
          <w:rFonts w:hint="eastAsia"/>
        </w:rPr>
        <w:t>　　　　二、喇叭继电器企业财务情况分析</w:t>
      </w:r>
      <w:r>
        <w:rPr>
          <w:rFonts w:hint="eastAsia"/>
        </w:rPr>
        <w:br/>
      </w:r>
      <w:r>
        <w:rPr>
          <w:rFonts w:hint="eastAsia"/>
        </w:rPr>
        <w:t>　　　　三、喇叭继电器发展战略</w:t>
      </w:r>
      <w:r>
        <w:rPr>
          <w:rFonts w:hint="eastAsia"/>
        </w:rPr>
        <w:br/>
      </w:r>
      <w:r>
        <w:rPr>
          <w:rFonts w:hint="eastAsia"/>
        </w:rPr>
        <w:t>　　第三节 喇叭继电器重点企业</w:t>
      </w:r>
      <w:r>
        <w:rPr>
          <w:rFonts w:hint="eastAsia"/>
        </w:rPr>
        <w:br/>
      </w:r>
      <w:r>
        <w:rPr>
          <w:rFonts w:hint="eastAsia"/>
        </w:rPr>
        <w:t>　　　　一、喇叭继电器企业介绍</w:t>
      </w:r>
      <w:r>
        <w:rPr>
          <w:rFonts w:hint="eastAsia"/>
        </w:rPr>
        <w:br/>
      </w:r>
      <w:r>
        <w:rPr>
          <w:rFonts w:hint="eastAsia"/>
        </w:rPr>
        <w:t>　　　　二、喇叭继电器企业财务情况分析</w:t>
      </w:r>
      <w:r>
        <w:rPr>
          <w:rFonts w:hint="eastAsia"/>
        </w:rPr>
        <w:br/>
      </w:r>
      <w:r>
        <w:rPr>
          <w:rFonts w:hint="eastAsia"/>
        </w:rPr>
        <w:t>　　　　三、喇叭继电器发展战略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喇叭继电器企业发展策略分析</w:t>
      </w:r>
      <w:r>
        <w:rPr>
          <w:rFonts w:hint="eastAsia"/>
        </w:rPr>
        <w:br/>
      </w:r>
      <w:r>
        <w:rPr>
          <w:rFonts w:hint="eastAsia"/>
        </w:rPr>
        <w:t>　　第一节 喇叭继电器市场策略分析</w:t>
      </w:r>
      <w:r>
        <w:rPr>
          <w:rFonts w:hint="eastAsia"/>
        </w:rPr>
        <w:br/>
      </w:r>
      <w:r>
        <w:rPr>
          <w:rFonts w:hint="eastAsia"/>
        </w:rPr>
        <w:t>　　　　一、喇叭继电器价格策略分析</w:t>
      </w:r>
      <w:r>
        <w:rPr>
          <w:rFonts w:hint="eastAsia"/>
        </w:rPr>
        <w:br/>
      </w:r>
      <w:r>
        <w:rPr>
          <w:rFonts w:hint="eastAsia"/>
        </w:rPr>
        <w:t>　　　　二、喇叭继电器渠道策略分析</w:t>
      </w:r>
      <w:r>
        <w:rPr>
          <w:rFonts w:hint="eastAsia"/>
        </w:rPr>
        <w:br/>
      </w:r>
      <w:r>
        <w:rPr>
          <w:rFonts w:hint="eastAsia"/>
        </w:rPr>
        <w:t>　　第二节 喇叭继电器销售策略分析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提高喇叭继电器企业竞争力的策略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一、提高中国喇叭继电器企业核心竞争力的对策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二、喇叭继电器企业提升竞争力的主要方向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三、影响喇叭继电器企业核心竞争力的因素及提升途径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四、提高喇叭继电器企业竞争力的策略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对我国喇叭继电器品牌的战略思考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一、喇叭继电器实施品牌战略的意义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二、喇叭继电器企业品牌的现状分析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三、我国喇叭继电器企业的品牌战略</w:t>
      </w:r>
      <w:r>
        <w:rPr>
          <w:rFonts w:hint="eastAsia"/>
        </w:rPr>
        <w:br/>
      </w:r>
      <w:r>
        <w:rPr>
          <w:rFonts w:hint="eastAsia"/>
        </w:rPr>
        <w:t>　　　　四、喇叭继电器品牌战略管理的策略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2025-2031年喇叭继电器行业发展前景预测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2025-2031年中国喇叭继电器发展趋势分析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2025-2031年中国喇叭继电器行业发展总体趋势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一、2025-2031年中国喇叭继电器产业政策趋向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二、2025-2031年中国喇叭继电器行业技术革新趋势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2025-2031年中国喇叭继电器行业市场规模预测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一、2025-2031年中国喇叭继电器行业市场规模预测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二、2025-2031年中国喇叭继电器行业产量预测分析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三、2025-2031年中国喇叭继电器行业需求预测分析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2025-2031年中国喇叭继电器行业投资机会与风险评估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2025-2031年中国喇叭继电器市场行业投资机会分析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一、喇叭继电器投资潜力分析</w:t>
      </w:r>
      <w:r>
        <w:rPr>
          <w:rFonts w:hint="eastAsia"/>
        </w:rPr>
        <w:br/>
      </w:r>
      <w:r>
        <w:rPr>
          <w:rFonts w:hint="eastAsia"/>
        </w:rPr>
        <w:t>　　　　二、喇叭继电器吸引力分析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2025-2031年中国喇叭继电器市场行业投资周期分析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2025-2031年中国喇叭继电器市场行业投资风险预警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喇叭继电器行业历程</w:t>
      </w:r>
      <w:r>
        <w:rPr>
          <w:rFonts w:hint="eastAsia"/>
        </w:rPr>
        <w:br/>
      </w:r>
      <w:r>
        <w:rPr>
          <w:rFonts w:hint="eastAsia"/>
        </w:rPr>
        <w:t>　　图表 喇叭继电器行业生命周期</w:t>
      </w:r>
      <w:r>
        <w:rPr>
          <w:rFonts w:hint="eastAsia"/>
        </w:rPr>
        <w:br/>
      </w:r>
      <w:r>
        <w:rPr>
          <w:rFonts w:hint="eastAsia"/>
        </w:rPr>
        <w:t>　　图表 喇叭继电器行业产业链分析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2019-2024年喇叭继电器行业市场容量统计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2019-2024年中国喇叭继电器行业市场规模及增长情况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2019-2024年中国喇叭继电器行业销售收入分析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2019-2024年中国喇叭继电器行业盈利情况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2019-2024年中国喇叭继电器行业利润总额分析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2019-2024年中国喇叭继电器行业企业数量情况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2019-2024年中国喇叭继电器行业企业平均规模情况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2019-2024年中国喇叭继电器行业竞争力分析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2019-2024年中国喇叭继电器行业盈利能力分析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2019-2024年中国喇叭继电器行业运营能力分析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2019-2024年中国喇叭继电器行业偿债能力分析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2019-2024年中国喇叭继电器行业发展能力分析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2019-2024年中国喇叭继电器行业经营效益分析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**地区喇叭继电器市场规模及增长情况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**地区喇叭继电器行业市场需求情况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**地区喇叭继电器市场规模及增长情况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**地区喇叭继电器行业市场需求情况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**地区喇叭继电器市场规模及增长情况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**地区喇叭继电器行业市场需求情况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喇叭继电器重点企业（一）基本信息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喇叭继电器重点企业（一）经营情况分析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喇叭继电器重点企业（一）盈利能力情况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喇叭继电器重点企业（一）偿债能力情况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喇叭继电器重点企业（一）运营能力情况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喇叭继电器重点企业（一）成长能力情况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喇叭继电器重点企业（二）基本信息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喇叭继电器重点企业（二）经营情况分析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喇叭继电器重点企业（二）盈利能力情况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喇叭继电器重点企业（二）偿债能力情况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喇叭继电器重点企业（二）运营能力情况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喇叭继电器重点企业（二）成长能力情况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2025-2031年中国喇叭继电器行业市场容量预测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2025-2031年中国喇叭继电器行业市场规模预测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2025-2031年中国喇叭继电器市场前景分析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2025-2031年中国喇叭继电器行业发展趋势预测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c611894c946f3" w:history="1">
        <w:r>
          <w:rPr>
            <w:rStyle w:val="Hyperlink"/>
          </w:rPr>
          <w:t>2025-2031年中国喇叭继电器市场深度调研与发展趋势分析报告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c611894c946f3" w:history="1">
        <w:r>
          <w:rPr>
            <w:rStyle w:val="Hyperlink"/>
          </w:rPr>
          <w:t>https://www.20087.com/9/37/LaBaJiDianQiHangYeYanJiuBaoGao.html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喇叭继电器的图片、喇叭继电器怎么接线、喇叭不用继电器可以吗、喇叭继电器接线图、220v继电器的接法、喇叭继电器怎么接线图、喇叭继电器坏了的表现、喇叭继电器按钮的端子标记、14脚中间继电器底座接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b8df867814d4d" w:history="1">
      <w:r>
        <w:rPr>
          <w:rStyle w:val="Hyperlink"/>
        </w:rPr>
        <w:t>2025-2031年中国喇叭继电器市场深度调研与发展趋势分析报告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LaBaJiDianQiHangYeYanJiuBaoGao.html" TargetMode="External" Id="Radfc611894c9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LaBaJiDianQiHangYeYanJiuBaoGao.html" TargetMode="External" Id="R9d1b8df86781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2025-01-25T06:01:00Z</dcterms:created>
  <dcterms:modified xsi:type="dcterms:W3CDTF">2025-01-25T07:01:00Z</dcterms:modified>
  <dc:subject>2025-2031年中国喇叭继电器市场深度调研与发展趋势分析报告</dc:subject>
  <dc:title>2025-2031年中国喇叭继电器市场深度调研与发展趋势分析报告</dc:title>
  <cp:keywords>2025-2031年中国喇叭继电器市场深度调研与发展趋势分析报告</cp:keywords>
  <dc:description>2025-2031年中国喇叭继电器市场深度调研与发展趋势分析报告</dc:description>
</cp:coreProperties>
</file>