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84e7120cd444d" w:history="1">
              <w:r>
                <w:rPr>
                  <w:rStyle w:val="Hyperlink"/>
                </w:rPr>
                <w:t>2025-2031年中国交叉型乘用车行业发展调研与前景趋势预测报告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84e7120cd444d" w:history="1">
              <w:r>
                <w:rPr>
                  <w:rStyle w:val="Hyperlink"/>
                </w:rPr>
                <w:t>2025-2031年中国交叉型乘用车行业发展调研与前景趋势预测报告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84e7120cd444d" w:history="1">
                <w:r>
                  <w:rPr>
                    <w:rStyle w:val="Hyperlink"/>
                  </w:rPr>
                  <w:t>https://www.20087.com/9/57/JiaoChaXingChengYongCheHangYeQianJingQuShi.html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型乘用车是结合了轿车的舒适性与SUV的多功能性及越野能力的车型，近年来在全球汽车市场中迅速崛起。这种车型满足了消费者对车辆多功能性和驾驶体验的双重需求，尤其是在城市和郊区的混合使用场景下。随着消费者对个性化和多样化出行方式的追求，交叉型乘用车的设计和配置也在不断创新，例如增加了混合动力和电动版本，以适应环保趋势和能源效率的提升。然而，市场竞争加剧，以及消费者对车辆安全、智能化和性价比的高要求，给制造商带来了挑战。</w:t>
      </w:r>
      <w:r>
        <w:rPr>
          <w:rFonts w:hint="eastAsia"/>
        </w:rPr>
        <w:br/>
      </w:r>
      <w:r>
        <w:rPr>
          <w:rFonts w:hint="eastAsia"/>
        </w:rPr>
        <w:t>　　未来，交叉型乘用车市场将更加注重可持续性和智能化。一方面，随着电池技术的进步和充电基础设施的完善，纯电动和插电式混合动力车型将占据更大市场份额，推动整个行业向低碳化方向发展。另一方面，智能驾驶辅助系统和车联网技术的集成，将提升驾驶安全性和乘车体验，满足消费者对智能化出行的需求。此外，制造商还将探索更加环保的材料和制造工艺，以减少整个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84e7120cd444d" w:history="1">
        <w:r>
          <w:rPr>
            <w:rStyle w:val="Hyperlink"/>
          </w:rPr>
          <w:t>2025-2031年中国交叉型乘用车行业发展调研与前景趋势预测报告</w:t>
        </w:r>
      </w:hyperlink>
      <w:r>
        <w:rPr>
          <w:rFonts w:hint="eastAsia"/>
        </w:rPr>
        <w:t>》系统分析了交叉型乘用车行业的市场规模、市场需求及价格波动，深入探讨了交叉型乘用车产业链关键环节及各细分市场特点。报告基于权威数据，科学预测了交叉型乘用车市场前景与发展趋势，同时评估了交叉型乘用车重点企业的经营状况，包括品牌影响力、市场集中度及竞争格局。通过SWOT分析，报告揭示了交叉型乘用车行业面临的风险与机遇，为交叉型乘用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交叉型乘用车产品概述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交叉型乘用车市场特点分析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交叉型乘用车行业发展周期特征分析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2024-2025年中国交叉型乘用车行业发展环境分析</w:t>
      </w:r>
      <w:r>
        <w:rPr>
          <w:rFonts w:hint="eastAsia"/>
        </w:rPr>
        <w:br/>
      </w:r>
      <w:r>
        <w:rPr>
          <w:rFonts w:hint="eastAsia"/>
        </w:rPr>
        <w:t>　　第一节 交叉型乘用车行业发展经济环境分析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交叉型乘用车行业发展政策环境分析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一、交叉型乘用车行业政策影响分析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二、相关交叉型乘用车行业标准分析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2024-2025年交叉型乘用车行业技术发展现状及趋势分析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交叉型乘用车行业技术发展现状分析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国内外交叉型乘用车行业技术差异与原因</w:t>
      </w:r>
      <w:r>
        <w:rPr>
          <w:rFonts w:hint="eastAsia"/>
        </w:rPr>
        <w:br/>
      </w:r>
      <w:r>
        <w:rPr>
          <w:rFonts w:hint="eastAsia"/>
        </w:rPr>
        <w:t>　　第三节 交叉型乘用车行业技术发展方向、趋势预测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提升交叉型乘用车行业技术能力策略建议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全球交叉型乘用车行业市场发展调研分析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全球交叉型乘用车行业市场运行环境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全球交叉型乘用车行业市场发展情况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一、全球交叉型乘用车行业市场供给分析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二、全球交叉型乘用车行业市场需求分析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三、全球交叉型乘用车行业主要国家地区发展情况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2025-2031年全球交叉型乘用车行业市场规模趋势预测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中国交叉型乘用车行业市场供需现状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中国交叉型乘用车市场现状</w:t>
      </w:r>
      <w:r>
        <w:rPr>
          <w:rFonts w:hint="eastAsia"/>
        </w:rPr>
        <w:br/>
      </w:r>
      <w:r>
        <w:rPr>
          <w:rFonts w:hint="eastAsia"/>
        </w:rPr>
        <w:t>　　第二节 中国交叉型乘用车行业产量情况分析及预测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一、交叉型乘用车总体产能规模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二、2019-2024年中国交叉型乘用车产量统计分析</w:t>
      </w:r>
      <w:r>
        <w:rPr>
          <w:rFonts w:hint="eastAsia"/>
        </w:rPr>
        <w:br/>
      </w:r>
      <w:r>
        <w:rPr>
          <w:rFonts w:hint="eastAsia"/>
        </w:rPr>
        <w:t>　　　　三、交叉型乘用车行业供给区域分布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四、2025-2031年中国交叉型乘用车产量预测分析</w:t>
      </w:r>
      <w:r>
        <w:rPr>
          <w:rFonts w:hint="eastAsia"/>
        </w:rPr>
        <w:br/>
      </w:r>
      <w:r>
        <w:rPr>
          <w:rFonts w:hint="eastAsia"/>
        </w:rPr>
        <w:t>　　第三节 中国交叉型乘用车市场需求分析及预测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一、2019-2024年中国交叉型乘用车市场需求统计</w:t>
      </w:r>
      <w:r>
        <w:rPr>
          <w:rFonts w:hint="eastAsia"/>
        </w:rPr>
        <w:br/>
      </w:r>
      <w:r>
        <w:rPr>
          <w:rFonts w:hint="eastAsia"/>
        </w:rPr>
        <w:t>　　　　二、中国交叉型乘用车市场需求特点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三、2025-2031年中国交叉型乘用车市场需求量预测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中国交叉型乘用车行业现状调研分析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中国交叉型乘用车行业发展现状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一、2024-2025年交叉型乘用车行业品牌发展现状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二、2024-2025年交叉型乘用车行业需求市场现状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三、2024-2025年交叉型乘用车市场需求层次分析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四、2024-2025年中国交叉型乘用车市场走向分析</w:t>
      </w:r>
      <w:r>
        <w:rPr>
          <w:rFonts w:hint="eastAsia"/>
        </w:rPr>
        <w:br/>
      </w:r>
      <w:r>
        <w:rPr>
          <w:rFonts w:hint="eastAsia"/>
        </w:rPr>
        <w:t>　　第二节 中国交叉型乘用车行业存在的问题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一、2024-2025年交叉型乘用车产品市场存在的主要问题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二、2024-2025年国内交叉型乘用车产品市场的三大瓶颈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三、2024-2025年交叉型乘用车产品市场遭遇的规模难题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对中国交叉型乘用车市场的分析及思考</w:t>
      </w:r>
      <w:r>
        <w:rPr>
          <w:rFonts w:hint="eastAsia"/>
        </w:rPr>
        <w:br/>
      </w:r>
      <w:r>
        <w:rPr>
          <w:rFonts w:hint="eastAsia"/>
        </w:rPr>
        <w:t>　　　　一、交叉型乘用车市场特点</w:t>
      </w:r>
      <w:r>
        <w:rPr>
          <w:rFonts w:hint="eastAsia"/>
        </w:rPr>
        <w:br/>
      </w:r>
      <w:r>
        <w:rPr>
          <w:rFonts w:hint="eastAsia"/>
        </w:rPr>
        <w:t>　　　　二、交叉型乘用车市场分析</w:t>
      </w:r>
      <w:r>
        <w:rPr>
          <w:rFonts w:hint="eastAsia"/>
        </w:rPr>
        <w:br/>
      </w:r>
      <w:r>
        <w:rPr>
          <w:rFonts w:hint="eastAsia"/>
        </w:rPr>
        <w:t>　　　　三、交叉型乘用车市场变化的方向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四、中国交叉型乘用车行业发展的新思路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五、对中国交叉型乘用车行业发展的思考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2019-2024年中国交叉型乘用车产品市场进出口数据分析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2019-2024年中国交叉型乘用车产品出口统计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2019-2024年中国交叉型乘用车产品进口统计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2019-2024年中国交叉型乘用车产品进出口价格对比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中国交叉型乘用车主要进口来源地及出口目的地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交叉型乘用车行业细分产品调研</w:t>
      </w:r>
      <w:r>
        <w:rPr>
          <w:rFonts w:hint="eastAsia"/>
        </w:rPr>
        <w:br/>
      </w:r>
      <w:r>
        <w:rPr>
          <w:rFonts w:hint="eastAsia"/>
        </w:rPr>
        <w:t>　　第一节 交叉型乘用车细分产品结构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2019-2024年中国交叉型乘用车行业竞争态势分析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2025年交叉型乘用车行业集中度分析</w:t>
      </w:r>
      <w:r>
        <w:rPr>
          <w:rFonts w:hint="eastAsia"/>
        </w:rPr>
        <w:br/>
      </w:r>
      <w:r>
        <w:rPr>
          <w:rFonts w:hint="eastAsia"/>
        </w:rPr>
        <w:t>　　　　一、交叉型乘用车市场集中度分析</w:t>
      </w:r>
      <w:r>
        <w:rPr>
          <w:rFonts w:hint="eastAsia"/>
        </w:rPr>
        <w:br/>
      </w:r>
      <w:r>
        <w:rPr>
          <w:rFonts w:hint="eastAsia"/>
        </w:rPr>
        <w:t>　　　　二、交叉型乘用车企业分布区域集中度分析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三、交叉型乘用车区域消费集中度分析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2019-2024年交叉型乘用车主要企业竞争力分析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2025年交叉型乘用车行业竞争格局分析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一、交叉型乘用车行业竞争分析</w:t>
      </w:r>
      <w:r>
        <w:rPr>
          <w:rFonts w:hint="eastAsia"/>
        </w:rPr>
        <w:br/>
      </w:r>
      <w:r>
        <w:rPr>
          <w:rFonts w:hint="eastAsia"/>
        </w:rPr>
        <w:t>　　　　二、中外交叉型乘用车产品竞争分析</w:t>
      </w:r>
      <w:r>
        <w:rPr>
          <w:rFonts w:hint="eastAsia"/>
        </w:rPr>
        <w:br/>
      </w:r>
      <w:r>
        <w:rPr>
          <w:rFonts w:hint="eastAsia"/>
        </w:rPr>
        <w:t>　　　　三、国内交叉型乘用车行业重点企业发展动向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交叉型乘用车行业上下游产业链发展情况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交叉型乘用车上游产业发展分析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交叉型乘用车下游产业发展分析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交叉型乘用车行业重点企业竞争力分析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三、企业交叉型乘用车经营状况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三、企业交叉型乘用车经营状况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三、企业交叉型乘用车经营状况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三、企业交叉型乘用车经营状况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三、企业交叉型乘用车经营状况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三、企业交叉型乘用车经营状况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交叉型乘用车企业管理策略建议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提高交叉型乘用车企业竞争力的策略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一、提高中国交叉型乘用车企业核心竞争力的对策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二、交叉型乘用车企业提升竞争力的主要方向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三、影响交叉型乘用车企业核心竞争力的因素及提升途径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四、提高交叉型乘用车企业竞争力的策略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对中国交叉型乘用车品牌的战略思考</w:t>
      </w:r>
      <w:r>
        <w:rPr>
          <w:rFonts w:hint="eastAsia"/>
        </w:rPr>
        <w:br/>
      </w:r>
      <w:r>
        <w:rPr>
          <w:rFonts w:hint="eastAsia"/>
        </w:rPr>
        <w:t>　　　　一、交叉型乘用车实施品牌战略的意义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二、交叉型乘用车企业品牌的现状分析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三、中国交叉型乘用车企业的品牌战略</w:t>
      </w:r>
      <w:r>
        <w:rPr>
          <w:rFonts w:hint="eastAsia"/>
        </w:rPr>
        <w:br/>
      </w:r>
      <w:r>
        <w:rPr>
          <w:rFonts w:hint="eastAsia"/>
        </w:rPr>
        <w:t>　　　　四、交叉型乘用车品牌战略管理的策略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交叉型乘用车行业发展趋势及投资风险预警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2025年交叉型乘用车市场前景分析</w:t>
      </w:r>
      <w:r>
        <w:rPr>
          <w:rFonts w:hint="eastAsia"/>
        </w:rPr>
        <w:br/>
      </w:r>
      <w:r>
        <w:rPr>
          <w:rFonts w:hint="eastAsia"/>
        </w:rPr>
        <w:t>　　第二节 2025年交叉型乘用车行业发展趋势预测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影响交叉型乘用车行业发展的主要因素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一、2025年影响交叉型乘用车行业运行的有利因素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二、2025年影响交叉型乘用车行业运行的稳定因素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三、2025年影响交叉型乘用车行业运行的不利因素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四、2025年中国交叉型乘用车行业发展面临的挑战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五、2025年中国交叉型乘用车行业发展面临的机遇</w:t>
      </w:r>
      <w:r>
        <w:rPr>
          <w:rFonts w:hint="eastAsia"/>
        </w:rPr>
        <w:br/>
      </w:r>
      <w:r>
        <w:rPr>
          <w:rFonts w:hint="eastAsia"/>
        </w:rPr>
        <w:t>　　第四节 交叉型乘用车行业投资风险预警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一、2025年交叉型乘用车行业市场风险及控制策略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二、2025年交叉型乘用车行业政策风险及控制策略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三、2025年交叉型乘用车行业经营风险及控制策略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四、2025年交叉型乘用车同业竞争风险及控制策略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五、2025年交叉型乘用车行业其他风险及控制策略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交叉型乘用车市场研究结论</w:t>
      </w:r>
      <w:r>
        <w:rPr>
          <w:rFonts w:hint="eastAsia"/>
        </w:rPr>
        <w:br/>
      </w:r>
      <w:r>
        <w:rPr>
          <w:rFonts w:hint="eastAsia"/>
        </w:rPr>
        <w:t>　　第二节 交叉型乘用车子行业研究结论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中智^林^交叉型乘用车市场发展建议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交叉型乘用车行业类别</w:t>
      </w:r>
      <w:r>
        <w:rPr>
          <w:rFonts w:hint="eastAsia"/>
        </w:rPr>
        <w:br/>
      </w:r>
      <w:r>
        <w:rPr>
          <w:rFonts w:hint="eastAsia"/>
        </w:rPr>
        <w:t>　　图表 交叉型乘用车行业产业链调研</w:t>
      </w:r>
      <w:r>
        <w:rPr>
          <w:rFonts w:hint="eastAsia"/>
        </w:rPr>
        <w:br/>
      </w:r>
      <w:r>
        <w:rPr>
          <w:rFonts w:hint="eastAsia"/>
        </w:rPr>
        <w:t>　　图表 交叉型乘用车行业现状</w:t>
      </w:r>
      <w:r>
        <w:rPr>
          <w:rFonts w:hint="eastAsia"/>
        </w:rPr>
        <w:br/>
      </w:r>
      <w:r>
        <w:rPr>
          <w:rFonts w:hint="eastAsia"/>
        </w:rPr>
        <w:t>　　图表 交叉型乘用车行业标准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2019-2024年中国交叉型乘用车市场规模</w:t>
      </w:r>
      <w:r>
        <w:rPr>
          <w:rFonts w:hint="eastAsia"/>
        </w:rPr>
        <w:br/>
      </w:r>
      <w:r>
        <w:rPr>
          <w:rFonts w:hint="eastAsia"/>
        </w:rPr>
        <w:t>　　图表 2025年中国交叉型乘用车行业产能</w:t>
      </w:r>
      <w:r>
        <w:rPr>
          <w:rFonts w:hint="eastAsia"/>
        </w:rPr>
        <w:br/>
      </w:r>
      <w:r>
        <w:rPr>
          <w:rFonts w:hint="eastAsia"/>
        </w:rPr>
        <w:t>　　图表 2019-2024年中国交叉型乘用车产量</w:t>
      </w:r>
      <w:r>
        <w:rPr>
          <w:rFonts w:hint="eastAsia"/>
        </w:rPr>
        <w:br/>
      </w:r>
      <w:r>
        <w:rPr>
          <w:rFonts w:hint="eastAsia"/>
        </w:rPr>
        <w:t>　　图表 交叉型乘用车行业动态</w:t>
      </w:r>
      <w:r>
        <w:rPr>
          <w:rFonts w:hint="eastAsia"/>
        </w:rPr>
        <w:br/>
      </w:r>
      <w:r>
        <w:rPr>
          <w:rFonts w:hint="eastAsia"/>
        </w:rPr>
        <w:t>　　图表 2019-2024年中国交叉型乘用车市场需求量</w:t>
      </w:r>
      <w:r>
        <w:rPr>
          <w:rFonts w:hint="eastAsia"/>
        </w:rPr>
        <w:br/>
      </w:r>
      <w:r>
        <w:rPr>
          <w:rFonts w:hint="eastAsia"/>
        </w:rPr>
        <w:t>　　图表 2025年中国交叉型乘用车行业需求区域调研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2019-2024年中国交叉型乘用车行情</w:t>
      </w:r>
      <w:r>
        <w:rPr>
          <w:rFonts w:hint="eastAsia"/>
        </w:rPr>
        <w:br/>
      </w:r>
      <w:r>
        <w:rPr>
          <w:rFonts w:hint="eastAsia"/>
        </w:rPr>
        <w:t>　　图表 2019-2024年中国交叉型乘用车价格走势图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2019-2024年中国交叉型乘用车行业销售收入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2019-2024年中国交叉型乘用车行业盈利情况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2019-2024年中国交叉型乘用车行业利润总额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2019-2024年中国交叉型乘用车进口数据</w:t>
      </w:r>
      <w:r>
        <w:rPr>
          <w:rFonts w:hint="eastAsia"/>
        </w:rPr>
        <w:br/>
      </w:r>
      <w:r>
        <w:rPr>
          <w:rFonts w:hint="eastAsia"/>
        </w:rPr>
        <w:t>　　图表 2019-2024年中国交叉型乘用车出口数据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2019-2024年中国交叉型乘用车行业企业数量统计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**地区交叉型乘用车市场规模</w:t>
      </w:r>
      <w:r>
        <w:rPr>
          <w:rFonts w:hint="eastAsia"/>
        </w:rPr>
        <w:br/>
      </w:r>
      <w:r>
        <w:rPr>
          <w:rFonts w:hint="eastAsia"/>
        </w:rPr>
        <w:t>　　图表 **地区交叉型乘用车行业市场需求</w:t>
      </w:r>
      <w:r>
        <w:rPr>
          <w:rFonts w:hint="eastAsia"/>
        </w:rPr>
        <w:br/>
      </w:r>
      <w:r>
        <w:rPr>
          <w:rFonts w:hint="eastAsia"/>
        </w:rPr>
        <w:t>　　图表 **地区交叉型乘用车市场调研</w:t>
      </w:r>
      <w:r>
        <w:rPr>
          <w:rFonts w:hint="eastAsia"/>
        </w:rPr>
        <w:br/>
      </w:r>
      <w:r>
        <w:rPr>
          <w:rFonts w:hint="eastAsia"/>
        </w:rPr>
        <w:t>　　图表 **地区交叉型乘用车行业市场需求分析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**地区交叉型乘用车市场规模</w:t>
      </w:r>
      <w:r>
        <w:rPr>
          <w:rFonts w:hint="eastAsia"/>
        </w:rPr>
        <w:br/>
      </w:r>
      <w:r>
        <w:rPr>
          <w:rFonts w:hint="eastAsia"/>
        </w:rPr>
        <w:t>　　图表 **地区交叉型乘用车行业市场需求</w:t>
      </w:r>
      <w:r>
        <w:rPr>
          <w:rFonts w:hint="eastAsia"/>
        </w:rPr>
        <w:br/>
      </w:r>
      <w:r>
        <w:rPr>
          <w:rFonts w:hint="eastAsia"/>
        </w:rPr>
        <w:t>　　图表 **地区交叉型乘用车市场调研</w:t>
      </w:r>
      <w:r>
        <w:rPr>
          <w:rFonts w:hint="eastAsia"/>
        </w:rPr>
        <w:br/>
      </w:r>
      <w:r>
        <w:rPr>
          <w:rFonts w:hint="eastAsia"/>
        </w:rPr>
        <w:t>　　图表 **地区交叉型乘用车行业市场需求分析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交叉型乘用车行业竞争对手分析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交叉型乘用车重点企业（二）经营情况分析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交叉型乘用车重点企业（二）主要经济指标情况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2025-2031年中国交叉型乘用车行业产能预测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2025-2031年中国交叉型乘用车行业产量预测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2025-2031年中国交叉型乘用车市场需求预测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2025-2031年中国交叉型乘用车市场规模预测</w:t>
      </w:r>
      <w:r>
        <w:rPr>
          <w:rFonts w:hint="eastAsia"/>
        </w:rPr>
        <w:br/>
      </w:r>
      <w:r>
        <w:rPr>
          <w:rFonts w:hint="eastAsia"/>
        </w:rPr>
        <w:t>　　图表 交叉型乘用车行业准入条件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2025-2031年中国交叉型乘用车行业信息化</w:t>
      </w:r>
      <w:r>
        <w:rPr>
          <w:rFonts w:hint="eastAsia"/>
        </w:rPr>
        <w:br/>
      </w:r>
      <w:r>
        <w:rPr>
          <w:rFonts w:hint="eastAsia"/>
        </w:rPr>
        <w:t>　　图表 2025年中国交叉型乘用车市场前景分析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2025-2031年中国交叉型乘用车行业风险分析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2025-2031年中国交叉型乘用车行业发展趋势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84e7120cd444d" w:history="1">
        <w:r>
          <w:rPr>
            <w:rStyle w:val="Hyperlink"/>
          </w:rPr>
          <w:t>2025-2031年中国交叉型乘用车行业发展调研与前景趋势预测报告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84e7120cd444d" w:history="1">
        <w:r>
          <w:rPr>
            <w:rStyle w:val="Hyperlink"/>
          </w:rPr>
          <w:t>https://www.20087.com/9/57/JiaoChaXingChengYongCheHangYeQianJingQuShi.html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热点：乘用车和商用车区别、交叉型乘用车有哪些、多用途乘用车属于什么车辆类型、交叉型乘用车和mpv的区别、土耳其福特otosan、交叉型乘用车的特点、轿车分为几种车型、交叉型乘用车图片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0a72f963a4a2c" w:history="1">
      <w:r>
        <w:rPr>
          <w:rStyle w:val="Hyperlink"/>
        </w:rPr>
        <w:t>2025-2031年中国交叉型乘用车行业发展调研与前景趋势预测报告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aoChaXingChengYongCheHangYeQianJingQuShi.html" TargetMode="External" Id="Rf8584e7120cd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aoChaXingChengYongCheHangYeQianJingQuShi.html" TargetMode="External" Id="Rb970a72f963a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2025-02-01T23:51:00Z</dcterms:created>
  <dcterms:modified xsi:type="dcterms:W3CDTF">2025-02-02T00:51:00Z</dcterms:modified>
  <dc:subject>2025-2031年中国交叉型乘用车行业发展调研与前景趋势预测报告</dc:subject>
  <dc:title>2025-2031年中国交叉型乘用车行业发展调研与前景趋势预测报告</dc:title>
  <cp:keywords>2025-2031年中国交叉型乘用车行业发展调研与前景趋势预测报告</cp:keywords>
  <dc:description>2025-2031年中国交叉型乘用车行业发展调研与前景趋势预测报告</dc:description>
</cp:coreProperties>
</file>