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953e80444072" w:history="1">
              <w:r>
                <w:rPr>
                  <w:rStyle w:val="Hyperlink"/>
                </w:rPr>
                <w:t>2026-2032年全球与中国机场除冰机行业发展研究及前景趋势分析报告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953e80444072" w:history="1">
              <w:r>
                <w:rPr>
                  <w:rStyle w:val="Hyperlink"/>
                </w:rPr>
                <w:t>2026-2032年全球与中国机场除冰机行业发展研究及前景趋势分析报告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953e80444072" w:history="1">
                <w:r>
                  <w:rPr>
                    <w:rStyle w:val="Hyperlink"/>
                  </w:rPr>
                  <w:t>https://www.20087.com/0/98/JiChangChuBingJiHangYeQianJing.html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机场除冰机是一种专用于冬季清除飞机机翼、尾翼及机身表面霜、雪、冰的特种车辆，通过加热除冰液（通常为I型或IV型）并高压喷洒，确保飞行安全。机场除冰机普遍具备大容量储液罐（&gt;5000 L）、双臂或多臂喷杆、精确流量控制及环保回收系统，在民航安全规章（如FAA、EASA）强制要求下成为枢纽机场标准配置。高端机型集成红外热成像辅助判断结冰区域，并支持远程操作。然而，除冰液成本高昂且具生物毒性，不当排放污染土壤与水体；同时，作业窗口短（起飞前5–30分钟），对调度效率提出极高要求。</w:t>
      </w:r>
      <w:r>
        <w:rPr>
          <w:rFonts w:hint="eastAsia"/>
        </w:rPr>
        <w:br/>
      </w:r>
      <w:r>
        <w:rPr>
          <w:rFonts w:hint="eastAsia"/>
        </w:rPr>
        <w:t>　　未来，机场除冰机将向绿色除冰剂、智能调度与电动化方向演进。市场调研网认为，生物可降解新型除冰液（如基于醋酸钾或糖蜜）降低环境影响；AI平台联动航班计划、气象数据与车辆位置，优化作业路径。在碳中和目标下，纯电动或氢燃料底盘替代柴油动力，减少地面排放。此外，自动导航系统实现厘米级定位，提升喷洒精度。长远看，机场除冰机将从应急保障设备升级为绿色航空地面服务的智能节点，支撑民航业向安全、高效与可持续运行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38953e80444072" w:history="1">
        <w:r>
          <w:rPr>
            <w:rStyle w:val="Hyperlink"/>
          </w:rPr>
          <w:t>2026-2032年全球与中国机场除冰机行业发展研究及前景趋势分析报告</w:t>
        </w:r>
      </w:hyperlink>
      <w:r>
        <w:rPr>
          <w:rFonts w:hint="eastAsia"/>
        </w:rPr>
        <w:t>》，2025年机场除冰机行业市场规模达 亿元，预计2032年市场规模将达 亿元，期间年均复合增长率（CAGR）达 %。报告依托国家统计局、相关行业协会的详实数据资料，系统解析了机场除冰机行业的产业链结构、市场规模及需求现状，并对价格动态进行了解读。报告客观呈现了机场除冰机行业发展状况，科学预测了市场前景与未来趋势，同时聚焦机场除冰机重点企业，分析了市场竞争格局、集中度及品牌影响力。此外，报告通过细分市场领域，挖掘了机场除冰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按产品类型细分，全球机场除冰机市场规模2021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撒布式</w:t>
      </w:r>
      <w:r>
        <w:rPr>
          <w:rFonts w:hint="eastAsia"/>
        </w:rPr>
        <w:br/>
      </w:r>
      <w:r>
        <w:rPr>
          <w:rFonts w:hint="eastAsia"/>
        </w:rPr>
        <w:t>　　　　1.3.3 喷雾器式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按应用细分，全球机场除冰机市场规模2021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机场跑道</w:t>
      </w:r>
      <w:r>
        <w:rPr>
          <w:rFonts w:hint="eastAsia"/>
        </w:rPr>
        <w:br/>
      </w:r>
      <w:r>
        <w:rPr>
          <w:rFonts w:hint="eastAsia"/>
        </w:rPr>
        <w:t>　　　　1.4.3 机场出租车道</w:t>
      </w:r>
      <w:r>
        <w:rPr>
          <w:rFonts w:hint="eastAsia"/>
        </w:rPr>
        <w:br/>
      </w:r>
      <w:r>
        <w:rPr>
          <w:rFonts w:hint="eastAsia"/>
        </w:rPr>
        <w:t>　　　　1.4.4 机场围裙</w:t>
      </w:r>
      <w:r>
        <w:rPr>
          <w:rFonts w:hint="eastAsia"/>
        </w:rPr>
        <w:br/>
      </w:r>
      <w:r>
        <w:rPr>
          <w:rFonts w:hint="eastAsia"/>
        </w:rPr>
        <w:t>　　　　1.4.5 飞机</w:t>
      </w:r>
      <w:r>
        <w:rPr>
          <w:rFonts w:hint="eastAsia"/>
        </w:rPr>
        <w:br/>
      </w:r>
      <w:r>
        <w:rPr>
          <w:rFonts w:hint="eastAsia"/>
        </w:rPr>
        <w:t>　　　　1.4.6 机场停车场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机场除冰机行业发展总体概况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机场除冰机行业发展主要特点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机场除冰机行业发展影响因素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机场除冰机有利因素</w:t>
      </w:r>
      <w:r>
        <w:rPr>
          <w:rFonts w:hint="eastAsia"/>
        </w:rPr>
        <w:br/>
      </w:r>
      <w:r>
        <w:rPr>
          <w:rFonts w:hint="eastAsia"/>
        </w:rPr>
        <w:t>　　　　1.5.3 .2 机场除冰机不利因素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全球市场，近三年机场除冰机主要企业占有率及排名（按销量）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机场除冰机主要企业在国际市场占有率（按销量，2023-2026）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2025年机场除冰机主要企业在国际市场排名（按销量）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全球市场主要企业机场除冰机销量（2023-2026）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全球市场，近三年机场除冰机主要企业占有率及排名（按收入）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机场除冰机主要企业在国际市场占有率（按收入，2023-2026）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2025年机场除冰机主要企业在国际市场排名（按收入）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全球市场主要企业机场除冰机销售收入（2023-2026）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全球市场主要企业机场除冰机销售价格（2023-2026）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中国市场，近三年机场除冰机主要企业占有率及排名（按销量）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机场除冰机主要企业在中国市场占有率（按销量，2023-2026）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2025年机场除冰机主要企业在中国市场排名（按销量）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中国市场主要企业机场除冰机销量（2023-2026）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中国市场，近三年机场除冰机主要企业占有率及排名（按收入）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机场除冰机主要企业在中国市场占有率（按收入，2023-2026）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2025年机场除冰机主要企业在中国市场排名（按收入）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中国市场主要企业机场除冰机销售收入（2023-2026）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全球主要厂商机场除冰机总部及产地分布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全球主要厂商成立时间及机场除冰机商业化日期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全球主要厂商机场除冰机产品类型及应用</w:t>
      </w:r>
      <w:r>
        <w:rPr>
          <w:rFonts w:hint="eastAsia"/>
        </w:rPr>
        <w:br/>
      </w:r>
      <w:r>
        <w:rPr>
          <w:rFonts w:hint="eastAsia"/>
        </w:rPr>
        <w:t>　　2.9 机场除冰机行业集中度、竞争程度分析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机场除冰机行业集中度分析：2025年全球Top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全球机场除冰机第一梯队、第二梯队和第三梯队生产商（品牌）及市场份额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全球机场除冰机总体规模分析</w:t>
      </w:r>
      <w:r>
        <w:rPr>
          <w:rFonts w:hint="eastAsia"/>
        </w:rPr>
        <w:br/>
      </w:r>
      <w:r>
        <w:rPr>
          <w:rFonts w:hint="eastAsia"/>
        </w:rPr>
        <w:t>　　3.1 全球机场除冰机供需现状及预测（2021-2032）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全球机场除冰机产能、产量、产能利用率及发展趋势（2021-2032）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全球机场除冰机产量、需求量及发展趋势（2021-2032）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全球主要地区机场除冰机产量及发展趋势（2021-2032）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全球主要地区机场除冰机产量（2021-2026）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全球主要地区机场除冰机产量（2027-2032）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全球主要地区机场除冰机产量市场份额（2021-2032）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中国机场除冰机供需现状及预测（2021-2032）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中国机场除冰机产能、产量、产能利用率及发展趋势（2021-2032）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中国机场除冰机产量、市场需求量及发展趋势（2021-2032）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中国市场机场除冰机进出口（2021-2032）</w:t>
      </w:r>
      <w:r>
        <w:rPr>
          <w:rFonts w:hint="eastAsia"/>
        </w:rPr>
        <w:br/>
      </w:r>
      <w:r>
        <w:rPr>
          <w:rFonts w:hint="eastAsia"/>
        </w:rPr>
        <w:t>　　3.4 全球机场除冰机销量及销售额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全球市场机场除冰机销售额（2021-2032）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全球市场机场除冰机价格趋势（2021-2032）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全球机场除冰机主要地区分析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全球主要地区机场除冰机市场规模分析：2021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全球主要地区机场除冰机销售收入及市场份额（2021-2026）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全球主要地区机场除冰机销售收入预测（2027-2032）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全球主要地区机场除冰机销量分析：2021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全球主要地区机场除冰机销量及市场份额预测（2027-2032）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中东市场机场除冰机销量、收入及增长率（2021-2032）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Polar Aircraft Deicer</w:t>
      </w:r>
      <w:r>
        <w:rPr>
          <w:rFonts w:hint="eastAsia"/>
        </w:rPr>
        <w:br/>
      </w:r>
      <w:r>
        <w:rPr>
          <w:rFonts w:hint="eastAsia"/>
        </w:rPr>
        <w:t>　　　　5.1.1 Polar Aircraft Deicer基本信息、机场除冰机生产基地、销售区域、竞争对手及市场地位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Polar Aircraft Deicer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　　5.1.5 Polar Aircraft Deicer企业最新动态</w:t>
      </w:r>
      <w:r>
        <w:rPr>
          <w:rFonts w:hint="eastAsia"/>
        </w:rPr>
        <w:br/>
      </w:r>
      <w:r>
        <w:rPr>
          <w:rFonts w:hint="eastAsia"/>
        </w:rPr>
        <w:t>　　5.2 ORSI Group</w:t>
      </w:r>
      <w:r>
        <w:rPr>
          <w:rFonts w:hint="eastAsia"/>
        </w:rPr>
        <w:br/>
      </w:r>
      <w:r>
        <w:rPr>
          <w:rFonts w:hint="eastAsia"/>
        </w:rPr>
        <w:t>　　　　5.2.1 ORSI Group基本信息、机场除冰机生产基地、销售区域、竞争对手及市场地位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ORSI Group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ORSI Group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ORSI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ORSI Group企业最新动态</w:t>
      </w:r>
      <w:r>
        <w:rPr>
          <w:rFonts w:hint="eastAsia"/>
        </w:rPr>
        <w:br/>
      </w:r>
      <w:r>
        <w:rPr>
          <w:rFonts w:hint="eastAsia"/>
        </w:rPr>
        <w:t>　　5.3 Dynaset</w:t>
      </w:r>
      <w:r>
        <w:rPr>
          <w:rFonts w:hint="eastAsia"/>
        </w:rPr>
        <w:br/>
      </w:r>
      <w:r>
        <w:rPr>
          <w:rFonts w:hint="eastAsia"/>
        </w:rPr>
        <w:t>　　　　5.3.1 Dynaset基本信息、机场除冰机生产基地、销售区域、竞争对手及市场地位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Dynaset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Dynaset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Dynaset公司简介及主要业务</w:t>
      </w:r>
      <w:r>
        <w:rPr>
          <w:rFonts w:hint="eastAsia"/>
        </w:rPr>
        <w:br/>
      </w:r>
      <w:r>
        <w:rPr>
          <w:rFonts w:hint="eastAsia"/>
        </w:rPr>
        <w:t>　　　　5.3.5 Dynaset企业最新动态</w:t>
      </w:r>
      <w:r>
        <w:rPr>
          <w:rFonts w:hint="eastAsia"/>
        </w:rPr>
        <w:br/>
      </w:r>
      <w:r>
        <w:rPr>
          <w:rFonts w:hint="eastAsia"/>
        </w:rPr>
        <w:t>　　5.4 BOSCHUNG AIRPORT DIVISION</w:t>
      </w:r>
      <w:r>
        <w:rPr>
          <w:rFonts w:hint="eastAsia"/>
        </w:rPr>
        <w:br/>
      </w:r>
      <w:r>
        <w:rPr>
          <w:rFonts w:hint="eastAsia"/>
        </w:rPr>
        <w:t>　　　　5.4.1 BOSCHUNG AIRPORT DIVISION基本信息、机场除冰机生产基地、销售区域、竞争对手及市场地位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BOSCHUNG AIRPORT DIVISION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BOSCHUNG AIRPORT DIVISION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BOSCHUNG AIRPORT DIVISION公司简介及主要业务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BOSCHUNG AIRPORT DIVISION企业最新动态</w:t>
      </w:r>
      <w:r>
        <w:rPr>
          <w:rFonts w:hint="eastAsia"/>
        </w:rPr>
        <w:br/>
      </w:r>
      <w:r>
        <w:rPr>
          <w:rFonts w:hint="eastAsia"/>
        </w:rPr>
        <w:t>　　5.5 Aebi Schmidt</w:t>
      </w:r>
      <w:r>
        <w:rPr>
          <w:rFonts w:hint="eastAsia"/>
        </w:rPr>
        <w:br/>
      </w:r>
      <w:r>
        <w:rPr>
          <w:rFonts w:hint="eastAsia"/>
        </w:rPr>
        <w:t>　　　　5.5.1 Aebi Schmidt基本信息、机场除冰机生产基地、销售区域、竞争对手及市场地位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Aebi Schmidt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Aebi Schmidt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Aebi Schmidt公司简介及主要业务</w:t>
      </w:r>
      <w:r>
        <w:rPr>
          <w:rFonts w:hint="eastAsia"/>
        </w:rPr>
        <w:br/>
      </w:r>
      <w:r>
        <w:rPr>
          <w:rFonts w:hint="eastAsia"/>
        </w:rPr>
        <w:t>　　　　5.5.5 Aebi Schmidt企业最新动态</w:t>
      </w:r>
      <w:r>
        <w:rPr>
          <w:rFonts w:hint="eastAsia"/>
        </w:rPr>
        <w:br/>
      </w:r>
      <w:r>
        <w:rPr>
          <w:rFonts w:hint="eastAsia"/>
        </w:rPr>
        <w:t>　　5.6 Textron</w:t>
      </w:r>
      <w:r>
        <w:rPr>
          <w:rFonts w:hint="eastAsia"/>
        </w:rPr>
        <w:br/>
      </w:r>
      <w:r>
        <w:rPr>
          <w:rFonts w:hint="eastAsia"/>
        </w:rPr>
        <w:t>　　　　5.6.1 Textron基本信息、机场除冰机生产基地、销售区域、竞争对手及市场地位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Textron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Textron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Textron公司简介及主要业务</w:t>
      </w:r>
      <w:r>
        <w:rPr>
          <w:rFonts w:hint="eastAsia"/>
        </w:rPr>
        <w:br/>
      </w:r>
      <w:r>
        <w:rPr>
          <w:rFonts w:hint="eastAsia"/>
        </w:rPr>
        <w:t>　　　　5.6.5 Textron企业最新动态</w:t>
      </w:r>
      <w:r>
        <w:rPr>
          <w:rFonts w:hint="eastAsia"/>
        </w:rPr>
        <w:br/>
      </w:r>
      <w:r>
        <w:rPr>
          <w:rFonts w:hint="eastAsia"/>
        </w:rPr>
        <w:t>　　5.7 Bucher Industries</w:t>
      </w:r>
      <w:r>
        <w:rPr>
          <w:rFonts w:hint="eastAsia"/>
        </w:rPr>
        <w:br/>
      </w:r>
      <w:r>
        <w:rPr>
          <w:rFonts w:hint="eastAsia"/>
        </w:rPr>
        <w:t>　　　　5.7.1 Bucher Industries基本信息、机场除冰机生产基地、销售区域、竞争对手及市场地位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Bucher Industries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Bucher Industries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Bucher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5.7.5 Bucher Industries企业最新动态</w:t>
      </w:r>
      <w:r>
        <w:rPr>
          <w:rFonts w:hint="eastAsia"/>
        </w:rPr>
        <w:br/>
      </w:r>
      <w:r>
        <w:rPr>
          <w:rFonts w:hint="eastAsia"/>
        </w:rPr>
        <w:t>　　5.8 Wausau Equipment</w:t>
      </w:r>
      <w:r>
        <w:rPr>
          <w:rFonts w:hint="eastAsia"/>
        </w:rPr>
        <w:br/>
      </w:r>
      <w:r>
        <w:rPr>
          <w:rFonts w:hint="eastAsia"/>
        </w:rPr>
        <w:t>　　　　5.8.1 Wausau Equipment基本信息、机场除冰机生产基地、销售区域、竞争对手及市场地位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Wausau Equipment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Wausau Equipment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Wausau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5.8.5 Wausau Equipment企业最新动态</w:t>
      </w:r>
      <w:r>
        <w:rPr>
          <w:rFonts w:hint="eastAsia"/>
        </w:rPr>
        <w:br/>
      </w:r>
      <w:r>
        <w:rPr>
          <w:rFonts w:hint="eastAsia"/>
        </w:rPr>
        <w:t>　　5.9 ERH Fahrzeugtechnik</w:t>
      </w:r>
      <w:r>
        <w:rPr>
          <w:rFonts w:hint="eastAsia"/>
        </w:rPr>
        <w:br/>
      </w:r>
      <w:r>
        <w:rPr>
          <w:rFonts w:hint="eastAsia"/>
        </w:rPr>
        <w:t>　　　　5.9.1 ERH Fahrzeugtechnik基本信息、机场除冰机生产基地、销售区域、竞争对手及市场地位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ERH Fahrzeugtechnik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ERH Fahrzeugtechnik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ERH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5.9.5 ERH Fahrzeugtechnik企业最新动态</w:t>
      </w:r>
      <w:r>
        <w:rPr>
          <w:rFonts w:hint="eastAsia"/>
        </w:rPr>
        <w:br/>
      </w:r>
      <w:r>
        <w:rPr>
          <w:rFonts w:hint="eastAsia"/>
        </w:rPr>
        <w:t>　　5.10 Team Sprayers</w:t>
      </w:r>
      <w:r>
        <w:rPr>
          <w:rFonts w:hint="eastAsia"/>
        </w:rPr>
        <w:br/>
      </w:r>
      <w:r>
        <w:rPr>
          <w:rFonts w:hint="eastAsia"/>
        </w:rPr>
        <w:t>　　　　5.10.1 Team Sprayers基本信息、机场除冰机生产基地、销售区域、竞争对手及市场地位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Team Sprayers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Team Sprayers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Team Sprayers公司简介及主要业务</w:t>
      </w:r>
      <w:r>
        <w:rPr>
          <w:rFonts w:hint="eastAsia"/>
        </w:rPr>
        <w:br/>
      </w:r>
      <w:r>
        <w:rPr>
          <w:rFonts w:hint="eastAsia"/>
        </w:rPr>
        <w:t>　　　　5.10.5 Team Sprayers企业最新动态</w:t>
      </w:r>
      <w:r>
        <w:rPr>
          <w:rFonts w:hint="eastAsia"/>
        </w:rPr>
        <w:br/>
      </w:r>
      <w:r>
        <w:rPr>
          <w:rFonts w:hint="eastAsia"/>
        </w:rPr>
        <w:t>　　5.11 Batts</w:t>
      </w:r>
      <w:r>
        <w:rPr>
          <w:rFonts w:hint="eastAsia"/>
        </w:rPr>
        <w:br/>
      </w:r>
      <w:r>
        <w:rPr>
          <w:rFonts w:hint="eastAsia"/>
        </w:rPr>
        <w:t>　　　　5.11.1 Batts基本信息、机场除冰机生产基地、销售区域、竞争对手及市场地位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Batts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Batts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Batts公司简介及主要业务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Batts企业最新动态</w:t>
      </w:r>
      <w:r>
        <w:rPr>
          <w:rFonts w:hint="eastAsia"/>
        </w:rPr>
        <w:br/>
      </w:r>
      <w:r>
        <w:rPr>
          <w:rFonts w:hint="eastAsia"/>
        </w:rPr>
        <w:t>　　5.12 Polar Aircraft Deicer</w:t>
      </w:r>
      <w:r>
        <w:rPr>
          <w:rFonts w:hint="eastAsia"/>
        </w:rPr>
        <w:br/>
      </w:r>
      <w:r>
        <w:rPr>
          <w:rFonts w:hint="eastAsia"/>
        </w:rPr>
        <w:t>　　　　5.12.1 Polar Aircraft Deicer基本信息、机场除冰机生产基地、销售区域、竞争对手及市场地位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Polar Aircraft Deicer 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Polar Aircraft Deicer企业最新动态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不同产品类型机场除冰机分析</w:t>
      </w:r>
      <w:r>
        <w:rPr>
          <w:rFonts w:hint="eastAsia"/>
        </w:rPr>
        <w:br/>
      </w:r>
      <w:r>
        <w:rPr>
          <w:rFonts w:hint="eastAsia"/>
        </w:rPr>
        <w:t>　　6.1 全球不同产品类型机场除冰机销量（2021-2032）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全球不同产品类型机场除冰机收入（2021-2032）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全球不同产品类型机场除冰机收入及市场份额（2021-2026）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全球不同产品类型机场除冰机收入预测（2027-2032）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全球不同产品类型机场除冰机价格走势（2021-2032）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中国不同产品类型机场除冰机收入（2021-2032）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中国不同产品类型机场除冰机收入及市场份额（2021-2026）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中国不同产品类型机场除冰机收入预测（2027-2032）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不同应用机场除冰机分析</w:t>
      </w:r>
      <w:r>
        <w:rPr>
          <w:rFonts w:hint="eastAsia"/>
        </w:rPr>
        <w:br/>
      </w:r>
      <w:r>
        <w:rPr>
          <w:rFonts w:hint="eastAsia"/>
        </w:rPr>
        <w:t>　　7.1 全球不同应用机场除冰机销量（2021-2032）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全球不同应用机场除冰机收入（2021-2032）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全球不同应用机场除冰机收入及市场份额（2021-2026）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全球不同应用机场除冰机收入预测（2027-2032）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全球不同应用机场除冰机价格走势（2021-2032）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中国不同应用机场除冰机收入（2021-2032）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中国不同应用机场除冰机收入及市场份额（2021-2026）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中国不同应用机场除冰机收入预测（2027-2032）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机场除冰机行业发展趋势</w:t>
      </w:r>
      <w:r>
        <w:rPr>
          <w:rFonts w:hint="eastAsia"/>
        </w:rPr>
        <w:br/>
      </w:r>
      <w:r>
        <w:rPr>
          <w:rFonts w:hint="eastAsia"/>
        </w:rPr>
        <w:t>　　8.2 机场除冰机行业主要驱动因素</w:t>
      </w:r>
      <w:r>
        <w:rPr>
          <w:rFonts w:hint="eastAsia"/>
        </w:rPr>
        <w:br/>
      </w:r>
      <w:r>
        <w:rPr>
          <w:rFonts w:hint="eastAsia"/>
        </w:rPr>
        <w:t>　　8.3 机场除冰机中国企业SWOT分析</w:t>
      </w:r>
      <w:r>
        <w:rPr>
          <w:rFonts w:hint="eastAsia"/>
        </w:rPr>
        <w:br/>
      </w:r>
      <w:r>
        <w:rPr>
          <w:rFonts w:hint="eastAsia"/>
        </w:rPr>
        <w:t>　　8.4 中国机场除冰机行业政策环境分析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机场除冰机行业产业链简介</w:t>
      </w:r>
      <w:r>
        <w:rPr>
          <w:rFonts w:hint="eastAsia"/>
        </w:rPr>
        <w:br/>
      </w:r>
      <w:r>
        <w:rPr>
          <w:rFonts w:hint="eastAsia"/>
        </w:rPr>
        <w:t>　　　　9.1.1 机场除冰机行业供应链分析</w:t>
      </w:r>
      <w:r>
        <w:rPr>
          <w:rFonts w:hint="eastAsia"/>
        </w:rPr>
        <w:br/>
      </w:r>
      <w:r>
        <w:rPr>
          <w:rFonts w:hint="eastAsia"/>
        </w:rPr>
        <w:t>　　　　9.1.2 机场除冰机主要原料及供应情况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机场除冰机行业采购模式</w:t>
      </w:r>
      <w:r>
        <w:rPr>
          <w:rFonts w:hint="eastAsia"/>
        </w:rPr>
        <w:br/>
      </w:r>
      <w:r>
        <w:rPr>
          <w:rFonts w:hint="eastAsia"/>
        </w:rPr>
        <w:t>　　9.3 机场除冰机行业生产模式</w:t>
      </w:r>
      <w:r>
        <w:rPr>
          <w:rFonts w:hint="eastAsia"/>
        </w:rPr>
        <w:br/>
      </w:r>
      <w:r>
        <w:rPr>
          <w:rFonts w:hint="eastAsia"/>
        </w:rPr>
        <w:t>　　9.4 机场除冰机行业销售模式及销售渠道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按产品类型细分，全球机场除冰机市场规模2021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按应用细分，全球机场除冰机市场规模（CAGR）2021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机场除冰机行业发展主要特点</w:t>
      </w:r>
      <w:r>
        <w:rPr>
          <w:rFonts w:hint="eastAsia"/>
        </w:rPr>
        <w:br/>
      </w:r>
      <w:r>
        <w:rPr>
          <w:rFonts w:hint="eastAsia"/>
        </w:rPr>
        <w:t>　　表 4： 机场除冰机行业发展有利因素分析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机场除冰机行业发展不利因素分析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进入机场除冰机行业壁垒</w:t>
      </w:r>
      <w:r>
        <w:rPr>
          <w:rFonts w:hint="eastAsia"/>
        </w:rPr>
        <w:br/>
      </w:r>
      <w:r>
        <w:rPr>
          <w:rFonts w:hint="eastAsia"/>
        </w:rPr>
        <w:t>　　表 7： 机场除冰机主要企业在国际市场占有率（按销量，2023-2026）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2025年机场除冰机主要企业在国际市场排名（按销量）&amp;（千台）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全球市场主要企业机场除冰机销量（2023-2026）&amp;（千台）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机场除冰机主要企业在国际市场占有率（按收入，2023-2026）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2025年机场除冰机主要企业在国际市场排名（按收入）&amp;（万元）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全球市场主要企业机场除冰机销售收入（2023-2026）&amp;（万元）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全球市场主要企业机场除冰机销售价格（2023-2026）&amp;（元/台）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机场除冰机主要企业在中国市场占有率（按销量，2023-2026）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2025年机场除冰机主要企业在中国市场排名（按销量）&amp;（千台）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中国市场主要企业机场除冰机销量（2023-2026）&amp;（千台）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机场除冰机主要企业在中国市场占有率（按收入，2023-2026）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2025年机场除冰机主要企业在中国市场排名（按收入）&amp;（万元）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中国市场主要企业机场除冰机销售收入（2023-2026）&amp;（万元）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全球主要厂商机场除冰机总部及产地分布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全球主要厂商成立时间及机场除冰机商业化日期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全球主要厂商机场除冰机产品类型及应用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2025年全球机场除冰机主要厂商市场地位（第一梯队、第二梯队和第三梯队）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全球机场除冰机市场投资、并购等现状分析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全球主要地区机场除冰机产量增速（CAGR）：（2021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全球主要地区机场除冰机产量（2021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全球主要地区机场除冰机产量（2021-2026）&amp;（千台）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全球主要地区机场除冰机产量（2027-2032）&amp;（千台）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全球主要地区机场除冰机产量市场份额（2021-2026）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全球主要地区机场除冰机产量市场份额（2027-2032）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中国市场机场除冰机产量、销量、进出口（2021-2026）&amp;（千台）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中国市场机场除冰机产量、销量、进出口预测（2027-2032）&amp;（千台）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全球主要地区机场除冰机销售收入增速：（2021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全球主要地区机场除冰机销售收入（2021-2026）&amp;（万元）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全球主要地区机场除冰机销售收入市场份额（2021-2026）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全球主要地区机场除冰机收入（2027-2032）&amp;（万元）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全球主要地区机场除冰机收入市场份额（2027-2032）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全球主要地区机场除冰机销量（千台）：2021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全球主要地区机场除冰机销量（2027-2032）&amp;（千台）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全球主要地区机场除冰机销量份额（2027-2032）</w:t>
      </w:r>
      <w:r>
        <w:rPr>
          <w:rFonts w:hint="eastAsia"/>
        </w:rPr>
        <w:br/>
      </w:r>
      <w:r>
        <w:rPr>
          <w:rFonts w:hint="eastAsia"/>
        </w:rPr>
        <w:t>　　表 43： Polar Aircraft Deicer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Polar Aircraft Deicer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表 47： Polar Aircraft Deicer企业最新动态</w:t>
      </w:r>
      <w:r>
        <w:rPr>
          <w:rFonts w:hint="eastAsia"/>
        </w:rPr>
        <w:br/>
      </w:r>
      <w:r>
        <w:rPr>
          <w:rFonts w:hint="eastAsia"/>
        </w:rPr>
        <w:t>　　表 48： ORSI Group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ORSI Group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ORSI Group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ORSI Group公司简介及主要业务</w:t>
      </w:r>
      <w:r>
        <w:rPr>
          <w:rFonts w:hint="eastAsia"/>
        </w:rPr>
        <w:br/>
      </w:r>
      <w:r>
        <w:rPr>
          <w:rFonts w:hint="eastAsia"/>
        </w:rPr>
        <w:t>　　表 52： ORSI Group企业最新动态</w:t>
      </w:r>
      <w:r>
        <w:rPr>
          <w:rFonts w:hint="eastAsia"/>
        </w:rPr>
        <w:br/>
      </w:r>
      <w:r>
        <w:rPr>
          <w:rFonts w:hint="eastAsia"/>
        </w:rPr>
        <w:t>　　表 53： Dynaset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Dynaset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Dynaset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Dynaset公司简介及主要业务</w:t>
      </w:r>
      <w:r>
        <w:rPr>
          <w:rFonts w:hint="eastAsia"/>
        </w:rPr>
        <w:br/>
      </w:r>
      <w:r>
        <w:rPr>
          <w:rFonts w:hint="eastAsia"/>
        </w:rPr>
        <w:t>　　表 57： Dynaset企业最新动态</w:t>
      </w:r>
      <w:r>
        <w:rPr>
          <w:rFonts w:hint="eastAsia"/>
        </w:rPr>
        <w:br/>
      </w:r>
      <w:r>
        <w:rPr>
          <w:rFonts w:hint="eastAsia"/>
        </w:rPr>
        <w:t>　　表 58： BOSCHUNG AIRPORT DIVISION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BOSCHUNG AIRPORT DIVISION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BOSCHUNG AIRPORT DIVISION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BOSCHUNG AIRPORT DIVISION公司简介及主要业务</w:t>
      </w:r>
      <w:r>
        <w:rPr>
          <w:rFonts w:hint="eastAsia"/>
        </w:rPr>
        <w:br/>
      </w:r>
      <w:r>
        <w:rPr>
          <w:rFonts w:hint="eastAsia"/>
        </w:rPr>
        <w:t>　　表 62： BOSCHUNG AIRPORT DIVISION企业最新动态</w:t>
      </w:r>
      <w:r>
        <w:rPr>
          <w:rFonts w:hint="eastAsia"/>
        </w:rPr>
        <w:br/>
      </w:r>
      <w:r>
        <w:rPr>
          <w:rFonts w:hint="eastAsia"/>
        </w:rPr>
        <w:t>　　表 63： Aebi Schmidt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Aebi Schmidt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Aebi Schmidt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Aebi Schmidt公司简介及主要业务</w:t>
      </w:r>
      <w:r>
        <w:rPr>
          <w:rFonts w:hint="eastAsia"/>
        </w:rPr>
        <w:br/>
      </w:r>
      <w:r>
        <w:rPr>
          <w:rFonts w:hint="eastAsia"/>
        </w:rPr>
        <w:t>　　表 67： Aebi Schmidt企业最新动态</w:t>
      </w:r>
      <w:r>
        <w:rPr>
          <w:rFonts w:hint="eastAsia"/>
        </w:rPr>
        <w:br/>
      </w:r>
      <w:r>
        <w:rPr>
          <w:rFonts w:hint="eastAsia"/>
        </w:rPr>
        <w:t>　　表 68： Textron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Textron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Textron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Textron公司简介及主要业务</w:t>
      </w:r>
      <w:r>
        <w:rPr>
          <w:rFonts w:hint="eastAsia"/>
        </w:rPr>
        <w:br/>
      </w:r>
      <w:r>
        <w:rPr>
          <w:rFonts w:hint="eastAsia"/>
        </w:rPr>
        <w:t>　　表 72： Textron企业最新动态</w:t>
      </w:r>
      <w:r>
        <w:rPr>
          <w:rFonts w:hint="eastAsia"/>
        </w:rPr>
        <w:br/>
      </w:r>
      <w:r>
        <w:rPr>
          <w:rFonts w:hint="eastAsia"/>
        </w:rPr>
        <w:t>　　表 73： Bucher Industries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Bucher Industries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Bucher Industries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Bucher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77： Bucher Industries企业最新动态</w:t>
      </w:r>
      <w:r>
        <w:rPr>
          <w:rFonts w:hint="eastAsia"/>
        </w:rPr>
        <w:br/>
      </w:r>
      <w:r>
        <w:rPr>
          <w:rFonts w:hint="eastAsia"/>
        </w:rPr>
        <w:t>　　表 78： Wausau Equipment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Wausau Equipment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Wausau Equipment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Wausau Equipment公司简介及主要业务</w:t>
      </w:r>
      <w:r>
        <w:rPr>
          <w:rFonts w:hint="eastAsia"/>
        </w:rPr>
        <w:br/>
      </w:r>
      <w:r>
        <w:rPr>
          <w:rFonts w:hint="eastAsia"/>
        </w:rPr>
        <w:t>　　表 82： Wausau Equipment企业最新动态</w:t>
      </w:r>
      <w:r>
        <w:rPr>
          <w:rFonts w:hint="eastAsia"/>
        </w:rPr>
        <w:br/>
      </w:r>
      <w:r>
        <w:rPr>
          <w:rFonts w:hint="eastAsia"/>
        </w:rPr>
        <w:t>　　表 83： ERH Fahrzeugtechnik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ERH Fahrzeugtechnik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ERH Fahrzeugtechnik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ERH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表 87： ERH Fahrzeugtechnik企业最新动态</w:t>
      </w:r>
      <w:r>
        <w:rPr>
          <w:rFonts w:hint="eastAsia"/>
        </w:rPr>
        <w:br/>
      </w:r>
      <w:r>
        <w:rPr>
          <w:rFonts w:hint="eastAsia"/>
        </w:rPr>
        <w:t>　　表 88： Team Sprayers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Team Sprayers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Team Sprayers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Team Sprayers公司简介及主要业务</w:t>
      </w:r>
      <w:r>
        <w:rPr>
          <w:rFonts w:hint="eastAsia"/>
        </w:rPr>
        <w:br/>
      </w:r>
      <w:r>
        <w:rPr>
          <w:rFonts w:hint="eastAsia"/>
        </w:rPr>
        <w:t>　　表 92： Team Sprayers企业最新动态</w:t>
      </w:r>
      <w:r>
        <w:rPr>
          <w:rFonts w:hint="eastAsia"/>
        </w:rPr>
        <w:br/>
      </w:r>
      <w:r>
        <w:rPr>
          <w:rFonts w:hint="eastAsia"/>
        </w:rPr>
        <w:t>　　表 93： Batts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Batts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Batts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Batts公司简介及主要业务</w:t>
      </w:r>
      <w:r>
        <w:rPr>
          <w:rFonts w:hint="eastAsia"/>
        </w:rPr>
        <w:br/>
      </w:r>
      <w:r>
        <w:rPr>
          <w:rFonts w:hint="eastAsia"/>
        </w:rPr>
        <w:t>　　表 97： Batts企业最新动态</w:t>
      </w:r>
      <w:r>
        <w:rPr>
          <w:rFonts w:hint="eastAsia"/>
        </w:rPr>
        <w:br/>
      </w:r>
      <w:r>
        <w:rPr>
          <w:rFonts w:hint="eastAsia"/>
        </w:rPr>
        <w:t>　　表 98： Polar Aircraft Deicer 机场除冰机生产基地、销售区域、竞争对手及市场地位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Polar Aircraft Deicer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表 102： Polar Aircraft Deicer企业最新动态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全球不同产品类型机场除冰机收入（2021-2026）&amp;（万元）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全球不同产品类型机场除冰机收入市场份额（2021-2026）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全球不同产品类型机场除冰机收入预测（2027-2032）&amp;（万元）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全球不同产品类型机场除冰机收入市场份额预测（2027-2032）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中国不同产品类型机场除冰机收入（2021-2026）&amp;（万元）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中国不同产品类型机场除冰机收入市场份额（2021-2026）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中国不同产品类型机场除冰机收入预测（2027-2032）&amp;（万元）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中国不同产品类型机场除冰机收入市场份额预测（2027-2032）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全球不同应用机场除冰机收入（2021-2026）&amp;（万元）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全球不同应用机场除冰机收入市场份额（2021-2026）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全球不同应用机场除冰机收入预测（2027-2032）&amp;（万元）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全球不同应用机场除冰机收入市场份额预测（2027-2032）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中国不同应用机场除冰机收入（2021-2026）&amp;（万元）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中国不同应用机场除冰机收入市场份额（2021-2026）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中国不同应用机场除冰机收入预测（2027-2032）&amp;（万元）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中国不同应用机场除冰机收入市场份额预测（2027-2032）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机场除冰机行业发展趋势</w:t>
      </w:r>
      <w:r>
        <w:rPr>
          <w:rFonts w:hint="eastAsia"/>
        </w:rPr>
        <w:br/>
      </w:r>
      <w:r>
        <w:rPr>
          <w:rFonts w:hint="eastAsia"/>
        </w:rPr>
        <w:t>　　表 136： 机场除冰机行业主要驱动因素</w:t>
      </w:r>
      <w:r>
        <w:rPr>
          <w:rFonts w:hint="eastAsia"/>
        </w:rPr>
        <w:br/>
      </w:r>
      <w:r>
        <w:rPr>
          <w:rFonts w:hint="eastAsia"/>
        </w:rPr>
        <w:t>　　表 137： 机场除冰机行业供应链分析</w:t>
      </w:r>
      <w:r>
        <w:rPr>
          <w:rFonts w:hint="eastAsia"/>
        </w:rPr>
        <w:br/>
      </w:r>
      <w:r>
        <w:rPr>
          <w:rFonts w:hint="eastAsia"/>
        </w:rPr>
        <w:t>　　表 138： 机场除冰机上游原料供应商</w:t>
      </w:r>
      <w:r>
        <w:rPr>
          <w:rFonts w:hint="eastAsia"/>
        </w:rPr>
        <w:br/>
      </w:r>
      <w:r>
        <w:rPr>
          <w:rFonts w:hint="eastAsia"/>
        </w:rPr>
        <w:t>　　表 139： 机场除冰机主要地区不同应用客户分析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机场除冰机典型经销商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机场除冰机产品图片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全球不同产品类型机场除冰机销售额2021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全球不同产品类型机场除冰机市场份额2025 &amp; 2032</w:t>
      </w:r>
      <w:r>
        <w:rPr>
          <w:rFonts w:hint="eastAsia"/>
        </w:rPr>
        <w:br/>
      </w:r>
      <w:r>
        <w:rPr>
          <w:rFonts w:hint="eastAsia"/>
        </w:rPr>
        <w:t>　　图 4： 撒布式产品图片</w:t>
      </w:r>
      <w:r>
        <w:rPr>
          <w:rFonts w:hint="eastAsia"/>
        </w:rPr>
        <w:br/>
      </w:r>
      <w:r>
        <w:rPr>
          <w:rFonts w:hint="eastAsia"/>
        </w:rPr>
        <w:t>　　图 5： 喷雾器式产品图片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全球不同应用机场除冰机市场份额2025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机场跑道</w:t>
      </w:r>
      <w:r>
        <w:rPr>
          <w:rFonts w:hint="eastAsia"/>
        </w:rPr>
        <w:br/>
      </w:r>
      <w:r>
        <w:rPr>
          <w:rFonts w:hint="eastAsia"/>
        </w:rPr>
        <w:t>　　图 9： 机场出租车道</w:t>
      </w:r>
      <w:r>
        <w:rPr>
          <w:rFonts w:hint="eastAsia"/>
        </w:rPr>
        <w:br/>
      </w:r>
      <w:r>
        <w:rPr>
          <w:rFonts w:hint="eastAsia"/>
        </w:rPr>
        <w:t>　　图 10： 机场围裙</w:t>
      </w:r>
      <w:r>
        <w:rPr>
          <w:rFonts w:hint="eastAsia"/>
        </w:rPr>
        <w:br/>
      </w:r>
      <w:r>
        <w:rPr>
          <w:rFonts w:hint="eastAsia"/>
        </w:rPr>
        <w:t>　　图 11： 飞机</w:t>
      </w:r>
      <w:r>
        <w:rPr>
          <w:rFonts w:hint="eastAsia"/>
        </w:rPr>
        <w:br/>
      </w:r>
      <w:r>
        <w:rPr>
          <w:rFonts w:hint="eastAsia"/>
        </w:rPr>
        <w:t>　　图 12： 机场停车场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2025年全球前五大生产商机场除冰机市场份额</w:t>
      </w:r>
      <w:r>
        <w:rPr>
          <w:rFonts w:hint="eastAsia"/>
        </w:rPr>
        <w:br/>
      </w:r>
      <w:r>
        <w:rPr>
          <w:rFonts w:hint="eastAsia"/>
        </w:rPr>
        <w:t>　　图 14： 2025年全球机场除冰机第一梯队、第二梯队和第三梯队厂商及市场份额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全球机场除冰机产能、产量、产能利用率及发展趋势（2021-2032）&amp;（千台）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全球机场除冰机产量、需求量及发展趋势（2021-2032）&amp;（千台）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全球主要地区机场除冰机产量市场份额（2021-2032）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中国机场除冰机产能、产量、产能利用率及发展趋势（2021-2032）&amp;（千台）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中国机场除冰机产量、市场需求量及发展趋势（2021-2032）&amp;（千台）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全球机场除冰机市场销售额及增长率：（2021-2032）&amp;（万元）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全球市场机场除冰机市场规模：2021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全球市场机场除冰机价格趋势（2021-2032）&amp;（元/台）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全球主要地区机场除冰机销售收入（2021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全球主要地区机场除冰机销售收入市场份额（2021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全球不同产品类型机场除冰机价格走势（2021-2032）&amp;（元/台）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全球不同应用机场除冰机价格走势（2021-2032）&amp;（元/台）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机场除冰机中国企业SWOT分析</w:t>
      </w:r>
      <w:r>
        <w:rPr>
          <w:rFonts w:hint="eastAsia"/>
        </w:rPr>
        <w:br/>
      </w:r>
      <w:r>
        <w:rPr>
          <w:rFonts w:hint="eastAsia"/>
        </w:rPr>
        <w:t>　　图 45： 机场除冰机产业链</w:t>
      </w:r>
      <w:r>
        <w:rPr>
          <w:rFonts w:hint="eastAsia"/>
        </w:rPr>
        <w:br/>
      </w:r>
      <w:r>
        <w:rPr>
          <w:rFonts w:hint="eastAsia"/>
        </w:rPr>
        <w:t>　　图 46： 机场除冰机行业采购模式分析</w:t>
      </w:r>
      <w:r>
        <w:rPr>
          <w:rFonts w:hint="eastAsia"/>
        </w:rPr>
        <w:br/>
      </w:r>
      <w:r>
        <w:rPr>
          <w:rFonts w:hint="eastAsia"/>
        </w:rPr>
        <w:t>　　图 47： 机场除冰机行业生产模式</w:t>
      </w:r>
      <w:r>
        <w:rPr>
          <w:rFonts w:hint="eastAsia"/>
        </w:rPr>
        <w:br/>
      </w:r>
      <w:r>
        <w:rPr>
          <w:rFonts w:hint="eastAsia"/>
        </w:rPr>
        <w:t>　　图 48： 机场除冰机行业销售模式分析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953e80444072" w:history="1">
        <w:r>
          <w:rPr>
            <w:rStyle w:val="Hyperlink"/>
          </w:rPr>
          <w:t>2026-2032年全球与中国机场除冰机行业发展研究及前景趋势分析报告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953e80444072" w:history="1">
        <w:r>
          <w:rPr>
            <w:rStyle w:val="Hyperlink"/>
          </w:rPr>
          <w:t>https://www.20087.com/0/98/JiChangChuBingJiHangYeQianJing.html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热点：飞机除冰系统、机场除冰工作、飞机除冰车多少钱一辆、机场除雪除冰设备、北方机场跑道如何加热除冰、机场除冰剂生产厂家、小型道路除冰机、机场除冰车多少钱一辆、北京机场除冰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e58fe0fd47c0" w:history="1">
      <w:r>
        <w:rPr>
          <w:rStyle w:val="Hyperlink"/>
        </w:rPr>
        <w:t>2026-2032年全球与中国机场除冰机行业发展研究及前景趋势分析报告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ChangChuBingJiHangYeQianJing.html" TargetMode="External" Id="R0038953e804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ChangChuBingJiHangYeQianJing.html" TargetMode="External" Id="Ra84ce58fe0f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2026-03-26T03:13:21Z</dcterms:created>
  <dcterms:modified xsi:type="dcterms:W3CDTF">2026-03-26T04:13:21Z</dcterms:modified>
  <dc:subject>2026-2032年全球与中国机场除冰机行业发展研究及前景趋势分析报告</dc:subject>
  <dc:title>2026-2032年全球与中国机场除冰机行业发展研究及前景趋势分析报告</dc:title>
  <cp:keywords>2026-2032年全球与中国机场除冰机行业发展研究及前景趋势分析报告</cp:keywords>
  <dc:description>2026-2032年全球与中国机场除冰机行业发展研究及前景趋势分析报告</dc:description>
</cp:coreProperties>
</file>