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7d0dc2be945da" w:history="1">
              <w:r>
                <w:rPr>
                  <w:rStyle w:val="Hyperlink"/>
                </w:rPr>
                <w:t>全球与中国汽车用凸轮轴市场调查研究及发展趋势（2024-2030年）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7d0dc2be945da" w:history="1">
              <w:r>
                <w:rPr>
                  <w:rStyle w:val="Hyperlink"/>
                </w:rPr>
                <w:t>全球与中国汽车用凸轮轴市场调查研究及发展趋势（2024-2030年）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7d0dc2be945da" w:history="1">
                <w:r>
                  <w:rPr>
                    <w:rStyle w:val="Hyperlink"/>
                  </w:rPr>
                  <w:t>https://www.20087.com/1/78/QiCheYongAoLunZhouDeFaZhanQuShi.html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凸轮轴是发动机中至关重要的部件，负责控制气门的开启和关闭，直接影响发动机的性能和效率。随着汽车技术的进步，凸轮轴的设计和制造工艺也在不断改进，以提高燃油效率、降低排放并提高动力输出。目前，市场上的汽车用凸轮轴正朝着轻量化、高强度和高精度的方向发展。</w:t>
      </w:r>
      <w:r>
        <w:rPr>
          <w:rFonts w:hint="eastAsia"/>
        </w:rPr>
        <w:br/>
      </w:r>
      <w:r>
        <w:rPr>
          <w:rFonts w:hint="eastAsia"/>
        </w:rPr>
        <w:t>　　未来，汽车用凸轮轴的发展将更加注重环保和性能优化。一方面，随着汽车行业向电气化和混合动力方向转型，凸轮轴的设计将更加注重与新型动力系统兼容，以适应不同的工作模式。另一方面，随着对燃油效率和排放标准的严格要求，凸轮轴将采用更先进的材料和技术，以减少摩擦损失并提高气门控制的精确度。此外，随着3D打印等先进技术的应用，凸轮轴的制造过程将更加灵活，能够更快地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d0dc2be945da" w:history="1">
        <w:r>
          <w:rPr>
            <w:rStyle w:val="Hyperlink"/>
          </w:rPr>
          <w:t>全球与中国汽车用凸轮轴市场调查研究及发展趋势（2024-2030年）</w:t>
        </w:r>
      </w:hyperlink>
      <w:r>
        <w:rPr>
          <w:rFonts w:hint="eastAsia"/>
        </w:rPr>
        <w:t>》依据国家统计局、海关总署及汽车用凸轮轴相关协会等部门的权威资料数据，以及对汽车用凸轮轴行业重点区域实地调研，结合汽车用凸轮轴行业发展所处的环境，从理论到实践、从宏观到微观等多个角度对汽车用凸轮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7d0dc2be945da" w:history="1">
        <w:r>
          <w:rPr>
            <w:rStyle w:val="Hyperlink"/>
          </w:rPr>
          <w:t>全球与中国汽车用凸轮轴市场调查研究及发展趋势（2024-2030年）</w:t>
        </w:r>
      </w:hyperlink>
      <w:r>
        <w:rPr>
          <w:rFonts w:hint="eastAsia"/>
        </w:rPr>
        <w:t>》内容严谨、数据翔实，通过辅以大量直观的图表，帮助汽车用凸轮轴企业准确把握汽车用凸轮轴行业发展动向、正确制定汽车用凸轮轴企业发展战略和汽车用凸轮轴投资策略。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中国汽车用凸轮轴概述</w:t>
      </w:r>
      <w:r>
        <w:rPr>
          <w:rFonts w:hint="eastAsia"/>
        </w:rPr>
        <w:br/>
      </w:r>
      <w:r>
        <w:rPr>
          <w:rFonts w:hint="eastAsia"/>
        </w:rPr>
        <w:t>　　第一节 汽车用凸轮轴行业定义</w:t>
      </w:r>
      <w:r>
        <w:rPr>
          <w:rFonts w:hint="eastAsia"/>
        </w:rPr>
        <w:br/>
      </w:r>
      <w:r>
        <w:rPr>
          <w:rFonts w:hint="eastAsia"/>
        </w:rPr>
        <w:t>　　第二节 汽车用凸轮轴行业发展特性</w:t>
      </w:r>
      <w:r>
        <w:rPr>
          <w:rFonts w:hint="eastAsia"/>
        </w:rPr>
        <w:br/>
      </w:r>
      <w:r>
        <w:rPr>
          <w:rFonts w:hint="eastAsia"/>
        </w:rPr>
        <w:t>　　第三节 汽车用凸轮轴产业链分析</w:t>
      </w:r>
      <w:r>
        <w:rPr>
          <w:rFonts w:hint="eastAsia"/>
        </w:rPr>
        <w:br/>
      </w:r>
      <w:r>
        <w:rPr>
          <w:rFonts w:hint="eastAsia"/>
        </w:rPr>
        <w:t>　　第四节 汽车用凸轮轴行业生命周期分析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2023-2024年国外汽车用凸轮轴市场发展概况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全球汽车用凸轮轴市场发展分析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亚洲地区主要国家汽车用凸轮轴市场概况</w:t>
      </w:r>
      <w:r>
        <w:rPr>
          <w:rFonts w:hint="eastAsia"/>
        </w:rPr>
        <w:br/>
      </w:r>
      <w:r>
        <w:rPr>
          <w:rFonts w:hint="eastAsia"/>
        </w:rPr>
        <w:t>　　第五节 全球汽车用凸轮轴市场发展预测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2023-2024年中国汽车用凸轮轴发展环境分析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汽车用凸轮轴行业相关政策、标准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汽车用凸轮轴行业相关发展规划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中国汽车用凸轮轴技术发展分析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当前汽车用凸轮轴技术发展现状分析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汽车用凸轮轴生产中需注意的问题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汽车用凸轮轴行业主要技术趋势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汽车用凸轮轴市场特性分析</w:t>
      </w:r>
      <w:r>
        <w:rPr>
          <w:rFonts w:hint="eastAsia"/>
        </w:rPr>
        <w:br/>
      </w:r>
      <w:r>
        <w:rPr>
          <w:rFonts w:hint="eastAsia"/>
        </w:rPr>
        <w:t>　　第一节 汽车用凸轮轴行业集中度分析</w:t>
      </w:r>
      <w:r>
        <w:rPr>
          <w:rFonts w:hint="eastAsia"/>
        </w:rPr>
        <w:br/>
      </w:r>
      <w:r>
        <w:rPr>
          <w:rFonts w:hint="eastAsia"/>
        </w:rPr>
        <w:t>　　第二节 汽车用凸轮轴行业SWOT分析</w:t>
      </w:r>
      <w:r>
        <w:rPr>
          <w:rFonts w:hint="eastAsia"/>
        </w:rPr>
        <w:br/>
      </w:r>
      <w:r>
        <w:rPr>
          <w:rFonts w:hint="eastAsia"/>
        </w:rPr>
        <w:t>　　　　一、汽车用凸轮轴行业优势</w:t>
      </w:r>
      <w:r>
        <w:rPr>
          <w:rFonts w:hint="eastAsia"/>
        </w:rPr>
        <w:br/>
      </w:r>
      <w:r>
        <w:rPr>
          <w:rFonts w:hint="eastAsia"/>
        </w:rPr>
        <w:t>　　　　二、汽车用凸轮轴行业劣势</w:t>
      </w:r>
      <w:r>
        <w:rPr>
          <w:rFonts w:hint="eastAsia"/>
        </w:rPr>
        <w:br/>
      </w:r>
      <w:r>
        <w:rPr>
          <w:rFonts w:hint="eastAsia"/>
        </w:rPr>
        <w:t>　　　　三、汽车用凸轮轴行业机会</w:t>
      </w:r>
      <w:r>
        <w:rPr>
          <w:rFonts w:hint="eastAsia"/>
        </w:rPr>
        <w:br/>
      </w:r>
      <w:r>
        <w:rPr>
          <w:rFonts w:hint="eastAsia"/>
        </w:rPr>
        <w:t>　　　　四、汽车用凸轮轴行业风险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中国汽车用凸轮轴发展现状</w:t>
      </w:r>
      <w:r>
        <w:rPr>
          <w:rFonts w:hint="eastAsia"/>
        </w:rPr>
        <w:br/>
      </w:r>
      <w:r>
        <w:rPr>
          <w:rFonts w:hint="eastAsia"/>
        </w:rPr>
        <w:t>　　第一节 中国汽车用凸轮轴市场现状分析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中国汽车用凸轮轴产量分析及预测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一、汽车用凸轮轴总体产能规模</w:t>
      </w:r>
      <w:r>
        <w:rPr>
          <w:rFonts w:hint="eastAsia"/>
        </w:rPr>
        <w:br/>
      </w:r>
      <w:r>
        <w:rPr>
          <w:rFonts w:hint="eastAsia"/>
        </w:rPr>
        <w:t>　　　　二、汽车用凸轮轴生产区域分布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三、2019-2024年中国汽车用凸轮轴产量统计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三、2024-2030年中国汽车用凸轮轴产量预测</w:t>
      </w:r>
      <w:r>
        <w:rPr>
          <w:rFonts w:hint="eastAsia"/>
        </w:rPr>
        <w:br/>
      </w:r>
      <w:r>
        <w:rPr>
          <w:rFonts w:hint="eastAsia"/>
        </w:rPr>
        <w:t>　　第三节 中国汽车用凸轮轴市场需求分析及预测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二、2019-2024年中国汽车用凸轮轴市场需求量统计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三、2024-2030年中国汽车用凸轮轴市场需求量预测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中国汽车用凸轮轴价格趋势分析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一、2019-2024年中国汽车用凸轮轴市场价格趋势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2019-2024年汽车用凸轮轴行业经济运行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2019-2024年中国汽车用凸轮轴行业盈利能力分析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2019-2024年中国汽车用凸轮轴行业发展能力分析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2019-2024年汽车用凸轮轴行业偿债能力分析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2019-2024年汽车用凸轮轴制造企业数量分析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中国汽车用凸轮轴行业重点地区发展分析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**地区汽车用凸轮轴市场发展分析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2019-2024年中国汽车用凸轮轴进出口分析</w:t>
      </w:r>
      <w:r>
        <w:rPr>
          <w:rFonts w:hint="eastAsia"/>
        </w:rPr>
        <w:br/>
      </w:r>
      <w:r>
        <w:rPr>
          <w:rFonts w:hint="eastAsia"/>
        </w:rPr>
        <w:t>　　第一节 汽车用凸轮轴进口情况分析</w:t>
      </w:r>
      <w:r>
        <w:rPr>
          <w:rFonts w:hint="eastAsia"/>
        </w:rPr>
        <w:br/>
      </w:r>
      <w:r>
        <w:rPr>
          <w:rFonts w:hint="eastAsia"/>
        </w:rPr>
        <w:t>　　第二节 汽车用凸轮轴出口情况分析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影响汽车用凸轮轴进出口因素分析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主要汽车用凸轮轴生产企业及竞争格局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一、汽车用凸轮轴品牌的重要性</w:t>
      </w:r>
      <w:r>
        <w:rPr>
          <w:rFonts w:hint="eastAsia"/>
        </w:rPr>
        <w:br/>
      </w:r>
      <w:r>
        <w:rPr>
          <w:rFonts w:hint="eastAsia"/>
        </w:rPr>
        <w:t>　　　　二、汽车用凸轮轴实施品牌战略的意义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四、我国汽车用凸轮轴企业的品牌战略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五、汽车用凸轮轴品牌战略管理的策略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汽车用凸轮轴经营策略分析</w:t>
      </w:r>
      <w:r>
        <w:rPr>
          <w:rFonts w:hint="eastAsia"/>
        </w:rPr>
        <w:br/>
      </w:r>
      <w:r>
        <w:rPr>
          <w:rFonts w:hint="eastAsia"/>
        </w:rPr>
        <w:t>　　　　一、汽车用凸轮轴市场细分策略</w:t>
      </w:r>
      <w:r>
        <w:rPr>
          <w:rFonts w:hint="eastAsia"/>
        </w:rPr>
        <w:br/>
      </w:r>
      <w:r>
        <w:rPr>
          <w:rFonts w:hint="eastAsia"/>
        </w:rPr>
        <w:t>　　　　二、汽车用凸轮轴市场创新策略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四、汽车用凸轮轴新产品差异化战略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2024-2030年中国汽车用凸轮轴发展趋势预测及投资风险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2024-2030年汽车用凸轮轴市场前景分析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2024-2030年汽车用凸轮轴行业发展趋势预测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汽车用凸轮轴行业投资风险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汽车用凸轮轴投资建议</w:t>
      </w:r>
      <w:r>
        <w:rPr>
          <w:rFonts w:hint="eastAsia"/>
        </w:rPr>
        <w:br/>
      </w:r>
      <w:r>
        <w:rPr>
          <w:rFonts w:hint="eastAsia"/>
        </w:rPr>
        <w:t>　　第一节 汽车用凸轮轴行业投资环境分析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汽车用凸轮轴行业投资进入壁垒分析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2024-2030年中国汽车用凸轮轴行业产量预测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2024-2030年中国汽车用凸轮轴行业市场需求预测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**地区汽车用凸轮轴行业市场需求情况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2019-2024年中国汽车用凸轮轴行业出口情况分析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汽车用凸轮轴重点企业经营情况分析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2024年汽车用凸轮轴行业壁垒</w:t>
      </w:r>
      <w:r>
        <w:rPr>
          <w:rFonts w:hint="eastAsia"/>
        </w:rPr>
        <w:br/>
      </w:r>
      <w:r>
        <w:rPr>
          <w:rFonts w:hint="eastAsia"/>
        </w:rPr>
        <w:t>　　图表 2024年汽车用凸轮轴市场前景分析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2024-2030年中国汽车用凸轮轴市场规模预测</w:t>
      </w:r>
      <w:r>
        <w:rPr>
          <w:rFonts w:hint="eastAsia"/>
        </w:rPr>
        <w:br/>
      </w:r>
      <w:r>
        <w:rPr>
          <w:rFonts w:hint="eastAsia"/>
        </w:rPr>
        <w:t>　　图表 2024年汽车用凸轮轴发展趋势预测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7d0dc2be945da" w:history="1">
        <w:r>
          <w:rPr>
            <w:rStyle w:val="Hyperlink"/>
          </w:rPr>
          <w:t>全球与中国汽车用凸轮轴市场调查研究及发展趋势（2024-2030年）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7d0dc2be945da" w:history="1">
        <w:r>
          <w:rPr>
            <w:rStyle w:val="Hyperlink"/>
          </w:rPr>
          <w:t>https://www.20087.com/1/78/QiCheYongAoLunZhouDeFaZhanQuShi.html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8545dcb9147fb" w:history="1">
      <w:r>
        <w:rPr>
          <w:rStyle w:val="Hyperlink"/>
        </w:rPr>
        <w:t>全球与中国汽车用凸轮轴市场调查研究及发展趋势（2024-2030年）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YongAoLunZhouDeFaZhanQuShi.html" TargetMode="External" Id="R87d7d0dc2be9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YongAoLunZhouDeFaZhanQuShi.html" TargetMode="External" Id="R4228545dcb91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2024-02-03T04:54:03Z</dcterms:created>
  <dcterms:modified xsi:type="dcterms:W3CDTF">2024-02-03T05:54:03Z</dcterms:modified>
  <dc:subject>全球与中国汽车用凸轮轴市场调查研究及发展趋势（2024-2030年）</dc:subject>
  <dc:title>全球与中国汽车用凸轮轴市场调查研究及发展趋势（2024-2030年）</dc:title>
  <cp:keywords>全球与中国汽车用凸轮轴市场调查研究及发展趋势（2024-2030年）</cp:keywords>
  <dc:description>全球与中国汽车用凸轮轴市场调查研究及发展趋势（2024-2030年）</dc:description>
</cp:coreProperties>
</file>