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f491141f44cf2" w:history="1">
              <w:r>
                <w:rPr>
                  <w:rStyle w:val="Hyperlink"/>
                </w:rPr>
                <w:t>2025-2031年中国智能交通信号灯行业调研与市场前景预测报告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f491141f44cf2" w:history="1">
              <w:r>
                <w:rPr>
                  <w:rStyle w:val="Hyperlink"/>
                </w:rPr>
                <w:t>2025-2031年中国智能交通信号灯行业调研与市场前景预测报告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f491141f44cf2" w:history="1">
                <w:r>
                  <w:rPr>
                    <w:rStyle w:val="Hyperlink"/>
                  </w:rPr>
                  <w:t>https://www.20087.com/3/58/ZhiNengJiaoTongXinHaoDengDeFaZhanQianJing.html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信号灯作为智能交通系统的核心，当前正推动城市交通管理现代化。目前，智能信号灯通过AI算法优化信号控制，根据实时流量自动调节，减少拥堵。互联技术的应用，如V2X，信号灯与车辆通信，提升交通安全。同时，节能设计，如LED光源和自适应亮度调节，降低了能耗。</w:t>
      </w:r>
      <w:r>
        <w:rPr>
          <w:rFonts w:hint="eastAsia"/>
        </w:rPr>
        <w:br/>
      </w:r>
      <w:r>
        <w:rPr>
          <w:rFonts w:hint="eastAsia"/>
        </w:rPr>
        <w:t>　　未来，智能交通信号灯将深化智能化和绿色化。5G、物联网技术融合，信号灯将实现更广域的互联，如与公共交通、行人信号、共享单车的协调。环境感知，如天气、事故预警，信号灯将提供即时信息。绿色能源，太阳能、风能集成，使信号灯自给能自给，成为绿色交通的典范。此外，人性化设计，如色盲人辅助、语音提示，将提升交通的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f491141f44cf2" w:history="1">
        <w:r>
          <w:rPr>
            <w:rStyle w:val="Hyperlink"/>
          </w:rPr>
          <w:t>2025-2031年中国智能交通信号灯行业调研与市场前景预测报告</w:t>
        </w:r>
      </w:hyperlink>
      <w:r>
        <w:rPr>
          <w:rFonts w:hint="eastAsia"/>
        </w:rPr>
        <w:t>》系统梳理了智能交通信号灯行业的产业链结构，详细解读了智能交通信号灯市场规模、需求变化及价格动态，并对智能交通信号灯行业现状进行了全面分析。报告基于详实数据，科学预测了智能交通信号灯市场前景与发展趋势，同时聚焦智能交通信号灯重点企业的经营表现，剖析了行业竞争格局、市场集中度及品牌影响力。通过对智能交通信号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智能交通信号灯行业概述</w:t>
      </w:r>
      <w:r>
        <w:rPr>
          <w:rFonts w:hint="eastAsia"/>
        </w:rPr>
        <w:br/>
      </w:r>
      <w:r>
        <w:rPr>
          <w:rFonts w:hint="eastAsia"/>
        </w:rPr>
        <w:t>　　第一节 智能交通信号灯定义与分类</w:t>
      </w:r>
      <w:r>
        <w:rPr>
          <w:rFonts w:hint="eastAsia"/>
        </w:rPr>
        <w:br/>
      </w:r>
      <w:r>
        <w:rPr>
          <w:rFonts w:hint="eastAsia"/>
        </w:rPr>
        <w:t>　　第二节 智能交通信号灯应用领域</w:t>
      </w:r>
      <w:r>
        <w:rPr>
          <w:rFonts w:hint="eastAsia"/>
        </w:rPr>
        <w:br/>
      </w:r>
      <w:r>
        <w:rPr>
          <w:rFonts w:hint="eastAsia"/>
        </w:rPr>
        <w:t>　　第三节 智能交通信号灯行业经济指标分析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一、智能交通信号灯行业赢利性评估</w:t>
      </w:r>
      <w:r>
        <w:rPr>
          <w:rFonts w:hint="eastAsia"/>
        </w:rPr>
        <w:br/>
      </w:r>
      <w:r>
        <w:rPr>
          <w:rFonts w:hint="eastAsia"/>
        </w:rPr>
        <w:t>　　　　二、智能交通信号灯行业成长速度分析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三、智能交通信号灯附加值提升空间探讨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四、智能交通信号灯行业进入壁垒分析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五、智能交通信号灯行业风险性评估</w:t>
      </w:r>
      <w:r>
        <w:rPr>
          <w:rFonts w:hint="eastAsia"/>
        </w:rPr>
        <w:br/>
      </w:r>
      <w:r>
        <w:rPr>
          <w:rFonts w:hint="eastAsia"/>
        </w:rPr>
        <w:t>　　　　六、智能交通信号灯行业周期性分析</w:t>
      </w:r>
      <w:r>
        <w:rPr>
          <w:rFonts w:hint="eastAsia"/>
        </w:rPr>
        <w:br/>
      </w:r>
      <w:r>
        <w:rPr>
          <w:rFonts w:hint="eastAsia"/>
        </w:rPr>
        <w:t>　　　　七、智能交通信号灯行业竞争程度指标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八、智能交通信号灯行业成熟度综合分析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智能交通信号灯产业链及经营模式分析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三、智能交通信号灯销售模式与渠道策略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全球智能交通信号灯市场发展分析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2024-2025年全球智能交通信号灯行业发展分析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一、全球智能交通信号灯行业市场规模与趋势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二、全球智能交通信号灯行业发展特点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三、全球智能交通信号灯行业竞争格局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主要国家与地区智能交通信号灯市场分析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2025-2031年全球智能交通信号灯行业发展趋势与前景预测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一、智能交通信号灯技术发展趋势</w:t>
      </w:r>
      <w:r>
        <w:rPr>
          <w:rFonts w:hint="eastAsia"/>
        </w:rPr>
        <w:br/>
      </w:r>
      <w:r>
        <w:rPr>
          <w:rFonts w:hint="eastAsia"/>
        </w:rPr>
        <w:t>　　　　二、智能交通信号灯行业发展趋势</w:t>
      </w:r>
      <w:r>
        <w:rPr>
          <w:rFonts w:hint="eastAsia"/>
        </w:rPr>
        <w:br/>
      </w:r>
      <w:r>
        <w:rPr>
          <w:rFonts w:hint="eastAsia"/>
        </w:rPr>
        <w:t>　　　　三、智能交通信号灯行业发展潜力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中国智能交通信号灯行业市场分析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2024-2025年智能交通信号灯产能与投资动态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一、国内智能交通信号灯产能现状与利用效率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二、智能交通信号灯产能扩张与投资动态分析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智能交通信号灯行业产量情况分析与趋势预测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一、2019-2024年智能交通信号灯行业产量与增长趋势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1、2019-2024年智能交通信号灯产量及增长趋势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2、2019-2024年智能交通信号灯细分产品产量及份额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二、智能交通信号灯产量影响因素分析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三、2025-2031年智能交通信号灯产量预测</w:t>
      </w:r>
      <w:r>
        <w:rPr>
          <w:rFonts w:hint="eastAsia"/>
        </w:rPr>
        <w:br/>
      </w:r>
      <w:r>
        <w:rPr>
          <w:rFonts w:hint="eastAsia"/>
        </w:rPr>
        <w:t>　　第三节 2025-2031年智能交通信号灯市场需求与销售分析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一、2024-2025年智能交通信号灯行业需求现状</w:t>
      </w:r>
      <w:r>
        <w:rPr>
          <w:rFonts w:hint="eastAsia"/>
        </w:rPr>
        <w:br/>
      </w:r>
      <w:r>
        <w:rPr>
          <w:rFonts w:hint="eastAsia"/>
        </w:rPr>
        <w:t>　　　　二、智能交通信号灯客户群体与需求特点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三、2019-2024年智能交通信号灯行业销售规模分析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四、2025-2031年智能交通信号灯市场增长潜力与规模预测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中国智能交通信号灯细分市场分析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一、2024-2025年智能交通信号灯主要细分产品市场现状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2024-2025年智能交通信号灯行业技术发展现状及趋势分析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智能交通信号灯行业技术发展现状分析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国内外智能交通信号灯行业技术差异与原因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智能交通信号灯行业技术发展方向、趋势预测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提升智能交通信号灯行业技术能力策略建议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智能交通信号灯价格机制与竞争策略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一、2019-2024年智能交通信号灯市场价格走势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智能交通信号灯定价策略与方法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2025-2031年智能交通信号灯价格竞争态势与趋势预测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中国智能交通信号灯行业重点区域市场研究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2024-2025年重点区域智能交通信号灯市场发展概况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二、2019-2024年智能交通信号灯市场需求规模情况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三、2025-2031年智能交通信号灯行业发展潜力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二、2019-2024年智能交通信号灯市场需求规模情况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三、2025-2031年智能交通信号灯行业发展潜力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二、2019-2024年智能交通信号灯市场需求规模情况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三、2025-2031年智能交通信号灯行业发展潜力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二、2019-2024年智能交通信号灯市场需求规模情况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三、2025-2031年智能交通信号灯行业发展潜力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二、2019-2024年智能交通信号灯市场需求规模情况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三、2025-2031年智能交通信号灯行业发展潜力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2019-2024年中国智能交通信号灯行业进出口情况分析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智能交通信号灯行业进口规模与来源分析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一、2019-2024年智能交通信号灯进口规模分析</w:t>
      </w:r>
      <w:r>
        <w:rPr>
          <w:rFonts w:hint="eastAsia"/>
        </w:rPr>
        <w:br/>
      </w:r>
      <w:r>
        <w:rPr>
          <w:rFonts w:hint="eastAsia"/>
        </w:rPr>
        <w:t>　　　　二、智能交通信号灯主要进口来源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智能交通信号灯行业出口规模与目的地分析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一、2019-2024年智能交通信号灯出口规模分析</w:t>
      </w:r>
      <w:r>
        <w:rPr>
          <w:rFonts w:hint="eastAsia"/>
        </w:rPr>
        <w:br/>
      </w:r>
      <w:r>
        <w:rPr>
          <w:rFonts w:hint="eastAsia"/>
        </w:rPr>
        <w:t>　　　　二、智能交通信号灯主要出口目的地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2019-2024年中国智能交通信号灯总体规模与财务指标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中国智能交通信号灯行业总体规模分析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一、智能交通信号灯企业数量与结构</w:t>
      </w:r>
      <w:r>
        <w:rPr>
          <w:rFonts w:hint="eastAsia"/>
        </w:rPr>
        <w:br/>
      </w:r>
      <w:r>
        <w:rPr>
          <w:rFonts w:hint="eastAsia"/>
        </w:rPr>
        <w:t>　　　　二、智能交通信号灯从业人员规模</w:t>
      </w:r>
      <w:r>
        <w:rPr>
          <w:rFonts w:hint="eastAsia"/>
        </w:rPr>
        <w:br/>
      </w:r>
      <w:r>
        <w:rPr>
          <w:rFonts w:hint="eastAsia"/>
        </w:rPr>
        <w:t>　　　　三、智能交通信号灯行业资产状况</w:t>
      </w:r>
      <w:r>
        <w:rPr>
          <w:rFonts w:hint="eastAsia"/>
        </w:rPr>
        <w:br/>
      </w:r>
      <w:r>
        <w:rPr>
          <w:rFonts w:hint="eastAsia"/>
        </w:rPr>
        <w:t>　　第二节 中国智能交通信号灯行业财务指标总体分析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智能交通信号灯行业重点企业经营状况分析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智能交通信号灯重点企业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智能交通信号灯领先企业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智能交通信号灯标杆企业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智能交通信号灯代表企业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智能交通信号灯龙头企业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智能交通信号灯重点企业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中国智能交通信号灯行业竞争格局分析</w:t>
      </w:r>
      <w:r>
        <w:rPr>
          <w:rFonts w:hint="eastAsia"/>
        </w:rPr>
        <w:br/>
      </w:r>
      <w:r>
        <w:rPr>
          <w:rFonts w:hint="eastAsia"/>
        </w:rPr>
        <w:t>　　第一节 智能交通信号灯行业竞争格局总览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2024-2025年智能交通信号灯行业竞争力分析</w:t>
      </w:r>
      <w:r>
        <w:rPr>
          <w:rFonts w:hint="eastAsia"/>
        </w:rPr>
        <w:br/>
      </w:r>
      <w:r>
        <w:rPr>
          <w:rFonts w:hint="eastAsia"/>
        </w:rPr>
        <w:t>　　　　一、智能交通信号灯供应商议价能力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四、智能交通信号灯替代品威胁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2019-2024年智能交通信号灯行业企业并购活动分析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2024-2025年智能交通信号灯行业会展与招投标活动分析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一、智能交通信号灯行业会展活动及其市场影响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2025年中国智能交通信号灯企业发展策略分析</w:t>
      </w:r>
      <w:r>
        <w:rPr>
          <w:rFonts w:hint="eastAsia"/>
        </w:rPr>
        <w:br/>
      </w:r>
      <w:r>
        <w:rPr>
          <w:rFonts w:hint="eastAsia"/>
        </w:rPr>
        <w:t>　　第一节 智能交通信号灯市场策略分析</w:t>
      </w:r>
      <w:r>
        <w:rPr>
          <w:rFonts w:hint="eastAsia"/>
        </w:rPr>
        <w:br/>
      </w:r>
      <w:r>
        <w:rPr>
          <w:rFonts w:hint="eastAsia"/>
        </w:rPr>
        <w:t>　　　　一、智能交通信号灯市场定位与拓展策略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二、智能交通信号灯市场细分与目标客户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智能交通信号灯销售策略分析</w:t>
      </w:r>
      <w:r>
        <w:rPr>
          <w:rFonts w:hint="eastAsia"/>
        </w:rPr>
        <w:br/>
      </w:r>
      <w:r>
        <w:rPr>
          <w:rFonts w:hint="eastAsia"/>
        </w:rPr>
        <w:t>　　　　一、智能交通信号灯销售渠道与网络建设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提高智能交通信号灯企业竞争力建议</w:t>
      </w:r>
      <w:r>
        <w:rPr>
          <w:rFonts w:hint="eastAsia"/>
        </w:rPr>
        <w:br/>
      </w:r>
      <w:r>
        <w:rPr>
          <w:rFonts w:hint="eastAsia"/>
        </w:rPr>
        <w:t>　　　　一、智能交通信号灯技术创新与管理优化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智能交通信号灯品牌战略思考</w:t>
      </w:r>
      <w:r>
        <w:rPr>
          <w:rFonts w:hint="eastAsia"/>
        </w:rPr>
        <w:br/>
      </w:r>
      <w:r>
        <w:rPr>
          <w:rFonts w:hint="eastAsia"/>
        </w:rPr>
        <w:t>　　　　一、智能交通信号灯品牌建设与维护</w:t>
      </w:r>
      <w:r>
        <w:rPr>
          <w:rFonts w:hint="eastAsia"/>
        </w:rPr>
        <w:br/>
      </w:r>
      <w:r>
        <w:rPr>
          <w:rFonts w:hint="eastAsia"/>
        </w:rPr>
        <w:t>　　　　二、智能交通信号灯品牌影响力与市场竞争力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中国智能交通信号灯行业风险与对策</w:t>
      </w:r>
      <w:r>
        <w:rPr>
          <w:rFonts w:hint="eastAsia"/>
        </w:rPr>
        <w:br/>
      </w:r>
      <w:r>
        <w:rPr>
          <w:rFonts w:hint="eastAsia"/>
        </w:rPr>
        <w:t>　　第一节 智能交通信号灯行业SWOT分析</w:t>
      </w:r>
      <w:r>
        <w:rPr>
          <w:rFonts w:hint="eastAsia"/>
        </w:rPr>
        <w:br/>
      </w:r>
      <w:r>
        <w:rPr>
          <w:rFonts w:hint="eastAsia"/>
        </w:rPr>
        <w:t>　　　　一、智能交通信号灯行业优势分析</w:t>
      </w:r>
      <w:r>
        <w:rPr>
          <w:rFonts w:hint="eastAsia"/>
        </w:rPr>
        <w:br/>
      </w:r>
      <w:r>
        <w:rPr>
          <w:rFonts w:hint="eastAsia"/>
        </w:rPr>
        <w:t>　　　　二、智能交通信号灯行业劣势分析</w:t>
      </w:r>
      <w:r>
        <w:rPr>
          <w:rFonts w:hint="eastAsia"/>
        </w:rPr>
        <w:br/>
      </w:r>
      <w:r>
        <w:rPr>
          <w:rFonts w:hint="eastAsia"/>
        </w:rPr>
        <w:t>　　　　三、智能交通信号灯市场机会探索</w:t>
      </w:r>
      <w:r>
        <w:rPr>
          <w:rFonts w:hint="eastAsia"/>
        </w:rPr>
        <w:br/>
      </w:r>
      <w:r>
        <w:rPr>
          <w:rFonts w:hint="eastAsia"/>
        </w:rPr>
        <w:t>　　　　四、智能交通信号灯市场威胁评估</w:t>
      </w:r>
      <w:r>
        <w:rPr>
          <w:rFonts w:hint="eastAsia"/>
        </w:rPr>
        <w:br/>
      </w:r>
      <w:r>
        <w:rPr>
          <w:rFonts w:hint="eastAsia"/>
        </w:rPr>
        <w:t>　　第二节 智能交通信号灯行业风险及对策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2025-2031年中国智能交通信号灯行业前景与发展趋势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智能交通信号灯行业发展环境分析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2025-2031年智能交通信号灯行业发展趋势与方向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一、智能交通信号灯行业发展方向预测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二、智能交通信号灯发展趋势分析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2025-2031年智能交通信号灯行业发展潜力与机遇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一、智能交通信号灯市场发展潜力评估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二、智能交通信号灯新兴市场与机遇探索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智能交通信号灯行业研究结论与建议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智能交通信号灯行业发展建议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智能交通信号灯行业类别</w:t>
      </w:r>
      <w:r>
        <w:rPr>
          <w:rFonts w:hint="eastAsia"/>
        </w:rPr>
        <w:br/>
      </w:r>
      <w:r>
        <w:rPr>
          <w:rFonts w:hint="eastAsia"/>
        </w:rPr>
        <w:t>　　图表 智能交通信号灯行业产业链调研</w:t>
      </w:r>
      <w:r>
        <w:rPr>
          <w:rFonts w:hint="eastAsia"/>
        </w:rPr>
        <w:br/>
      </w:r>
      <w:r>
        <w:rPr>
          <w:rFonts w:hint="eastAsia"/>
        </w:rPr>
        <w:t>　　图表 智能交通信号灯行业现状</w:t>
      </w:r>
      <w:r>
        <w:rPr>
          <w:rFonts w:hint="eastAsia"/>
        </w:rPr>
        <w:br/>
      </w:r>
      <w:r>
        <w:rPr>
          <w:rFonts w:hint="eastAsia"/>
        </w:rPr>
        <w:t>　　图表 智能交通信号灯行业标准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2025年中国智能交通信号灯行业产能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2019-2024年中国智能交通信号灯行业产量统计</w:t>
      </w:r>
      <w:r>
        <w:rPr>
          <w:rFonts w:hint="eastAsia"/>
        </w:rPr>
        <w:br/>
      </w:r>
      <w:r>
        <w:rPr>
          <w:rFonts w:hint="eastAsia"/>
        </w:rPr>
        <w:t>　　图表 智能交通信号灯行业动态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2019-2024年中国智能交通信号灯市场需求量</w:t>
      </w:r>
      <w:r>
        <w:rPr>
          <w:rFonts w:hint="eastAsia"/>
        </w:rPr>
        <w:br/>
      </w:r>
      <w:r>
        <w:rPr>
          <w:rFonts w:hint="eastAsia"/>
        </w:rPr>
        <w:t>　　图表 2025年中国智能交通信号灯行业需求区域调研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2019-2024年中国智能交通信号灯行情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**地区智能交通信号灯市场规模</w:t>
      </w:r>
      <w:r>
        <w:rPr>
          <w:rFonts w:hint="eastAsia"/>
        </w:rPr>
        <w:br/>
      </w:r>
      <w:r>
        <w:rPr>
          <w:rFonts w:hint="eastAsia"/>
        </w:rPr>
        <w:t>　　图表 **地区智能交通信号灯行业市场需求</w:t>
      </w:r>
      <w:r>
        <w:rPr>
          <w:rFonts w:hint="eastAsia"/>
        </w:rPr>
        <w:br/>
      </w:r>
      <w:r>
        <w:rPr>
          <w:rFonts w:hint="eastAsia"/>
        </w:rPr>
        <w:t>　　图表 **地区智能交通信号灯市场调研</w:t>
      </w:r>
      <w:r>
        <w:rPr>
          <w:rFonts w:hint="eastAsia"/>
        </w:rPr>
        <w:br/>
      </w:r>
      <w:r>
        <w:rPr>
          <w:rFonts w:hint="eastAsia"/>
        </w:rPr>
        <w:t>　　图表 **地区智能交通信号灯行业市场需求分析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**地区智能交通信号灯市场规模</w:t>
      </w:r>
      <w:r>
        <w:rPr>
          <w:rFonts w:hint="eastAsia"/>
        </w:rPr>
        <w:br/>
      </w:r>
      <w:r>
        <w:rPr>
          <w:rFonts w:hint="eastAsia"/>
        </w:rPr>
        <w:t>　　图表 **地区智能交通信号灯行业市场需求</w:t>
      </w:r>
      <w:r>
        <w:rPr>
          <w:rFonts w:hint="eastAsia"/>
        </w:rPr>
        <w:br/>
      </w:r>
      <w:r>
        <w:rPr>
          <w:rFonts w:hint="eastAsia"/>
        </w:rPr>
        <w:t>　　图表 **地区智能交通信号灯市场调研</w:t>
      </w:r>
      <w:r>
        <w:rPr>
          <w:rFonts w:hint="eastAsia"/>
        </w:rPr>
        <w:br/>
      </w:r>
      <w:r>
        <w:rPr>
          <w:rFonts w:hint="eastAsia"/>
        </w:rPr>
        <w:t>　　图表 **地区智能交通信号灯行业市场需求分析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智能交通信号灯行业竞争对手分析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2025-2031年中国智能交通信号灯行业市场规模预测</w:t>
      </w:r>
      <w:r>
        <w:rPr>
          <w:rFonts w:hint="eastAsia"/>
        </w:rPr>
        <w:br/>
      </w:r>
      <w:r>
        <w:rPr>
          <w:rFonts w:hint="eastAsia"/>
        </w:rPr>
        <w:t>　　图表 智能交通信号灯行业准入条件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2025-2031年中国智能交通信号灯市场前景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f491141f44cf2" w:history="1">
        <w:r>
          <w:rPr>
            <w:rStyle w:val="Hyperlink"/>
          </w:rPr>
          <w:t>2025-2031年中国智能交通信号灯行业调研与市场前景预测报告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f491141f44cf2" w:history="1">
        <w:r>
          <w:rPr>
            <w:rStyle w:val="Hyperlink"/>
          </w:rPr>
          <w:t>https://www.20087.com/3/58/ZhiNengJiaoTongXinHaoDengDeFaZhanQianJing.html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交通灯设计毕业论文、智能交通信号灯控制系统、十字路口信号灯、智能交通信号灯传感器应用、仪表盘各种警示灯标识大全、智能交通信号灯系统、交通灯的背景和意义、智能交通信号灯介绍、怎样看红绿灯 新手上路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7b7e90b2943d9" w:history="1">
      <w:r>
        <w:rPr>
          <w:rStyle w:val="Hyperlink"/>
        </w:rPr>
        <w:t>2025-2031年中国智能交通信号灯行业调研与市场前景预测报告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iNengJiaoTongXinHaoDengDeFaZhanQianJing.html" TargetMode="External" Id="R695f491141f4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iNengJiaoTongXinHaoDengDeFaZhanQianJing.html" TargetMode="External" Id="Rce97b7e90b29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2024-09-18T04:03:00Z</dcterms:created>
  <dcterms:modified xsi:type="dcterms:W3CDTF">2024-09-18T05:03:00Z</dcterms:modified>
  <dc:subject>2025-2031年中国智能交通信号灯行业调研与市场前景预测报告</dc:subject>
  <dc:title>2025-2031年中国智能交通信号灯行业调研与市场前景预测报告</dc:title>
  <cp:keywords>2025-2031年中国智能交通信号灯行业调研与市场前景预测报告</cp:keywords>
  <dc:description>2025-2031年中国智能交通信号灯行业调研与市场前景预测报告</dc:description>
</cp:coreProperties>
</file>