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7042d096d41f8" w:history="1">
              <w:r>
                <w:rPr>
                  <w:rStyle w:val="Hyperlink"/>
                </w:rPr>
                <w:t>全球与中国汽车方向盘零件行业调查分析及发展趋势预测报告（2024-2030年）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7042d096d41f8" w:history="1">
              <w:r>
                <w:rPr>
                  <w:rStyle w:val="Hyperlink"/>
                </w:rPr>
                <w:t>全球与中国汽车方向盘零件行业调查分析及发展趋势预测报告（2024-2030年）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b7042d096d41f8" w:history="1">
                <w:r>
                  <w:rPr>
                    <w:rStyle w:val="Hyperlink"/>
                  </w:rPr>
                  <w:t>https://www.20087.com/3/58/QiCheFangXiangPanLingJianShiChan.html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方向盘零件是构成汽车转向系统的重要组成部分，因其直接关系到驾驶者的操控体验和行车安全而受到高度重视。目前，汽车方向盘零件的技术已经非常成熟，能够提供稳定的质量和性能。随着汽车技术和材料科学的进步，汽车方向盘零件的功能不断拓展，通过采用更先进的材料和优化的设计，提高了零件的强度和舒适性。此外，随着自动化技术的应用，汽车方向盘零件的生产实现了远程控制和自动化管理，提高了操作的便捷性和安全性。同时，随着环保法规的趋严，汽车方向盘零件的生产更加注重节能减排，减少了对环境的影响。随着市场需求的多样化，汽车方向盘零件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汽车方向盘零件的发展将更加注重智能化与个性化。一方面，通过引入新材料和新工艺，开发出具有更高强度和更长使用寿命的汽车方向盘零件，如通过优化材料选择和结构设计，提高零件的综合性能。另一方面，通过采用更加环保的生产工艺，如使用可再生资源、优化生产流程等，减少对环境的影响，推动行业的可持续发展。长期来看，随着智能汽车理念的发展，汽车方向盘零件将更加注重与智能驾驶系统的集成，通过数据共享和协同工作，提高驾驶体验的智能化水平。同时，随着可持续发展理念的推广，汽车方向盘零件将更加注重环保材料的应用和绿色生产技术的推广，推动行业向绿色可持续方向发展。此外，随着市场需求的变化，汽车方向盘零件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b7042d096d41f8" w:history="1">
        <w:r>
          <w:rPr>
            <w:rStyle w:val="Hyperlink"/>
          </w:rPr>
          <w:t>全球与中国汽车方向盘零件行业调查分析及发展趋势预测报告（2024-2030年）</w:t>
        </w:r>
      </w:hyperlink>
      <w:r>
        <w:rPr>
          <w:rFonts w:hint="eastAsia"/>
        </w:rPr>
        <w:t>基于科学的市场调研和数据分析，全面剖析了汽车方向盘零件行业现状、市场需求及市场规模。汽车方向盘零件报告探讨了汽车方向盘零件产业链结构，细分市场的特点，并分析了汽车方向盘零件市场前景及发展趋势。通过科学预测，揭示了汽车方向盘零件行业未来的增长潜力。同时，汽车方向盘零件报告还对重点企业进行了研究，评估了各大品牌在市场竞争中的地位，以及行业集中度的变化。汽车方向盘零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汽车方向盘零件市场概述</w:t>
      </w:r>
      <w:r>
        <w:rPr>
          <w:rFonts w:hint="eastAsia"/>
        </w:rPr>
        <w:br/>
      </w:r>
      <w:r>
        <w:rPr>
          <w:rFonts w:hint="eastAsia"/>
        </w:rPr>
        <w:t>　　1.1 汽车方向盘零件市场概述</w:t>
      </w:r>
      <w:r>
        <w:rPr>
          <w:rFonts w:hint="eastAsia"/>
        </w:rPr>
        <w:br/>
      </w:r>
      <w:r>
        <w:rPr>
          <w:rFonts w:hint="eastAsia"/>
        </w:rPr>
        <w:t>　　1.2 不同类型汽车方向盘零件分析</w:t>
      </w:r>
      <w:r>
        <w:rPr>
          <w:rFonts w:hint="eastAsia"/>
        </w:rPr>
        <w:br/>
      </w:r>
      <w:r>
        <w:rPr>
          <w:rFonts w:hint="eastAsia"/>
        </w:rPr>
        <w:t>　　　　1.2.1 方向盘套</w:t>
      </w:r>
      <w:r>
        <w:rPr>
          <w:rFonts w:hint="eastAsia"/>
        </w:rPr>
        <w:br/>
      </w:r>
      <w:r>
        <w:rPr>
          <w:rFonts w:hint="eastAsia"/>
        </w:rPr>
        <w:t>　　　　1.2.2 方向盘环</w:t>
      </w:r>
      <w:r>
        <w:rPr>
          <w:rFonts w:hint="eastAsia"/>
        </w:rPr>
        <w:br/>
      </w:r>
      <w:r>
        <w:rPr>
          <w:rFonts w:hint="eastAsia"/>
        </w:rPr>
        <w:t>　　　　1.2.3 方向盘垫片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全球市场不同类型汽车方向盘零件规模对比分析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全球市场不同类型汽车方向盘零件规模对比（2018-2023年）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全球不同类型汽车方向盘零件规模及市场份额（2018-2023年）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中国市场不同类型汽车方向盘零件规模对比分析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中国市场不同类型汽车方向盘零件规模对比（2018-2023年）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中国不同类型汽车方向盘零件规模及市场份额（2018-2023年）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汽车方向盘零件市场概述</w:t>
      </w:r>
      <w:r>
        <w:rPr>
          <w:rFonts w:hint="eastAsia"/>
        </w:rPr>
        <w:br/>
      </w:r>
      <w:r>
        <w:rPr>
          <w:rFonts w:hint="eastAsia"/>
        </w:rPr>
        <w:t>　　2.1 汽车方向盘零件主要应用领域分析</w:t>
      </w:r>
      <w:r>
        <w:rPr>
          <w:rFonts w:hint="eastAsia"/>
        </w:rPr>
        <w:br/>
      </w:r>
      <w:r>
        <w:rPr>
          <w:rFonts w:hint="eastAsia"/>
        </w:rPr>
        <w:t>　　　　2.1.2 乘用车</w:t>
      </w:r>
      <w:r>
        <w:rPr>
          <w:rFonts w:hint="eastAsia"/>
        </w:rPr>
        <w:br/>
      </w:r>
      <w:r>
        <w:rPr>
          <w:rFonts w:hint="eastAsia"/>
        </w:rPr>
        <w:t>　　　　2.1.3 商用车</w:t>
      </w:r>
      <w:r>
        <w:rPr>
          <w:rFonts w:hint="eastAsia"/>
        </w:rPr>
        <w:br/>
      </w:r>
      <w:r>
        <w:rPr>
          <w:rFonts w:hint="eastAsia"/>
        </w:rPr>
        <w:t>　　2.2 全球汽车方向盘零件主要应用领域对比分析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全球汽车方向盘零件主要应用领域规模（万元）及增长率（2018-2023年）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全球汽车方向盘零件主要应用规模（万元）及增长率（2018-2023年）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中国汽车方向盘零件主要应用领域对比分析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中国汽车方向盘零件主要应用领域规模（万元）及增长率（2018-2023年）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中国汽车方向盘零件主要应用规模（万元）及增长率（2018-2023年）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全球主要地区汽车方向盘零件发展历程及现状分析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全球主要地区汽车方向盘零件现状与未来趋势分析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全球汽车方向盘零件主要地区对比分析（2018-2023年）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全球主要地区汽车方向盘零件规模及对比（2018-2023年）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全球汽车方向盘零件主要地区规模及市场份额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全球汽车方向盘零件规模（万元）及毛利率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北美汽车方向盘零件规模（万元）及毛利率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亚太汽车方向盘零件规模（万元）及毛利率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欧洲汽车方向盘零件规模（万元）及毛利率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南美汽车方向盘零件规模（万元）及毛利率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其他地区汽车方向盘零件规模（万元）及毛利率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中国汽车方向盘零件规模（万元）及毛利率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全球汽车方向盘零件主要企业竞争分析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全球主要企业汽车方向盘零件规模及市场份额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全球汽车方向盘零件主要企业竞争态势及未来趋势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全球汽车方向盘零件市场集中度</w:t>
      </w:r>
      <w:r>
        <w:rPr>
          <w:rFonts w:hint="eastAsia"/>
        </w:rPr>
        <w:br/>
      </w:r>
      <w:r>
        <w:rPr>
          <w:rFonts w:hint="eastAsia"/>
        </w:rPr>
        <w:t>　　　　4.3.2 全球汽车方向盘零件Top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中国汽车方向盘零件主要企业竞争分析</w:t>
      </w:r>
      <w:r>
        <w:rPr>
          <w:rFonts w:hint="eastAsia"/>
        </w:rPr>
        <w:br/>
      </w:r>
      <w:r>
        <w:rPr>
          <w:rFonts w:hint="eastAsia"/>
        </w:rPr>
        <w:t>　　5.1 中国汽车方向盘零件规模及市场份额（2018-2023年）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中国汽车方向盘零件Top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汽车方向盘零件主要企业现状分析</w:t>
      </w:r>
      <w:r>
        <w:rPr>
          <w:rFonts w:hint="eastAsia"/>
        </w:rPr>
        <w:br/>
      </w:r>
      <w:r>
        <w:rPr>
          <w:rFonts w:hint="eastAsia"/>
        </w:rPr>
        <w:t>　　5.1 Gibbs Die Casting （美国）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汽车方向盘零件产品类型及应用领域介绍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Gibbs Die Casting （美国）汽车方向盘零件规模（万元）及毛利率（2018-2023年）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Gibbs Die Casting （美国）主要业务介绍</w:t>
      </w:r>
      <w:r>
        <w:rPr>
          <w:rFonts w:hint="eastAsia"/>
        </w:rPr>
        <w:br/>
      </w:r>
      <w:r>
        <w:rPr>
          <w:rFonts w:hint="eastAsia"/>
        </w:rPr>
        <w:t>　　5.2 Guardian Industries （美国）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汽车方向盘零件产品类型及应用领域介绍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Guardian Industries （美国）汽车方向盘零件规模（万元）及毛利率（2018-2023年）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Guardian Industries （美国）主要业务介绍</w:t>
      </w:r>
      <w:r>
        <w:rPr>
          <w:rFonts w:hint="eastAsia"/>
        </w:rPr>
        <w:br/>
      </w:r>
      <w:r>
        <w:rPr>
          <w:rFonts w:hint="eastAsia"/>
        </w:rPr>
        <w:t>　　5.3 Ichiei Industry （日本）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汽车方向盘零件产品类型及应用领域介绍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Ichiei Industry （日本）汽车方向盘零件规模（万元）及毛利率（2018-2023年）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Ichiei Industry （日本）主要业务介绍</w:t>
      </w:r>
      <w:r>
        <w:rPr>
          <w:rFonts w:hint="eastAsia"/>
        </w:rPr>
        <w:br/>
      </w:r>
      <w:r>
        <w:rPr>
          <w:rFonts w:hint="eastAsia"/>
        </w:rPr>
        <w:t>　　5.4 KITADA KINZOKU KOGYOSYO （日本）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汽车方向盘零件产品类型及应用领域介绍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KITADA KINZOKU KOGYOSYO （日本）汽车方向盘零件规模（万元）及毛利率（2018-2023年）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KITADA KINZOKU KOGYOSYO （日本）主要业务介绍</w:t>
      </w:r>
      <w:r>
        <w:rPr>
          <w:rFonts w:hint="eastAsia"/>
        </w:rPr>
        <w:br/>
      </w:r>
      <w:r>
        <w:rPr>
          <w:rFonts w:hint="eastAsia"/>
        </w:rPr>
        <w:t>　　5.5 Teksid （意大利）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汽车方向盘零件产品类型及应用领域介绍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Teksid （意大利）汽车方向盘零件规模（万元）及毛利率（2018-2023年）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Teksid （意大利）主要业务介绍</w:t>
      </w:r>
      <w:r>
        <w:rPr>
          <w:rFonts w:hint="eastAsia"/>
        </w:rPr>
        <w:br/>
      </w:r>
      <w:r>
        <w:rPr>
          <w:rFonts w:hint="eastAsia"/>
        </w:rPr>
        <w:t>　　5.6 Tendo Mokko （日本）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汽车方向盘零件产品类型及应用领域介绍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Tendo Mokko （日本）汽车方向盘零件规模（万元）及毛利率（2018-2023年）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Tendo Mokko （日本）主要业务介绍</w:t>
      </w:r>
      <w:r>
        <w:rPr>
          <w:rFonts w:hint="eastAsia"/>
        </w:rPr>
        <w:br/>
      </w:r>
      <w:r>
        <w:rPr>
          <w:rFonts w:hint="eastAsia"/>
        </w:rPr>
        <w:t>　　5.7 IGB Automotive （加拿大）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汽车方向盘零件产品类型及应用领域介绍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IGB Automotive （加拿大）汽车方向盘零件规模（万元）及毛利率（2018-2023年）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IGB Automotive （加拿大）主要业务介绍</w:t>
      </w:r>
      <w:r>
        <w:rPr>
          <w:rFonts w:hint="eastAsia"/>
        </w:rPr>
        <w:br/>
      </w:r>
      <w:r>
        <w:rPr>
          <w:rFonts w:hint="eastAsia"/>
        </w:rPr>
        <w:t>　　5.8 TAC Manufacturing （美国）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汽车方向盘零件产品类型及应用领域介绍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TAC Manufacturing （美国）汽车方向盘零件规模（万元）及毛利率（2018-2023年）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TAC Manufacturing （美国）主要业务介绍</w:t>
      </w:r>
      <w:r>
        <w:rPr>
          <w:rFonts w:hint="eastAsia"/>
        </w:rPr>
        <w:br/>
      </w:r>
      <w:r>
        <w:rPr>
          <w:rFonts w:hint="eastAsia"/>
        </w:rPr>
        <w:t>　　5.9 TG Missouri （美国）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汽车方向盘零件产品类型及应用领域介绍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TG Missouri （美国）汽车方向盘零件规模（万元）及毛利率（2018-2023年）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TG Missouri （美国）主要业务介绍</w:t>
      </w:r>
      <w:r>
        <w:rPr>
          <w:rFonts w:hint="eastAsia"/>
        </w:rPr>
        <w:br/>
      </w:r>
      <w:r>
        <w:rPr>
          <w:rFonts w:hint="eastAsia"/>
        </w:rPr>
        <w:t>　　5.10 Vehicle Improvement Products （美国）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汽车方向盘零件产品类型及应用领域介绍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Vehicle Improvement Products （美国）汽车方向盘零件规模（万元）及毛利率（2018-2023年）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Vehicle Improvement Products （美国）主要业务介绍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汽车方向盘零件行业动态分析</w:t>
      </w:r>
      <w:r>
        <w:rPr>
          <w:rFonts w:hint="eastAsia"/>
        </w:rPr>
        <w:br/>
      </w:r>
      <w:r>
        <w:rPr>
          <w:rFonts w:hint="eastAsia"/>
        </w:rPr>
        <w:t>　　7.1 汽车方向盘零件发展历史、现状及趋势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汽车方向盘零件发展机遇、挑战及潜在风险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汽车方向盘零件当前及未来发展机遇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汽车方向盘零件发展面临的主要挑战</w:t>
      </w:r>
      <w:r>
        <w:rPr>
          <w:rFonts w:hint="eastAsia"/>
        </w:rPr>
        <w:br/>
      </w:r>
      <w:r>
        <w:rPr>
          <w:rFonts w:hint="eastAsia"/>
        </w:rPr>
        <w:t>　　　　7.2.3 汽车方向盘零件目前存在的风险及潜在风险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汽车方向盘零件市场有利因素、不利因素分析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汽车方向盘零件发展的推动因素、有利条件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汽车方向盘零件发展的阻力、不利因素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全球汽车方向盘零件市场发展预测</w:t>
      </w:r>
      <w:r>
        <w:rPr>
          <w:rFonts w:hint="eastAsia"/>
        </w:rPr>
        <w:br/>
      </w:r>
      <w:r>
        <w:rPr>
          <w:rFonts w:hint="eastAsia"/>
        </w:rPr>
        <w:t>　　8.1 全球汽车方向盘零件规模（万元）预测（2024-2030年）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中国汽车方向盘零件发展预测</w:t>
      </w:r>
      <w:r>
        <w:rPr>
          <w:rFonts w:hint="eastAsia"/>
        </w:rPr>
        <w:br/>
      </w:r>
      <w:r>
        <w:rPr>
          <w:rFonts w:hint="eastAsia"/>
        </w:rPr>
        <w:t>　　8.3 全球主要地区汽车方向盘零件市场预测</w:t>
      </w:r>
      <w:r>
        <w:rPr>
          <w:rFonts w:hint="eastAsia"/>
        </w:rPr>
        <w:br/>
      </w:r>
      <w:r>
        <w:rPr>
          <w:rFonts w:hint="eastAsia"/>
        </w:rPr>
        <w:t>　　　　8.3.1 北美汽车方向盘零件发展趋势及未来潜力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欧洲汽车方向盘零件发展趋势及未来潜力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亚太汽车方向盘零件发展趋势及未来潜力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南美汽车方向盘零件发展趋势及未来潜力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不同类型汽车方向盘零件发展预测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全球不同类型汽车方向盘零件规模（万元）分析预测（2024-2030年）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中国不同类型汽车方向盘零件规模（万元）分析预测</w:t>
      </w:r>
      <w:r>
        <w:rPr>
          <w:rFonts w:hint="eastAsia"/>
        </w:rPr>
        <w:br/>
      </w:r>
      <w:r>
        <w:rPr>
          <w:rFonts w:hint="eastAsia"/>
        </w:rPr>
        <w:t>　　8.5 汽车方向盘零件主要应用领域分析预测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全球汽车方向盘零件主要应用领域规模预测（2024-2030年）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中国汽车方向盘零件主要应用领域规模预测（2024-2030年）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中智:林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图：2018-2030年全球汽车方向盘零件市场规模（万元）及未来趋势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图：2018-2030年中国汽车方向盘零件市场规模（万元）及未来趋势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表：全球市场不同类型汽车方向盘零件规模（万元）及增长率对比（2018-2023年）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表：2018-2023年全球不同类型汽车方向盘零件规模列表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表：2018-2023年全球不同类型汽车方向盘零件规模市场份额列表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表：2024-2030年全球不同类型汽车方向盘零件规模市场份额列表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图：2023年全球不同类型汽车方向盘零件市场份额</w:t>
      </w:r>
      <w:r>
        <w:rPr>
          <w:rFonts w:hint="eastAsia"/>
        </w:rPr>
        <w:br/>
      </w:r>
      <w:r>
        <w:rPr>
          <w:rFonts w:hint="eastAsia"/>
        </w:rPr>
        <w:t>　　表：中国不同类型汽车方向盘零件规模（万元）及增长率对比（2018-2023年）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表：2018-2023年中国不同类型汽车方向盘零件规模列表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表：2018-2023年中国不同类型汽车方向盘零件规模市场份额列表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图：中国不同类型汽车方向盘零件规模市场份额列表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图：2023年中国不同类型汽车方向盘零件规模市场份额</w:t>
      </w:r>
      <w:r>
        <w:rPr>
          <w:rFonts w:hint="eastAsia"/>
        </w:rPr>
        <w:br/>
      </w:r>
      <w:r>
        <w:rPr>
          <w:rFonts w:hint="eastAsia"/>
        </w:rPr>
        <w:t>　　图：汽车方向盘零件应用</w:t>
      </w:r>
      <w:r>
        <w:rPr>
          <w:rFonts w:hint="eastAsia"/>
        </w:rPr>
        <w:br/>
      </w:r>
      <w:r>
        <w:rPr>
          <w:rFonts w:hint="eastAsia"/>
        </w:rPr>
        <w:t>　　表：全球汽车方向盘零件主要应用领域规模对比（2018-2023年）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表：全球汽车方向盘零件主要应用规模（2018-2023年）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表：全球汽车方向盘零件主要应用规模份额（2018-2023年）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图：全球汽车方向盘零件主要应用规模份额（2018-2023年）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图：2023年全球汽车方向盘零件主要应用规模份额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表：2018-2023年中国汽车方向盘零件主要应用领域规模对比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表：中国汽车方向盘零件主要应用领域规模（2018-2023年）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表：中国汽车方向盘零件主要应用领域规模份额（2018-2023年）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图：中国汽车方向盘零件主要应用领域规模份额（2018-2023年）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图：2023年中国汽车方向盘零件主要应用领域规模份额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表：全球主要地区汽车方向盘零件规模（万元）及增长率对比（2018-2023年）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图：2018-2023年北美汽车方向盘零件规模（万元）及增长率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图：2018-2023年亚太汽车方向盘零件规模（万元）及增长率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图：欧洲汽车方向盘零件规模（万元）及增长率（2018-2023年）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图：南美汽车方向盘零件规模（万元）及增长率（2018-2023年）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图：其他地区汽车方向盘零件规模（万元）及增长率（2018-2023年）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图：中国汽车方向盘零件规模（万元）及增长率（2018-2023年）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表：2018-2023年全球主要地区汽车方向盘零件规模（万元）列表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图：2018-2023年全球主要地区汽车方向盘零件规模市场份额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图：2024-2030年全球主要地区汽车方向盘零件规模市场份额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图：2023年全球主要地区汽车方向盘零件规模市场份额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表：2018-2023年全球汽车方向盘零件规模（万元）及毛利率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表：2018-2023年北美汽车方向盘零件规模（万元）及毛利率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表：2018-2023年欧洲汽车方向盘零件规模（万元）及毛利率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表：2018-2023年亚太汽车方向盘零件规模（万元）及毛利率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表：2018-2023年南美汽车方向盘零件规模（万元）及毛利率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表：2018-2023年其他地区汽车方向盘零件规模（万元）及毛利率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表：2018-2023年中国汽车方向盘零件规模（万元）及毛利率（2018-2023年）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表：2018-2023年全球主要企业汽车方向盘零件规模（万元）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表：2018-2023年全球主要企业汽车方向盘零件规模份额对比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图：2023年全球主要企业汽车方向盘零件规模份额对比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图：2022年全球主要企业汽车方向盘零件规模份额对比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表：全球汽车方向盘零件主要企业产品类型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图：2023年全球汽车方向盘零件Top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图：2023年全球汽车方向盘零件Top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表：2018-2023年中国主要企业汽车方向盘零件规模（万元）列表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表：2018-2023年中国主要企业汽车方向盘零件规模份额对比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图：2023年中国主要企业汽车方向盘零件规模份额对比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图：2022年中国主要企业汽车方向盘零件规模份额对比</w:t>
      </w:r>
      <w:r>
        <w:rPr>
          <w:rFonts w:hint="eastAsia"/>
        </w:rPr>
        <w:br/>
      </w:r>
      <w:r>
        <w:rPr>
          <w:rFonts w:hint="eastAsia"/>
        </w:rPr>
        <w:t>　　图：2023年中国汽车方向盘零件Top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图：2023年中国汽车方向盘零件Top 5企业市场份额</w:t>
      </w:r>
      <w:r>
        <w:rPr>
          <w:rFonts w:hint="eastAsia"/>
        </w:rPr>
        <w:br/>
      </w:r>
      <w:r>
        <w:rPr>
          <w:rFonts w:hint="eastAsia"/>
        </w:rPr>
        <w:t>　　表：Gibbs Die Casting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表：Gibbs Die Casting （美国）汽车方向盘零件规模（万元）及毛利率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表：Gibbs Die Casting （美国）汽车方向盘零件规模增长率</w:t>
      </w:r>
      <w:r>
        <w:rPr>
          <w:rFonts w:hint="eastAsia"/>
        </w:rPr>
        <w:br/>
      </w:r>
      <w:r>
        <w:rPr>
          <w:rFonts w:hint="eastAsia"/>
        </w:rPr>
        <w:t>　　表：Gibbs Die Casting （美国）汽车方向盘零件规模全球市场份额</w:t>
      </w:r>
      <w:r>
        <w:rPr>
          <w:rFonts w:hint="eastAsia"/>
        </w:rPr>
        <w:br/>
      </w:r>
      <w:r>
        <w:rPr>
          <w:rFonts w:hint="eastAsia"/>
        </w:rPr>
        <w:t>　　表：Guardian Industries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表：Guardian Industries （美国）汽车方向盘零件规模（万元）及毛利率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表：Guardian Industries （美国）汽车方向盘零件规模增长率</w:t>
      </w:r>
      <w:r>
        <w:rPr>
          <w:rFonts w:hint="eastAsia"/>
        </w:rPr>
        <w:br/>
      </w:r>
      <w:r>
        <w:rPr>
          <w:rFonts w:hint="eastAsia"/>
        </w:rPr>
        <w:t>　　表：Guardian Industries （美国）汽车方向盘零件规模全球市场份额</w:t>
      </w:r>
      <w:r>
        <w:rPr>
          <w:rFonts w:hint="eastAsia"/>
        </w:rPr>
        <w:br/>
      </w:r>
      <w:r>
        <w:rPr>
          <w:rFonts w:hint="eastAsia"/>
        </w:rPr>
        <w:t>　　表：Ichiei Industry （日本）基本信息、主要业务介绍、市场地位以及主要的竞争对手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表：Ichiei Industry （日本）汽车方向盘零件规模（万元）及毛利率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表：Ichiei Industry （日本）汽车方向盘零件规模增长率</w:t>
      </w:r>
      <w:r>
        <w:rPr>
          <w:rFonts w:hint="eastAsia"/>
        </w:rPr>
        <w:br/>
      </w:r>
      <w:r>
        <w:rPr>
          <w:rFonts w:hint="eastAsia"/>
        </w:rPr>
        <w:t>　　表：Ichiei Industry （日本）汽车方向盘零件规模全球市场份额</w:t>
      </w:r>
      <w:r>
        <w:rPr>
          <w:rFonts w:hint="eastAsia"/>
        </w:rPr>
        <w:br/>
      </w:r>
      <w:r>
        <w:rPr>
          <w:rFonts w:hint="eastAsia"/>
        </w:rPr>
        <w:t>　　表：KITADA KINZOKU KOGYOSYO （日本）基本信息、主要业务介绍、市场地位以及主要的竞争对手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表：KITADA KINZOKU KOGYOSYO （日本）汽车方向盘零件规模（万元）及毛利率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表：KITADA KINZOKU KOGYOSYO （日本）汽车方向盘零件规模增长率</w:t>
      </w:r>
      <w:r>
        <w:rPr>
          <w:rFonts w:hint="eastAsia"/>
        </w:rPr>
        <w:br/>
      </w:r>
      <w:r>
        <w:rPr>
          <w:rFonts w:hint="eastAsia"/>
        </w:rPr>
        <w:t>　　表：KITADA KINZOKU KOGYOSYO （日本）汽车方向盘零件规模全球市场份额</w:t>
      </w:r>
      <w:r>
        <w:rPr>
          <w:rFonts w:hint="eastAsia"/>
        </w:rPr>
        <w:br/>
      </w:r>
      <w:r>
        <w:rPr>
          <w:rFonts w:hint="eastAsia"/>
        </w:rPr>
        <w:t>　　表：Teksid （意大利）基本信息、主要业务介绍、市场地位以及主要的竞争对手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表：Teksid （意大利）汽车方向盘零件规模（万元）及毛利率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表：Teksid （意大利）汽车方向盘零件规模增长率</w:t>
      </w:r>
      <w:r>
        <w:rPr>
          <w:rFonts w:hint="eastAsia"/>
        </w:rPr>
        <w:br/>
      </w:r>
      <w:r>
        <w:rPr>
          <w:rFonts w:hint="eastAsia"/>
        </w:rPr>
        <w:t>　　表：Teksid （意大利）汽车方向盘零件规模全球市场份额</w:t>
      </w:r>
      <w:r>
        <w:rPr>
          <w:rFonts w:hint="eastAsia"/>
        </w:rPr>
        <w:br/>
      </w:r>
      <w:r>
        <w:rPr>
          <w:rFonts w:hint="eastAsia"/>
        </w:rPr>
        <w:t>　　表：Tendo Mokko （日本）基本信息、主要业务介绍、市场地位以及主要的竞争对手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表：Tendo Mokko （日本）汽车方向盘零件规模（万元）及毛利率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表：Tendo Mokko （日本）汽车方向盘零件规模增长率</w:t>
      </w:r>
      <w:r>
        <w:rPr>
          <w:rFonts w:hint="eastAsia"/>
        </w:rPr>
        <w:br/>
      </w:r>
      <w:r>
        <w:rPr>
          <w:rFonts w:hint="eastAsia"/>
        </w:rPr>
        <w:t>　　表：Tendo Mokko （日本）汽车方向盘零件规模全球市场份额</w:t>
      </w:r>
      <w:r>
        <w:rPr>
          <w:rFonts w:hint="eastAsia"/>
        </w:rPr>
        <w:br/>
      </w:r>
      <w:r>
        <w:rPr>
          <w:rFonts w:hint="eastAsia"/>
        </w:rPr>
        <w:t>　　表：IGB Automotive （加拿大）基本信息、主要业务介绍、市场地位以及主要的竞争对手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表：IGB Automotive （加拿大）汽车方向盘零件规模（万元）及毛利率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表：IGB Automotive （加拿大）汽车方向盘零件规模增长率</w:t>
      </w:r>
      <w:r>
        <w:rPr>
          <w:rFonts w:hint="eastAsia"/>
        </w:rPr>
        <w:br/>
      </w:r>
      <w:r>
        <w:rPr>
          <w:rFonts w:hint="eastAsia"/>
        </w:rPr>
        <w:t>　　表：IGB Automotive （加拿大）汽车方向盘零件规模全球市场份额</w:t>
      </w:r>
      <w:r>
        <w:rPr>
          <w:rFonts w:hint="eastAsia"/>
        </w:rPr>
        <w:br/>
      </w:r>
      <w:r>
        <w:rPr>
          <w:rFonts w:hint="eastAsia"/>
        </w:rPr>
        <w:t>　　表：TAC Manufacturing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表：TAC Manufacturing （美国）汽车方向盘零件规模（万元）及毛利率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表：TAC Manufacturing （美国）汽车方向盘零件规模增长率</w:t>
      </w:r>
      <w:r>
        <w:rPr>
          <w:rFonts w:hint="eastAsia"/>
        </w:rPr>
        <w:br/>
      </w:r>
      <w:r>
        <w:rPr>
          <w:rFonts w:hint="eastAsia"/>
        </w:rPr>
        <w:t>　　表：TAC Manufacturing （美国）汽车方向盘零件规模全球市场份额</w:t>
      </w:r>
      <w:r>
        <w:rPr>
          <w:rFonts w:hint="eastAsia"/>
        </w:rPr>
        <w:br/>
      </w:r>
      <w:r>
        <w:rPr>
          <w:rFonts w:hint="eastAsia"/>
        </w:rPr>
        <w:t>　　表：TG Missouri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表：TG Missouri （美国）汽车方向盘零件规模（万元）及毛利率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表：TG Missouri （美国）汽车方向盘零件规模增长率</w:t>
      </w:r>
      <w:r>
        <w:rPr>
          <w:rFonts w:hint="eastAsia"/>
        </w:rPr>
        <w:br/>
      </w:r>
      <w:r>
        <w:rPr>
          <w:rFonts w:hint="eastAsia"/>
        </w:rPr>
        <w:t>　　表：TG Missouri （美国）汽车方向盘零件规模全球市场份额</w:t>
      </w:r>
      <w:r>
        <w:rPr>
          <w:rFonts w:hint="eastAsia"/>
        </w:rPr>
        <w:br/>
      </w:r>
      <w:r>
        <w:rPr>
          <w:rFonts w:hint="eastAsia"/>
        </w:rPr>
        <w:t>　　表：Vehicle Improvement Products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表：Vehicle Improvement Products （美国）汽车方向盘零件规模（万元）及毛利率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表：Vehicle Improvement Products （美国）汽车方向盘零件规模增长率</w:t>
      </w:r>
      <w:r>
        <w:rPr>
          <w:rFonts w:hint="eastAsia"/>
        </w:rPr>
        <w:br/>
      </w:r>
      <w:r>
        <w:rPr>
          <w:rFonts w:hint="eastAsia"/>
        </w:rPr>
        <w:t>　　表：Vehicle Improvement Products （美国）汽车方向盘零件规模全球市场份额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图：2024-2030年全球汽车方向盘零件规模（万元）及增长率预测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图：2024-2030年中国汽车方向盘零件规模（万元）及增长率预测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表：2024-2030年全球主要地区汽车方向盘零件规模预测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图：2024-2030年全球主要地区汽车方向盘零件规模市场份额预测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图：2024-2030年北美汽车方向盘零件规模（万元）及增长率预测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图：2024-2030年欧洲汽车方向盘零件规模（万元）及增长率预测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图：2024-2030年亚太汽车方向盘零件规模（万元）及增长率预测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图：2024-2030年南美汽车方向盘零件规模（万元）及增长率预测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表：2024-2030年全球不同类型汽车方向盘零件规模分析预测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图：2024-2030年全球汽车方向盘零件规模市场份额预测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表：2024-2030年全球不同类型汽车方向盘零件规模（万元）分析预测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图：2024-2030年全球不同类型汽车方向盘零件规模（万元）及市场份额预测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表：2024-2030年中国不同类型汽车方向盘零件规模分析预测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图：中国不同类型汽车方向盘零件规模市场份额预测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表：2024-2030年中国不同类型汽车方向盘零件规模（万元）分析预测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图：2024-2030年中国不同类型汽车方向盘零件规模（万元）及市场份额预测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表：2024-2030年全球汽车方向盘零件主要应用领域规模预测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图：2024-2030年全球汽车方向盘零件主要应用领域规模份额预测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表：2024-2030年中国汽车方向盘零件主要应用领域规模预测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表：2018-2023年中国汽车方向盘零件主要应用领域规模预测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7042d096d41f8" w:history="1">
        <w:r>
          <w:rPr>
            <w:rStyle w:val="Hyperlink"/>
          </w:rPr>
          <w:t>全球与中国汽车方向盘零件行业调查分析及发展趋势预测报告（2024-2030年）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b7042d096d41f8" w:history="1">
        <w:r>
          <w:rPr>
            <w:rStyle w:val="Hyperlink"/>
          </w:rPr>
          <w:t>https://www.20087.com/3/58/QiCheFangXiangPanLingJianShiChan.html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cd06247264288" w:history="1">
      <w:r>
        <w:rPr>
          <w:rStyle w:val="Hyperlink"/>
        </w:rPr>
        <w:t>全球与中国汽车方向盘零件行业调查分析及发展趋势预测报告（2024-2030年）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QiCheFangXiangPanLingJianShiChan.html" TargetMode="External" Id="R10b7042d096d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QiCheFangXiangPanLingJianShiChan.html" TargetMode="External" Id="R41dcd0624726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2023-10-27T08:32:00Z</dcterms:created>
  <dcterms:modified xsi:type="dcterms:W3CDTF">2023-10-27T09:32:00Z</dcterms:modified>
  <dc:subject>全球与中国汽车方向盘零件行业调查分析及发展趋势预测报告（2024-2030年）</dc:subject>
  <dc:title>全球与中国汽车方向盘零件行业调查分析及发展趋势预测报告（2024-2030年）</dc:title>
  <cp:keywords>全球与中国汽车方向盘零件行业调查分析及发展趋势预测报告（2024-2030年）</cp:keywords>
  <dc:description>全球与中国汽车方向盘零件行业调查分析及发展趋势预测报告（2024-2030年）</dc:description>
</cp:coreProperties>
</file>